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0338a65844e88" w:history="1">
              <w:r>
                <w:rPr>
                  <w:rStyle w:val="Hyperlink"/>
                </w:rPr>
                <w:t>2025-2031年中国钢筋弯曲试验机行业现状与市场前景报告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0338a65844e88" w:history="1">
              <w:r>
                <w:rPr>
                  <w:rStyle w:val="Hyperlink"/>
                </w:rPr>
                <w:t>2025-2031年中国钢筋弯曲试验机行业现状与市场前景报告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0338a65844e88" w:history="1">
                <w:r>
                  <w:rPr>
                    <w:rStyle w:val="Hyperlink"/>
                  </w:rPr>
                  <w:t>https://www.20087.com/3/36/GangJinWanQuShiYanJiQianJing.html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曲试验机是金属材料力学性能检测的核心设备，已广泛应用于建筑、桥梁与轨道交通工程的质量控制环节。钢筋弯曲试验机依据国家标准与国际规范设计，通过液压或机械传动系统施加可控弯矩，使钢筋试样围绕规定直径的弯心进行180度或90度弯曲，评估其塑性变形能力与表面裂纹扩展情况。设备结构包含加载框架、弯心组件、支辊装置与角度测量系统，关键部件采用高强度合金钢制造，确保在高载荷下的刚性与精度。操作方式涵盖手动、半自动与全自动型号，部分设备集成伺服控制系统，实现弯曲速度与行程的精确调节。安全防护装置包括机械限位、急停按钮与防护罩，保障操作人员安全。试验结果以肉眼观察裂纹或配合显微成像记录，作为判定钢筋是否合格的依据。校准与维护流程标准化，确保测量结果的可比性与可靠性。</w:t>
      </w:r>
      <w:r>
        <w:rPr>
          <w:rFonts w:hint="eastAsia"/>
        </w:rPr>
        <w:br/>
      </w:r>
      <w:r>
        <w:rPr>
          <w:rFonts w:hint="eastAsia"/>
        </w:rPr>
        <w:t>　　未来发展趋势将向数字化检测与多功能集成方向演进，引入高分辨率位移传感器与应变测量模块，实时记录弯曲过程中的力-位移曲线，量化材料屈服行为与回弹特性。数据采集系统支持试验参数自动记录与电子报告生成，减少人为误差并提升可追溯性。设备功能扩展，支持反向弯曲、反复弯曲与三点弯曲等多种试验模式，适应不同标准与材料类型。模块化设计允许快速更换弯心与支辊组件，提升测试效率与设备通用性。远程监控平台实现设备状态监测、故障预警与操作指导推送，优化运维管理。环境适应性增强，采用防腐涂层与密封结构，适应工地现场或潮湿环境下的长期使用。同时，标准化接口支持与实验室信息管理系统（LIMS）对接，实现检测数据自动上传与统计分析。长远看，钢筋弯曲试验机将融入智能工地质量管控体系，与材料管理系统、施工进度平台联动，支撑建筑工程全生命周期质量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0338a65844e88" w:history="1">
        <w:r>
          <w:rPr>
            <w:rStyle w:val="Hyperlink"/>
          </w:rPr>
          <w:t>2025-2031年中国钢筋弯曲试验机行业现状与市场前景报告</w:t>
        </w:r>
      </w:hyperlink>
      <w:r>
        <w:rPr>
          <w:rFonts w:hint="eastAsia"/>
        </w:rPr>
        <w:t>》基于权威数据与一手调研资料，系统分析了钢筋弯曲试验机行业的产业链结构、市场规模、需求特征及价格体系，客观呈现了钢筋弯曲试验机行业发展现状。报告科学预测了钢筋弯曲试验机市场前景与未来趋势，重点剖析了主要企业的竞争格局、市场集中度及品牌影响力。同时，通过对钢筋弯曲试验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钢筋弯曲试验机行业概述</w:t>
      </w:r>
      <w:r>
        <w:rPr>
          <w:rFonts w:hint="eastAsia"/>
        </w:rPr>
        <w:br/>
      </w:r>
      <w:r>
        <w:rPr>
          <w:rFonts w:hint="eastAsia"/>
        </w:rPr>
        <w:t>　　第一节 钢筋弯曲试验机定义与分类</w:t>
      </w:r>
      <w:r>
        <w:rPr>
          <w:rFonts w:hint="eastAsia"/>
        </w:rPr>
        <w:br/>
      </w:r>
      <w:r>
        <w:rPr>
          <w:rFonts w:hint="eastAsia"/>
        </w:rPr>
        <w:t>　　第二节 钢筋弯曲试验机应用领域</w:t>
      </w:r>
      <w:r>
        <w:rPr>
          <w:rFonts w:hint="eastAsia"/>
        </w:rPr>
        <w:br/>
      </w:r>
      <w:r>
        <w:rPr>
          <w:rFonts w:hint="eastAsia"/>
        </w:rPr>
        <w:t>　　第三节 钢筋弯曲试验机行业经济指标分析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钢筋弯曲试验机产业链及经营模式分析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三、钢筋弯曲试验机销售模式及销售渠道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全球钢筋弯曲试验机市场发展综述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2019-2024年全球钢筋弯曲试验机市场规模与趋势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主要国家与地区钢筋弯曲试验机市场分析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2025-2031年全球钢筋弯曲试验机行业发展趋势与前景预测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中国钢筋弯曲试验机行业市场分析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2024-2025年钢筋弯曲试验机产能与投资动态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一、国内钢筋弯曲试验机产能及利用情况</w:t>
      </w:r>
      <w:r>
        <w:rPr>
          <w:rFonts w:hint="eastAsia"/>
        </w:rPr>
        <w:br/>
      </w:r>
      <w:r>
        <w:rPr>
          <w:rFonts w:hint="eastAsia"/>
        </w:rPr>
        <w:t>　　　　二、钢筋弯曲试验机产能扩张与投资动态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2025-2031年钢筋弯曲试验机行业产量统计与趋势预测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一、2019-2024年钢筋弯曲试验机行业产量数据统计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1、2019-2024年钢筋弯曲试验机产量及增长趋势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2、2019-2024年钢筋弯曲试验机细分产品产量及份额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二、影响钢筋弯曲试验机产量的关键因素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三、2025-2031年钢筋弯曲试验机产量预测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2025-2031年钢筋弯曲试验机市场需求与销售分析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一、2024-2025年钢筋弯曲试验机行业需求现状</w:t>
      </w:r>
      <w:r>
        <w:rPr>
          <w:rFonts w:hint="eastAsia"/>
        </w:rPr>
        <w:br/>
      </w:r>
      <w:r>
        <w:rPr>
          <w:rFonts w:hint="eastAsia"/>
        </w:rPr>
        <w:t>　　　　二、钢筋弯曲试验机客户群体与需求特点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三、2019-2024年钢筋弯曲试验机行业销售规模分析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四、2025-2031年钢筋弯曲试验机市场增长潜力与规模预测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中国钢筋弯曲试验机细分市场与下游应用领域分析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钢筋弯曲试验机细分市场分析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一、2024-2025年钢筋弯曲试验机主要细分产品市场现状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钢筋弯曲试验机下游应用与客户群体分析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一、2024-2025年钢筋弯曲试验机各应用领域市场现状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2024-2025年钢筋弯曲试验机行业技术发展现状及趋势分析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钢筋弯曲试验机行业技术发展现状分析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国内外钢筋弯曲试验机行业技术差异与原因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钢筋弯曲试验机行业技术发展方向、趋势预测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提升钢筋弯曲试验机行业技术能力策略建议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钢筋弯曲试验机价格机制与竞争策略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一、2019-2024年钢筋弯曲试验机市场价格走势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钢筋弯曲试验机定价策略与方法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2025-2031年钢筋弯曲试验机价格竞争态势与趋势预测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中国钢筋弯曲试验机行业重点区域市场研究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2024-2025年重点区域钢筋弯曲试验机市场发展概况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二、2019-2024年钢筋弯曲试验机市场需求规模情况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三、2025-2031年钢筋弯曲试验机行业发展潜力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二、2019-2024年钢筋弯曲试验机市场需求规模情况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三、2025-2031年钢筋弯曲试验机行业发展潜力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二、2019-2024年钢筋弯曲试验机市场需求规模情况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三、2025-2031年钢筋弯曲试验机行业发展潜力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二、2019-2024年钢筋弯曲试验机市场需求规模情况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三、2025-2031年钢筋弯曲试验机行业发展潜力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二、2019-2024年钢筋弯曲试验机市场需求规模情况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三、2025-2031年钢筋弯曲试验机行业发展潜力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2019-2024年中国钢筋弯曲试验机行业进出口情况分析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钢筋弯曲试验机行业进口情况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一、2019-2024年钢筋弯曲试验机进口规模及增长情况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二、钢筋弯曲试验机主要进口来源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钢筋弯曲试验机行业出口情况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一、2019-2024年钢筋弯曲试验机出口规模及增长情况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二、钢筋弯曲试验机主要出口目的地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2019-2024年中国钢筋弯曲试验机行业总体发展与财务状况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2019-2024年中国钢筋弯曲试验机行业规模情况</w:t>
      </w:r>
      <w:r>
        <w:rPr>
          <w:rFonts w:hint="eastAsia"/>
        </w:rPr>
        <w:br/>
      </w:r>
      <w:r>
        <w:rPr>
          <w:rFonts w:hint="eastAsia"/>
        </w:rPr>
        <w:t>　　　　一、钢筋弯曲试验机行业企业数量规模</w:t>
      </w:r>
      <w:r>
        <w:rPr>
          <w:rFonts w:hint="eastAsia"/>
        </w:rPr>
        <w:br/>
      </w:r>
      <w:r>
        <w:rPr>
          <w:rFonts w:hint="eastAsia"/>
        </w:rPr>
        <w:t>　　　　二、钢筋弯曲试验机行业从业人员规模</w:t>
      </w:r>
      <w:r>
        <w:rPr>
          <w:rFonts w:hint="eastAsia"/>
        </w:rPr>
        <w:br/>
      </w:r>
      <w:r>
        <w:rPr>
          <w:rFonts w:hint="eastAsia"/>
        </w:rPr>
        <w:t>　　　　三、钢筋弯曲试验机行业市场敏感性分析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2019-2024年中国钢筋弯曲试验机行业财务能力分析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一、钢筋弯曲试验机行业盈利能力</w:t>
      </w:r>
      <w:r>
        <w:rPr>
          <w:rFonts w:hint="eastAsia"/>
        </w:rPr>
        <w:br/>
      </w:r>
      <w:r>
        <w:rPr>
          <w:rFonts w:hint="eastAsia"/>
        </w:rPr>
        <w:t>　　　　二、钢筋弯曲试验机行业偿债能力</w:t>
      </w:r>
      <w:r>
        <w:rPr>
          <w:rFonts w:hint="eastAsia"/>
        </w:rPr>
        <w:br/>
      </w:r>
      <w:r>
        <w:rPr>
          <w:rFonts w:hint="eastAsia"/>
        </w:rPr>
        <w:t>　　　　三、钢筋弯曲试验机行业营运能力</w:t>
      </w:r>
      <w:r>
        <w:rPr>
          <w:rFonts w:hint="eastAsia"/>
        </w:rPr>
        <w:br/>
      </w:r>
      <w:r>
        <w:rPr>
          <w:rFonts w:hint="eastAsia"/>
        </w:rPr>
        <w:t>　　　　四、钢筋弯曲试验机行业发展能力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钢筋弯曲试验机行业重点企业调研分析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二、企业钢筋弯曲试验机业务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二、企业钢筋弯曲试验机业务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二、企业钢筋弯曲试验机业务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二、企业钢筋弯曲试验机业务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二、企业钢筋弯曲试验机业务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二、企业钢筋弯曲试验机业务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中国钢筋弯曲试验机行业竞争格局分析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钢筋弯曲试验机行业竞争格局总览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2024-2025年钢筋弯曲试验机行业竞争力分析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2019-2024年钢筋弯曲试验机行业企业并购活动分析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2024-2025年钢筋弯曲试验机行业会展与招投标活动分析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一、钢筋弯曲试验机行业会展活动及其市场影响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2025年中国钢筋弯曲试验机企业发展企业发展策略与建议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钢筋弯曲试验机销售模式与渠道策略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钢筋弯曲试验机品牌与市场推广策略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钢筋弯曲试验机研发投入与技术创新能力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钢筋弯曲试验机合作联盟与资源整合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中国钢筋弯曲试验机行业风险与对策</w:t>
      </w:r>
      <w:r>
        <w:rPr>
          <w:rFonts w:hint="eastAsia"/>
        </w:rPr>
        <w:br/>
      </w:r>
      <w:r>
        <w:rPr>
          <w:rFonts w:hint="eastAsia"/>
        </w:rPr>
        <w:t>　　第一节 钢筋弯曲试验机行业SWOT分析</w:t>
      </w:r>
      <w:r>
        <w:rPr>
          <w:rFonts w:hint="eastAsia"/>
        </w:rPr>
        <w:br/>
      </w:r>
      <w:r>
        <w:rPr>
          <w:rFonts w:hint="eastAsia"/>
        </w:rPr>
        <w:t>　　　　一、钢筋弯曲试验机行业优势</w:t>
      </w:r>
      <w:r>
        <w:rPr>
          <w:rFonts w:hint="eastAsia"/>
        </w:rPr>
        <w:br/>
      </w:r>
      <w:r>
        <w:rPr>
          <w:rFonts w:hint="eastAsia"/>
        </w:rPr>
        <w:t>　　　　二、钢筋弯曲试验机行业劣势</w:t>
      </w:r>
      <w:r>
        <w:rPr>
          <w:rFonts w:hint="eastAsia"/>
        </w:rPr>
        <w:br/>
      </w:r>
      <w:r>
        <w:rPr>
          <w:rFonts w:hint="eastAsia"/>
        </w:rPr>
        <w:t>　　　　三、钢筋弯曲试验机市场机会</w:t>
      </w:r>
      <w:r>
        <w:rPr>
          <w:rFonts w:hint="eastAsia"/>
        </w:rPr>
        <w:br/>
      </w:r>
      <w:r>
        <w:rPr>
          <w:rFonts w:hint="eastAsia"/>
        </w:rPr>
        <w:t>　　　　四、钢筋弯曲试验机市场威胁</w:t>
      </w:r>
      <w:r>
        <w:rPr>
          <w:rFonts w:hint="eastAsia"/>
        </w:rPr>
        <w:br/>
      </w:r>
      <w:r>
        <w:rPr>
          <w:rFonts w:hint="eastAsia"/>
        </w:rPr>
        <w:t>　　第二节 钢筋弯曲试验机行业风险及对策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2025-2031年中国钢筋弯曲试验机行业前景与发展趋势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2024-2025年钢筋弯曲试验机行业发展环境分析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一、钢筋弯曲试验机行业主管部门与监管体制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二、钢筋弯曲试验机行业主要法律法规及政策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三、钢筋弯曲试验机行业标准与质量监管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2025-2031年钢筋弯曲试验机行业发展趋势与方向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2025-2031年钢筋弯曲试验机行业发展潜力与机遇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钢筋弯曲试验机行业研究结论与建议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钢筋弯曲试验机行业发展建议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钢筋弯曲试验机行业类别</w:t>
      </w:r>
      <w:r>
        <w:rPr>
          <w:rFonts w:hint="eastAsia"/>
        </w:rPr>
        <w:br/>
      </w:r>
      <w:r>
        <w:rPr>
          <w:rFonts w:hint="eastAsia"/>
        </w:rPr>
        <w:t>　　图表 钢筋弯曲试验机行业产业链调研</w:t>
      </w:r>
      <w:r>
        <w:rPr>
          <w:rFonts w:hint="eastAsia"/>
        </w:rPr>
        <w:br/>
      </w:r>
      <w:r>
        <w:rPr>
          <w:rFonts w:hint="eastAsia"/>
        </w:rPr>
        <w:t>　　图表 钢筋弯曲试验机行业现状</w:t>
      </w:r>
      <w:r>
        <w:rPr>
          <w:rFonts w:hint="eastAsia"/>
        </w:rPr>
        <w:br/>
      </w:r>
      <w:r>
        <w:rPr>
          <w:rFonts w:hint="eastAsia"/>
        </w:rPr>
        <w:t>　　图表 钢筋弯曲试验机行业标准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2019-2024年中国钢筋弯曲试验机市场规模</w:t>
      </w:r>
      <w:r>
        <w:rPr>
          <w:rFonts w:hint="eastAsia"/>
        </w:rPr>
        <w:br/>
      </w:r>
      <w:r>
        <w:rPr>
          <w:rFonts w:hint="eastAsia"/>
        </w:rPr>
        <w:t>　　图表 2025年中国钢筋弯曲试验机行业产能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2019-2024年中国钢筋弯曲试验机产量</w:t>
      </w:r>
      <w:r>
        <w:rPr>
          <w:rFonts w:hint="eastAsia"/>
        </w:rPr>
        <w:br/>
      </w:r>
      <w:r>
        <w:rPr>
          <w:rFonts w:hint="eastAsia"/>
        </w:rPr>
        <w:t>　　图表 钢筋弯曲试验机行业动态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2019-2024年中国钢筋弯曲试验机市场需求量</w:t>
      </w:r>
      <w:r>
        <w:rPr>
          <w:rFonts w:hint="eastAsia"/>
        </w:rPr>
        <w:br/>
      </w:r>
      <w:r>
        <w:rPr>
          <w:rFonts w:hint="eastAsia"/>
        </w:rPr>
        <w:t>　　图表 2025年中国钢筋弯曲试验机行业需求区域调研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2019-2024年中国钢筋弯曲试验机行情</w:t>
      </w:r>
      <w:r>
        <w:rPr>
          <w:rFonts w:hint="eastAsia"/>
        </w:rPr>
        <w:br/>
      </w:r>
      <w:r>
        <w:rPr>
          <w:rFonts w:hint="eastAsia"/>
        </w:rPr>
        <w:t>　　图表 2019-2024年中国钢筋弯曲试验机价格走势图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2019-2024年中国钢筋弯曲试验机行业销售收入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2019-2024年中国钢筋弯曲试验机行业盈利情况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2019-2024年中国钢筋弯曲试验机行业利润总额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2019-2024年中国钢筋弯曲试验机进口数据</w:t>
      </w:r>
      <w:r>
        <w:rPr>
          <w:rFonts w:hint="eastAsia"/>
        </w:rPr>
        <w:br/>
      </w:r>
      <w:r>
        <w:rPr>
          <w:rFonts w:hint="eastAsia"/>
        </w:rPr>
        <w:t>　　图表 2019-2024年中国钢筋弯曲试验机出口数据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2019-2024年中国钢筋弯曲试验机行业企业数量统计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**地区钢筋弯曲试验机市场规模</w:t>
      </w:r>
      <w:r>
        <w:rPr>
          <w:rFonts w:hint="eastAsia"/>
        </w:rPr>
        <w:br/>
      </w:r>
      <w:r>
        <w:rPr>
          <w:rFonts w:hint="eastAsia"/>
        </w:rPr>
        <w:t>　　图表 **地区钢筋弯曲试验机行业市场需求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**地区钢筋弯曲试验机市场调研</w:t>
      </w:r>
      <w:r>
        <w:rPr>
          <w:rFonts w:hint="eastAsia"/>
        </w:rPr>
        <w:br/>
      </w:r>
      <w:r>
        <w:rPr>
          <w:rFonts w:hint="eastAsia"/>
        </w:rPr>
        <w:t>　　图表 **地区钢筋弯曲试验机行业市场需求分析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**地区钢筋弯曲试验机市场规模</w:t>
      </w:r>
      <w:r>
        <w:rPr>
          <w:rFonts w:hint="eastAsia"/>
        </w:rPr>
        <w:br/>
      </w:r>
      <w:r>
        <w:rPr>
          <w:rFonts w:hint="eastAsia"/>
        </w:rPr>
        <w:t>　　图表 **地区钢筋弯曲试验机行业市场需求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**地区钢筋弯曲试验机市场调研</w:t>
      </w:r>
      <w:r>
        <w:rPr>
          <w:rFonts w:hint="eastAsia"/>
        </w:rPr>
        <w:br/>
      </w:r>
      <w:r>
        <w:rPr>
          <w:rFonts w:hint="eastAsia"/>
        </w:rPr>
        <w:t>　　图表 **地区钢筋弯曲试验机行业市场需求分析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钢筋弯曲试验机行业竞争对手分析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钢筋弯曲试验机重点企业（三）成长能力情况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2025-2031年中国钢筋弯曲试验机行业产能预测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2025-2031年中国钢筋弯曲试验机行业产量预测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2025-2031年中国钢筋弯曲试验机市场需求预测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2025-2031年中国钢筋弯曲试验机市场规模预测</w:t>
      </w:r>
      <w:r>
        <w:rPr>
          <w:rFonts w:hint="eastAsia"/>
        </w:rPr>
        <w:br/>
      </w:r>
      <w:r>
        <w:rPr>
          <w:rFonts w:hint="eastAsia"/>
        </w:rPr>
        <w:t>　　图表 钢筋弯曲试验机行业准入条件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2025-2031年中国钢筋弯曲试验机行业信息化</w:t>
      </w:r>
      <w:r>
        <w:rPr>
          <w:rFonts w:hint="eastAsia"/>
        </w:rPr>
        <w:br/>
      </w:r>
      <w:r>
        <w:rPr>
          <w:rFonts w:hint="eastAsia"/>
        </w:rPr>
        <w:t>　　图表 2025年中国钢筋弯曲试验机市场前景分析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2025-2031年中国钢筋弯曲试验机行业风险分析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2025-2031年中国钢筋弯曲试验机行业发展趋势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0338a65844e88" w:history="1">
        <w:r>
          <w:rPr>
            <w:rStyle w:val="Hyperlink"/>
          </w:rPr>
          <w:t>2025-2031年中国钢筋弯曲试验机行业现状与市场前景报告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0338a65844e88" w:history="1">
        <w:r>
          <w:rPr>
            <w:rStyle w:val="Hyperlink"/>
          </w:rPr>
          <w:t>https://www.20087.com/3/36/GangJinWanQuShiYanJiQianJing.html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直螺纹滚丝机、钢筋弯曲试验机校准规范、钢筋弯曲机使用方法、钢筋弯曲试验机检定规程、钢筋弯曲机型号规格、钢筋弯曲试验机反向弯曲试验视频、小型混凝土振动平台、钢筋弯曲试验机弯心直径、钢轮耐磨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c83d713764cbb" w:history="1">
      <w:r>
        <w:rPr>
          <w:rStyle w:val="Hyperlink"/>
        </w:rPr>
        <w:t>2025-2031年中国钢筋弯曲试验机行业现状与市场前景报告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angJinWanQuShiYanJiQianJing.html" TargetMode="External" Id="R3600338a6584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angJinWanQuShiYanJiQianJing.html" TargetMode="External" Id="R6fac83d71376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2025-09-15T06:28:03Z</dcterms:created>
  <dcterms:modified xsi:type="dcterms:W3CDTF">2025-09-15T07:28:03Z</dcterms:modified>
  <dc:subject>2025-2031年中国钢筋弯曲试验机行业现状与市场前景报告</dc:subject>
  <dc:title>2025-2031年中国钢筋弯曲试验机行业现状与市场前景报告</dc:title>
  <cp:keywords>2025-2031年中国钢筋弯曲试验机行业现状与市场前景报告</cp:keywords>
  <dc:description>2025-2031年中国钢筋弯曲试验机行业现状与市场前景报告</dc:description>
</cp:coreProperties>
</file>