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e465d86b4c33" w:history="1">
              <w:r>
                <w:rPr>
                  <w:rStyle w:val="Hyperlink"/>
                </w:rPr>
                <w:t>2026-2032年中国介电弹性体行业现状及市场前景报告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e465d86b4c33" w:history="1">
              <w:r>
                <w:rPr>
                  <w:rStyle w:val="Hyperlink"/>
                </w:rPr>
                <w:t>2026-2032年中国介电弹性体行业现状及市场前景报告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e465d86b4c33" w:history="1">
                <w:r>
                  <w:rPr>
                    <w:rStyle w:val="Hyperlink"/>
                  </w:rPr>
                  <w:t>https://www.20087.com/3/56/JieDianDanXingTiDeXianZhuangYuQianJing.html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弹性体是一类在电场作用下可产生大幅可逆形变的智能软材料，因高能量密度、快速响应、柔性好及静音驱动等特性，被视为人工肌肉、柔性机器人、微流控阀及能量收集装置的理想驱动介质。目前，介电弹性体主流介电弹性体体系包括丙烯酸酯类（如VHB）、硅橡胶及聚氨酯基材料，研究重点集中于提升介电常数、降低弹性模量、增强击穿强度及改善环境稳定性。实验室阶段已实现多种仿生驱动器原型，如抓取器、蠕动泵与可变焦透镜。然而，介电弹性体在实际工程应用中仍面临驱动电压过高（通常需数千伏）、长期循环下的老化问题、封装密封难度大以及缺乏标准化测试方法等瓶颈。此外，材料-电路-控制系统的协同设计尚未成熟，限制了其从原理验证走向商业化落地的进程。</w:t>
      </w:r>
      <w:r>
        <w:rPr>
          <w:rFonts w:hint="eastAsia"/>
        </w:rPr>
        <w:br/>
      </w:r>
      <w:r>
        <w:rPr>
          <w:rFonts w:hint="eastAsia"/>
        </w:rPr>
        <w:t>　　未来，介电弹性体的发展将依托材料科学、微电子与系统集成的交叉创新，迈向低电压驱动、高可靠性与多功能融合的新阶段。在材料层面，通过引入高介电纳米填料（如钛酸钡、导电聚合物）、离子液体增塑剂或自修复网络结构，有望在保持柔性的前提下显著降低工作电压并延长使用寿命。在器件设计上，堆叠式、卷绕式及图案化电极结构将提升输出力与位移精度，适配更复杂的运动需求。与此同时，与柔性传感器、印刷电路及无线供能模块的集成，将催生全软体智能执行单元，应用于可穿戴外骨骼、医疗内窥镜及人机交互界面等场景。在标准化方面，国际电工委员会（IEC）等组织正推动介电弹性体性能评价体系的建立，为产业化铺路。长远看，介电弹性体有望成为下一代柔性机电系统的核心使能材料，重塑人机协作与智能装备的形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ee465d86b4c33" w:history="1">
        <w:r>
          <w:rPr>
            <w:rStyle w:val="Hyperlink"/>
          </w:rPr>
          <w:t>2026-2032年中国介电弹性体行业现状及市场前景报告</w:t>
        </w:r>
      </w:hyperlink>
      <w:r>
        <w:rPr>
          <w:rFonts w:hint="eastAsia"/>
        </w:rPr>
        <w:t>》通过详实的数据分析，全面解析了介电弹性体行业的市场规模、需求动态及价格趋势，深入探讨了介电弹性体产业链上下游的协同关系与竞争格局变化。报告对介电弹性体细分市场进行精准划分，结合重点企业研究，揭示了品牌影响力与市场集中度的现状，为行业参与者提供了清晰的竞争态势洞察。同时，报告结合宏观经济环境、技术发展路径及消费者需求演变，科学预测了介电弹性体行业的未来发展方向，并针对潜在风险提出了切实可行的应对策略。报告为介电弹性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介电弹性体市场概述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按照不同产品类型，介电弹性体主要可以分为如下几个类别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中国不同产品类型介电弹性体增长趋势2021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硅橡胶弹性体</w:t>
      </w:r>
      <w:r>
        <w:rPr>
          <w:rFonts w:hint="eastAsia"/>
        </w:rPr>
        <w:br/>
      </w:r>
      <w:r>
        <w:rPr>
          <w:rFonts w:hint="eastAsia"/>
        </w:rPr>
        <w:t>　　　　1.2.3 丙烯酸酯弹性体</w:t>
      </w:r>
      <w:r>
        <w:rPr>
          <w:rFonts w:hint="eastAsia"/>
        </w:rPr>
        <w:br/>
      </w:r>
      <w:r>
        <w:rPr>
          <w:rFonts w:hint="eastAsia"/>
        </w:rPr>
        <w:t>　　　　1.2.4 聚氨酯弹性体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从不同应用，介电弹性体主要包括如下几个方面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中国不同应用介电弹性体增长趋势2021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介电弹性体致动器</w:t>
      </w:r>
      <w:r>
        <w:rPr>
          <w:rFonts w:hint="eastAsia"/>
        </w:rPr>
        <w:br/>
      </w:r>
      <w:r>
        <w:rPr>
          <w:rFonts w:hint="eastAsia"/>
        </w:rPr>
        <w:t>　　　　1.3.3 介电弹性体发电机</w:t>
      </w:r>
      <w:r>
        <w:rPr>
          <w:rFonts w:hint="eastAsia"/>
        </w:rPr>
        <w:br/>
      </w:r>
      <w:r>
        <w:rPr>
          <w:rFonts w:hint="eastAsia"/>
        </w:rPr>
        <w:t>　　　　1.3.4 介电弹性体传感器</w:t>
      </w:r>
      <w:r>
        <w:rPr>
          <w:rFonts w:hint="eastAsia"/>
        </w:rPr>
        <w:br/>
      </w:r>
      <w:r>
        <w:rPr>
          <w:rFonts w:hint="eastAsia"/>
        </w:rPr>
        <w:t>　　1.4 中国介电弹性体发展现状及未来趋势（2021-2032）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中国市场介电弹性体收入及增长率（2021-2032）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中国市场介电弹性体销量及增长率（2021-2032）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中国市场主要介电弹性体厂商分析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中国市场主要厂商介电弹性体销量及市场占有率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中国市场主要厂商介电弹性体销量（2021-2026）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中国市场主要厂商介电弹性体收入及市场占有率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中国市场主要厂商介电弹性体收入（2021-2026）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中国市场主要厂商介电弹性体收入市场份额（2021-2026）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2025年中国市场主要厂商介电弹性体收入排名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中国市场主要厂商介电弹性体价格（2021-2026）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中国市场主要厂商介电弹性体总部及产地分布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中国市场主要厂商成立时间及介电弹性体商业化日期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中国市场主要厂商介电弹性体产品类型及应用</w:t>
      </w:r>
      <w:r>
        <w:rPr>
          <w:rFonts w:hint="eastAsia"/>
        </w:rPr>
        <w:br/>
      </w:r>
      <w:r>
        <w:rPr>
          <w:rFonts w:hint="eastAsia"/>
        </w:rPr>
        <w:t>　　2.7 介电弹性体行业集中度、竞争程度分析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介电弹性体行业集中度分析：2025年中国Top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中国市场介电弹性体第一梯队、第二梯队和第三梯队厂商（品牌）及2025年市场份额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重点企业（1）基本信息、介电弹性体生产基地、总部、竞争对手及市场地位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重点企业（1）在中国市场介电弹性体销量、收入、价格及毛利率（2021-2026）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重点企业（2）基本信息、介电弹性体生产基地、总部、竞争对手及市场地位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重点企业（2）在中国市场介电弹性体销量、收入、价格及毛利率（2021-2026）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不同产品类型介电弹性体分析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中国市场不同产品类型介电弹性体销量预测（2027-2032）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中国市场不同产品类型介电弹性体规模（2021-2032）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中国市场不同产品类型介电弹性体规模及市场份额（2021-2026）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中国市场不同产品类型介电弹性体规模预测（2027-2032）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中国市场不同产品类型介电弹性体价格走势（2021-2032）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不同应用介电弹性体分析</w:t>
      </w:r>
      <w:r>
        <w:rPr>
          <w:rFonts w:hint="eastAsia"/>
        </w:rPr>
        <w:br/>
      </w:r>
      <w:r>
        <w:rPr>
          <w:rFonts w:hint="eastAsia"/>
        </w:rPr>
        <w:t>　　5.1 中国市场不同应用介电弹性体销量（2021-2032）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中国市场不同应用介电弹性体销量及市场份额（2021-2026）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中国市场不同应用介电弹性体销量预测（2027-2032）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中国市场不同应用介电弹性体规模（2021-2032）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中国市场不同应用介电弹性体规模及市场份额（2021-2026）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中国市场不同应用介电弹性体规模预测（2027-2032）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中国市场不同应用介电弹性体价格走势（2021-2032）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介电弹性体行业发展分析---发展趋势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6.2 介电弹性体行业发展分析---厂商壁垒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6.3 介电弹性体行业发展分析---驱动因素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6.4 介电弹性体行业发展分析---制约因素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6.5 介电弹性体中国企业SWOT分析</w:t>
      </w:r>
      <w:r>
        <w:rPr>
          <w:rFonts w:hint="eastAsia"/>
        </w:rPr>
        <w:br/>
      </w:r>
      <w:r>
        <w:rPr>
          <w:rFonts w:hint="eastAsia"/>
        </w:rPr>
        <w:t>　　6.6 介电弹性体行业发展分析---行业政策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介电弹性体行业产业链简介</w:t>
      </w:r>
      <w:r>
        <w:rPr>
          <w:rFonts w:hint="eastAsia"/>
        </w:rPr>
        <w:br/>
      </w:r>
      <w:r>
        <w:rPr>
          <w:rFonts w:hint="eastAsia"/>
        </w:rPr>
        <w:t>　　7.2 介电弹性体产业链分析-上游</w:t>
      </w:r>
      <w:r>
        <w:rPr>
          <w:rFonts w:hint="eastAsia"/>
        </w:rPr>
        <w:br/>
      </w:r>
      <w:r>
        <w:rPr>
          <w:rFonts w:hint="eastAsia"/>
        </w:rPr>
        <w:t>　　7.3 介电弹性体产业链分析-中游</w:t>
      </w:r>
      <w:r>
        <w:rPr>
          <w:rFonts w:hint="eastAsia"/>
        </w:rPr>
        <w:br/>
      </w:r>
      <w:r>
        <w:rPr>
          <w:rFonts w:hint="eastAsia"/>
        </w:rPr>
        <w:t>　　7.4 介电弹性体产业链分析-下游</w:t>
      </w:r>
      <w:r>
        <w:rPr>
          <w:rFonts w:hint="eastAsia"/>
        </w:rPr>
        <w:br/>
      </w:r>
      <w:r>
        <w:rPr>
          <w:rFonts w:hint="eastAsia"/>
        </w:rPr>
        <w:t>　　7.5 介电弹性体行业采购模式</w:t>
      </w:r>
      <w:r>
        <w:rPr>
          <w:rFonts w:hint="eastAsia"/>
        </w:rPr>
        <w:br/>
      </w:r>
      <w:r>
        <w:rPr>
          <w:rFonts w:hint="eastAsia"/>
        </w:rPr>
        <w:t>　　7.6 介电弹性体行业生产模式</w:t>
      </w:r>
      <w:r>
        <w:rPr>
          <w:rFonts w:hint="eastAsia"/>
        </w:rPr>
        <w:br/>
      </w:r>
      <w:r>
        <w:rPr>
          <w:rFonts w:hint="eastAsia"/>
        </w:rPr>
        <w:t>　　7.7 介电弹性体行业销售模式及销售渠道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中国本土介电弹性体产能、产量分析</w:t>
      </w:r>
      <w:r>
        <w:rPr>
          <w:rFonts w:hint="eastAsia"/>
        </w:rPr>
        <w:br/>
      </w:r>
      <w:r>
        <w:rPr>
          <w:rFonts w:hint="eastAsia"/>
        </w:rPr>
        <w:t>　　8.1 中国介电弹性体供需现状及预测（2021-2032）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中国介电弹性体产能、产量、产能利用率及发展趋势（2021-2032）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中国介电弹性体产量、市场需求量及发展趋势（2021-2032）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中国介电弹性体进出口分析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中国市场介电弹性体主要进口来源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中国市场介电弹性体主要出口目的地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不同产品类型介电弹性体市场规模2021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不同应用介电弹性体市场规模2021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中国市场主要厂商介电弹性体收入（2021-2026）&amp;（万元）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中国市场主要厂商介电弹性体收入份额（2021-2026）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2025年中国主要生产商介电弹性体收入排名（万元）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中国市场主要厂商介电弹性体价格（2021-2026）&amp;（元/吨）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中国市场主要厂商介电弹性体总部及产地分布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中国市场主要厂商成立时间及介电弹性体商业化日期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中国市场主要厂商介电弹性体产品类型及应用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2025年中国市场介电弹性体主要厂商市场地位（第一梯队、第二梯队和第三梯队）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介电弹性体市场投资、并购等现状分析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介电弹性体生产基地、总部、竞争对手及市场地位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介电弹性体销量（千吨）、收入（万元）、价格（元/吨）及毛利率（2021-2026）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介电弹性体生产基地、总部、竞争对手及市场地位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介电弹性体产品规格、参数及市场应用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介电弹性体销量（千吨）、收入（万元）、价格（元/吨）及毛利率（2021-2026）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中国市场不同产品类型介电弹性体销量预测（2027-2032）&amp;（千吨）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中国市场不同产品类型介电弹性体销量市场份额预测（2027-2032）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中国市场不同产品类型介电弹性体规模（2021-2026）&amp;（万元）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中国市场不同产品类型介电弹性体规模市场份额（2021-2026）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中国市场不同产品类型介电弹性体规模预测（2027-2032）&amp;（万元）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中国市场不同产品类型介电弹性体规模市场份额预测（2027-2032）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中国市场不同应用介电弹性体销量（2021-2026）&amp;（千吨）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中国市场不同应用介电弹性体销量市场份额（2021-2026）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中国市场不同应用介电弹性体销量预测（2027-2032）&amp;（千吨）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中国市场不同应用介电弹性体销量市场份额预测（2027-2032）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中国市场不同应用介电弹性体规模（2021-2026）&amp;（万元）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中国市场不同应用介电弹性体规模市场份额（2021-2026）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中国市场不同应用介电弹性体规模预测（2027-2032）&amp;（万元）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中国市场不同应用介电弹性体规模市场份额预测（2027-2032）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介电弹性体行业发展分析---发展趋势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介电弹性体行业发展分析---厂商壁垒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介电弹性体行业发展分析---驱动因素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介电弹性体行业发展分析---制约因素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介电弹性体行业相关重点政策一览</w:t>
      </w:r>
      <w:r>
        <w:rPr>
          <w:rFonts w:hint="eastAsia"/>
        </w:rPr>
        <w:br/>
      </w:r>
      <w:r>
        <w:rPr>
          <w:rFonts w:hint="eastAsia"/>
        </w:rPr>
        <w:t>　　表 45： 介电弹性体行业供应链分析</w:t>
      </w:r>
      <w:r>
        <w:rPr>
          <w:rFonts w:hint="eastAsia"/>
        </w:rPr>
        <w:br/>
      </w:r>
      <w:r>
        <w:rPr>
          <w:rFonts w:hint="eastAsia"/>
        </w:rPr>
        <w:t>　　表 46： 介电弹性体上游原料供应商</w:t>
      </w:r>
      <w:r>
        <w:rPr>
          <w:rFonts w:hint="eastAsia"/>
        </w:rPr>
        <w:br/>
      </w:r>
      <w:r>
        <w:rPr>
          <w:rFonts w:hint="eastAsia"/>
        </w:rPr>
        <w:t>　　表 47： 介电弹性体行业主要下游客户</w:t>
      </w:r>
      <w:r>
        <w:rPr>
          <w:rFonts w:hint="eastAsia"/>
        </w:rPr>
        <w:br/>
      </w:r>
      <w:r>
        <w:rPr>
          <w:rFonts w:hint="eastAsia"/>
        </w:rPr>
        <w:t>　　表 48： 介电弹性体典型经销商</w:t>
      </w:r>
      <w:r>
        <w:rPr>
          <w:rFonts w:hint="eastAsia"/>
        </w:rPr>
        <w:br/>
      </w:r>
      <w:r>
        <w:rPr>
          <w:rFonts w:hint="eastAsia"/>
        </w:rPr>
        <w:t>　　表 49： 中国介电弹性体产量、销量、进口量及出口量（2021-2026）&amp;（千吨）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中国介电弹性体产量、销量、进口量及出口量预测（2027-2032）&amp;（千吨）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51： 中国市场介电弹性体主要进口来源</w:t>
      </w:r>
      <w:r>
        <w:rPr>
          <w:rFonts w:hint="eastAsia"/>
        </w:rPr>
        <w:br/>
      </w:r>
      <w:r>
        <w:rPr>
          <w:rFonts w:hint="eastAsia"/>
        </w:rPr>
        <w:t>　　表 52： 中国市场介电弹性体主要出口目的地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介电弹性体产品图片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中国不同产品类型介电弹性体市场规模市场份额2025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硅橡胶弹性体产品图片</w:t>
      </w:r>
      <w:r>
        <w:rPr>
          <w:rFonts w:hint="eastAsia"/>
        </w:rPr>
        <w:br/>
      </w:r>
      <w:r>
        <w:rPr>
          <w:rFonts w:hint="eastAsia"/>
        </w:rPr>
        <w:t>　　图 4： 丙烯酸酯弹性体产品图片</w:t>
      </w:r>
      <w:r>
        <w:rPr>
          <w:rFonts w:hint="eastAsia"/>
        </w:rPr>
        <w:br/>
      </w:r>
      <w:r>
        <w:rPr>
          <w:rFonts w:hint="eastAsia"/>
        </w:rPr>
        <w:t>　　图 5： 聚氨酯弹性体产品图片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中国不同应用介电弹性体市场份额2025 &amp; 2032</w:t>
      </w:r>
      <w:r>
        <w:rPr>
          <w:rFonts w:hint="eastAsia"/>
        </w:rPr>
        <w:br/>
      </w:r>
      <w:r>
        <w:rPr>
          <w:rFonts w:hint="eastAsia"/>
        </w:rPr>
        <w:t>　　图 8： 介电弹性体致动器</w:t>
      </w:r>
      <w:r>
        <w:rPr>
          <w:rFonts w:hint="eastAsia"/>
        </w:rPr>
        <w:br/>
      </w:r>
      <w:r>
        <w:rPr>
          <w:rFonts w:hint="eastAsia"/>
        </w:rPr>
        <w:t>　　图 9： 介电弹性体发电机</w:t>
      </w:r>
      <w:r>
        <w:rPr>
          <w:rFonts w:hint="eastAsia"/>
        </w:rPr>
        <w:br/>
      </w:r>
      <w:r>
        <w:rPr>
          <w:rFonts w:hint="eastAsia"/>
        </w:rPr>
        <w:t>　　图 10： 介电弹性体传感器</w:t>
      </w:r>
      <w:r>
        <w:rPr>
          <w:rFonts w:hint="eastAsia"/>
        </w:rPr>
        <w:br/>
      </w:r>
      <w:r>
        <w:rPr>
          <w:rFonts w:hint="eastAsia"/>
        </w:rPr>
        <w:t>　　图 11： 中国市场介电弹性体市场规模，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中国市场介电弹性体收入及增长率（2021-2032）&amp;（万元）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中国市场介电弹性体销量及增长率（2021-2032）&amp;（千吨）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2025年中国市场主要厂商介电弹性体销量市场份额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2025年中国市场主要厂商介电弹性体收入市场份额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2025年中国市场前五大厂商介电弹性体市场份额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2025年中国市场介电弹性体第一梯队、第二梯队和第三梯队厂商（品牌）及市场份额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中国市场不同产品类型介电弹性体价格走势（2021-2032）&amp;（元/吨）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中国市场不同应用介电弹性体价格走势（2021-2032）&amp;（元/吨）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介电弹性体中国企业SWOT分析</w:t>
      </w:r>
      <w:r>
        <w:rPr>
          <w:rFonts w:hint="eastAsia"/>
        </w:rPr>
        <w:br/>
      </w:r>
      <w:r>
        <w:rPr>
          <w:rFonts w:hint="eastAsia"/>
        </w:rPr>
        <w:t>　　图 21： 介电弹性体产业链</w:t>
      </w:r>
      <w:r>
        <w:rPr>
          <w:rFonts w:hint="eastAsia"/>
        </w:rPr>
        <w:br/>
      </w:r>
      <w:r>
        <w:rPr>
          <w:rFonts w:hint="eastAsia"/>
        </w:rPr>
        <w:t>　　图 22： 介电弹性体行业采购模式分析</w:t>
      </w:r>
      <w:r>
        <w:rPr>
          <w:rFonts w:hint="eastAsia"/>
        </w:rPr>
        <w:br/>
      </w:r>
      <w:r>
        <w:rPr>
          <w:rFonts w:hint="eastAsia"/>
        </w:rPr>
        <w:t>　　图 23： 介电弹性体行业生产模式分析</w:t>
      </w:r>
      <w:r>
        <w:rPr>
          <w:rFonts w:hint="eastAsia"/>
        </w:rPr>
        <w:br/>
      </w:r>
      <w:r>
        <w:rPr>
          <w:rFonts w:hint="eastAsia"/>
        </w:rPr>
        <w:t>　　图 24： 介电弹性体行业销售模式分析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中国介电弹性体产能、产量、产能利用率及发展趋势（2021-2032）&amp;（千吨）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中国介电弹性体产量、市场需求量及发展趋势（2021-2032）&amp;（千吨）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e465d86b4c33" w:history="1">
        <w:r>
          <w:rPr>
            <w:rStyle w:val="Hyperlink"/>
          </w:rPr>
          <w:t>2026-2032年中国介电弹性体行业现状及市场前景报告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e465d86b4c33" w:history="1">
        <w:r>
          <w:rPr>
            <w:rStyle w:val="Hyperlink"/>
          </w:rPr>
          <w:t>https://www.20087.com/3/56/JieDianDanXingTiDeXianZhuangYuQianJing.html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热点：碳纤维有没有屏蔽作用、介电弹性体材料、弹性体是什么材料、PHDE介电弹性体、介电弹性体有哪些、介电弹性体有哪些、什么是介电性能、介电弹性体是什么、介电弹性体的电导率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f0be02694403b" w:history="1">
      <w:r>
        <w:rPr>
          <w:rStyle w:val="Hyperlink"/>
        </w:rPr>
        <w:t>2026-2032年中国介电弹性体行业现状及市场前景报告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eDianDanXingTiDeXianZhuangYuQianJing.html" TargetMode="External" Id="R817ee465d86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eDianDanXingTiDeXianZhuangYuQianJing.html" TargetMode="External" Id="Rba2f0be0269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2025-11-26T05:13:04Z</dcterms:created>
  <dcterms:modified xsi:type="dcterms:W3CDTF">2025-11-26T06:13:04Z</dcterms:modified>
  <dc:subject>2026-2032年中国介电弹性体行业现状及市场前景报告</dc:subject>
  <dc:title>2026-2032年中国介电弹性体行业现状及市场前景报告</dc:title>
  <cp:keywords>2026-2032年中国介电弹性体行业现状及市场前景报告</cp:keywords>
  <dc:description>2026-2032年中国介电弹性体行业现状及市场前景报告</dc:description>
</cp:coreProperties>
</file>