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904457a84c8b" w:history="1">
              <w:r>
                <w:rPr>
                  <w:rStyle w:val="Hyperlink"/>
                </w:rPr>
                <w:t>2024-2030年全球与中国火焰模拟器市场研究分析及前景趋势预测报告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904457a84c8b" w:history="1">
              <w:r>
                <w:rPr>
                  <w:rStyle w:val="Hyperlink"/>
                </w:rPr>
                <w:t>2024-2030年全球与中国火焰模拟器市场研究分析及前景趋势预测报告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6904457a84c8b" w:history="1">
                <w:r>
                  <w:rPr>
                    <w:rStyle w:val="Hyperlink"/>
                  </w:rPr>
                  <w:t>https://www.20087.com/3/16/HuoYanMoNiQiDeFaZhanQuShi.html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模拟器是一种用于模拟真实火焰效果的技术设备，广泛应用于消防训练、影视制作及装饰照明等领域。近年来，随着虚拟现实(VR)技术和图像处理技术的进步，火焰模拟器在逼真度、交互性和安全性方面取得了长足进步。现代火焰模拟器不仅提高了视觉效果的真实性，还通过引入互动功能，增强了用户的参与感和体验感。</w:t>
      </w:r>
      <w:r>
        <w:rPr>
          <w:rFonts w:hint="eastAsia"/>
        </w:rPr>
        <w:br/>
      </w:r>
      <w:r>
        <w:rPr>
          <w:rFonts w:hint="eastAsia"/>
        </w:rPr>
        <w:t>　　未来，火焰模拟器的发展将更加注重高性能与多功能集成。一方面，借助增强现实(AR)和虚拟现实(VR)技术，进一步提升火焰模拟的真实感和沉浸感，满足高端市场需求；另一方面，结合实际应用需求，开发出具有特定功能（如应急演练中的火灾逃生模拟）的新产品，拓宽应用范围。此外，随着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904457a84c8b" w:history="1">
        <w:r>
          <w:rPr>
            <w:rStyle w:val="Hyperlink"/>
          </w:rPr>
          <w:t>2024-2030年全球与中国火焰模拟器市场研究分析及前景趋势预测报告</w:t>
        </w:r>
      </w:hyperlink>
      <w:r>
        <w:rPr>
          <w:rFonts w:hint="eastAsia"/>
        </w:rPr>
        <w:t>》主要分析了火焰模拟器行业的市场规模、火焰模拟器市场供需状况、火焰模拟器市场竞争状况和火焰模拟器主要企业经营情况，同时对火焰模拟器行业的未来发展做出了科学预测。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904457a84c8b" w:history="1">
        <w:r>
          <w:rPr>
            <w:rStyle w:val="Hyperlink"/>
          </w:rPr>
          <w:t>2024-2030年全球与中国火焰模拟器市场研究分析及前景趋势预测报告</w:t>
        </w:r>
      </w:hyperlink>
      <w:r>
        <w:rPr>
          <w:rFonts w:hint="eastAsia"/>
        </w:rPr>
        <w:t>》在多年火焰模拟器行业研究的基础上，结合全球及中国火焰模拟器行业市场的发展现状，通过资深研究团队对火焰模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904457a84c8b" w:history="1">
        <w:r>
          <w:rPr>
            <w:rStyle w:val="Hyperlink"/>
          </w:rPr>
          <w:t>2024-2030年全球与中国火焰模拟器市场研究分析及前景趋势预测报告</w:t>
        </w:r>
      </w:hyperlink>
      <w:r>
        <w:rPr>
          <w:rFonts w:hint="eastAsia"/>
        </w:rPr>
        <w:t>》可以帮助投资者准确把握火焰模拟器行业的市场现状，为投资者进行投资作出火焰模拟器行业前景预判，挖掘火焰模拟器行业投资价值，同时提出火焰模拟器行业投资策略、生产策略、营销策略等方面的建议。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按照不同产品类型，火焰模拟器主要可以分为如下几个类别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不同产品类型火焰模拟器销售额增长趋势2019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紫外</w:t>
      </w:r>
      <w:r>
        <w:rPr>
          <w:rFonts w:hint="eastAsia"/>
        </w:rPr>
        <w:br/>
      </w:r>
      <w:r>
        <w:rPr>
          <w:rFonts w:hint="eastAsia"/>
        </w:rPr>
        <w:t>　　　　1.2.3 红外</w:t>
      </w:r>
      <w:r>
        <w:rPr>
          <w:rFonts w:hint="eastAsia"/>
        </w:rPr>
        <w:br/>
      </w:r>
      <w:r>
        <w:rPr>
          <w:rFonts w:hint="eastAsia"/>
        </w:rPr>
        <w:t>　　　　1.2.4 紫外红外</w:t>
      </w:r>
      <w:r>
        <w:rPr>
          <w:rFonts w:hint="eastAsia"/>
        </w:rPr>
        <w:br/>
      </w:r>
      <w:r>
        <w:rPr>
          <w:rFonts w:hint="eastAsia"/>
        </w:rPr>
        <w:t>　　1.3 从不同应用，火焰模拟器主要包括如下几个方面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不同应用火焰模拟器销售额增长趋势2019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火焰模拟器行业背景、发展历史、现状及趋势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火焰模拟器行业目前现状分析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火焰模拟器发展趋势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全球火焰模拟器总体规模分析</w:t>
      </w:r>
      <w:r>
        <w:rPr>
          <w:rFonts w:hint="eastAsia"/>
        </w:rPr>
        <w:br/>
      </w:r>
      <w:r>
        <w:rPr>
          <w:rFonts w:hint="eastAsia"/>
        </w:rPr>
        <w:t>　　2.1 全球火焰模拟器供需现状及预测（2019-2030）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全球火焰模拟器产能、产量、产能利用率及发展趋势（2019-2030）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全球火焰模拟器产量、需求量及发展趋势（2019-2030）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全球主要地区火焰模拟器产量及发展趋势（2019-2030）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中国火焰模拟器供需现状及预测（2019-2030）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中国火焰模拟器产能、产量、产能利用率及发展趋势（2019-2030）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中国火焰模拟器产量、市场需求量及发展趋势（2019-2030）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全球火焰模拟器销量及销售额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全球市场火焰模拟器销售额（2019-2030）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全球市场火焰模拟器销量（2019-2030）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全球市场火焰模拟器价格趋势（2019-2030）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全球市场主要厂商火焰模拟器产能市场份额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全球市场主要厂商火焰模拟器销量（2019-2024）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全球市场主要厂商火焰模拟器销量（2019-2024）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全球市场主要厂商火焰模拟器销售收入（2019-2024）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全球市场主要厂商火焰模拟器销售价格（2019-2024）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2024年全球主要生产商火焰模拟器收入排名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中国市场主要厂商火焰模拟器销量（2019-2024）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中国市场主要厂商火焰模拟器销量（2019-2024）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中国市场主要厂商火焰模拟器销售收入（2019-2024）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中国市场主要厂商火焰模拟器销售价格（2019-2024）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2024年中国主要生产商火焰模拟器收入排名</w:t>
      </w:r>
      <w:r>
        <w:rPr>
          <w:rFonts w:hint="eastAsia"/>
        </w:rPr>
        <w:br/>
      </w:r>
      <w:r>
        <w:rPr>
          <w:rFonts w:hint="eastAsia"/>
        </w:rPr>
        <w:t>　　3.4 全球主要厂商火焰模拟器产地分布及商业化日期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全球主要厂商火焰模拟器产品类型列表</w:t>
      </w:r>
      <w:r>
        <w:rPr>
          <w:rFonts w:hint="eastAsia"/>
        </w:rPr>
        <w:br/>
      </w:r>
      <w:r>
        <w:rPr>
          <w:rFonts w:hint="eastAsia"/>
        </w:rPr>
        <w:t>　　3.6 火焰模拟器行业集中度、竞争程度分析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火焰模拟器行业集中度分析：2024全球Top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全球火焰模拟器第一梯队、第二梯队和第三梯队生产商（品牌）及市场份额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全球火焰模拟器主要地区分析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全球主要地区火焰模拟器市场规模分析：2019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全球主要地区火焰模拟器销售收入及市场份额（2019-2024年）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全球主要地区火焰模拟器销售收入预测（2024-2030年）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全球主要地区火焰模拟器销量分析：2019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全球主要地区火焰模拟器销量及市场份额（2019-2024年）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全球主要地区火焰模拟器销量及市场份额预测（2024-2030）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韩国市场火焰模拟器销量、收入及增长率（2019-2030）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全球火焰模拟器主要生产商分析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重点企业（16）火焰模拟器销量、收入、价格及毛利率（2019-2024）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不同产品类型火焰模拟器分析</w:t>
      </w:r>
      <w:r>
        <w:rPr>
          <w:rFonts w:hint="eastAsia"/>
        </w:rPr>
        <w:br/>
      </w:r>
      <w:r>
        <w:rPr>
          <w:rFonts w:hint="eastAsia"/>
        </w:rPr>
        <w:t>　　6.1 全球不同产品类型火焰模拟器销量（2019-2030）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全球不同产品类型火焰模拟器销量及市场份额（2019-2024）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全球不同产品类型火焰模拟器销量预测（2024-2030）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全球不同产品类型火焰模拟器收入（2019-2030）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全球不同产品类型火焰模拟器收入及市场份额（2019-2024）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全球不同产品类型火焰模拟器收入预测（2024-2030）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全球不同产品类型火焰模拟器价格走势（2019-2030）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不同应用火焰模拟器分析</w:t>
      </w:r>
      <w:r>
        <w:rPr>
          <w:rFonts w:hint="eastAsia"/>
        </w:rPr>
        <w:br/>
      </w:r>
      <w:r>
        <w:rPr>
          <w:rFonts w:hint="eastAsia"/>
        </w:rPr>
        <w:t>　　7.1 全球不同应用火焰模拟器销量（2019-2030）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全球不同应用火焰模拟器销量及市场份额（2019-2024）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全球不同应用火焰模拟器销量预测（2024-2030）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全球不同应用火焰模拟器收入（2019-2030）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全球不同应用火焰模拟器收入及市场份额（2019-2024）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全球不同应用火焰模拟器收入预测（2024-2030）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全球不同应用火焰模拟器价格走势（2019-2030）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火焰模拟器产业链分析</w:t>
      </w:r>
      <w:r>
        <w:rPr>
          <w:rFonts w:hint="eastAsia"/>
        </w:rPr>
        <w:br/>
      </w:r>
      <w:r>
        <w:rPr>
          <w:rFonts w:hint="eastAsia"/>
        </w:rPr>
        <w:t>　　8.2 火焰模拟器产业上游供应分析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火焰模拟器下游典型客户</w:t>
      </w:r>
      <w:r>
        <w:rPr>
          <w:rFonts w:hint="eastAsia"/>
        </w:rPr>
        <w:br/>
      </w:r>
      <w:r>
        <w:rPr>
          <w:rFonts w:hint="eastAsia"/>
        </w:rPr>
        <w:t>　　8.4 火焰模拟器销售渠道分析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火焰模拟器行业发展机遇及主要驱动因素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火焰模拟器行业发展面临的风险</w:t>
      </w:r>
      <w:r>
        <w:rPr>
          <w:rFonts w:hint="eastAsia"/>
        </w:rPr>
        <w:br/>
      </w:r>
      <w:r>
        <w:rPr>
          <w:rFonts w:hint="eastAsia"/>
        </w:rPr>
        <w:t>　　9.3 火焰模拟器行业政策分析</w:t>
      </w:r>
      <w:r>
        <w:rPr>
          <w:rFonts w:hint="eastAsia"/>
        </w:rPr>
        <w:br/>
      </w:r>
      <w:r>
        <w:rPr>
          <w:rFonts w:hint="eastAsia"/>
        </w:rPr>
        <w:t>　　9.4 火焰模拟器中国企业SWOT分析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不同产品类型火焰模拟器增长趋势2019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火焰模拟器行业目前发展现状</w:t>
      </w:r>
      <w:r>
        <w:rPr>
          <w:rFonts w:hint="eastAsia"/>
        </w:rPr>
        <w:br/>
      </w:r>
      <w:r>
        <w:rPr>
          <w:rFonts w:hint="eastAsia"/>
        </w:rPr>
        <w:t>　　表4 火焰模拟器发展趋势</w:t>
      </w:r>
      <w:r>
        <w:rPr>
          <w:rFonts w:hint="eastAsia"/>
        </w:rPr>
        <w:br/>
      </w:r>
      <w:r>
        <w:rPr>
          <w:rFonts w:hint="eastAsia"/>
        </w:rPr>
        <w:t>　　表5 全球主要地区火焰模拟器产量（千只）：2019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全球主要地区火焰模拟器产量（2019-2024）&amp;（千只）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表7 全球主要地区火焰模拟器产量市场份额（2019-2024）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全球主要地区火焰模拟器产量（2024-2030）&amp;（千只）</w:t>
      </w:r>
      <w:r>
        <w:rPr>
          <w:rFonts w:hint="eastAsia"/>
        </w:rPr>
        <w:br/>
      </w:r>
      <w:r>
        <w:rPr>
          <w:rFonts w:hint="eastAsia"/>
        </w:rPr>
        <w:t>　　表9 全球市场主要厂商火焰模拟器产能（2023-2024）&amp;（千只）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表10 全球市场主要厂商火焰模拟器销量（2019-2024）&amp;（千只）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表11 全球市场主要厂商火焰模拟器销量市场份额（2019-2024）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全球市场主要厂商火焰模拟器销售收入（2019-2024）&amp;（百万美元）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全球市场主要厂商火焰模拟器销售收入市场份额（2019-2024）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全球市场主要厂商火焰模拟器销售价格（2019-2024）&amp;（美元\u002F只）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表15 2024年全球主要生产商火焰模拟器收入排名（百万美元）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中国市场主要厂商火焰模拟器销量（2019-2024）&amp;（千只）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表17 中国市场主要厂商火焰模拟器销量市场份额（2019-2024）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中国市场主要厂商火焰模拟器销售收入（2019-2024）&amp;（百万美元）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中国市场主要厂商火焰模拟器销售收入市场份额（2019-2024）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中国市场主要厂商火焰模拟器销售价格（2019-2024）&amp;（美元\u002F只）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表21 2024年中国主要生产商火焰模拟器收入排名（百万美元）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全球主要厂商火焰模拟器产地分布及商业化日期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全球主要厂商火焰模拟器产品类型列表</w:t>
      </w:r>
      <w:r>
        <w:rPr>
          <w:rFonts w:hint="eastAsia"/>
        </w:rPr>
        <w:br/>
      </w:r>
      <w:r>
        <w:rPr>
          <w:rFonts w:hint="eastAsia"/>
        </w:rPr>
        <w:t>　　表24 2024全球火焰模拟器主要厂商市场地位（第一梯队、第二梯队和第三梯队）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全球火焰模拟器市场投资、并购等现状分析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全球主要地区火焰模拟器销售收入（百万美元）：2019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全球主要地区火焰模拟器销售收入（2019-2024）&amp;（百万美元）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全球主要地区火焰模拟器销售收入市场份额（2019-2024）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全球主要地区火焰模拟器收入（2024-2030）&amp;（百万美元）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全球主要地区火焰模拟器收入市场份额（2024-2030）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全球主要地区火焰模拟器销量（千只）：2019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全球主要地区火焰模拟器销量（2019-2024）&amp;（千只）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表33 全球主要地区火焰模拟器销量市场份额（2019-2024）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全球主要地区火焰模拟器销量（2024-2030）&amp;（千只）</w:t>
      </w:r>
      <w:r>
        <w:rPr>
          <w:rFonts w:hint="eastAsia"/>
        </w:rPr>
        <w:br/>
      </w:r>
      <w:r>
        <w:rPr>
          <w:rFonts w:hint="eastAsia"/>
        </w:rPr>
        <w:t>　　表35 全球主要地区火焰模拟器销量份额（2024-2030）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重点企业（16）火焰模拟器生产基地、销售区域、竞争对手及市场地位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重点企业（16）火焰模拟器产品规格、参数及市场应用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重点企业（16）火焰模拟器销量（千只）、收入（百万美元）、价格（美元\u002F只）及毛利率（2019-2024）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全球不同产品类型火焰模拟器销量（2019-2024）&amp;（千只）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表117 全球不同产品类型火焰模拟器销量市场份额（2019-2024）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全球不同产品类型火焰模拟器销量预测（2024-2030）&amp;（千只）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表119 全球不同产品类型火焰模拟器销量市场份额预测（2024-2030）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全球不同产品类型火焰模拟器收入（百万美元）&amp;（2019-2024）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全球不同产品类型火焰模拟器收入市场份额（2019-2024）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全球不同产品类型火焰模拟器收入预测（百万美元）&amp;（2024-2030）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全球不同类型火焰模拟器收入市场份额预测（2024-2030）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全球不同产品类型火焰模拟器价格走势（2019-2030）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全球不同应用火焰模拟器销量（2019-2024年）&amp;（千只）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表126 全球不同应用火焰模拟器销量市场份额（2019-2024）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全球不同应用火焰模拟器销量预测（2024-2030）&amp;（千只）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表128 全球不同应用火焰模拟器销量市场份额预测（2024-2030）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全球不同应用火焰模拟器收入（2019-2024年）&amp;（百万美元）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全球不同应用火焰模拟器收入市场份额（2019-2024）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全球不同应用火焰模拟器收入预测（2024-2030）&amp;（百万美元）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全球不同应用火焰模拟器收入市场份额预测（2024-2030）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全球不同应用火焰模拟器价格走势（2019-2030）</w:t>
      </w:r>
      <w:r>
        <w:rPr>
          <w:rFonts w:hint="eastAsia"/>
        </w:rPr>
        <w:br/>
      </w:r>
      <w:r>
        <w:rPr>
          <w:rFonts w:hint="eastAsia"/>
        </w:rPr>
        <w:t>　　表134 火焰模拟器上游原料供应商及联系方式列表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火焰模拟器典型客户列表</w:t>
      </w:r>
      <w:r>
        <w:rPr>
          <w:rFonts w:hint="eastAsia"/>
        </w:rPr>
        <w:br/>
      </w:r>
      <w:r>
        <w:rPr>
          <w:rFonts w:hint="eastAsia"/>
        </w:rPr>
        <w:t>　　表136 火焰模拟器主要销售模式及销售渠道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表137 火焰模拟器行业发展机遇及主要驱动因素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火焰模拟器行业发展面临的风险</w:t>
      </w:r>
      <w:r>
        <w:rPr>
          <w:rFonts w:hint="eastAsia"/>
        </w:rPr>
        <w:br/>
      </w:r>
      <w:r>
        <w:rPr>
          <w:rFonts w:hint="eastAsia"/>
        </w:rPr>
        <w:t>　　表139 火焰模拟器行业政策分析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火焰模拟器产品图片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全球不同产品类型火焰模拟器产量市场份额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紫外产品图片</w:t>
      </w:r>
      <w:r>
        <w:rPr>
          <w:rFonts w:hint="eastAsia"/>
        </w:rPr>
        <w:br/>
      </w:r>
      <w:r>
        <w:rPr>
          <w:rFonts w:hint="eastAsia"/>
        </w:rPr>
        <w:t>　　图4 红外产品图片</w:t>
      </w:r>
      <w:r>
        <w:rPr>
          <w:rFonts w:hint="eastAsia"/>
        </w:rPr>
        <w:br/>
      </w:r>
      <w:r>
        <w:rPr>
          <w:rFonts w:hint="eastAsia"/>
        </w:rPr>
        <w:t>　　图5 紫外红外产品图片</w:t>
      </w:r>
      <w:r>
        <w:rPr>
          <w:rFonts w:hint="eastAsia"/>
        </w:rPr>
        <w:br/>
      </w:r>
      <w:r>
        <w:rPr>
          <w:rFonts w:hint="eastAsia"/>
        </w:rPr>
        <w:t>　　图6 全球不同应用火焰模拟器消费量市场份额2023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石油天然气工业</w:t>
      </w:r>
      <w:r>
        <w:rPr>
          <w:rFonts w:hint="eastAsia"/>
        </w:rPr>
        <w:br/>
      </w:r>
      <w:r>
        <w:rPr>
          <w:rFonts w:hint="eastAsia"/>
        </w:rPr>
        <w:t>　　图9 采矿业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全球火焰模拟器产能、产量、产能利用率及发展趋势（2019-2030）&amp;（千只）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全球火焰模拟器产量、需求量及发展趋势（2019-2030）&amp;（千只）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全球主要地区火焰模拟器产量市场份额（2019-2030）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中国火焰模拟器产能、产量、产能利用率及发展趋势（2019-2030）&amp;（千只）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中国火焰模拟器产量、市场需求量及发展趋势（2019-2030）&amp;（千只）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全球火焰模拟器市场销售额及增长率：（2019-2030）&amp;（百万美元）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全球市场火焰模拟器市场规模：2019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全球市场火焰模拟器销量及增长率（2019-2030）&amp;（千只）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图19 全球市场火焰模拟器价格趋势（2019-2030）&amp;（千只）&amp;（美元\u002F只）</w:t>
      </w:r>
      <w:r>
        <w:rPr>
          <w:rFonts w:hint="eastAsia"/>
        </w:rPr>
        <w:br/>
      </w:r>
      <w:r>
        <w:rPr>
          <w:rFonts w:hint="eastAsia"/>
        </w:rPr>
        <w:t>　　图20 2024年全球市场主要厂商火焰模拟器销量市场份额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2024年全球市场主要厂商火焰模拟器收入市场份额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2024年中国市场主要厂商火焰模拟器销量市场份额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2024年中国市场主要厂商火焰模拟器收入市场份额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2024年全球前五大生产商火焰模拟器市场份额</w:t>
      </w:r>
      <w:r>
        <w:rPr>
          <w:rFonts w:hint="eastAsia"/>
        </w:rPr>
        <w:br/>
      </w:r>
      <w:r>
        <w:rPr>
          <w:rFonts w:hint="eastAsia"/>
        </w:rPr>
        <w:t>　　图25 2024全球火焰模拟器第一梯队、第二梯队和第三梯队生产商（品牌）及市场份额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全球主要地区火焰模拟器销售收入市场份额（2023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北美市场火焰模拟器销量及增长率（2019-2030）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图28 北美市场火焰模拟器收入及增长率（2019-2030）&amp;（百万美元）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欧洲市场火焰模拟器销量及增长率（2019-2030）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图30 欧洲市场火焰模拟器收入及增长率（2019-2030）&amp;（百万美元）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中国市场火焰模拟器销量及增长率（2019-2030）&amp;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图32 中国市场火焰模拟器收入及增长率（2019-2030）&amp;（百万美元）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日本市场火焰模拟器销量及增长率（2019-2030）&amp;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图34 日本市场火焰模拟器收入及增长率（2019-2030）&amp;（百万美元）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韩国市场火焰模拟器销量及增长率（2019-2030）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图36 韩国市场火焰模拟器收入及增长率（2019-2030）&amp;（百万美元）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全球不同产品类型火焰模拟器价格走势（2019-2030）&amp;（美元\u002F只）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图38 全球不同应用火焰模拟器价格走势（2019-2030）&amp;（美元\u002F只）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图39 火焰模拟器产业链</w:t>
      </w:r>
      <w:r>
        <w:rPr>
          <w:rFonts w:hint="eastAsia"/>
        </w:rPr>
        <w:br/>
      </w:r>
      <w:r>
        <w:rPr>
          <w:rFonts w:hint="eastAsia"/>
        </w:rPr>
        <w:t>　　图40 火焰模拟器中国企业SWOT分析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904457a84c8b" w:history="1">
        <w:r>
          <w:rPr>
            <w:rStyle w:val="Hyperlink"/>
          </w:rPr>
          <w:t>2024-2030年全球与中国火焰模拟器市场研究分析及前景趋势预测报告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6904457a84c8b" w:history="1">
        <w:r>
          <w:rPr>
            <w:rStyle w:val="Hyperlink"/>
          </w:rPr>
          <w:t>https://www.20087.com/3/16/HuoYanMoNiQiDeFaZhanQuShi.html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f28f0b8f8469d" w:history="1">
      <w:r>
        <w:rPr>
          <w:rStyle w:val="Hyperlink"/>
        </w:rPr>
        <w:t>2024-2030年全球与中国火焰模拟器市场研究分析及前景趋势预测报告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oYanMoNiQiDeFaZhanQuShi.html" TargetMode="External" Id="R3d86904457a8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oYanMoNiQiDeFaZhanQuShi.html" TargetMode="External" Id="R90bf28f0b8f8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2024-02-08T04:27:00Z</dcterms:created>
  <dcterms:modified xsi:type="dcterms:W3CDTF">2024-02-08T05:27:00Z</dcterms:modified>
  <dc:subject>2024-2030年全球与中国火焰模拟器市场研究分析及前景趋势预测报告</dc:subject>
  <dc:title>2024-2030年全球与中国火焰模拟器市场研究分析及前景趋势预测报告</dc:title>
  <cp:keywords>2024-2030年全球与中国火焰模拟器市场研究分析及前景趋势预测报告</cp:keywords>
  <dc:description>2024-2030年全球与中国火焰模拟器市场研究分析及前景趋势预测报告</dc:description>
</cp:coreProperties>
</file>