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e2fdff37a40d0" w:history="1">
              <w:r>
                <w:rPr>
                  <w:rStyle w:val="Hyperlink"/>
                </w:rPr>
                <w:t>2025-2031年中国球栅阵列（BGA）封装行业调研与发展前景报告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e2fdff37a40d0" w:history="1">
              <w:r>
                <w:rPr>
                  <w:rStyle w:val="Hyperlink"/>
                </w:rPr>
                <w:t>2025-2031年中国球栅阵列（BGA）封装行业调研与发展前景报告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1e2fdff37a40d0" w:history="1">
                <w:r>
                  <w:rPr>
                    <w:rStyle w:val="Hyperlink"/>
                  </w:rPr>
                  <w:t>https://www.20087.com/5/86/QiuZhaZhenLie-BGA-FengZhuangHangYeQianJing.html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球栅阵列（Ball Grid Array, BGA）封装技术是一种先进的集成电路封装技术，近年来随着半导体技术的发展而得到广泛应用。随着设计技术和生产工艺的进步，BGA封装在封装密度、电气性能和可靠性方面均取得了显著提升。目前，BGA封装产品种类多样，能够满足不同电子设备的需求。此外，随着环保法规的严格实施，BGA封装的生产和使用更加注重环保和资源节约，采用更加清洁的生产工艺。</w:t>
      </w:r>
      <w:r>
        <w:rPr>
          <w:rFonts w:hint="eastAsia"/>
        </w:rPr>
        <w:br/>
      </w:r>
      <w:r>
        <w:rPr>
          <w:rFonts w:hint="eastAsia"/>
        </w:rPr>
        <w:t>　　未来，BGA封装将朝着更加微型化、高性能化和环保化的方向发展。随着新材料技术的应用，BGA封装将采用更高性能的材料，提高产品的耐用性和适用性。同时，随着智能制造技术的发展，BGA封装的生产将更加智能化，能够实现精密控制和高效生产。此外，随着可持续发展理念的普及，BGA封装的设计和制造将更加注重环保和资源节约，采用可循环利用的技术路线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e2fdff37a40d0" w:history="1">
        <w:r>
          <w:rPr>
            <w:rStyle w:val="Hyperlink"/>
          </w:rPr>
          <w:t>2025-2031年中国球栅阵列（BGA）封装行业调研与发展前景报告</w:t>
        </w:r>
      </w:hyperlink>
      <w:r>
        <w:rPr>
          <w:rFonts w:hint="eastAsia"/>
        </w:rPr>
        <w:t>》以严谨的内容、翔实的数据和直观的图表，系统解析了球栅阵列（BGA）封装行业的市场规模、需求变化、价格波动及产业链构成。报告分析了当前球栅阵列（BGA）封装市场现状，科学预测了未来市场前景与发展趋势，并重点关注球栅阵列（BGA）封装细分市场的机会与挑战。同时，报告对球栅阵列（BGA）封装重点企业的竞争地位及市场集中度进行了评估，为球栅阵列（BGA）封装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球栅阵列（BGA）封装产业概述</w:t>
      </w:r>
      <w:r>
        <w:rPr>
          <w:rFonts w:hint="eastAsia"/>
        </w:rPr>
        <w:br/>
      </w:r>
      <w:r>
        <w:rPr>
          <w:rFonts w:hint="eastAsia"/>
        </w:rPr>
        <w:t>　　第一节 球栅阵列（BGA）封装定义</w:t>
      </w:r>
      <w:r>
        <w:rPr>
          <w:rFonts w:hint="eastAsia"/>
        </w:rPr>
        <w:br/>
      </w:r>
      <w:r>
        <w:rPr>
          <w:rFonts w:hint="eastAsia"/>
        </w:rPr>
        <w:t>　　第二节 球栅阵列（BGA）封装行业特点</w:t>
      </w:r>
      <w:r>
        <w:rPr>
          <w:rFonts w:hint="eastAsia"/>
        </w:rPr>
        <w:br/>
      </w:r>
      <w:r>
        <w:rPr>
          <w:rFonts w:hint="eastAsia"/>
        </w:rPr>
        <w:t>　　第三节 球栅阵列（BGA）封装产业链分析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2024-2025年中国球栅阵列（BGA）封装行业运行环境分析</w:t>
      </w:r>
      <w:r>
        <w:rPr>
          <w:rFonts w:hint="eastAsia"/>
        </w:rPr>
        <w:br/>
      </w:r>
      <w:r>
        <w:rPr>
          <w:rFonts w:hint="eastAsia"/>
        </w:rPr>
        <w:t>　　第一节 中国球栅阵列（BGA）封装运行经济环境分析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中国球栅阵列（BGA）封装产业政策环境分析</w:t>
      </w:r>
      <w:r>
        <w:rPr>
          <w:rFonts w:hint="eastAsia"/>
        </w:rPr>
        <w:br/>
      </w:r>
      <w:r>
        <w:rPr>
          <w:rFonts w:hint="eastAsia"/>
        </w:rPr>
        <w:t>　　　　一、球栅阵列（BGA）封装行业监管体制</w:t>
      </w:r>
      <w:r>
        <w:rPr>
          <w:rFonts w:hint="eastAsia"/>
        </w:rPr>
        <w:br/>
      </w:r>
      <w:r>
        <w:rPr>
          <w:rFonts w:hint="eastAsia"/>
        </w:rPr>
        <w:t>　　　　二、球栅阵列（BGA）封装行业主要法规</w:t>
      </w:r>
      <w:r>
        <w:rPr>
          <w:rFonts w:hint="eastAsia"/>
        </w:rPr>
        <w:br/>
      </w:r>
      <w:r>
        <w:rPr>
          <w:rFonts w:hint="eastAsia"/>
        </w:rPr>
        <w:t>　　　　三、主要球栅阵列（BGA）封装产业政策</w:t>
      </w:r>
      <w:r>
        <w:rPr>
          <w:rFonts w:hint="eastAsia"/>
        </w:rPr>
        <w:br/>
      </w:r>
      <w:r>
        <w:rPr>
          <w:rFonts w:hint="eastAsia"/>
        </w:rPr>
        <w:t>　　第三节 中国球栅阵列（BGA）封装产业社会环境分析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国外球栅阵列（BGA）封装行业发展态势分析</w:t>
      </w:r>
      <w:r>
        <w:rPr>
          <w:rFonts w:hint="eastAsia"/>
        </w:rPr>
        <w:br/>
      </w:r>
      <w:r>
        <w:rPr>
          <w:rFonts w:hint="eastAsia"/>
        </w:rPr>
        <w:t>　　第一节 国外球栅阵列（BGA）封装市场发展现状分析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国外主要国家球栅阵列（BGA）封装市场现状</w:t>
      </w:r>
      <w:r>
        <w:rPr>
          <w:rFonts w:hint="eastAsia"/>
        </w:rPr>
        <w:br/>
      </w:r>
      <w:r>
        <w:rPr>
          <w:rFonts w:hint="eastAsia"/>
        </w:rPr>
        <w:t>　　第三节 国外球栅阵列（BGA）封装行业发展趋势预测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中国球栅阵列（BGA）封装行业市场分析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2019-2024年中国球栅阵列（BGA）封装行业规模情况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2019-2024年中国球栅阵列（BGA）封装市场规模情况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2019-2024年中国球栅阵列（BGA）封装行业盈利情况分析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2019-2024年中国球栅阵列（BGA）封装市场需求状况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2019-2024年中国球栅阵列（BGA）封装行业市场供给状况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2019-2024年球栅阵列（BGA）封装行业市场供需平衡状况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中国重点地区球栅阵列（BGA）封装行业市场调研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重点地区（一）球栅阵列（BGA）封装市场调研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重点地区（二）球栅阵列（BGA）封装市场调研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重点地区（三）球栅阵列（BGA）封装市场调研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重点地区（四）球栅阵列（BGA）封装市场调研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重点地区（五）球栅阵列（BGA）封装市场调研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中国球栅阵列（BGA）封装行业价格走势及影响因素分析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国内球栅阵列（BGA）封装行业价格回顾</w:t>
      </w:r>
      <w:r>
        <w:rPr>
          <w:rFonts w:hint="eastAsia"/>
        </w:rPr>
        <w:br/>
      </w:r>
      <w:r>
        <w:rPr>
          <w:rFonts w:hint="eastAsia"/>
        </w:rPr>
        <w:t>　　第二节 国内球栅阵列（BGA）封装行业价格走势预测</w:t>
      </w:r>
      <w:r>
        <w:rPr>
          <w:rFonts w:hint="eastAsia"/>
        </w:rPr>
        <w:br/>
      </w:r>
      <w:r>
        <w:rPr>
          <w:rFonts w:hint="eastAsia"/>
        </w:rPr>
        <w:t>　　第三节 国内球栅阵列（BGA）封装行业价格影响因素分析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中国球栅阵列（BGA）封装行业客户调研</w:t>
      </w:r>
      <w:r>
        <w:rPr>
          <w:rFonts w:hint="eastAsia"/>
        </w:rPr>
        <w:br/>
      </w:r>
      <w:r>
        <w:rPr>
          <w:rFonts w:hint="eastAsia"/>
        </w:rPr>
        <w:t>　　　　一、球栅阵列（BGA）封装行业客户偏好调查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二、客户对球栅阵列（BGA）封装品牌的首要认知渠道</w:t>
      </w:r>
      <w:r>
        <w:rPr>
          <w:rFonts w:hint="eastAsia"/>
        </w:rPr>
        <w:br/>
      </w:r>
      <w:r>
        <w:rPr>
          <w:rFonts w:hint="eastAsia"/>
        </w:rPr>
        <w:t>　　　　三、球栅阵列（BGA）封装品牌忠诚度调查</w:t>
      </w:r>
      <w:r>
        <w:rPr>
          <w:rFonts w:hint="eastAsia"/>
        </w:rPr>
        <w:br/>
      </w:r>
      <w:r>
        <w:rPr>
          <w:rFonts w:hint="eastAsia"/>
        </w:rPr>
        <w:t>　　　　四、球栅阵列（BGA）封装行业客户消费理念调研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中国球栅阵列（BGA）封装行业竞争格局分析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2025年球栅阵列（BGA）封装行业集中度分析</w:t>
      </w:r>
      <w:r>
        <w:rPr>
          <w:rFonts w:hint="eastAsia"/>
        </w:rPr>
        <w:br/>
      </w:r>
      <w:r>
        <w:rPr>
          <w:rFonts w:hint="eastAsia"/>
        </w:rPr>
        <w:t>　　　　一、球栅阵列（BGA）封装市场集中度分析</w:t>
      </w:r>
      <w:r>
        <w:rPr>
          <w:rFonts w:hint="eastAsia"/>
        </w:rPr>
        <w:br/>
      </w:r>
      <w:r>
        <w:rPr>
          <w:rFonts w:hint="eastAsia"/>
        </w:rPr>
        <w:t>　　　　二、球栅阵列（BGA）封装企业集中度分析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2024-2025年球栅阵列（BGA）封装行业竞争格局分析</w:t>
      </w:r>
      <w:r>
        <w:rPr>
          <w:rFonts w:hint="eastAsia"/>
        </w:rPr>
        <w:br/>
      </w:r>
      <w:r>
        <w:rPr>
          <w:rFonts w:hint="eastAsia"/>
        </w:rPr>
        <w:t>　　　　一、球栅阵列（BGA）封装行业竞争策略分析</w:t>
      </w:r>
      <w:r>
        <w:rPr>
          <w:rFonts w:hint="eastAsia"/>
        </w:rPr>
        <w:br/>
      </w:r>
      <w:r>
        <w:rPr>
          <w:rFonts w:hint="eastAsia"/>
        </w:rPr>
        <w:t>　　　　二、球栅阵列（BGA）封装行业竞争格局展望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三、我国球栅阵列（BGA）封装市场竞争趋势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球栅阵列（BGA）封装行业重点企业发展调研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球栅阵列（BGA）封装行业企业经营策略研究分析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球栅阵列（BGA）封装企业多样化经营策略分析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一、球栅阵列（BGA）封装企业多样化经营情况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二、现行球栅阵列（BGA）封装行业多样化经营的方向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大型球栅阵列（BGA）封装企业集团未来发展策略分析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对中小球栅阵列（BGA）封装企业生产经营的建议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球栅阵列（BGA）封装行业投资风险与控制策略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球栅阵列（BGA）封装行业SWOT模型分析</w:t>
      </w:r>
      <w:r>
        <w:rPr>
          <w:rFonts w:hint="eastAsia"/>
        </w:rPr>
        <w:br/>
      </w:r>
      <w:r>
        <w:rPr>
          <w:rFonts w:hint="eastAsia"/>
        </w:rPr>
        <w:t>　　　　一、球栅阵列（BGA）封装行业优势分析</w:t>
      </w:r>
      <w:r>
        <w:rPr>
          <w:rFonts w:hint="eastAsia"/>
        </w:rPr>
        <w:br/>
      </w:r>
      <w:r>
        <w:rPr>
          <w:rFonts w:hint="eastAsia"/>
        </w:rPr>
        <w:t>　　　　二、球栅阵列（BGA）封装行业劣势分析</w:t>
      </w:r>
      <w:r>
        <w:rPr>
          <w:rFonts w:hint="eastAsia"/>
        </w:rPr>
        <w:br/>
      </w:r>
      <w:r>
        <w:rPr>
          <w:rFonts w:hint="eastAsia"/>
        </w:rPr>
        <w:t>　　　　三、球栅阵列（BGA）封装行业机会分析</w:t>
      </w:r>
      <w:r>
        <w:rPr>
          <w:rFonts w:hint="eastAsia"/>
        </w:rPr>
        <w:br/>
      </w:r>
      <w:r>
        <w:rPr>
          <w:rFonts w:hint="eastAsia"/>
        </w:rPr>
        <w:t>　　　　四、球栅阵列（BGA）封装行业风险分析</w:t>
      </w:r>
      <w:r>
        <w:rPr>
          <w:rFonts w:hint="eastAsia"/>
        </w:rPr>
        <w:br/>
      </w:r>
      <w:r>
        <w:rPr>
          <w:rFonts w:hint="eastAsia"/>
        </w:rPr>
        <w:t>　　第二节 球栅阵列（BGA）封装行业投资风险及控制策略分析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一、球栅阵列（BGA）封装市场风险及控制策略</w:t>
      </w:r>
      <w:r>
        <w:rPr>
          <w:rFonts w:hint="eastAsia"/>
        </w:rPr>
        <w:br/>
      </w:r>
      <w:r>
        <w:rPr>
          <w:rFonts w:hint="eastAsia"/>
        </w:rPr>
        <w:t>　　　　二、球栅阵列（BGA）封装行业政策风险及控制策略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三、球栅阵列（BGA）封装行业经营风险及控制策略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四、球栅阵列（BGA）封装同业竞争风险及控制策略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五、球栅阵列（BGA）封装行业其他风险及控制策略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2025-2031年中国球栅阵列（BGA）封装行业投资潜力及发展趋势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2025-2031年球栅阵列（BGA）封装行业投资潜力分析</w:t>
      </w:r>
      <w:r>
        <w:rPr>
          <w:rFonts w:hint="eastAsia"/>
        </w:rPr>
        <w:br/>
      </w:r>
      <w:r>
        <w:rPr>
          <w:rFonts w:hint="eastAsia"/>
        </w:rPr>
        <w:t>　　　　一、球栅阵列（BGA）封装行业重点可投资领域</w:t>
      </w:r>
      <w:r>
        <w:rPr>
          <w:rFonts w:hint="eastAsia"/>
        </w:rPr>
        <w:br/>
      </w:r>
      <w:r>
        <w:rPr>
          <w:rFonts w:hint="eastAsia"/>
        </w:rPr>
        <w:t>　　　　二、球栅阵列（BGA）封装行业目标市场需求潜力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三、球栅阵列（BGA）封装行业投资潜力综合评判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[.中.智林.]2025-2031年中国球栅阵列（BGA）封装行业发展趋势分析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一、2025年球栅阵列（BGA）封装市场前景分析</w:t>
      </w:r>
      <w:r>
        <w:rPr>
          <w:rFonts w:hint="eastAsia"/>
        </w:rPr>
        <w:br/>
      </w:r>
      <w:r>
        <w:rPr>
          <w:rFonts w:hint="eastAsia"/>
        </w:rPr>
        <w:t>　　　　二、2025年球栅阵列（BGA）封装发展趋势预测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三、2025-2031年我国球栅阵列（BGA）封装行业发展剖析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五、未来球栅阵列（BGA）封装行业发展变局剖析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球栅阵列（BGA）封装行业历程</w:t>
      </w:r>
      <w:r>
        <w:rPr>
          <w:rFonts w:hint="eastAsia"/>
        </w:rPr>
        <w:br/>
      </w:r>
      <w:r>
        <w:rPr>
          <w:rFonts w:hint="eastAsia"/>
        </w:rPr>
        <w:t>　　图表 球栅阵列（BGA）封装行业生命周期</w:t>
      </w:r>
      <w:r>
        <w:rPr>
          <w:rFonts w:hint="eastAsia"/>
        </w:rPr>
        <w:br/>
      </w:r>
      <w:r>
        <w:rPr>
          <w:rFonts w:hint="eastAsia"/>
        </w:rPr>
        <w:t>　　图表 球栅阵列（BGA）封装行业产业链分析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2019-2024年中国球栅阵列（BGA）封装行业市场规模及增长情况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2019-2024年球栅阵列（BGA）封装行业市场容量分析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2019-2024年中国球栅阵列（BGA）封装行业产能统计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2019-2024年中国球栅阵列（BGA）封装行业产量及增长趋势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2019-2024年中国球栅阵列（BGA）封装市场需求量及增速统计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2024年中国球栅阵列（BGA）封装行业需求领域分布格局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2019-2024年中国球栅阵列（BGA）封装行业销售收入分析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2019-2024年中国球栅阵列（BGA）封装行业盈利情况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2019-2024年中国球栅阵列（BGA）封装行业利润总额统计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2019-2024年中国球栅阵列（BGA）封装进口数量分析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2019-2024年中国球栅阵列（BGA）封装进口金额分析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2019-2024年中国球栅阵列（BGA）封装出口数量分析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2019-2024年中国球栅阵列（BGA）封装出口金额分析</w:t>
      </w:r>
      <w:r>
        <w:rPr>
          <w:rFonts w:hint="eastAsia"/>
        </w:rPr>
        <w:br/>
      </w:r>
      <w:r>
        <w:rPr>
          <w:rFonts w:hint="eastAsia"/>
        </w:rPr>
        <w:t>　　图表 2025年中国球栅阵列（BGA）封装进口国家及地区分析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2025年中国球栅阵列（BGA）封装出口国家及地区分析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2019-2024年中国球栅阵列（BGA）封装行业企业数量情况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2019-2024年中国球栅阵列（BGA）封装行业企业平均规模情况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**地区球栅阵列（BGA）封装市场规模及增长情况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**地区球栅阵列（BGA）封装行业市场需求情况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**地区球栅阵列（BGA）封装市场规模及增长情况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**地区球栅阵列（BGA）封装行业市场需求情况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**地区球栅阵列（BGA）封装市场规模及增长情况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**地区球栅阵列（BGA）封装行业市场需求情况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**地区球栅阵列（BGA）封装市场规模及增长情况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**地区球栅阵列（BGA）封装行业市场需求情况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球栅阵列（BGA）封装重点企业（三）成长能力情况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2025-2031年中国球栅阵列（BGA）封装行业产能预测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2025-2031年中国球栅阵列（BGA）封装行业产量预测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2025-2031年中国球栅阵列（BGA）封装市场需求量预测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2025-2031年中国球栅阵列（BGA）封装行业供需平衡预测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2025-2031年中国球栅阵列（BGA）封装行业市场容量预测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2025-2031年中国球栅阵列（BGA）封装行业市场规模预测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2025年中国球栅阵列（BGA）封装市场前景分析</w:t>
      </w:r>
      <w:r>
        <w:rPr>
          <w:rFonts w:hint="eastAsia"/>
        </w:rPr>
        <w:br/>
      </w:r>
      <w:r>
        <w:rPr>
          <w:rFonts w:hint="eastAsia"/>
        </w:rPr>
        <w:t>　　图表 2025年中国球栅阵列（BGA）封装发展趋势预测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e2fdff37a40d0" w:history="1">
        <w:r>
          <w:rPr>
            <w:rStyle w:val="Hyperlink"/>
          </w:rPr>
          <w:t>2025-2031年中国球栅阵列（BGA）封装行业调研与发展前景报告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1e2fdff37a40d0" w:history="1">
        <w:r>
          <w:rPr>
            <w:rStyle w:val="Hyperlink"/>
          </w:rPr>
          <w:t>https://www.20087.com/5/86/QiuZhaZhenLie-BGA-FengZhuangHangYeQianJing.html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热点：什么是bga封装、陶瓷球栅阵列封装、bga封装尺寸大全、球栅和光栅的区别、tsop封装、球栅尺接线图、封装、球栅尺的工作原理图解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87d0ca0f0447f" w:history="1">
      <w:r>
        <w:rPr>
          <w:rStyle w:val="Hyperlink"/>
        </w:rPr>
        <w:t>2025-2031年中国球栅阵列（BGA）封装行业调研与发展前景报告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QiuZhaZhenLie-BGA-FengZhuangHangYeQianJing.html" TargetMode="External" Id="R731e2fdff37a40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QiuZhaZhenLie-BGA-FengZhuangHangYeQianJing.html" TargetMode="External" Id="Rc5887d0ca0f0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2024-12-27T05:52:00Z</dcterms:created>
  <dcterms:modified xsi:type="dcterms:W3CDTF">2024-12-27T06:52:00Z</dcterms:modified>
  <dc:subject>2025-2031年中国球栅阵列（BGA）封装行业调研与发展前景报告</dc:subject>
  <dc:title>2025-2031年中国球栅阵列（BGA）封装行业调研与发展前景报告</dc:title>
  <cp:keywords>2025-2031年中国球栅阵列（BGA）封装行业调研与发展前景报告</cp:keywords>
  <dc:description>2025-2031年中国球栅阵列（BGA）封装行业调研与发展前景报告</dc:description>
</cp:coreProperties>
</file>