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6cacd22c4b80" w:history="1">
              <w:r>
                <w:rPr>
                  <w:rStyle w:val="Hyperlink"/>
                </w:rPr>
                <w:t>2025-2031年中国敏感元器件行业发展研究与前景趋势分析报告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6cacd22c4b80" w:history="1">
              <w:r>
                <w:rPr>
                  <w:rStyle w:val="Hyperlink"/>
                </w:rPr>
                <w:t>2025-2031年中国敏感元器件行业发展研究与前景趋势分析报告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36cacd22c4b80" w:history="1">
                <w:r>
                  <w:rPr>
                    <w:rStyle w:val="Hyperlink"/>
                  </w:rPr>
                  <w:t>https://www.20087.com/5/06/MinGanYuanQiJianDeXianZhuangYuQianJing.html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元器件，如传感器、光电元件等，是现代信息技术和自动化系统的关键组成部分。近年来，随着纳米技术和材料科学的进步，敏感元器件的灵敏度、响应速度和稳定性得到了显著提升。新型敏感元器件能够感知更微弱的信号变化，适用于更广泛的环境条件，如极端温度、高湿度或强辐射区域，满足了航天、深海探测等高端应用的需求。</w:t>
      </w:r>
      <w:r>
        <w:rPr>
          <w:rFonts w:hint="eastAsia"/>
        </w:rPr>
        <w:br/>
      </w:r>
      <w:r>
        <w:rPr>
          <w:rFonts w:hint="eastAsia"/>
        </w:rPr>
        <w:t>　　未来，敏感元器件的发展将朝着更小尺寸、更高集成度和更强功能性的方向迈进。通过微纳制造技术，实现敏感元器件的微型化，有助于集成到更小的电子设备中，推动可穿戴设备、物联网等领域的创新。同时，多传感器融合和智能算法的应用，将使敏感元器件具备更强的数据处理和决策能力，实现对复杂环境的智能感知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6cacd22c4b80" w:history="1">
        <w:r>
          <w:rPr>
            <w:rStyle w:val="Hyperlink"/>
          </w:rPr>
          <w:t>2025-2031年中国敏感元器件行业发展研究与前景趋势分析报告</w:t>
        </w:r>
      </w:hyperlink>
      <w:r>
        <w:rPr>
          <w:rFonts w:hint="eastAsia"/>
        </w:rPr>
        <w:t>》基于国家统计局及敏感元器件行业协会的权威数据，全面调研了敏感元器件行业的市场规模、市场需求、产业链结构及价格变动，并对敏感元器件细分市场进行了深入分析。报告详细剖析了敏感元器件市场竞争格局，重点关注品牌影响力及重点企业的运营表现，同时科学预测了敏感元器件市场前景与发展趋势，识别了行业潜在的风险与机遇。通过专业、科学的研究方法，报告为敏感元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敏感元器件市场概述</w:t>
      </w:r>
      <w:r>
        <w:rPr>
          <w:rFonts w:hint="eastAsia"/>
        </w:rPr>
        <w:br/>
      </w:r>
      <w:r>
        <w:rPr>
          <w:rFonts w:hint="eastAsia"/>
        </w:rPr>
        <w:t>　　第一节 敏感元器件产品定义及统计范围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按照不同产品类型，敏感元器件主要可以分为如下几个类别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一、不同产品类型敏感元器件增长趋势2024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从不同应用，敏感元器件主要包括如下几个方面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全球与中国敏感元器件发展现状对比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一、2020-2031年全球敏感元器件发展现状及未来趋势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二、2020-2031年中国敏感元器件生产发展现状及未来趋势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2020-2031年全球敏感元器件供需现状及预测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一、2020-2031年全球敏感元器件产能、产量、产能利用率及发展趋势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二、2020-2031年全球敏感元器件产量、表观消费量及发展趋势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2020-2031年中国敏感元器件供需现状及预测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一、2020-2031年中国敏感元器件产能、产量、产能利用率及发展趋势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二、2020-2031年中国敏感元器件产量、表观消费量及发展趋势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三、2020-2031年中国敏感元器件产量、市场需求量及发展趋势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全球与中国主要敏感元器件厂商发展分析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2020-2025年全球敏感元器件主要厂商列表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一、2020-2025年全球敏感元器件主要厂商产量列表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二、2020-2025年全球敏感元器件主要厂商产值列表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三、2025年全球主要生产商敏感元器件收入排名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四、2020-2025年全球敏感元器件主要厂商产品价格列表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中国市场敏感元器件主要厂商发展分析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一、2020-2025年中国敏感元器件主要厂商产量列表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二、2020-2025年中国敏感元器件主要厂商产值列表</w:t>
      </w:r>
      <w:r>
        <w:rPr>
          <w:rFonts w:hint="eastAsia"/>
        </w:rPr>
        <w:br/>
      </w:r>
      <w:r>
        <w:rPr>
          <w:rFonts w:hint="eastAsia"/>
        </w:rPr>
        <w:t>　　第三节 敏感元器件厂商产地分布及商业化日期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敏感元器件行业集中度、竞争程度分析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一、敏感元器件行业集中度分析：全球Top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二、全球敏感元器件第一梯队、第二梯队和第三梯队生产商（品牌）及市场份额（2024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敏感元器件全球领先企业SWOT分析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全球主要敏感元器件企业采访及观点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全球敏感元器件主要生产地区发展分析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全球主要地区敏感元器件市场规模分析：2020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一、2020-2031年全球主要地区敏感元器件产量及市场份额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二、2020-2031年全球主要地区敏感元器件产量及市场份额预测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三、2020-2031年全球主要地区敏感元器件产值及市场份额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四、2020-2031年全球主要地区敏感元器件产值及市场份额预测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2020-2031年北美市场敏感元器件产量、产值及增长率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2020-2031年欧洲市场敏感元器件产量、产值及增长率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2020-2031年中国市场敏感元器件产量、产值及增长率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2020-2031年日本市场敏感元器件产量、产值及增长率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2020-2031年东南亚市场敏感元器件产量、产值及增长率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2020-2031年印度市场敏感元器件产量、产值及增长率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全球敏感元器件消费主要地区发展分析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全球主要地区敏感元器件消费展望2020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2020-2025年全球主要地区敏感元器件消费量及增长率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2025-2031年全球主要地区敏感元器件消费量预测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全球敏感元器件重点厂商概况分析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一、重点企业（八）基本信息、敏感元器件生产基地、销售区域、竞争对手及市场地位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不同类型敏感元器件产品的发展分析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2020-2031年全球不同类型敏感元器件产量</w:t>
      </w:r>
      <w:r>
        <w:rPr>
          <w:rFonts w:hint="eastAsia"/>
        </w:rPr>
        <w:br/>
      </w:r>
      <w:r>
        <w:rPr>
          <w:rFonts w:hint="eastAsia"/>
        </w:rPr>
        <w:t>　　　　一、2020-2025年全球敏感元器件不同类型敏感元器件产量及市场份额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二、2025-2031年全球不同类型敏感元器件产量预测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2020-2031年全球不同类型敏感元器件产值</w:t>
      </w:r>
      <w:r>
        <w:rPr>
          <w:rFonts w:hint="eastAsia"/>
        </w:rPr>
        <w:br/>
      </w:r>
      <w:r>
        <w:rPr>
          <w:rFonts w:hint="eastAsia"/>
        </w:rPr>
        <w:t>　　　　一、2020-2025年全球敏感元器件不同类型敏感元器件产值及市场份额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二、2025-2031年全球不同类型敏感元器件产值预测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2020-2031年全球不同类型敏感元器件价格走势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2020-2025年不同价格区间敏感元器件市场份额对比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2020-2031年中国不同类型敏感元器件产量</w:t>
      </w:r>
      <w:r>
        <w:rPr>
          <w:rFonts w:hint="eastAsia"/>
        </w:rPr>
        <w:br/>
      </w:r>
      <w:r>
        <w:rPr>
          <w:rFonts w:hint="eastAsia"/>
        </w:rPr>
        <w:t>　　　　一、2020-2025年中国敏感元器件不同类型敏感元器件产量及市场份额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二、2025-2031年中国不同类型敏感元器件产量预测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2020-2031年中国不同类型敏感元器件产值</w:t>
      </w:r>
      <w:r>
        <w:rPr>
          <w:rFonts w:hint="eastAsia"/>
        </w:rPr>
        <w:br/>
      </w:r>
      <w:r>
        <w:rPr>
          <w:rFonts w:hint="eastAsia"/>
        </w:rPr>
        <w:t>　　　　一、2020-2025年中国敏感元器件不同类型敏感元器件产值及市场份额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二、2025-2031年中国不同类型敏感元器件产值预测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敏感元器件上游原料及下游主要应用发展分析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敏感元器件产业链分析</w:t>
      </w:r>
      <w:r>
        <w:rPr>
          <w:rFonts w:hint="eastAsia"/>
        </w:rPr>
        <w:br/>
      </w:r>
      <w:r>
        <w:rPr>
          <w:rFonts w:hint="eastAsia"/>
        </w:rPr>
        <w:t>　　第二节 敏感元器件产业上游供应分析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2020-2031年全球不同应用敏感元器件消费量、市场份额及增长率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一、2020-2025年全球不同应用敏感元器件消费量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二、2025-2031年全球不同应用敏感元器件消费量预测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2020-2031年中国不同应用敏感元器件消费量、市场份额及增长率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一、2020-2025年中国不同应用敏感元器件消费量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二、2025-2031年中国不同应用敏感元器件消费量预测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中国敏感元器件产量、消费量、进出口分析及未来趋势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2020-2031年中国敏感元器件产量、消费量、进出口分析及未来趋势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中国敏感元器件进出口贸易趋势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中国敏感元器件主要进口来源</w:t>
      </w:r>
      <w:r>
        <w:rPr>
          <w:rFonts w:hint="eastAsia"/>
        </w:rPr>
        <w:br/>
      </w:r>
      <w:r>
        <w:rPr>
          <w:rFonts w:hint="eastAsia"/>
        </w:rPr>
        <w:t>　　第四节 中国敏感元器件主要出口目的地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中国敏感元器件行业未来发展的有利因素、不利因素分析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中国敏感元器件主要地区分布</w:t>
      </w:r>
      <w:r>
        <w:rPr>
          <w:rFonts w:hint="eastAsia"/>
        </w:rPr>
        <w:br/>
      </w:r>
      <w:r>
        <w:rPr>
          <w:rFonts w:hint="eastAsia"/>
        </w:rPr>
        <w:t>　　第一节 中国敏感元器件生产地区分布</w:t>
      </w:r>
      <w:r>
        <w:rPr>
          <w:rFonts w:hint="eastAsia"/>
        </w:rPr>
        <w:br/>
      </w:r>
      <w:r>
        <w:rPr>
          <w:rFonts w:hint="eastAsia"/>
        </w:rPr>
        <w:t>　　第二节 中国敏感元器件消费地区分布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敏感元器件技术及相关行业技术发展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未来敏感元器件行业、产品及技术发展趋势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敏感元器件行业及市场环境发展趋势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敏感元器件产品及技术发展趋势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敏感元器件产品价格走势</w:t>
      </w:r>
      <w:r>
        <w:rPr>
          <w:rFonts w:hint="eastAsia"/>
        </w:rPr>
        <w:br/>
      </w:r>
      <w:r>
        <w:rPr>
          <w:rFonts w:hint="eastAsia"/>
        </w:rPr>
        <w:t>　　第四节 未来敏感元器件市场消费形态、消费者偏好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敏感元器件销售渠道分析及建议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国内市场敏感元器件销售渠道</w:t>
      </w:r>
      <w:r>
        <w:rPr>
          <w:rFonts w:hint="eastAsia"/>
        </w:rPr>
        <w:br/>
      </w:r>
      <w:r>
        <w:rPr>
          <w:rFonts w:hint="eastAsia"/>
        </w:rPr>
        <w:t>　　第二节 企业海外敏感元器件销售渠道</w:t>
      </w:r>
      <w:r>
        <w:rPr>
          <w:rFonts w:hint="eastAsia"/>
        </w:rPr>
        <w:br/>
      </w:r>
      <w:r>
        <w:rPr>
          <w:rFonts w:hint="eastAsia"/>
        </w:rPr>
        <w:t>　　第三节 敏感元器件销售/营销策略建议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敏感元器件行业研究成果及结论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按照不同产品类型，敏感元器件主要可以分为如下几个类别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不同种类敏感元器件增长趋势2024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从不同应用，敏感元器件主要包括如下几个方面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不同应用敏感元器件消费量增长趋势2024 VS 2025</w:t>
      </w:r>
      <w:r>
        <w:rPr>
          <w:rFonts w:hint="eastAsia"/>
        </w:rPr>
        <w:br/>
      </w:r>
      <w:r>
        <w:rPr>
          <w:rFonts w:hint="eastAsia"/>
        </w:rPr>
        <w:t>　　表 敏感元器件中国及欧美日等地区政策分析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敏感元器件潜在市场机会、挑战及风险分析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2020-2025年全球敏感元器件主要厂商产量列表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2020-2025年全球敏感元器件主要厂商产量市场份额列表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2020-2025年全球敏感元器件主要厂商产值列表</w:t>
      </w:r>
      <w:r>
        <w:rPr>
          <w:rFonts w:hint="eastAsia"/>
        </w:rPr>
        <w:br/>
      </w:r>
      <w:r>
        <w:rPr>
          <w:rFonts w:hint="eastAsia"/>
        </w:rPr>
        <w:t>　　表 全球敏感元器件主要厂商产值市场份额列表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2025年全球主要生产商敏感元器件收入排名</w:t>
      </w:r>
      <w:r>
        <w:rPr>
          <w:rFonts w:hint="eastAsia"/>
        </w:rPr>
        <w:br/>
      </w:r>
      <w:r>
        <w:rPr>
          <w:rFonts w:hint="eastAsia"/>
        </w:rPr>
        <w:t>　　表 2020-2025年全球敏感元器件主要厂商产品价格列表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2020-2025年中国市场敏感元器件主要厂商产品产量列表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2020-2025年中国敏感元器件主要厂商产量市场份额列表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2020-2025年中国敏感元器件主要厂商产值列表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2020-2025年中国敏感元器件主要厂商产值市场份额列表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全球主要厂商敏感元器件厂商产地分布及商业化日期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全球主要敏感元器件企业采访及观点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全球主要地区敏感元器件产值：2020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2020-2025年全球主要地区敏感元器件产量市场份额列表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2025-2031年全球主要地区敏感元器件产量列表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2025-2031年全球主要地区敏感元器件产量份额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2020-2025年全球主要地区敏感元器件产值列表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2020-2025年全球主要地区敏感元器件产值份额列表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2020-2025年全球主要地区敏感元器件消费量列表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2020-2025年全球主要地区敏感元器件消费量市场份额列表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重点企业（八）敏感元器件产品规格、参数及市场应用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2020-2025年重点企业（八）敏感元器件产能、产量、产值、价格及毛利率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重点企业（八）敏感元器件产品规格及价格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2020-2025年全球不同产品类型敏感元器件产量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2020-2025年全球不同产品类型敏感元器件产量市场份额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全球不同产品类型敏感元器件产量预测（2025-2031）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2020-2025年全球不同产品类型敏感元器件产量市场份额预测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2020-2025年全球不同类型敏感元器件产值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2020-2025年全球不同类型敏感元器件产值市场份额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全球不同类型敏感元器件产值预测（2025-2031）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全球不同类型敏感元器件产值市场预测份额（2025-2031）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2020-2025年全球不同价格区间敏感元器件市场份额对比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2020-2025年中国不同产品类型敏感元器件产量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2020-2025年中国不同产品类型敏感元器件产量市场份额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中国不同产品类型敏感元器件产量预测（2025-2031）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中国不同产品类型敏感元器件产量市场份额预测（2025-2031）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2020-2025年中国不同产品类型敏感元器件产值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2020-2025年中国不同产品类型敏感元器件产值市场份额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中国不同产品类型敏感元器件产值预测（2025-2031）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中国不同产品类型敏感元器件产值市场份额预测（2025-2031）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敏感元器件上游原料供应商及联系方式列表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2020-2025年全球不同应用敏感元器件消费量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2020-2025年全球不同应用敏感元器件消费量市场份额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全球不同应用敏感元器件消费量预测（2025-2031）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全球不同应用敏感元器件消费量市场份额预测（2025-2031）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2020-2025年中国不同应用敏感元器件消费量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2020-2025年中国不同应用敏感元器件消费量市场份额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中国不同应用敏感元器件消费量预测（2025-2031）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中国不同应用敏感元器件消费量市场份额预测（2025-2031）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2020-2025年中国敏感元器件产量、消费量、进出口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中国敏感元器件产量、消费量、进出口预测（2025-2031）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中国市场敏感元器件进出口贸易趋势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中国市场敏感元器件主要进口来源</w:t>
      </w:r>
      <w:r>
        <w:rPr>
          <w:rFonts w:hint="eastAsia"/>
        </w:rPr>
        <w:br/>
      </w:r>
      <w:r>
        <w:rPr>
          <w:rFonts w:hint="eastAsia"/>
        </w:rPr>
        <w:t>　　表 中国市场敏感元器件主要出口目的地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中国敏感元器件生产地区分布</w:t>
      </w:r>
      <w:r>
        <w:rPr>
          <w:rFonts w:hint="eastAsia"/>
        </w:rPr>
        <w:br/>
      </w:r>
      <w:r>
        <w:rPr>
          <w:rFonts w:hint="eastAsia"/>
        </w:rPr>
        <w:t>　　表 中国敏感元器件消费地区分布</w:t>
      </w:r>
      <w:r>
        <w:rPr>
          <w:rFonts w:hint="eastAsia"/>
        </w:rPr>
        <w:br/>
      </w:r>
      <w:r>
        <w:rPr>
          <w:rFonts w:hint="eastAsia"/>
        </w:rPr>
        <w:t>　　表 敏感元器件行业及市场环境发展趋势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敏感元器件产品及技术发展趋势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国内当前及未来敏感元器件主要销售模式及销售渠道趋势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欧美日等地区当前及未来敏感元器件主要销售模式及销售渠道趋势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敏感元器件产品市场定位及目标消费者分析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敏感元器件产品图片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2025年全球不同产品类型敏感元器件产量市场份额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全球产品类型敏感元器件消费量市场份额2024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2020-2031年中国敏感元器件产量及发展趋势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2020-2031年中国敏感元器件产值及未来发展趋势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2020-2031年全球敏感元器件产能、产量、产能利用率及发展趋势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2020-2031年全球敏感元器件产量、市场需求量及发展趋势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2020-2031年中国敏感元器件产能、产量、产能利用率及发展趋势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2020-2031年中国敏感元器件产量、市场需求量及发展趋势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全球敏感元器件主要厂商2025年产量市场份额列表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全球敏感元器件主要厂商2025年产值市场份额列表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2020-2025年中国市场敏感元器件主要厂商2025年产量市场份额列表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中国敏感元器件主要厂商2025年产量市场份额列表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中国敏感元器件主要厂商2025年产值市场份额列表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2025年全球前五及前十大生产商敏感元器件市场份额</w:t>
      </w:r>
      <w:r>
        <w:rPr>
          <w:rFonts w:hint="eastAsia"/>
        </w:rPr>
        <w:br/>
      </w:r>
      <w:r>
        <w:rPr>
          <w:rFonts w:hint="eastAsia"/>
        </w:rPr>
        <w:t>　　图 全球敏感元器件第一梯队、第二梯队和第三梯队生产商（品牌）及市场份额（2024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敏感元器件全球领先企业SWOT分析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全球主要地区敏感元器件消费量市场份额（2024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2020-2031年印度市场敏感元器件产量及增长率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2020-2031年印度市场敏感元器件产值及增长率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全球主要地区敏感元器件消费量市场份额（2024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全球主要地区敏感元器件消费量市场份额（2024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2020-2031年印度市场敏感元器件消费量、增长率及发展预测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敏感元器件产业链图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敏感元器件产品价格走势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6cacd22c4b80" w:history="1">
        <w:r>
          <w:rPr>
            <w:rStyle w:val="Hyperlink"/>
          </w:rPr>
          <w:t>2025-2031年中国敏感元器件行业发展研究与前景趋势分析报告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36cacd22c4b80" w:history="1">
        <w:r>
          <w:rPr>
            <w:rStyle w:val="Hyperlink"/>
          </w:rPr>
          <w:t>https://www.20087.com/5/06/MinGanYuanQiJianDeXianZhuangYuQianJing.html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热点：柔性电子皮肤传感器、温敏器件有哪些、lqfp48封装尺寸图、热敏电阻的应用、光敏元件的工作原理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5124818804afa" w:history="1">
      <w:r>
        <w:rPr>
          <w:rStyle w:val="Hyperlink"/>
        </w:rPr>
        <w:t>2025-2031年中国敏感元器件行业发展研究与前景趋势分析报告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inGanYuanQiJianDeXianZhuangYuQianJing.html" TargetMode="External" Id="Rdf236cacd22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inGanYuanQiJianDeXianZhuangYuQianJing.html" TargetMode="External" Id="R0a7512481880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2025-01-06T05:17:00Z</dcterms:created>
  <dcterms:modified xsi:type="dcterms:W3CDTF">2025-01-06T06:17:00Z</dcterms:modified>
  <dc:subject>2025-2031年中国敏感元器件行业发展研究与前景趋势分析报告</dc:subject>
  <dc:title>2025-2031年中国敏感元器件行业发展研究与前景趋势分析报告</dc:title>
  <cp:keywords>2025-2031年中国敏感元器件行业发展研究与前景趋势分析报告</cp:keywords>
  <dc:description>2025-2031年中国敏感元器件行业发展研究与前景趋势分析报告</dc:description>
</cp:coreProperties>
</file>