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c2dd53b504c23" w:history="1">
              <w:r>
                <w:rPr>
                  <w:rStyle w:val="Hyperlink"/>
                </w:rPr>
                <w:t>2025-2031年中国氨气吸收塔行业研究分析与前景趋势预测报告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c2dd53b504c23" w:history="1">
              <w:r>
                <w:rPr>
                  <w:rStyle w:val="Hyperlink"/>
                </w:rPr>
                <w:t>2025-2031年中国氨气吸收塔行业研究分析与前景趋势预测报告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c2dd53b504c23" w:history="1">
                <w:r>
                  <w:rPr>
                    <w:rStyle w:val="Hyperlink"/>
                  </w:rPr>
                  <w:t>https://www.20087.com/5/36/AnQiXiShouTaHangYeQuShi.html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气吸收塔是化工和环保领域中用于处理含氨废气的关键设备，通过物理或化学方法吸收氨气，防止其对大气的污染。近年来，随着环保法规的趋严和公众环保意识的提高，氨气吸收塔的技术创新和应用领域不断扩大。如采用高效填料和强化传质技术，提高了氨气的吸收效率和处理量，同时，开发了氨气回收和再利用系统，如氨水制备和尿素生产，实现了资源的循环利用和经济效益的提升。</w:t>
      </w:r>
      <w:r>
        <w:rPr>
          <w:rFonts w:hint="eastAsia"/>
        </w:rPr>
        <w:br/>
      </w:r>
      <w:r>
        <w:rPr>
          <w:rFonts w:hint="eastAsia"/>
        </w:rPr>
        <w:t>　　未来，氨气吸收塔的发展将更加注重节能减排和资源化利用。一方面，通过优化塔内结构和操作参数，如采用膜分离和离子交换技术，提高氨气的分离纯度和回收率，减少能源消耗和二次污染。另一方面，结合生物技术和催化转化技术，开发氨气的生物固定和化学转化途径，如氨气的生物合成和氨氮废水的资源化处理，实现氨气的环境友好型利用。同时，响应“双碳”目标，探索氨气在清洁能源和储能领域的潜在应用，如氨燃料和氨电池，推动氨气吸收塔向低碳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c2dd53b504c23" w:history="1">
        <w:r>
          <w:rPr>
            <w:rStyle w:val="Hyperlink"/>
          </w:rPr>
          <w:t>2025-2031年中国氨气吸收塔行业研究分析与前景趋势预测报告</w:t>
        </w:r>
      </w:hyperlink>
      <w:r>
        <w:rPr>
          <w:rFonts w:hint="eastAsia"/>
        </w:rPr>
        <w:t>》通过严谨的分析、翔实的数据及直观的图表，系统解析了氨气吸收塔行业的市场规模、需求变化、价格波动及产业链结构。报告全面评估了当前氨气吸收塔市场现状，科学预测了未来市场前景与发展趋势，重点剖析了氨气吸收塔细分市场的机遇与挑战。同时，报告对氨气吸收塔重点企业的竞争地位及市场集中度进行了评估，为氨气吸收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氨气吸收塔行业界定及应用</w:t>
      </w:r>
      <w:r>
        <w:rPr>
          <w:rFonts w:hint="eastAsia"/>
        </w:rPr>
        <w:br/>
      </w:r>
      <w:r>
        <w:rPr>
          <w:rFonts w:hint="eastAsia"/>
        </w:rPr>
        <w:t>　　第一节 氨气吸收塔行业定义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氨气吸收塔主要应用领域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2024-2025年全球氨气吸收塔行业发展状况分析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2024-2025年全球氨气吸收塔行业运行概况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2019-2024年全球氨气吸收塔行业市场规模分析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全球主要地区氨气吸收塔行业运行情况分析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2025-2031年全球氨气吸收塔行业发展趋势预测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2024-2025年中国氨气吸收塔发展环境分析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氨气吸收塔行业相关政策、标准</w:t>
      </w:r>
      <w:r>
        <w:rPr>
          <w:rFonts w:hint="eastAsia"/>
        </w:rPr>
        <w:br/>
      </w:r>
      <w:r>
        <w:rPr>
          <w:rFonts w:hint="eastAsia"/>
        </w:rPr>
        <w:t>　　第三节 氨气吸收塔行业相关发展规划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2024-2025年中国氨气吸收塔行业现状调研分析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中国氨气吸收塔行业发展现状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一、2024-2025年氨气吸收塔行业品牌发展现状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二、2024-2025年氨气吸收塔行业需求市场现状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三、2024-2025年氨气吸收塔市场需求层次分析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四、2024-2025年中国氨气吸收塔市场走向分析</w:t>
      </w:r>
      <w:r>
        <w:rPr>
          <w:rFonts w:hint="eastAsia"/>
        </w:rPr>
        <w:br/>
      </w:r>
      <w:r>
        <w:rPr>
          <w:rFonts w:hint="eastAsia"/>
        </w:rPr>
        <w:t>　　第二节 中国氨气吸收塔产品技术分析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一、2024-2025年氨气吸收塔产品技术变化特点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二、2024-2025年氨气吸收塔产品市场的新技术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三、2024-2025年氨气吸收塔产品市场现状分析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中国氨气吸收塔行业存在的问题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一、2024-2025年氨气吸收塔产品市场存在的主要问题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二、2024-2025年国内氨气吸收塔产品市场的三大瓶颈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三、2024-2025年氨气吸收塔产品市场遭遇的规模难题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对中国氨气吸收塔市场的分析及思考</w:t>
      </w:r>
      <w:r>
        <w:rPr>
          <w:rFonts w:hint="eastAsia"/>
        </w:rPr>
        <w:br/>
      </w:r>
      <w:r>
        <w:rPr>
          <w:rFonts w:hint="eastAsia"/>
        </w:rPr>
        <w:t>　　　　一、氨气吸收塔市场特点</w:t>
      </w:r>
      <w:r>
        <w:rPr>
          <w:rFonts w:hint="eastAsia"/>
        </w:rPr>
        <w:br/>
      </w:r>
      <w:r>
        <w:rPr>
          <w:rFonts w:hint="eastAsia"/>
        </w:rPr>
        <w:t>　　　　二、氨气吸收塔市场分析</w:t>
      </w:r>
      <w:r>
        <w:rPr>
          <w:rFonts w:hint="eastAsia"/>
        </w:rPr>
        <w:br/>
      </w:r>
      <w:r>
        <w:rPr>
          <w:rFonts w:hint="eastAsia"/>
        </w:rPr>
        <w:t>　　　　三、氨气吸收塔市场变化的方向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四、中国氨气吸收塔行业发展的新思路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五、对中国氨气吸收塔行业发展的思考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中国氨气吸收塔行业市场供需现状调研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2024-2025年中国氨气吸收塔市场现状分析</w:t>
      </w:r>
      <w:r>
        <w:rPr>
          <w:rFonts w:hint="eastAsia"/>
        </w:rPr>
        <w:br/>
      </w:r>
      <w:r>
        <w:rPr>
          <w:rFonts w:hint="eastAsia"/>
        </w:rPr>
        <w:t>　　第二节 中国氨气吸收塔行业产量情况分析及预测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一、氨气吸收塔总体产能规模</w:t>
      </w:r>
      <w:r>
        <w:rPr>
          <w:rFonts w:hint="eastAsia"/>
        </w:rPr>
        <w:br/>
      </w:r>
      <w:r>
        <w:rPr>
          <w:rFonts w:hint="eastAsia"/>
        </w:rPr>
        <w:t>　　　　二、氨气吸收塔生产区域分布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三、2019-2024年中国氨气吸收塔产量统计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四、2025-2031年中国氨气吸收塔产量预测</w:t>
      </w:r>
      <w:r>
        <w:rPr>
          <w:rFonts w:hint="eastAsia"/>
        </w:rPr>
        <w:br/>
      </w:r>
      <w:r>
        <w:rPr>
          <w:rFonts w:hint="eastAsia"/>
        </w:rPr>
        <w:t>　　第三节 中国氨气吸收塔市场需求分析及预测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一、中国氨气吸收塔市场需求特点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二、2019-2024年中国氨气吸收塔市场需求量统计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三、2025-2031年中国氨气吸收塔市场需求量预测</w:t>
      </w:r>
      <w:r>
        <w:rPr>
          <w:rFonts w:hint="eastAsia"/>
        </w:rPr>
        <w:br/>
      </w:r>
      <w:r>
        <w:rPr>
          <w:rFonts w:hint="eastAsia"/>
        </w:rPr>
        <w:t>　　第四节 中国氨气吸收塔价格趋势分析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一、2019-2024年中国氨气吸收塔市场价格趋势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二、2025-2031年中国氨气吸收塔市场价格走势预测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中国氨气吸收塔进出口分析</w:t>
      </w:r>
      <w:r>
        <w:rPr>
          <w:rFonts w:hint="eastAsia"/>
        </w:rPr>
        <w:br/>
      </w:r>
      <w:r>
        <w:rPr>
          <w:rFonts w:hint="eastAsia"/>
        </w:rPr>
        <w:t>　　第一节 氨气吸收塔进口情况分析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氨气吸收塔出口情况分析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影响氨气吸收塔进出口因素分析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中国氨气吸收塔行业主要指标监测分析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2019-2024年中国氨气吸收塔行业规模情况分析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2019-2024年中国氨气吸收塔行业财务能力分析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2024-2025年氨气吸收塔行业细分产品调研</w:t>
      </w:r>
      <w:r>
        <w:rPr>
          <w:rFonts w:hint="eastAsia"/>
        </w:rPr>
        <w:br/>
      </w:r>
      <w:r>
        <w:rPr>
          <w:rFonts w:hint="eastAsia"/>
        </w:rPr>
        <w:t>　　第一节 氨气吸收塔细分产品结构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2024-2025年氨气吸收塔行业上下游发展情况分析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氨气吸收塔行业上游产业发展分析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氨气吸收塔行业下游产业发展分析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中国氨气吸收塔行业重点地区发展分析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2024-2025年氨气吸收塔行业重点区域市场结构调研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**地区氨气吸收塔市场容量分析</w:t>
      </w:r>
      <w:r>
        <w:rPr>
          <w:rFonts w:hint="eastAsia"/>
        </w:rPr>
        <w:br/>
      </w:r>
      <w:r>
        <w:rPr>
          <w:rFonts w:hint="eastAsia"/>
        </w:rPr>
        <w:t>　　第三节 **地区氨气吸收塔市场容量分析</w:t>
      </w:r>
      <w:r>
        <w:rPr>
          <w:rFonts w:hint="eastAsia"/>
        </w:rPr>
        <w:br/>
      </w:r>
      <w:r>
        <w:rPr>
          <w:rFonts w:hint="eastAsia"/>
        </w:rPr>
        <w:t>　　第四节 **地区氨气吸收塔市场容量分析</w:t>
      </w:r>
      <w:r>
        <w:rPr>
          <w:rFonts w:hint="eastAsia"/>
        </w:rPr>
        <w:br/>
      </w:r>
      <w:r>
        <w:rPr>
          <w:rFonts w:hint="eastAsia"/>
        </w:rPr>
        <w:t>　　第五节 **地区氨气吸收塔市场容量分析</w:t>
      </w:r>
      <w:r>
        <w:rPr>
          <w:rFonts w:hint="eastAsia"/>
        </w:rPr>
        <w:br/>
      </w:r>
      <w:r>
        <w:rPr>
          <w:rFonts w:hint="eastAsia"/>
        </w:rPr>
        <w:t>　　第六节 **地区氨气吸收塔市场容量分析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氨气吸收塔行业重点企业竞争力分析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三、企业氨气吸收塔经营状况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三、企业氨气吸收塔经营状况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三、企业氨气吸收塔经营状况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三、企业氨气吸收塔经营状况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三、企业氨气吸收塔经营状况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三、企业氨气吸收塔经营状况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2024-2025年氨气吸收塔行业企业经营策略研究分析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氨气吸收塔企业多样化经营策略分析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一、氨气吸收塔企业多样化经营情况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二、现行氨气吸收塔行业多样化经营的方向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大型氨气吸收塔企业集团未来发展策略分析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对中小氨气吸收塔企业生产经营的建议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2024-2025年氨气吸收塔行业前景及投资风险预警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2025年氨气吸收塔市场前景分析</w:t>
      </w:r>
      <w:r>
        <w:rPr>
          <w:rFonts w:hint="eastAsia"/>
        </w:rPr>
        <w:br/>
      </w:r>
      <w:r>
        <w:rPr>
          <w:rFonts w:hint="eastAsia"/>
        </w:rPr>
        <w:t>　　第二节 2025年氨气吸收塔行业发展趋势预测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影响氨气吸收塔行业发展的主要因素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一、2025年影响氨气吸收塔行业运行的有利因素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二、2025年影响氨气吸收塔行业运行的稳定因素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三、2025年影响氨气吸收塔行业运行的不利因素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四、2025年中国氨气吸收塔行业发展面临的挑战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五、2025年中国氨气吸收塔行业发展面临的机遇</w:t>
      </w:r>
      <w:r>
        <w:rPr>
          <w:rFonts w:hint="eastAsia"/>
        </w:rPr>
        <w:br/>
      </w:r>
      <w:r>
        <w:rPr>
          <w:rFonts w:hint="eastAsia"/>
        </w:rPr>
        <w:t>　　第四节 氨气吸收塔行业投资风险预警</w:t>
      </w:r>
      <w:r>
        <w:rPr>
          <w:rFonts w:hint="eastAsia"/>
        </w:rPr>
        <w:br/>
      </w:r>
      <w:r>
        <w:rPr>
          <w:rFonts w:hint="eastAsia"/>
        </w:rPr>
        <w:t>　　　　一、氨气吸收塔行业市场风险预测</w:t>
      </w:r>
      <w:r>
        <w:rPr>
          <w:rFonts w:hint="eastAsia"/>
        </w:rPr>
        <w:br/>
      </w:r>
      <w:r>
        <w:rPr>
          <w:rFonts w:hint="eastAsia"/>
        </w:rPr>
        <w:t>　　　　二、氨气吸收塔行业政策风险预测</w:t>
      </w:r>
      <w:r>
        <w:rPr>
          <w:rFonts w:hint="eastAsia"/>
        </w:rPr>
        <w:br/>
      </w:r>
      <w:r>
        <w:rPr>
          <w:rFonts w:hint="eastAsia"/>
        </w:rPr>
        <w:t>　　　　三、氨气吸收塔行业经营风险预测</w:t>
      </w:r>
      <w:r>
        <w:rPr>
          <w:rFonts w:hint="eastAsia"/>
        </w:rPr>
        <w:br/>
      </w:r>
      <w:r>
        <w:rPr>
          <w:rFonts w:hint="eastAsia"/>
        </w:rPr>
        <w:t>　　　　四、氨气吸收塔行业技术风险预测</w:t>
      </w:r>
      <w:r>
        <w:rPr>
          <w:rFonts w:hint="eastAsia"/>
        </w:rPr>
        <w:br/>
      </w:r>
      <w:r>
        <w:rPr>
          <w:rFonts w:hint="eastAsia"/>
        </w:rPr>
        <w:t>　　　　五、氨气吸收塔行业竞争风险预测</w:t>
      </w:r>
      <w:r>
        <w:rPr>
          <w:rFonts w:hint="eastAsia"/>
        </w:rPr>
        <w:br/>
      </w:r>
      <w:r>
        <w:rPr>
          <w:rFonts w:hint="eastAsia"/>
        </w:rPr>
        <w:t>　　　　六、氨气吸收塔行业其他风险预测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2025-2031年氨气吸收塔投资建议</w:t>
      </w:r>
      <w:r>
        <w:rPr>
          <w:rFonts w:hint="eastAsia"/>
        </w:rPr>
        <w:br/>
      </w:r>
      <w:r>
        <w:rPr>
          <w:rFonts w:hint="eastAsia"/>
        </w:rPr>
        <w:t>　　第一节 2024-2025年氨气吸收塔行业投资环境分析</w:t>
      </w:r>
      <w:r>
        <w:rPr>
          <w:rFonts w:hint="eastAsia"/>
        </w:rPr>
        <w:br/>
      </w:r>
      <w:r>
        <w:rPr>
          <w:rFonts w:hint="eastAsia"/>
        </w:rPr>
        <w:t>　　第二节 氨气吸收塔行业投资进入壁垒分析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氨气吸收塔行业历程</w:t>
      </w:r>
      <w:r>
        <w:rPr>
          <w:rFonts w:hint="eastAsia"/>
        </w:rPr>
        <w:br/>
      </w:r>
      <w:r>
        <w:rPr>
          <w:rFonts w:hint="eastAsia"/>
        </w:rPr>
        <w:t>　　图表 氨气吸收塔行业生命周期</w:t>
      </w:r>
      <w:r>
        <w:rPr>
          <w:rFonts w:hint="eastAsia"/>
        </w:rPr>
        <w:br/>
      </w:r>
      <w:r>
        <w:rPr>
          <w:rFonts w:hint="eastAsia"/>
        </w:rPr>
        <w:t>　　图表 氨气吸收塔行业产业链分析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2019-2024年中国氨气吸收塔行业市场规模及增长情况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2019-2024年氨气吸收塔行业市场容量分析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2019-2024年中国氨气吸收塔行业产能统计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2019-2024年中国氨气吸收塔行业产量及增长趋势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2019-2024年中国氨气吸收塔市场需求量及增速统计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2025年中国氨气吸收塔行业需求领域分布格局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2019-2024年中国氨气吸收塔行业销售收入分析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2019-2024年中国氨气吸收塔行业盈利情况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2019-2024年中国氨气吸收塔行业利润总额统计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2019-2024年中国氨气吸收塔进口数量分析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2019-2024年中国氨气吸收塔进口金额分析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2019-2024年中国氨气吸收塔出口数量分析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2019-2024年中国氨气吸收塔出口金额分析</w:t>
      </w:r>
      <w:r>
        <w:rPr>
          <w:rFonts w:hint="eastAsia"/>
        </w:rPr>
        <w:br/>
      </w:r>
      <w:r>
        <w:rPr>
          <w:rFonts w:hint="eastAsia"/>
        </w:rPr>
        <w:t>　　图表 2025年中国氨气吸收塔进口国家及地区分析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2025年中国氨气吸收塔出口国家及地区分析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2019-2024年中国氨气吸收塔行业企业数量情况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2019-2024年中国氨气吸收塔行业企业平均规模情况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**地区氨气吸收塔市场规模及增长情况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**地区氨气吸收塔行业市场需求情况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**地区氨气吸收塔市场规模及增长情况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**地区氨气吸收塔行业市场需求情况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**地区氨气吸收塔市场规模及增长情况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**地区氨气吸收塔行业市场需求情况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**地区氨气吸收塔市场规模及增长情况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**地区氨气吸收塔行业市场需求情况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氨气吸收塔重点企业（一）基本信息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氨气吸收塔重点企业（一）经营情况分析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氨气吸收塔重点企业（一）主要经济指标情况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氨气吸收塔重点企业（二）经营情况分析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氨气吸收塔重点企业（二）主要经济指标情况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氨气吸收塔重点企业（三）经营情况分析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氨气吸收塔重点企业（三）主要经济指标情况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2025-2031年中国氨气吸收塔行业产能预测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2025-2031年中国氨气吸收塔行业产量预测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2025-2031年中国氨气吸收塔市场需求量预测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2025-2031年中国氨气吸收塔行业供需平衡预测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2025-2031年中国氨气吸收塔行业市场容量预测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2025-2031年中国氨气吸收塔行业市场规模预测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2025年中国氨气吸收塔市场前景分析</w:t>
      </w:r>
      <w:r>
        <w:rPr>
          <w:rFonts w:hint="eastAsia"/>
        </w:rPr>
        <w:br/>
      </w:r>
      <w:r>
        <w:rPr>
          <w:rFonts w:hint="eastAsia"/>
        </w:rPr>
        <w:t>　　图表 2025年中国氨气吸收塔发展趋势预测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c2dd53b504c23" w:history="1">
        <w:r>
          <w:rPr>
            <w:rStyle w:val="Hyperlink"/>
          </w:rPr>
          <w:t>2025-2031年中国氨气吸收塔行业研究分析与前景趋势预测报告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c2dd53b504c23" w:history="1">
        <w:r>
          <w:rPr>
            <w:rStyle w:val="Hyperlink"/>
          </w:rPr>
          <w:t>https://www.20087.com/5/36/AnQiXiShouTaHangYeQuShi.html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热点：氨气气瓶、氨气吸收塔的设计方案、制备氨水的吸收塔、氨气吸收塔设备图、氨吸收塔一般多高、氨气吸收塔的设计、氨气回收设备生产厂家、氨气吸收塔课程设计、氨吸收填料塔课程设计书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f80ae55524637" w:history="1">
      <w:r>
        <w:rPr>
          <w:rStyle w:val="Hyperlink"/>
        </w:rPr>
        <w:t>2025-2031年中国氨气吸收塔行业研究分析与前景趋势预测报告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AnQiXiShouTaHangYeQuShi.html" TargetMode="External" Id="R12cc2dd53b50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AnQiXiShouTaHangYeQuShi.html" TargetMode="External" Id="Re1df80ae5552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2024-05-21T03:50:00Z</dcterms:created>
  <dcterms:modified xsi:type="dcterms:W3CDTF">2024-05-21T04:50:00Z</dcterms:modified>
  <dc:subject>2025-2031年中国氨气吸收塔行业研究分析与前景趋势预测报告</dc:subject>
  <dc:title>2025-2031年中国氨气吸收塔行业研究分析与前景趋势预测报告</dc:title>
  <cp:keywords>2025-2031年中国氨气吸收塔行业研究分析与前景趋势预测报告</cp:keywords>
  <dc:description>2025-2031年中国氨气吸收塔行业研究分析与前景趋势预测报告</dc:description>
</cp:coreProperties>
</file>