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7cfa7bcc74948" w:history="1">
              <w:r>
                <w:rPr>
                  <w:rStyle w:val="Hyperlink"/>
                </w:rPr>
                <w:t>2022-2028年中国焊接服务行业现状及发展趋势研究报告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7cfa7bcc74948" w:history="1">
              <w:r>
                <w:rPr>
                  <w:rStyle w:val="Hyperlink"/>
                </w:rPr>
                <w:t>2022-2028年中国焊接服务行业现状及发展趋势研究报告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17cfa7bcc74948" w:history="1">
                <w:r>
                  <w:rPr>
                    <w:rStyle w:val="Hyperlink"/>
                  </w:rPr>
                  <w:t>https://www.20087.com/5/26/HanJieFuWuDeQianJingQuShi.html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服务是一种用于连接金属或热塑性材料的专业技术服务，因其能够提供坚固可靠的连接而在制造业中得到广泛应用。随着制造业的发展和对高质量焊接需求的增加，焊接服务市场需求持续增长。目前，焊接服务不仅具备高精度、高可靠性的特点，还能够通过采用先进的焊接技术和智能管理系统，提高其在不同应用场景中的适用性和功能性。此外，随着机械设计和材料科学的进步，越来越多的焊接服务采用高性能材料和优化设计，提高了产品的综合性能。然而，如何进一步提高焊接服务的质量和降低运营成本，以适应不同制造应用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焊接服务将更加注重高效化和智能化。一方面，通过引入高性能材料和先进的焊接技术，提高焊接服务的质量和效率，拓宽其应用范围；另一方面，通过优化设计和采用低成本材料，降低焊接服务的成本，提高其市场竞争力。此外，随着智能技术和远程监控的应用，焊接服务将能够实现更为智能的功能，如自动化操作和远程监控，提供更为便捷和智能的制造解决方案。长期来看，焊接服务将在提升制造业质量、促进制造技术发展方面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17cfa7bcc74948" w:history="1">
        <w:r>
          <w:rPr>
            <w:rStyle w:val="Hyperlink"/>
          </w:rPr>
          <w:t>2022-2028年中国焊接服务行业现状及发展趋势研究报告</w:t>
        </w:r>
      </w:hyperlink>
      <w:r>
        <w:rPr>
          <w:rFonts w:hint="eastAsia"/>
        </w:rPr>
        <w:t>全面分析了焊接服务行业的市场规模、需求和价格动态，同时对焊接服务产业链进行了探讨。报告客观描述了焊接服务行业现状，审慎预测了焊接服务市场前景及发展趋势。此外，报告还聚焦于焊接服务重点企业，剖析了市场竞争格局、集中度以及品牌影响力，并对焊接服务细分市场进行了研究。焊接服务报告以专业、科学的视角，为投资者和行业决策者提供了权威的市场洞察与决策参考，是焊接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焊接服务市场概述</w:t>
      </w:r>
      <w:r>
        <w:rPr>
          <w:rFonts w:hint="eastAsia"/>
        </w:rPr>
        <w:br/>
      </w:r>
      <w:r>
        <w:rPr>
          <w:rFonts w:hint="eastAsia"/>
        </w:rPr>
        <w:t>　　1.1 焊接服务市场概述</w:t>
      </w:r>
      <w:r>
        <w:rPr>
          <w:rFonts w:hint="eastAsia"/>
        </w:rPr>
        <w:br/>
      </w:r>
      <w:r>
        <w:rPr>
          <w:rFonts w:hint="eastAsia"/>
        </w:rPr>
        <w:t>　　1.2 不同产品类型焊接服务分析</w:t>
      </w:r>
      <w:r>
        <w:rPr>
          <w:rFonts w:hint="eastAsia"/>
        </w:rPr>
        <w:br/>
      </w:r>
      <w:r>
        <w:rPr>
          <w:rFonts w:hint="eastAsia"/>
        </w:rPr>
        <w:t>　　　　1.2.1 熔焊服务</w:t>
      </w:r>
      <w:r>
        <w:rPr>
          <w:rFonts w:hint="eastAsia"/>
        </w:rPr>
        <w:br/>
      </w:r>
      <w:r>
        <w:rPr>
          <w:rFonts w:hint="eastAsia"/>
        </w:rPr>
        <w:t>　　　　1.2.1 阻焊服务</w:t>
      </w:r>
      <w:r>
        <w:rPr>
          <w:rFonts w:hint="eastAsia"/>
        </w:rPr>
        <w:br/>
      </w:r>
      <w:r>
        <w:rPr>
          <w:rFonts w:hint="eastAsia"/>
        </w:rPr>
        <w:t>　　　　1.2.3 钎焊服务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中国市场不同产品类型焊接服务规模对比（2017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中国不同产品类型焊接服务规模及预测（2017-2021年）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中国不同产品类型焊接服务规模及市场份额（2017-2021年）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中国不同产品类型焊接服务规模预测（2017-2021年）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焊接服务不同应用分析</w:t>
      </w:r>
      <w:r>
        <w:rPr>
          <w:rFonts w:hint="eastAsia"/>
        </w:rPr>
        <w:br/>
      </w:r>
      <w:r>
        <w:rPr>
          <w:rFonts w:hint="eastAsia"/>
        </w:rPr>
        <w:t>　　2.1 从不同应用，焊接服务主要包括如下几个方面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工业焊接</w:t>
      </w:r>
      <w:r>
        <w:rPr>
          <w:rFonts w:hint="eastAsia"/>
        </w:rPr>
        <w:br/>
      </w:r>
      <w:r>
        <w:rPr>
          <w:rFonts w:hint="eastAsia"/>
        </w:rPr>
        <w:t>　　　　2.1.2 军用焊接</w:t>
      </w:r>
      <w:r>
        <w:rPr>
          <w:rFonts w:hint="eastAsia"/>
        </w:rPr>
        <w:br/>
      </w:r>
      <w:r>
        <w:rPr>
          <w:rFonts w:hint="eastAsia"/>
        </w:rPr>
        <w:t>　　　　2.1.3 日常焊接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中国市场不同应用焊接服务规模对比（2017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中国不同应用焊接服务规模及预测（2017-2021年）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中国不同应用焊接服务规模及市场份额（2017-2021年）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中国不同应用焊接服务规模预测（2017-2021年）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中国焊接服务主要地区分析</w:t>
      </w:r>
      <w:r>
        <w:rPr>
          <w:rFonts w:hint="eastAsia"/>
        </w:rPr>
        <w:br/>
      </w:r>
      <w:r>
        <w:rPr>
          <w:rFonts w:hint="eastAsia"/>
        </w:rPr>
        <w:t>　　3.1 中国主要地区焊接服务市场规模分析：2021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中国主要地区焊接服务规模及份额（2017-2021年）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中国主要地区焊接服务规模及份额预测（2017-2021年）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华东地区焊接服务市场规模及预测（2017-2021年）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华中地区台市场规模及预测（2017-2021年）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中国市场焊接服务主要企业分析</w:t>
      </w:r>
      <w:r>
        <w:rPr>
          <w:rFonts w:hint="eastAsia"/>
        </w:rPr>
        <w:br/>
      </w:r>
      <w:r>
        <w:rPr>
          <w:rFonts w:hint="eastAsia"/>
        </w:rPr>
        <w:t>　　4.1 中国市场主要企业焊接服务规模及市场份额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中国市场主要企业总部、主要市场区域、进入焊接服务市场日期、提供的产品及服务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中国市场焊接服务主要企业竞争态势及未来趋势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中国市场焊接服务第一梯队、第二梯队和第三梯队企业及市场份额（2021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2022年中国市场排名前五和前十焊接服务企业市场份额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中国市场主要焊接服务企业采访及观点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焊接服务主要企业分析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重点企业（1）公司信息、总部、焊接服务市场地位以及主要的竞争对手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重点企业（1）焊接服务产品及服务介绍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重点企业（1）在中国市场焊接服务收入（万元）及毛利率（2017-2021年）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重点企业（2）公司信息、总部、焊接服务市场地位以及主要的竞争对手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重点企业（2）焊接服务产品及服务介绍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重点企业（2）在中国市场焊接服务收入（万元）及毛利率（2017-2021年）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重点企业（3）公司信息、总部、焊接服务市场地位以及主要的竞争对手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重点企业（3）焊接服务产品及服务介绍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重点企业（3）在中国市场焊接服务收入（万元）及毛利率（2017-2021年）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重点企业（4）公司信息、总部、焊接服务市场地位以及主要的竞争对手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重点企业（4）焊接服务产品及服务介绍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重点企业（4）在中国市场焊接服务收入（万元）及毛利率（2017-2021年）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重点企业（5）公司信息、总部、焊接服务市场地位以及主要的竞争对手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重点企业（5）焊接服务产品及服务介绍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重点企业（5）在中国市场焊接服务收入（万元）及毛利率（2017-2021年）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重点企业（6）公司信息、总部、焊接服务市场地位以及主要的竞争对手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重点企业（6）焊接服务产品及服务介绍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重点企业（6）在中国市场焊接服务收入（万元）及毛利率（2017-2021年）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重点企业（7）公司信息、总部、焊接服务市场地位以及主要的竞争对手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重点企业（7）焊接服务产品及服务介绍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重点企业（7）在中国市场焊接服务收入（万元）及毛利率（2017-2021年）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焊接服务行业动态分析</w:t>
      </w:r>
      <w:r>
        <w:rPr>
          <w:rFonts w:hint="eastAsia"/>
        </w:rPr>
        <w:br/>
      </w:r>
      <w:r>
        <w:rPr>
          <w:rFonts w:hint="eastAsia"/>
        </w:rPr>
        <w:t>　　6.1 焊接服务发展历史、现状及趋势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焊接服务发展机遇、挑战及潜在风险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焊接服务当前及未来发展机遇</w:t>
      </w:r>
      <w:r>
        <w:rPr>
          <w:rFonts w:hint="eastAsia"/>
        </w:rPr>
        <w:br/>
      </w:r>
      <w:r>
        <w:rPr>
          <w:rFonts w:hint="eastAsia"/>
        </w:rPr>
        <w:t>　　　　6.2.2 焊接服务发展的推动因素、有利条件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焊接服务发展面临的主要挑战及风险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6.3 焊接服务市场不利因素分析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焊接服务中国市场领先企业SWOT分析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中:智林　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熔焊服务主要企业列表</w:t>
      </w:r>
      <w:r>
        <w:rPr>
          <w:rFonts w:hint="eastAsia"/>
        </w:rPr>
        <w:br/>
      </w:r>
      <w:r>
        <w:rPr>
          <w:rFonts w:hint="eastAsia"/>
        </w:rPr>
        <w:t>　　表2 阻焊服务主要企业列表</w:t>
      </w:r>
      <w:r>
        <w:rPr>
          <w:rFonts w:hint="eastAsia"/>
        </w:rPr>
        <w:br/>
      </w:r>
      <w:r>
        <w:rPr>
          <w:rFonts w:hint="eastAsia"/>
        </w:rPr>
        <w:t>　　表3 钎焊服务主要企业列表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中国市场不同类型焊接服务规模（万元）及增长率对比（2017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表6 中国不同产品类型焊接服务规模列表（万元）（2017-2021年）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表7 中国不同产品类型焊接服务规模市场份额列表（2017-2021年）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中国不同产品类型焊接服务规模（万元）预测（2017-2021年）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表9 中国不同产品类型焊接服务规模市场份额预测（2017-2021年）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 中国市场不同应用焊接服务规模（万元）及增长率对比（2017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表11 中国不同应用焊接服务规模列表（万元）（2017-2021年）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表12 中国不同应用焊接服务规模市场份额列表（2017-2021年）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中国不同应用焊接服务规模（万元）预测（2017-2021年）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表14 中国不同应用焊接服务规模市场份额预测（2017-2021年）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中国主要地区焊接服务规模（万元）：2021 VS 2028 VS</w:t>
      </w:r>
      <w:r>
        <w:rPr>
          <w:rFonts w:hint="eastAsia"/>
        </w:rPr>
        <w:br/>
      </w:r>
      <w:r>
        <w:rPr>
          <w:rFonts w:hint="eastAsia"/>
        </w:rPr>
        <w:t>　　表16 中国主要地区焊接服务规模（万元）列表（2017-2021年）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中国主要地区焊接服务规模及份额列表（2017-2021年）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中国主要地区焊接服务规模列表预测（2017-2021年）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中国主要地区焊接服务规模及份额列表预测（2017-2021年）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表20 中国市场主要企业焊接服务规模（万元）（2017-2021年）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中国市场主要企业焊接服务规模份额对比（2017-2021年）</w:t>
      </w:r>
      <w:r>
        <w:rPr>
          <w:rFonts w:hint="eastAsia"/>
        </w:rPr>
        <w:br/>
      </w:r>
      <w:r>
        <w:rPr>
          <w:rFonts w:hint="eastAsia"/>
        </w:rPr>
        <w:t>　　表22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表23 中国市场主要企业进入焊接服务市场日期，及提供的产品和服务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表24 中国市场焊接服务市场投资、并购等现状分析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中国市场主要焊接服务企业采访及观点</w:t>
      </w:r>
      <w:r>
        <w:rPr>
          <w:rFonts w:hint="eastAsia"/>
        </w:rPr>
        <w:br/>
      </w:r>
      <w:r>
        <w:rPr>
          <w:rFonts w:hint="eastAsia"/>
        </w:rPr>
        <w:t>　　表26 重点企业（1）公司信息、总部、焊接服务市场地位以及主要的竞争对手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表27 重点企业（1）焊接服务产品及服务介绍</w:t>
      </w:r>
      <w:r>
        <w:rPr>
          <w:rFonts w:hint="eastAsia"/>
        </w:rPr>
        <w:br/>
      </w:r>
      <w:r>
        <w:rPr>
          <w:rFonts w:hint="eastAsia"/>
        </w:rPr>
        <w:t>　　表28 重点企业（1）焊接服务收入（万元）及毛利率（2017-2021年）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重点企业（2）公司信息、总部、焊接服务市场地位以及主要的竞争对手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表31 重点企业（2）焊接服务产品及服务介绍</w:t>
      </w:r>
      <w:r>
        <w:rPr>
          <w:rFonts w:hint="eastAsia"/>
        </w:rPr>
        <w:br/>
      </w:r>
      <w:r>
        <w:rPr>
          <w:rFonts w:hint="eastAsia"/>
        </w:rPr>
        <w:t>　　表32 重点企业（2）焊接服务收入（万元）及毛利率（2017-2021年）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表34 重点企业（3）公司信息、总部、焊接服务市场地位以及主要的竞争对手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重点企业（3）焊接服务产品及服务介绍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重点企业（3）焊接服务收入（万元）及毛利率（2017-2021年）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重点企业（4）公司信息、总部、焊接服务市场地位以及主要的竞争对手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重点企业（4）焊接服务产品及服务介绍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重点企业（4）焊接服务收入（万元）及毛利率（2017-2021年）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重点企业（5）公司信息、总部、焊接服务市场地位以及主要的竞争对手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重点企业（5）焊接服务产品及服务介绍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重点企业（5）焊接服务收入（万元）及毛利率（2017-2021年）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重点企业（6）公司信息、总部、焊接服务市场地位以及主要的竞争对手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重点企业（6）焊接服务产品及服务介绍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重点企业（6）焊接服务收入（万元）及毛利率（2017-2021年）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重点企业（7）公司信息、总部、焊接服务市场地位以及主要的竞争对手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重点企业（7）焊接服务产品及服务介绍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重点企业（7）焊接服务收入（万元）及毛利率（2017-2021年）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表54市场投资情况</w:t>
      </w:r>
      <w:r>
        <w:rPr>
          <w:rFonts w:hint="eastAsia"/>
        </w:rPr>
        <w:br/>
      </w:r>
      <w:r>
        <w:rPr>
          <w:rFonts w:hint="eastAsia"/>
        </w:rPr>
        <w:t>　　表55 焊接服务未来发展方向</w:t>
      </w:r>
      <w:r>
        <w:rPr>
          <w:rFonts w:hint="eastAsia"/>
        </w:rPr>
        <w:br/>
      </w:r>
      <w:r>
        <w:rPr>
          <w:rFonts w:hint="eastAsia"/>
        </w:rPr>
        <w:t>　　表56 焊接服务当前及未来发展机遇</w:t>
      </w:r>
      <w:r>
        <w:rPr>
          <w:rFonts w:hint="eastAsia"/>
        </w:rPr>
        <w:br/>
      </w:r>
      <w:r>
        <w:rPr>
          <w:rFonts w:hint="eastAsia"/>
        </w:rPr>
        <w:t>　　表57 焊接服务发展的推动因素、有利条件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表58 焊接服务发展面临的主要挑战及风险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表59 焊接服务发展的阻力、不利因素</w:t>
      </w:r>
      <w:r>
        <w:rPr>
          <w:rFonts w:hint="eastAsia"/>
        </w:rPr>
        <w:br/>
      </w:r>
      <w:r>
        <w:rPr>
          <w:rFonts w:hint="eastAsia"/>
        </w:rPr>
        <w:t>　　表60研究范围</w:t>
      </w:r>
      <w:r>
        <w:rPr>
          <w:rFonts w:hint="eastAsia"/>
        </w:rPr>
        <w:br/>
      </w:r>
      <w:r>
        <w:rPr>
          <w:rFonts w:hint="eastAsia"/>
        </w:rPr>
        <w:t>　　表61分析师列表</w:t>
      </w:r>
      <w:r>
        <w:rPr>
          <w:rFonts w:hint="eastAsia"/>
        </w:rPr>
        <w:br/>
      </w:r>
      <w:r>
        <w:rPr>
          <w:rFonts w:hint="eastAsia"/>
        </w:rPr>
        <w:t>　　图1 中国COVID-19爆发前后焊接服务市场规模预测：（万元）</w:t>
      </w:r>
      <w:r>
        <w:rPr>
          <w:rFonts w:hint="eastAsia"/>
        </w:rPr>
        <w:br/>
      </w:r>
      <w:r>
        <w:rPr>
          <w:rFonts w:hint="eastAsia"/>
        </w:rPr>
        <w:t>　　图2 中国COVID-19爆发前后焊接服务市场规模增速预测：</w:t>
      </w:r>
      <w:r>
        <w:rPr>
          <w:rFonts w:hint="eastAsia"/>
        </w:rPr>
        <w:br/>
      </w:r>
      <w:r>
        <w:rPr>
          <w:rFonts w:hint="eastAsia"/>
        </w:rPr>
        <w:t>　　图3 中国市场焊接服务市场规模，2017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图4 熔焊服务产品图片</w:t>
      </w:r>
      <w:r>
        <w:rPr>
          <w:rFonts w:hint="eastAsia"/>
        </w:rPr>
        <w:br/>
      </w:r>
      <w:r>
        <w:rPr>
          <w:rFonts w:hint="eastAsia"/>
        </w:rPr>
        <w:t>　　图5 中国熔焊服务规模（万元）及增长率（2017-2021年）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阻焊服务产品图片</w:t>
      </w:r>
      <w:r>
        <w:rPr>
          <w:rFonts w:hint="eastAsia"/>
        </w:rPr>
        <w:br/>
      </w:r>
      <w:r>
        <w:rPr>
          <w:rFonts w:hint="eastAsia"/>
        </w:rPr>
        <w:t>　　图7 中国阻焊服务规模（万元）及增长率（2017-2021年）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钎焊服务产品图片</w:t>
      </w:r>
      <w:r>
        <w:rPr>
          <w:rFonts w:hint="eastAsia"/>
        </w:rPr>
        <w:br/>
      </w:r>
      <w:r>
        <w:rPr>
          <w:rFonts w:hint="eastAsia"/>
        </w:rPr>
        <w:t>　　图9 中国钎焊服务规模（万元）及增长率（2017-2021年）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中国其他规模（万元）及增长率（2017-2021年）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中国不同产品类型焊接服务市场份额（2017&amp;2021年）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中国不同产品类型焊接服务市场份额预测（2017&amp;2021年）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工业焊接</w:t>
      </w:r>
      <w:r>
        <w:rPr>
          <w:rFonts w:hint="eastAsia"/>
        </w:rPr>
        <w:br/>
      </w:r>
      <w:r>
        <w:rPr>
          <w:rFonts w:hint="eastAsia"/>
        </w:rPr>
        <w:t>　　图15 军用焊接</w:t>
      </w:r>
      <w:r>
        <w:rPr>
          <w:rFonts w:hint="eastAsia"/>
        </w:rPr>
        <w:br/>
      </w:r>
      <w:r>
        <w:rPr>
          <w:rFonts w:hint="eastAsia"/>
        </w:rPr>
        <w:t>　　图16 日常焊接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中国不同应用焊接服务市场份额2017&amp;2021</w:t>
      </w:r>
      <w:r>
        <w:rPr>
          <w:rFonts w:hint="eastAsia"/>
        </w:rPr>
        <w:br/>
      </w:r>
      <w:r>
        <w:rPr>
          <w:rFonts w:hint="eastAsia"/>
        </w:rPr>
        <w:t>　　图19 中国不同应用焊接服务市场份额预测2022&amp;2028</w:t>
      </w:r>
      <w:r>
        <w:rPr>
          <w:rFonts w:hint="eastAsia"/>
        </w:rPr>
        <w:br/>
      </w:r>
      <w:r>
        <w:rPr>
          <w:rFonts w:hint="eastAsia"/>
        </w:rPr>
        <w:t>　　图20 中国主要地区焊接服务规模市场份额（2021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华东地区焊接服务市场规模及预测（2017-2021年）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华南地区焊接服务市场规模及预测（2017-2021年）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华北地区焊接服务市场规模及预测（2017-2021年）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华中地区焊接服务市场规模及预测（2017-2021年）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西南地区焊接服务市场规模及预测（2017-2021年）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西北及东北地区焊接服务市场规模及预测（2017-2021年）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中国焊接服务第一梯队、第二梯队和第三梯队企业及市场份额（2021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图28 2022年中国焊接服务Top 5 &amp;Top 10企业市场份额</w:t>
      </w:r>
      <w:r>
        <w:rPr>
          <w:rFonts w:hint="eastAsia"/>
        </w:rPr>
        <w:br/>
      </w:r>
      <w:r>
        <w:rPr>
          <w:rFonts w:hint="eastAsia"/>
        </w:rPr>
        <w:t>　　图29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图302020年全球主要地区GDP增速（%）</w:t>
      </w:r>
      <w:r>
        <w:rPr>
          <w:rFonts w:hint="eastAsia"/>
        </w:rPr>
        <w:br/>
      </w:r>
      <w:r>
        <w:rPr>
          <w:rFonts w:hint="eastAsia"/>
        </w:rPr>
        <w:t>　　图311989年以来中国经济增长倍数，及与主要地区对比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图32 全球主要国家GDP占比</w:t>
      </w:r>
      <w:r>
        <w:rPr>
          <w:rFonts w:hint="eastAsia"/>
        </w:rPr>
        <w:br/>
      </w:r>
      <w:r>
        <w:rPr>
          <w:rFonts w:hint="eastAsia"/>
        </w:rPr>
        <w:t>　　图33 全球主要国家工业占GDP比重</w:t>
      </w:r>
      <w:r>
        <w:rPr>
          <w:rFonts w:hint="eastAsia"/>
        </w:rPr>
        <w:br/>
      </w:r>
      <w:r>
        <w:rPr>
          <w:rFonts w:hint="eastAsia"/>
        </w:rPr>
        <w:t>　　图34 全球主要国家农业占GDP比重</w:t>
      </w:r>
      <w:r>
        <w:rPr>
          <w:rFonts w:hint="eastAsia"/>
        </w:rPr>
        <w:br/>
      </w:r>
      <w:r>
        <w:rPr>
          <w:rFonts w:hint="eastAsia"/>
        </w:rPr>
        <w:t>　　图35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图36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图37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图38 主要国家研发收入规模</w:t>
      </w:r>
      <w:r>
        <w:rPr>
          <w:rFonts w:hint="eastAsia"/>
        </w:rPr>
        <w:br/>
      </w:r>
      <w:r>
        <w:rPr>
          <w:rFonts w:hint="eastAsia"/>
        </w:rPr>
        <w:t>　　图39 全球主要国家人均GDP</w:t>
      </w:r>
      <w:r>
        <w:rPr>
          <w:rFonts w:hint="eastAsia"/>
        </w:rPr>
        <w:br/>
      </w:r>
      <w:r>
        <w:rPr>
          <w:rFonts w:hint="eastAsia"/>
        </w:rPr>
        <w:t>　　图40 全球主要国家股市市值对比</w:t>
      </w:r>
      <w:r>
        <w:rPr>
          <w:rFonts w:hint="eastAsia"/>
        </w:rPr>
        <w:br/>
      </w:r>
      <w:r>
        <w:rPr>
          <w:rFonts w:hint="eastAsia"/>
        </w:rPr>
        <w:t>　　图41 焊接服务中国市场领先企业SWOT分析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7cfa7bcc74948" w:history="1">
        <w:r>
          <w:rPr>
            <w:rStyle w:val="Hyperlink"/>
          </w:rPr>
          <w:t>2022-2028年中国焊接服务行业现状及发展趋势研究报告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17cfa7bcc74948" w:history="1">
        <w:r>
          <w:rPr>
            <w:rStyle w:val="Hyperlink"/>
          </w:rPr>
          <w:t>https://www.20087.com/5/26/HanJieFuWuDeQianJingQuShi.html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a9a369a4f4ba6" w:history="1">
      <w:r>
        <w:rPr>
          <w:rStyle w:val="Hyperlink"/>
        </w:rPr>
        <w:t>2022-2028年中国焊接服务行业现状及发展趋势研究报告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HanJieFuWuDeQianJingQuShi.html" TargetMode="External" Id="R1817cfa7bcc7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HanJieFuWuDeQianJingQuShi.html" TargetMode="External" Id="R351a9a369a4f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2022-02-22T08:12:00Z</dcterms:created>
  <dcterms:modified xsi:type="dcterms:W3CDTF">2022-02-22T09:12:00Z</dcterms:modified>
  <dc:subject>2022-2028年中国焊接服务行业现状及发展趋势研究报告</dc:subject>
  <dc:title>2022-2028年中国焊接服务行业现状及发展趋势研究报告</dc:title>
  <cp:keywords>2022-2028年中国焊接服务行业现状及发展趋势研究报告</cp:keywords>
  <dc:description>2022-2028年中国焊接服务行业现状及发展趋势研究报告</dc:description>
</cp:coreProperties>
</file>