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e7c5fdf1d481c" w:history="1">
              <w:r>
                <w:rPr>
                  <w:rStyle w:val="Hyperlink"/>
                </w:rPr>
                <w:t>中国硫化氢分析仪市场调查研究与前景趋势分析报告（2025-2031年）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e7c5fdf1d481c" w:history="1">
              <w:r>
                <w:rPr>
                  <w:rStyle w:val="Hyperlink"/>
                </w:rPr>
                <w:t>中国硫化氢分析仪市场调查研究与前景趋势分析报告（2025-2031年）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e7c5fdf1d481c" w:history="1">
                <w:r>
                  <w:rPr>
                    <w:rStyle w:val="Hyperlink"/>
                  </w:rPr>
                  <w:t>https://www.20087.com/5/66/LiuHuaQingFenXiYiFaZhanQuShi.html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氢分析仪是石油、化工、环保等行业中的重要检测设备，近年来随着传感器技术和分析技术的进步，其检测精度和响应速度都有了显著提升。目前，硫化氢分析仪不仅在石油化工、天然气、污水处理等领域的硫化氢浓度监测中发挥着关键作用，而且在矿井、垃圾填埋场、食品加工等其他行业也有广泛应用。随着材料科学和微电子技术的发展，硫化氢分析仪的体积和功耗不断减小，同时，通过优化算法和校准技术，提高了其稳定性和可靠性。</w:t>
      </w:r>
      <w:r>
        <w:rPr>
          <w:rFonts w:hint="eastAsia"/>
        </w:rPr>
        <w:br/>
      </w:r>
      <w:r>
        <w:rPr>
          <w:rFonts w:hint="eastAsia"/>
        </w:rPr>
        <w:t>　　未来，硫化氢分析仪的发展将更加注重便携化、智能化和网络化。一方面，随着物联网和移动互联网的普及，硫化氢分析仪将实现远程监控和数据共享，如通过无线通信技术，实时传输监测数据，提高监测范围和响应速度。另一方面，随着人工智能和大数据技术的应用，硫化氢分析仪将具备智能诊断和预测能力，如通过模式识别和数据分析，自动识别硫化氢的来源和趋势，提前预警潜在的安全风险。此外，随着消费者对健康和安全的关注，硫化氢分析仪将朝着便携化和个性化方向发展，如开发手持式或可穿戴式的硫化氢检测设备，满足家庭和户外活动的监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e7c5fdf1d481c" w:history="1">
        <w:r>
          <w:rPr>
            <w:rStyle w:val="Hyperlink"/>
          </w:rPr>
          <w:t>中国硫化氢分析仪市场调查研究与前景趋势分析报告（2025-2031年）</w:t>
        </w:r>
      </w:hyperlink>
      <w:r>
        <w:rPr>
          <w:rFonts w:hint="eastAsia"/>
        </w:rPr>
        <w:t>》基于国家统计局及硫化氢分析仪行业协会的权威数据，全面调研了硫化氢分析仪行业的市场规模、市场需求、产业链结构及价格变动，并对硫化氢分析仪细分市场进行了深入分析。报告详细剖析了硫化氢分析仪市场竞争格局，重点关注品牌影响力及重点企业的运营表现，同时科学预测了硫化氢分析仪市场前景与发展趋势，识别了行业潜在的风险与机遇。通过专业、科学的研究方法，报告为硫化氢分析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硫化氢分析仪市场概述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按照不同产品类型，硫化氢分析仪主要可以分为如下几个类别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中国不同产品类型硫化氢分析仪增长趋势2020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从不同应用，硫化氢分析仪主要包括如下几个方面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中国不同应用硫化氢分析仪增长趋势2020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天然气</w:t>
      </w:r>
      <w:r>
        <w:rPr>
          <w:rFonts w:hint="eastAsia"/>
        </w:rPr>
        <w:br/>
      </w:r>
      <w:r>
        <w:rPr>
          <w:rFonts w:hint="eastAsia"/>
        </w:rPr>
        <w:t>　　　　1.3.3 沼气</w:t>
      </w:r>
      <w:r>
        <w:rPr>
          <w:rFonts w:hint="eastAsia"/>
        </w:rPr>
        <w:br/>
      </w:r>
      <w:r>
        <w:rPr>
          <w:rFonts w:hint="eastAsia"/>
        </w:rPr>
        <w:t>　　　　1.3.4 化学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中国硫化氢分析仪发展现状及未来趋势（2020-2031）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中国市场硫化氢分析仪收入及增长率（2020-2031）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中国市场硫化氢分析仪销量及增长率（2020-2031）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中国市场主要硫化氢分析仪厂商分析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中国市场主要厂商硫化氢分析仪销量、收入及市场份额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中国市场主要厂商硫化氢分析仪销量（2020-2025）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中国市场主要厂商硫化氢分析仪收入（2020-2025）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2025年中国市场主要厂商硫化氢分析仪收入排名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中国市场主要厂商硫化氢分析仪价格（2020-2025）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中国市场主要厂商硫化氢分析仪总部及产地分布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中国市场主要厂商成立时间及硫化氢分析仪商业化日期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中国市场主要厂商硫化氢分析仪产品类型及应用</w:t>
      </w:r>
      <w:r>
        <w:rPr>
          <w:rFonts w:hint="eastAsia"/>
        </w:rPr>
        <w:br/>
      </w:r>
      <w:r>
        <w:rPr>
          <w:rFonts w:hint="eastAsia"/>
        </w:rPr>
        <w:t>　　2.5 硫化氢分析仪行业集中度、竞争程度分析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硫化氢分析仪行业集中度分析：2025年中国Top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中国硫化氢分析仪第一梯队、第二梯队和第三梯队厂商（品牌）及2025年市场份额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中国市场硫化氢分析仪主要企业分析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重点企业（1）基本信息、硫化氢分析仪生产基地、总部、竞争对手及市场地位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硫化氢分析仪产品规格、参数及市场应用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重点企业（1）在中国市场硫化氢分析仪销量、收入、价格及毛利率（2020-2025）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重点企业（2）基本信息、硫化氢分析仪生产基地、总部、竞争对手及市场地位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硫化氢分析仪产品规格、参数及市场应用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重点企业（2）在中国市场硫化氢分析仪销量、收入、价格及毛利率（2020-2025）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重点企业（3）基本信息、硫化氢分析仪生产基地、总部、竞争对手及市场地位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硫化氢分析仪产品规格、参数及市场应用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重点企业（3）在中国市场硫化氢分析仪销量、收入、价格及毛利率（2020-2025）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重点企业（4）基本信息、硫化氢分析仪生产基地、总部、竞争对手及市场地位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硫化氢分析仪产品规格、参数及市场应用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重点企业（4）在中国市场硫化氢分析仪销量、收入、价格及毛利率（2020-2025）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重点企业（5）基本信息、硫化氢分析仪生产基地、总部、竞争对手及市场地位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硫化氢分析仪产品规格、参数及市场应用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重点企业（5）在中国市场硫化氢分析仪销量、收入、价格及毛利率（2020-2025）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重点企业（6）基本信息、硫化氢分析仪生产基地、总部、竞争对手及市场地位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硫化氢分析仪产品规格、参数及市场应用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重点企业（6）在中国市场硫化氢分析仪销量、收入、价格及毛利率（2020-2025）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重点企业（7）基本信息、硫化氢分析仪生产基地、总部、竞争对手及市场地位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硫化氢分析仪产品规格、参数及市场应用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重点企业（7）在中国市场硫化氢分析仪销量、收入、价格及毛利率（2020-2025）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重点企业（8）基本信息、硫化氢分析仪生产基地、总部、竞争对手及市场地位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硫化氢分析仪产品规格、参数及市场应用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重点企业（8）在中国市场硫化氢分析仪销量、收入、价格及毛利率（2020-2025）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重点企业（9）基本信息、硫化氢分析仪生产基地、总部、竞争对手及市场地位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硫化氢分析仪产品规格、参数及市场应用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重点企业（9）在中国市场硫化氢分析仪销量、收入、价格及毛利率（2020-2025）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重点企业（10）基本信息、硫化氢分析仪生产基地、总部、竞争对手及市场地位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硫化氢分析仪产品规格、参数及市场应用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重点企业（10）在中国市场硫化氢分析仪销量、收入、价格及毛利率（2020-2025）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不同类型硫化氢分析仪分析</w:t>
      </w:r>
      <w:r>
        <w:rPr>
          <w:rFonts w:hint="eastAsia"/>
        </w:rPr>
        <w:br/>
      </w:r>
      <w:r>
        <w:rPr>
          <w:rFonts w:hint="eastAsia"/>
        </w:rPr>
        <w:t>　　4.1 中国市场不同产品类型硫化氢分析仪销量（2020-2031）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中国市场不同产品类型硫化氢分析仪销量及市场份额（2020-2025）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中国市场不同产品类型硫化氢分析仪销量预测（2025-2031）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中国市场不同产品类型硫化氢分析仪规模（2020-2031）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中国市场不同产品类型硫化氢分析仪规模及市场份额（2020-2025）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中国市场不同产品类型硫化氢分析仪规模预测（2025-2031）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中国市场不同产品类型硫化氢分析仪价格走势（2020-2031）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不同应用硫化氢分析仪分析</w:t>
      </w:r>
      <w:r>
        <w:rPr>
          <w:rFonts w:hint="eastAsia"/>
        </w:rPr>
        <w:br/>
      </w:r>
      <w:r>
        <w:rPr>
          <w:rFonts w:hint="eastAsia"/>
        </w:rPr>
        <w:t>　　5.1 中国市场不同应用硫化氢分析仪销量（2020-2031）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中国市场不同应用硫化氢分析仪销量及市场份额（2020-2025）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中国市场不同应用硫化氢分析仪销量预测（2025-2031）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中国市场不同应用硫化氢分析仪规模（2020-2031）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中国市场不同应用硫化氢分析仪规模及市场份额（2020-2025）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中国市场不同应用硫化氢分析仪规模预测（2025-2031）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中国市场不同应用硫化氢分析仪价格走势（2020-2031）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硫化氢分析仪行业发展分析---发展趋势</w:t>
      </w:r>
      <w:r>
        <w:rPr>
          <w:rFonts w:hint="eastAsia"/>
        </w:rPr>
        <w:br/>
      </w:r>
      <w:r>
        <w:rPr>
          <w:rFonts w:hint="eastAsia"/>
        </w:rPr>
        <w:t>　　6.2 硫化氢分析仪行业发展分析---厂商壁垒</w:t>
      </w:r>
      <w:r>
        <w:rPr>
          <w:rFonts w:hint="eastAsia"/>
        </w:rPr>
        <w:br/>
      </w:r>
      <w:r>
        <w:rPr>
          <w:rFonts w:hint="eastAsia"/>
        </w:rPr>
        <w:t>　　6.3 硫化氢分析仪行业发展分析---驱动因素</w:t>
      </w:r>
      <w:r>
        <w:rPr>
          <w:rFonts w:hint="eastAsia"/>
        </w:rPr>
        <w:br/>
      </w:r>
      <w:r>
        <w:rPr>
          <w:rFonts w:hint="eastAsia"/>
        </w:rPr>
        <w:t>　　6.4 硫化氢分析仪行业发展分析---制约因素</w:t>
      </w:r>
      <w:r>
        <w:rPr>
          <w:rFonts w:hint="eastAsia"/>
        </w:rPr>
        <w:br/>
      </w:r>
      <w:r>
        <w:rPr>
          <w:rFonts w:hint="eastAsia"/>
        </w:rPr>
        <w:t>　　6.5 硫化氢分析仪中国企业SWOT分析</w:t>
      </w:r>
      <w:r>
        <w:rPr>
          <w:rFonts w:hint="eastAsia"/>
        </w:rPr>
        <w:br/>
      </w:r>
      <w:r>
        <w:rPr>
          <w:rFonts w:hint="eastAsia"/>
        </w:rPr>
        <w:t>　　6.6 硫化氢分析仪行业政策环境分析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硫化氢分析仪行业产业链简介</w:t>
      </w:r>
      <w:r>
        <w:rPr>
          <w:rFonts w:hint="eastAsia"/>
        </w:rPr>
        <w:br/>
      </w:r>
      <w:r>
        <w:rPr>
          <w:rFonts w:hint="eastAsia"/>
        </w:rPr>
        <w:t>　　7.2 硫化氢分析仪产业链分析-上游</w:t>
      </w:r>
      <w:r>
        <w:rPr>
          <w:rFonts w:hint="eastAsia"/>
        </w:rPr>
        <w:br/>
      </w:r>
      <w:r>
        <w:rPr>
          <w:rFonts w:hint="eastAsia"/>
        </w:rPr>
        <w:t>　　7.3 硫化氢分析仪产业链分析-中游</w:t>
      </w:r>
      <w:r>
        <w:rPr>
          <w:rFonts w:hint="eastAsia"/>
        </w:rPr>
        <w:br/>
      </w:r>
      <w:r>
        <w:rPr>
          <w:rFonts w:hint="eastAsia"/>
        </w:rPr>
        <w:t>　　7.4 硫化氢分析仪产业链分析-下游：行业场景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硫化氢分析仪行业采购模式</w:t>
      </w:r>
      <w:r>
        <w:rPr>
          <w:rFonts w:hint="eastAsia"/>
        </w:rPr>
        <w:br/>
      </w:r>
      <w:r>
        <w:rPr>
          <w:rFonts w:hint="eastAsia"/>
        </w:rPr>
        <w:t>　　7.6 硫化氢分析仪行业生产模式</w:t>
      </w:r>
      <w:r>
        <w:rPr>
          <w:rFonts w:hint="eastAsia"/>
        </w:rPr>
        <w:br/>
      </w:r>
      <w:r>
        <w:rPr>
          <w:rFonts w:hint="eastAsia"/>
        </w:rPr>
        <w:t>　　7.7 硫化氢分析仪行业销售模式及销售渠道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中国本土硫化氢分析仪产能、产量分析</w:t>
      </w:r>
      <w:r>
        <w:rPr>
          <w:rFonts w:hint="eastAsia"/>
        </w:rPr>
        <w:br/>
      </w:r>
      <w:r>
        <w:rPr>
          <w:rFonts w:hint="eastAsia"/>
        </w:rPr>
        <w:t>　　8.1 中国硫化氢分析仪供需现状及预测（2020-2031）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中国硫化氢分析仪产能、产量、产能利用率及发展趋势（2020-2031）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中国硫化氢分析仪产量、市场需求量及发展趋势（2020-2031）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中国硫化氢分析仪进出口分析</w:t>
      </w:r>
      <w:r>
        <w:rPr>
          <w:rFonts w:hint="eastAsia"/>
        </w:rPr>
        <w:br/>
      </w:r>
      <w:r>
        <w:rPr>
          <w:rFonts w:hint="eastAsia"/>
        </w:rPr>
        <w:t>　　　　8.2.1 中国市场硫化氢分析仪主要进口来源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中国市场硫化氢分析仪主要出口目的地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不同产品类型，硫化氢分析仪市场规模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不同应用硫化氢分析仪市场规模2020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中国市场主要厂商硫化氢分析仪销量（2020-2025）&amp;（千台）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中国市场主要厂商硫化氢分析仪销量市场份额（2020-2025）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中国市场主要厂商硫化氢分析仪收入（2020-2025）&amp;（万元）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中国市场主要厂商硫化氢分析仪收入份额（2020-2025）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2025年中国主要生产商硫化氢分析仪收入排名（万元）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中国市场主要厂商硫化氢分析仪价格（2020-2025）&amp;（元/台）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中国市场主要厂商硫化氢分析仪总部及产地分布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中国市场主要厂商成立时间及硫化氢分析仪商业化日期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中国市场主要厂商硫化氢分析仪产品类型及应用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2025年中国市场硫化氢分析仪主要厂商市场地位（第一梯队、第二梯队和第三梯队）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硫化氢分析仪生产基地、总部、竞争对手及市场地位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硫化氢分析仪产品规格、参数及市场应用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硫化氢分析仪销量（千台）、收入（万元）、价格（元/台）及毛利率（2020-2025）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硫化氢分析仪生产基地、总部、竞争对手及市场地位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硫化氢分析仪产品规格、参数及市场应用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硫化氢分析仪销量（千台）、收入（万元）、价格（元/台）及毛利率（2020-2025）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硫化氢分析仪生产基地、总部、竞争对手及市场地位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硫化氢分析仪产品规格、参数及市场应用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硫化氢分析仪销量（千台）、收入（万元）、价格（元/台）及毛利率（2020-2025）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硫化氢分析仪生产基地、总部、竞争对手及市场地位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硫化氢分析仪产品规格、参数及市场应用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硫化氢分析仪销量（千台）、收入（万元）、价格（元/台）及毛利率（2020-2025）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硫化氢分析仪生产基地、总部、竞争对手及市场地位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硫化氢分析仪产品规格、参数及市场应用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硫化氢分析仪销量（千台）、收入（万元）、价格（元/台）及毛利率（2020-2025）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硫化氢分析仪生产基地、总部、竞争对手及市场地位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硫化氢分析仪产品规格、参数及市场应用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硫化氢分析仪销量（千台）、收入（万元）、价格（元/台）及毛利率（2020-2025）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硫化氢分析仪生产基地、总部、竞争对手及市场地位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硫化氢分析仪产品规格、参数及市场应用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硫化氢分析仪销量（千台）、收入（万元）、价格（元/台）及毛利率（2020-2025）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硫化氢分析仪生产基地、总部、竞争对手及市场地位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硫化氢分析仪产品规格、参数及市场应用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硫化氢分析仪销量（千台）、收入（万元）、价格（元/台）及毛利率（2020-2025）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硫化氢分析仪生产基地、总部、竞争对手及市场地位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硫化氢分析仪产品规格、参数及市场应用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硫化氢分析仪销量（千台）、收入（万元）、价格（元/台）及毛利率（2020-2025）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硫化氢分析仪生产基地、总部、竞争对手及市场地位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硫化氢分析仪产品规格、参数及市场应用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硫化氢分析仪销量（千台）、收入（万元）、价格（元/台）及毛利率（2020-2025）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中国市场不同类型硫化氢分析仪销量（2020-2025）&amp;（千台）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表64 中国市场不同类型硫化氢分析仪销量市场份额（2020-2025）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中国市场不同类型硫化氢分析仪销量预测（2025-2031）&amp;（千台）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表66 中国市场不同类型硫化氢分析仪销量市场份额预测（2025-2031）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中国市场不同类型硫化氢分析仪规模（2020-2025）&amp;（万元）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中国市场不同类型硫化氢分析仪规模市场份额（2020-2025）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中国市场不同类型硫化氢分析仪规模预测（2025-2031）&amp;（万元）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中国市场不同类型硫化氢分析仪规模市场份额预测（2025-2031）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中国市场不同应用硫化氢分析仪销量（2020-2025）&amp;（千台）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表72 中国市场不同应用硫化氢分析仪销量市场份额（2020-2025）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中国市场不同应用硫化氢分析仪销量预测（2025-2031）&amp;（千台）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表74 中国市场不同应用硫化氢分析仪销量市场份额预测（2025-2031）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中国市场不同应用硫化氢分析仪规模（2020-2025）&amp;（万元）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中国市场不同应用硫化氢分析仪规模市场份额（2020-2025）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中国市场不同应用硫化氢分析仪规模预测（2025-2031）&amp;（万元）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中国市场不同应用硫化氢分析仪规模市场份额预测（2025-2031）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硫化氢分析仪行业发展分析---发展趋势</w:t>
      </w:r>
      <w:r>
        <w:rPr>
          <w:rFonts w:hint="eastAsia"/>
        </w:rPr>
        <w:br/>
      </w:r>
      <w:r>
        <w:rPr>
          <w:rFonts w:hint="eastAsia"/>
        </w:rPr>
        <w:t>　　表80 硫化氢分析仪行业发展分析---厂商壁垒</w:t>
      </w:r>
      <w:r>
        <w:rPr>
          <w:rFonts w:hint="eastAsia"/>
        </w:rPr>
        <w:br/>
      </w:r>
      <w:r>
        <w:rPr>
          <w:rFonts w:hint="eastAsia"/>
        </w:rPr>
        <w:t>　　表81 硫化氢分析仪行业发展分析---驱动因素</w:t>
      </w:r>
      <w:r>
        <w:rPr>
          <w:rFonts w:hint="eastAsia"/>
        </w:rPr>
        <w:br/>
      </w:r>
      <w:r>
        <w:rPr>
          <w:rFonts w:hint="eastAsia"/>
        </w:rPr>
        <w:t>　　表82 硫化氢分析仪行业发展分析---制约因素</w:t>
      </w:r>
      <w:r>
        <w:rPr>
          <w:rFonts w:hint="eastAsia"/>
        </w:rPr>
        <w:br/>
      </w:r>
      <w:r>
        <w:rPr>
          <w:rFonts w:hint="eastAsia"/>
        </w:rPr>
        <w:t>　　表83 硫化氢分析仪行业相关重点政策一览</w:t>
      </w:r>
      <w:r>
        <w:rPr>
          <w:rFonts w:hint="eastAsia"/>
        </w:rPr>
        <w:br/>
      </w:r>
      <w:r>
        <w:rPr>
          <w:rFonts w:hint="eastAsia"/>
        </w:rPr>
        <w:t>　　表84 硫化氢分析仪行业供应链分析</w:t>
      </w:r>
      <w:r>
        <w:rPr>
          <w:rFonts w:hint="eastAsia"/>
        </w:rPr>
        <w:br/>
      </w:r>
      <w:r>
        <w:rPr>
          <w:rFonts w:hint="eastAsia"/>
        </w:rPr>
        <w:t>　　表85 硫化氢分析仪上游原料供应商</w:t>
      </w:r>
      <w:r>
        <w:rPr>
          <w:rFonts w:hint="eastAsia"/>
        </w:rPr>
        <w:br/>
      </w:r>
      <w:r>
        <w:rPr>
          <w:rFonts w:hint="eastAsia"/>
        </w:rPr>
        <w:t>　　表86 硫化氢分析仪行业主要下游客户</w:t>
      </w:r>
      <w:r>
        <w:rPr>
          <w:rFonts w:hint="eastAsia"/>
        </w:rPr>
        <w:br/>
      </w:r>
      <w:r>
        <w:rPr>
          <w:rFonts w:hint="eastAsia"/>
        </w:rPr>
        <w:t>　　表87 硫化氢分析仪典型经销商</w:t>
      </w:r>
      <w:r>
        <w:rPr>
          <w:rFonts w:hint="eastAsia"/>
        </w:rPr>
        <w:br/>
      </w:r>
      <w:r>
        <w:rPr>
          <w:rFonts w:hint="eastAsia"/>
        </w:rPr>
        <w:t>　　表88 中国硫化氢分析仪产量、销量、进口量及出口量（2020-2025）&amp;（千台）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表89 中国硫化氢分析仪产量、销量、进口量及出口量预测（2025-2031）&amp;（千台）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表90 中国市场硫化氢分析仪主要进口来源</w:t>
      </w:r>
      <w:r>
        <w:rPr>
          <w:rFonts w:hint="eastAsia"/>
        </w:rPr>
        <w:br/>
      </w:r>
      <w:r>
        <w:rPr>
          <w:rFonts w:hint="eastAsia"/>
        </w:rPr>
        <w:t>　　表91 中国市场硫化氢分析仪主要出口目的地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硫化氢分析仪产品图片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中国不同产品类型硫化氢分析仪产量市场份额2024 VS 2025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中国不同应用硫化氢分析仪市场份额2024 VS 2025</w:t>
      </w:r>
      <w:r>
        <w:rPr>
          <w:rFonts w:hint="eastAsia"/>
        </w:rPr>
        <w:br/>
      </w:r>
      <w:r>
        <w:rPr>
          <w:rFonts w:hint="eastAsia"/>
        </w:rPr>
        <w:t>　　图6 天然气</w:t>
      </w:r>
      <w:r>
        <w:rPr>
          <w:rFonts w:hint="eastAsia"/>
        </w:rPr>
        <w:br/>
      </w:r>
      <w:r>
        <w:rPr>
          <w:rFonts w:hint="eastAsia"/>
        </w:rPr>
        <w:t>　　图7 沼气</w:t>
      </w:r>
      <w:r>
        <w:rPr>
          <w:rFonts w:hint="eastAsia"/>
        </w:rPr>
        <w:br/>
      </w:r>
      <w:r>
        <w:rPr>
          <w:rFonts w:hint="eastAsia"/>
        </w:rPr>
        <w:t>　　图8 化学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中国市场硫化氢分析仪市场规模，2020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中国市场硫化氢分析仪收入及增长率（2020-2031）&amp;（万元）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中国市场硫化氢分析仪销量及增长率（2020-2031）&amp;（千台）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2025年中国市场主要厂商硫化氢分析仪销量市场份额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2025年中国市场主要厂商硫化氢分析仪收入市场份额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2025年中国市场前五大厂商硫化氢分析仪市场份额</w:t>
      </w:r>
      <w:r>
        <w:rPr>
          <w:rFonts w:hint="eastAsia"/>
        </w:rPr>
        <w:br/>
      </w:r>
      <w:r>
        <w:rPr>
          <w:rFonts w:hint="eastAsia"/>
        </w:rPr>
        <w:t>　　图16 2025年中国市场硫化氢分析仪第一梯队、第二梯队和第三梯队厂商（品牌）及市场份额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中国市场不同产品类型硫化氢分析仪价格走势（2020-2031）&amp;（元/台）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中国市场不同应用硫化氢分析仪价格走势（2020-2031）&amp;（元/台）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硫化氢分析仪中国企业SWOT分析</w:t>
      </w:r>
      <w:r>
        <w:rPr>
          <w:rFonts w:hint="eastAsia"/>
        </w:rPr>
        <w:br/>
      </w:r>
      <w:r>
        <w:rPr>
          <w:rFonts w:hint="eastAsia"/>
        </w:rPr>
        <w:t>　　图20 硫化氢分析仪产业链</w:t>
      </w:r>
      <w:r>
        <w:rPr>
          <w:rFonts w:hint="eastAsia"/>
        </w:rPr>
        <w:br/>
      </w:r>
      <w:r>
        <w:rPr>
          <w:rFonts w:hint="eastAsia"/>
        </w:rPr>
        <w:t>　　图21 硫化氢分析仪行业采购模式分析</w:t>
      </w:r>
      <w:r>
        <w:rPr>
          <w:rFonts w:hint="eastAsia"/>
        </w:rPr>
        <w:br/>
      </w:r>
      <w:r>
        <w:rPr>
          <w:rFonts w:hint="eastAsia"/>
        </w:rPr>
        <w:t>　　图22 硫化氢分析仪行业生产模式分析</w:t>
      </w:r>
      <w:r>
        <w:rPr>
          <w:rFonts w:hint="eastAsia"/>
        </w:rPr>
        <w:br/>
      </w:r>
      <w:r>
        <w:rPr>
          <w:rFonts w:hint="eastAsia"/>
        </w:rPr>
        <w:t>　　图23 硫化氢分析仪行业销售模式分析</w:t>
      </w:r>
      <w:r>
        <w:rPr>
          <w:rFonts w:hint="eastAsia"/>
        </w:rPr>
        <w:br/>
      </w:r>
      <w:r>
        <w:rPr>
          <w:rFonts w:hint="eastAsia"/>
        </w:rPr>
        <w:t>　　图24 中国硫化氢分析仪产能、产量、产能利用率及发展趋势（2020-2031）&amp;（千台）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中国硫化氢分析仪产量、市场需求量及发展趋势（2020-2031）&amp;（千台）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e7c5fdf1d481c" w:history="1">
        <w:r>
          <w:rPr>
            <w:rStyle w:val="Hyperlink"/>
          </w:rPr>
          <w:t>中国硫化氢分析仪市场调查研究与前景趋势分析报告（2025-2031年）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e7c5fdf1d481c" w:history="1">
        <w:r>
          <w:rPr>
            <w:rStyle w:val="Hyperlink"/>
          </w:rPr>
          <w:t>https://www.20087.com/5/66/LiuHuaQingFenXiYiFaZhanQuShi.html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热点：硫化氢是一种什么气体、硫化氢分析仪技术标准、硫化氢响应级别T50、硫化氢分析仪厂家、硫化氢气体浓度限制、硫化氢分析仪标定、硫化氢分析仪330、硫化氢分析仪标定ppt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2b05d8ff34744" w:history="1">
      <w:r>
        <w:rPr>
          <w:rStyle w:val="Hyperlink"/>
        </w:rPr>
        <w:t>中国硫化氢分析仪市场调查研究与前景趋势分析报告（2025-2031年）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LiuHuaQingFenXiYiFaZhanQuShi.html" TargetMode="External" Id="R656e7c5fdf1d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LiuHuaQingFenXiYiFaZhanQuShi.html" TargetMode="External" Id="Rc3f2b05d8ff3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2025-05-19T01:36:00Z</dcterms:created>
  <dcterms:modified xsi:type="dcterms:W3CDTF">2025-05-19T02:36:00Z</dcterms:modified>
  <dc:subject>中国硫化氢分析仪市场调查研究与前景趋势分析报告（2025-2031年）</dc:subject>
  <dc:title>中国硫化氢分析仪市场调查研究与前景趋势分析报告（2025-2031年）</dc:title>
  <cp:keywords>中国硫化氢分析仪市场调查研究与前景趋势分析报告（2025-2031年）</cp:keywords>
  <dc:description>中国硫化氢分析仪市场调查研究与前景趋势分析报告（2025-2031年）</dc:description>
</cp:coreProperties>
</file>