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6c46f6aaf47f8" w:history="1">
              <w:r>
                <w:rPr>
                  <w:rStyle w:val="Hyperlink"/>
                </w:rPr>
                <w:t>2025-2031年全球与中国复合斜切锯行业发展调研及前景趋势分析报告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6c46f6aaf47f8" w:history="1">
              <w:r>
                <w:rPr>
                  <w:rStyle w:val="Hyperlink"/>
                </w:rPr>
                <w:t>2025-2031年全球与中国复合斜切锯行业发展调研及前景趋势分析报告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6c46f6aaf47f8" w:history="1">
                <w:r>
                  <w:rPr>
                    <w:rStyle w:val="Hyperlink"/>
                  </w:rPr>
                  <w:t>https://www.20087.com/6/96/FuHeXieQieJuDeQianJingQuShi.html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斜切锯是木工和装修行业中不可或缺的工具，集成了斜切和横切功能，提高了工作效率和精度。现代复合斜切锯采用了先进的电机技术，如无刷电机，以减少噪音和提高能效。此外，通过增强的稳定性和精确的切割角度调整机制，使得即便是复杂的切割任务也能轻松完成。市场上出现了更多智能化设计，如电子显示屏、自动刹车系统等，提升了使用的安全性和便捷性。</w:t>
      </w:r>
      <w:r>
        <w:rPr>
          <w:rFonts w:hint="eastAsia"/>
        </w:rPr>
        <w:br/>
      </w:r>
      <w:r>
        <w:rPr>
          <w:rFonts w:hint="eastAsia"/>
        </w:rPr>
        <w:t>　　未来复合斜切锯的技术创新将集中于智能化和人性化设计。智能化方面，集成物联网技术，通过无线连接实现远程控制、工作状态监控和维护提醒等功能，将大大提高设备的智能化水平。人性化设计上，更加注重用户体验，如减震设计、人体工程学手柄、一键式操作界面等，将使得操作更加舒适和简单。此外，随着环保要求的提高，低噪音、低粉尘排放的绿色设计将成为产品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6c46f6aaf47f8" w:history="1">
        <w:r>
          <w:rPr>
            <w:rStyle w:val="Hyperlink"/>
          </w:rPr>
          <w:t>2025-2031年全球与中国复合斜切锯行业发展调研及前景趋势分析报告</w:t>
        </w:r>
      </w:hyperlink>
      <w:r>
        <w:rPr>
          <w:rFonts w:hint="eastAsia"/>
        </w:rPr>
        <w:t>》基于科学的市场调研与数据分析，全面解析了复合斜切锯行业的市场规模、市场需求及发展现状。报告深入探讨了复合斜切锯产业链结构、细分市场特点及技术发展方向，并结合宏观经济环境与消费者需求变化，对复合斜切锯行业前景与未来趋势进行了科学预测，揭示了潜在增长空间。通过对复合斜切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复合斜切锯市场概述</w:t>
      </w:r>
      <w:r>
        <w:rPr>
          <w:rFonts w:hint="eastAsia"/>
        </w:rPr>
        <w:br/>
      </w:r>
      <w:r>
        <w:rPr>
          <w:rFonts w:hint="eastAsia"/>
        </w:rPr>
        <w:t>　　1.1 复合斜切锯行业概述及统计范围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按照不同产品类型，复合斜切锯主要可以分为如下几个类别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全球不同产品类型复合斜切锯规模增长趋势2020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有绳斜切锯</w:t>
      </w:r>
      <w:r>
        <w:rPr>
          <w:rFonts w:hint="eastAsia"/>
        </w:rPr>
        <w:br/>
      </w:r>
      <w:r>
        <w:rPr>
          <w:rFonts w:hint="eastAsia"/>
        </w:rPr>
        <w:t>　　　　1.2.3 无绳斜接锯</w:t>
      </w:r>
      <w:r>
        <w:rPr>
          <w:rFonts w:hint="eastAsia"/>
        </w:rPr>
        <w:br/>
      </w:r>
      <w:r>
        <w:rPr>
          <w:rFonts w:hint="eastAsia"/>
        </w:rPr>
        <w:t>　　1.3 从不同应用，复合斜切锯主要包括如下几个方面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全球不同应用复合斜切锯规模增长趋势2020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复合斜切锯行业发展总体概况</w:t>
      </w:r>
      <w:r>
        <w:rPr>
          <w:rFonts w:hint="eastAsia"/>
        </w:rPr>
        <w:br/>
      </w:r>
      <w:r>
        <w:rPr>
          <w:rFonts w:hint="eastAsia"/>
        </w:rPr>
        <w:t>　　　　1.4.2 复合斜切锯行业发展主要特点</w:t>
      </w:r>
      <w:r>
        <w:rPr>
          <w:rFonts w:hint="eastAsia"/>
        </w:rPr>
        <w:br/>
      </w:r>
      <w:r>
        <w:rPr>
          <w:rFonts w:hint="eastAsia"/>
        </w:rPr>
        <w:t>　　　　1.4.3 复合斜切锯行业发展影响因素</w:t>
      </w:r>
      <w:r>
        <w:rPr>
          <w:rFonts w:hint="eastAsia"/>
        </w:rPr>
        <w:br/>
      </w:r>
      <w:r>
        <w:rPr>
          <w:rFonts w:hint="eastAsia"/>
        </w:rPr>
        <w:t>　　　　1.4.3 .1 复合斜切锯有利因素</w:t>
      </w:r>
      <w:r>
        <w:rPr>
          <w:rFonts w:hint="eastAsia"/>
        </w:rPr>
        <w:br/>
      </w:r>
      <w:r>
        <w:rPr>
          <w:rFonts w:hint="eastAsia"/>
        </w:rPr>
        <w:t>　　　　1.4.3 .2 复合斜切锯不利因素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全球复合斜切锯供需现状及预测（2020-2031）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全球复合斜切锯产能、产量、产能利用率及发展趋势（2020-2031）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全球复合斜切锯产量、需求量及发展趋势（2020-2031）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全球主要地区复合斜切锯产量及发展趋势（2020-2031）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中国复合斜切锯供需现状及预测（2020-2031）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中国复合斜切锯产能、产量、产能利用率及发展趋势（2020-2031）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中国复合斜切锯产量、市场需求量及发展趋势（2020-2031）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中国复合斜切锯产能和产量占全球的比重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全球复合斜切锯销量及收入</w:t>
      </w:r>
      <w:r>
        <w:rPr>
          <w:rFonts w:hint="eastAsia"/>
        </w:rPr>
        <w:br/>
      </w:r>
      <w:r>
        <w:rPr>
          <w:rFonts w:hint="eastAsia"/>
        </w:rPr>
        <w:t>　　　　2.3.1 全球市场复合斜切锯收入（2020-2031）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全球市场复合斜切锯价格趋势（2020-2031）</w:t>
      </w:r>
      <w:r>
        <w:rPr>
          <w:rFonts w:hint="eastAsia"/>
        </w:rPr>
        <w:br/>
      </w:r>
      <w:r>
        <w:rPr>
          <w:rFonts w:hint="eastAsia"/>
        </w:rPr>
        <w:t>　　2.4 中国复合斜切锯销量及收入</w:t>
      </w:r>
      <w:r>
        <w:rPr>
          <w:rFonts w:hint="eastAsia"/>
        </w:rPr>
        <w:br/>
      </w:r>
      <w:r>
        <w:rPr>
          <w:rFonts w:hint="eastAsia"/>
        </w:rPr>
        <w:t>　　　　2.4.1 中国市场复合斜切锯收入（2020-2031）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中国市场复合斜切锯销量和收入占全球的比重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全球复合斜切锯主要地区分析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全球主要地区复合斜切锯市场规模分析：2020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全球主要地区复合斜切锯销售收入及市场份额（2020-2025年）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全球主要地区复合斜切锯销售收入预测（2026-2031）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全球主要地区复合斜切锯销量分析：2020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全球主要地区复合斜切锯销量及市场份额（2020-2025年）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全球主要地区复合斜切锯销量及市场份额预测（2026-2031）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北美（美国和加拿大）复合斜切锯收入（2020-2031）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欧洲（德国、英国、法国和意大利等国家）复合斜切锯收入（2020-2031）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亚太（中国、日本、韩国、中国台湾、印度和东南亚等）复合斜切锯收入（2020-2031）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拉美地区（墨西哥、巴西等国家）复合斜切锯收入（2020-2031）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中东及非洲（土耳其、沙特等国家）复合斜切锯收入（2020-2031）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全球市场主要厂商复合斜切锯产能市场份额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全球市场主要厂商复合斜切锯销量（2020-2025）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全球市场主要厂商复合斜切锯销售收入（2020-2025）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全球市场主要厂商复合斜切锯销售价格（2020-2025）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2024年全球主要生产商复合斜切锯收入排名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中国市场主要厂商复合斜切锯销量（2020-2025）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中国市场主要厂商复合斜切锯销售收入（2020-2025）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中国市场主要厂商复合斜切锯销售价格（2020-2025）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2024年中国主要生产商复合斜切锯收入排名</w:t>
      </w:r>
      <w:r>
        <w:rPr>
          <w:rFonts w:hint="eastAsia"/>
        </w:rPr>
        <w:br/>
      </w:r>
      <w:r>
        <w:rPr>
          <w:rFonts w:hint="eastAsia"/>
        </w:rPr>
        <w:t>　　4.3 全球主要厂商复合斜切锯总部及产地分布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全球主要厂商复合斜切锯商业化日期</w:t>
      </w:r>
      <w:r>
        <w:rPr>
          <w:rFonts w:hint="eastAsia"/>
        </w:rPr>
        <w:br/>
      </w:r>
      <w:r>
        <w:rPr>
          <w:rFonts w:hint="eastAsia"/>
        </w:rPr>
        <w:t>　　4.5 全球主要厂商复合斜切锯产品类型及应用</w:t>
      </w:r>
      <w:r>
        <w:rPr>
          <w:rFonts w:hint="eastAsia"/>
        </w:rPr>
        <w:br/>
      </w:r>
      <w:r>
        <w:rPr>
          <w:rFonts w:hint="eastAsia"/>
        </w:rPr>
        <w:t>　　4.6 复合斜切锯行业集中度、竞争程度分析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复合斜切锯行业集中度分析：全球头部厂商份额（Top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全球复合斜切锯第一梯队、第二梯队和第三梯队生产商（品牌）及市场份额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不同产品类型复合斜切锯分析</w:t>
      </w:r>
      <w:r>
        <w:rPr>
          <w:rFonts w:hint="eastAsia"/>
        </w:rPr>
        <w:br/>
      </w:r>
      <w:r>
        <w:rPr>
          <w:rFonts w:hint="eastAsia"/>
        </w:rPr>
        <w:t>　　5.1 全球不同产品类型复合斜切锯销量（2020-2031）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全球不同产品类型复合斜切锯销量及市场份额（2020-2025）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全球不同产品类型复合斜切锯销量预测（2026-2031）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全球不同产品类型复合斜切锯收入（2020-2031）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全球不同产品类型复合斜切锯收入及市场份额（2020-2025）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全球不同产品类型复合斜切锯收入预测（2026-2031）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全球不同产品类型复合斜切锯价格走势（2020-2031）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中国不同产品类型复合斜切锯销量及市场份额（2020-2025）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中国不同产品类型复合斜切锯销量预测（2026-2031）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中国不同产品类型复合斜切锯收入（2020-2031）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中国不同产品类型复合斜切锯收入及市场份额（2020-2025）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中国不同产品类型复合斜切锯收入预测（2026-2031）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不同应用复合斜切锯分析</w:t>
      </w:r>
      <w:r>
        <w:rPr>
          <w:rFonts w:hint="eastAsia"/>
        </w:rPr>
        <w:br/>
      </w:r>
      <w:r>
        <w:rPr>
          <w:rFonts w:hint="eastAsia"/>
        </w:rPr>
        <w:t>　　6.1 全球不同应用复合斜切锯销量（2020-2031）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全球不同应用复合斜切锯销量及市场份额（2020-2025）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全球不同应用复合斜切锯销量预测（2026-2031）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全球不同应用复合斜切锯收入（2020-2031）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全球不同应用复合斜切锯收入及市场份额（2020-2025）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全球不同应用复合斜切锯收入预测（2026-2031）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全球不同应用复合斜切锯价格走势（2020-2031）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中国不同应用复合斜切锯销量（2020-2031）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中国不同应用复合斜切锯销量及市场份额（2020-2025）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中国不同应用复合斜切锯销量预测（2026-2031）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中国不同应用复合斜切锯收入（2020-2031）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中国不同应用复合斜切锯收入及市场份额（2020-2025）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中国不同应用复合斜切锯收入预测（2026-2031）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复合斜切锯行业发展趋势</w:t>
      </w:r>
      <w:r>
        <w:rPr>
          <w:rFonts w:hint="eastAsia"/>
        </w:rPr>
        <w:br/>
      </w:r>
      <w:r>
        <w:rPr>
          <w:rFonts w:hint="eastAsia"/>
        </w:rPr>
        <w:t>　　7.2 复合斜切锯行业主要驱动因素</w:t>
      </w:r>
      <w:r>
        <w:rPr>
          <w:rFonts w:hint="eastAsia"/>
        </w:rPr>
        <w:br/>
      </w:r>
      <w:r>
        <w:rPr>
          <w:rFonts w:hint="eastAsia"/>
        </w:rPr>
        <w:t>　　7.3 复合斜切锯中国企业SWOT分析</w:t>
      </w:r>
      <w:r>
        <w:rPr>
          <w:rFonts w:hint="eastAsia"/>
        </w:rPr>
        <w:br/>
      </w:r>
      <w:r>
        <w:rPr>
          <w:rFonts w:hint="eastAsia"/>
        </w:rPr>
        <w:t>　　7.4 中国复合斜切锯行业政策环境分析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复合斜切锯行业产业链简介</w:t>
      </w:r>
      <w:r>
        <w:rPr>
          <w:rFonts w:hint="eastAsia"/>
        </w:rPr>
        <w:br/>
      </w:r>
      <w:r>
        <w:rPr>
          <w:rFonts w:hint="eastAsia"/>
        </w:rPr>
        <w:t>　　　　8.1.1 复合斜切锯行业供应链分析</w:t>
      </w:r>
      <w:r>
        <w:rPr>
          <w:rFonts w:hint="eastAsia"/>
        </w:rPr>
        <w:br/>
      </w:r>
      <w:r>
        <w:rPr>
          <w:rFonts w:hint="eastAsia"/>
        </w:rPr>
        <w:t>　　　　8.1.2 复合斜切锯主要原料及供应情况</w:t>
      </w:r>
      <w:r>
        <w:rPr>
          <w:rFonts w:hint="eastAsia"/>
        </w:rPr>
        <w:br/>
      </w:r>
      <w:r>
        <w:rPr>
          <w:rFonts w:hint="eastAsia"/>
        </w:rPr>
        <w:t>　　　　8.1.3 复合斜切锯行业主要下游客户</w:t>
      </w:r>
      <w:r>
        <w:rPr>
          <w:rFonts w:hint="eastAsia"/>
        </w:rPr>
        <w:br/>
      </w:r>
      <w:r>
        <w:rPr>
          <w:rFonts w:hint="eastAsia"/>
        </w:rPr>
        <w:t>　　8.2 复合斜切锯行业采购模式</w:t>
      </w:r>
      <w:r>
        <w:rPr>
          <w:rFonts w:hint="eastAsia"/>
        </w:rPr>
        <w:br/>
      </w:r>
      <w:r>
        <w:rPr>
          <w:rFonts w:hint="eastAsia"/>
        </w:rPr>
        <w:t>　　8.3 复合斜切锯行业生产模式</w:t>
      </w:r>
      <w:r>
        <w:rPr>
          <w:rFonts w:hint="eastAsia"/>
        </w:rPr>
        <w:br/>
      </w:r>
      <w:r>
        <w:rPr>
          <w:rFonts w:hint="eastAsia"/>
        </w:rPr>
        <w:t>　　8.4 复合斜切锯行业销售模式及销售渠道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全球市场主要复合斜切锯厂商简介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复合斜切锯销量、收入、价格及毛利率（2020-2025）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中国市场复合斜切锯产量、销量、进出口分析及未来趋势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中国市场复合斜切锯产量、销量、进出口分析及未来趋势（2020-2031）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中国市场复合斜切锯进出口贸易趋势</w:t>
      </w:r>
      <w:r>
        <w:rPr>
          <w:rFonts w:hint="eastAsia"/>
        </w:rPr>
        <w:br/>
      </w:r>
      <w:r>
        <w:rPr>
          <w:rFonts w:hint="eastAsia"/>
        </w:rPr>
        <w:t>　　10.3 中国市场复合斜切锯主要进口来源</w:t>
      </w:r>
      <w:r>
        <w:rPr>
          <w:rFonts w:hint="eastAsia"/>
        </w:rPr>
        <w:br/>
      </w:r>
      <w:r>
        <w:rPr>
          <w:rFonts w:hint="eastAsia"/>
        </w:rPr>
        <w:t>　　10.4 中国市场复合斜切锯主要出口目的地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中国市场复合斜切锯主要地区分布</w:t>
      </w:r>
      <w:r>
        <w:rPr>
          <w:rFonts w:hint="eastAsia"/>
        </w:rPr>
        <w:br/>
      </w:r>
      <w:r>
        <w:rPr>
          <w:rFonts w:hint="eastAsia"/>
        </w:rPr>
        <w:t>　　11.1 中国复合斜切锯生产地区分布</w:t>
      </w:r>
      <w:r>
        <w:rPr>
          <w:rFonts w:hint="eastAsia"/>
        </w:rPr>
        <w:br/>
      </w:r>
      <w:r>
        <w:rPr>
          <w:rFonts w:hint="eastAsia"/>
        </w:rPr>
        <w:t>　　11.2 中国复合斜切锯消费地区分布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全球不同产品类型复合斜切锯规模规模增长趋势2020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复合斜切锯行业发展主要特点</w:t>
      </w:r>
      <w:r>
        <w:rPr>
          <w:rFonts w:hint="eastAsia"/>
        </w:rPr>
        <w:br/>
      </w:r>
      <w:r>
        <w:rPr>
          <w:rFonts w:hint="eastAsia"/>
        </w:rPr>
        <w:t>　　表 4： 复合斜切锯行业发展有利因素分析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复合斜切锯行业发展不利因素分析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进入复合斜切锯行业壁垒</w:t>
      </w:r>
      <w:r>
        <w:rPr>
          <w:rFonts w:hint="eastAsia"/>
        </w:rPr>
        <w:br/>
      </w:r>
      <w:r>
        <w:rPr>
          <w:rFonts w:hint="eastAsia"/>
        </w:rPr>
        <w:t>　　表 7： 全球主要地区复合斜切锯产量（千件）：2020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全球主要地区复合斜切锯产量（2020-2025）&amp;（千件）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全球主要地区复合斜切锯产量（2026-2031）&amp;（千件）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全球主要地区复合斜切锯销售收入（百万美元）：2020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全球主要地区复合斜切锯销售收入（2020-2025）&amp;（百万美元）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全球主要地区复合斜切锯销售收入市场份额（2020-2025）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全球主要地区复合斜切锯收入（2026-2031）&amp;（百万美元）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全球主要地区复合斜切锯收入市场份额（2026-2031）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全球主要地区复合斜切锯销量（千件）：2020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全球主要地区复合斜切锯销量（2020-2025）&amp;（千件）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全球主要地区复合斜切锯销量市场份额（2020-2025）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全球主要地区复合斜切锯销量（2026-2031）&amp;（千件）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全球主要地区复合斜切锯销量份额（2026-2031）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北美复合斜切锯基本情况分析</w:t>
      </w:r>
      <w:r>
        <w:rPr>
          <w:rFonts w:hint="eastAsia"/>
        </w:rPr>
        <w:br/>
      </w:r>
      <w:r>
        <w:rPr>
          <w:rFonts w:hint="eastAsia"/>
        </w:rPr>
        <w:t>　　表 21： 欧洲复合斜切锯基本情况分析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亚太地区复合斜切锯基本情况分析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拉美地区复合斜切锯基本情况分析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中东及非洲复合斜切锯基本情况分析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全球市场主要厂商复合斜切锯产能（2024-2025）&amp;（千件）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全球市场主要厂商复合斜切锯销量（2020-2025）&amp;（千件）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全球市场主要厂商复合斜切锯销量市场份额（2020-2025）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全球市场主要厂商复合斜切锯销售收入（2020-2025）&amp;（百万美元）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全球市场主要厂商复合斜切锯销售收入市场份额（2020-2025）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全球市场主要厂商复合斜切锯销售价格（2020-2025）&amp;（美元/件）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2024年全球主要生产商复合斜切锯收入排名（百万美元）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中国市场主要厂商复合斜切锯销量（2020-2025）&amp;（千件）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中国市场主要厂商复合斜切锯销量市场份额（2020-2025）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中国市场主要厂商复合斜切锯销售收入（2020-2025）&amp;（百万美元）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中国市场主要厂商复合斜切锯销售收入市场份额（2020-2025）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中国市场主要厂商复合斜切锯销售价格（2020-2025）&amp;（美元/件）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2024年中国主要生产商复合斜切锯收入排名（百万美元）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全球主要厂商复合斜切锯总部及产地分布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全球主要厂商复合斜切锯商业化日期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全球主要厂商复合斜切锯产品类型及应用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2024年全球复合斜切锯主要厂商市场地位（第一梯队、第二梯队和第三梯队）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全球不同产品类型复合斜切锯销量（2020-2025年）&amp;（千件）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全球不同产品类型复合斜切锯销量市场份额（2020-2025）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全球不同产品类型复合斜切锯销量预测（2026-2031）&amp;（千件）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全球市场不同产品类型复合斜切锯销量市场份额预测（2026-2031）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全球不同产品类型复合斜切锯收入（2020-2025年）&amp;（百万美元）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全球不同产品类型复合斜切锯收入市场份额（2020-2025）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全球不同产品类型复合斜切锯收入预测（2026-2031）&amp;（百万美元）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全球不同产品类型复合斜切锯收入市场份额预测（2026-2031）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中国不同产品类型复合斜切锯销量（2020-2025年）&amp;（千件）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中国不同产品类型复合斜切锯销量市场份额（2020-2025）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中国不同产品类型复合斜切锯销量预测（2026-2031）&amp;（千件）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中国不同产品类型复合斜切锯销量市场份额预测（2026-2031）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中国不同产品类型复合斜切锯收入（2020-2025年）&amp;（百万美元）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中国不同产品类型复合斜切锯收入市场份额（2020-2025）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中国不同产品类型复合斜切锯收入预测（2026-2031）&amp;（百万美元）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中国不同产品类型复合斜切锯收入市场份额预测（2026-2031）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全球不同应用复合斜切锯销量（2020-2025年）&amp;（千件）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全球不同应用复合斜切锯销量市场份额（2020-2025）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全球不同应用复合斜切锯销量预测（2026-2031）&amp;（千件）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全球市场不同应用复合斜切锯销量市场份额预测（2026-2031）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全球不同应用复合斜切锯收入（2020-2025年）&amp;（百万美元）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全球不同应用复合斜切锯收入市场份额（2020-2025）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全球不同应用复合斜切锯收入预测（2026-2031）&amp;（百万美元）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全球不同应用复合斜切锯收入市场份额预测（2026-2031）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中国不同应用复合斜切锯销量（2020-2025年）&amp;（千件）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中国不同应用复合斜切锯销量市场份额（2020-2025）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中国不同应用复合斜切锯销量预测（2026-2031）&amp;（千件）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中国不同应用复合斜切锯销量市场份额预测（2026-2031）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中国不同应用复合斜切锯收入（2020-2025年）&amp;（百万美元）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中国不同应用复合斜切锯收入市场份额（2020-2025）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中国不同应用复合斜切锯收入预测（2026-2031）&amp;（百万美元）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中国不同应用复合斜切锯收入市场份额预测（2026-2031）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复合斜切锯行业发展趋势</w:t>
      </w:r>
      <w:r>
        <w:rPr>
          <w:rFonts w:hint="eastAsia"/>
        </w:rPr>
        <w:br/>
      </w:r>
      <w:r>
        <w:rPr>
          <w:rFonts w:hint="eastAsia"/>
        </w:rPr>
        <w:t>　　表 75： 复合斜切锯行业主要驱动因素</w:t>
      </w:r>
      <w:r>
        <w:rPr>
          <w:rFonts w:hint="eastAsia"/>
        </w:rPr>
        <w:br/>
      </w:r>
      <w:r>
        <w:rPr>
          <w:rFonts w:hint="eastAsia"/>
        </w:rPr>
        <w:t>　　表 76： 复合斜切锯行业供应链分析</w:t>
      </w:r>
      <w:r>
        <w:rPr>
          <w:rFonts w:hint="eastAsia"/>
        </w:rPr>
        <w:br/>
      </w:r>
      <w:r>
        <w:rPr>
          <w:rFonts w:hint="eastAsia"/>
        </w:rPr>
        <w:t>　　表 77： 复合斜切锯上游原料供应商</w:t>
      </w:r>
      <w:r>
        <w:rPr>
          <w:rFonts w:hint="eastAsia"/>
        </w:rPr>
        <w:br/>
      </w:r>
      <w:r>
        <w:rPr>
          <w:rFonts w:hint="eastAsia"/>
        </w:rPr>
        <w:t>　　表 78： 复合斜切锯行业主要下游客户</w:t>
      </w:r>
      <w:r>
        <w:rPr>
          <w:rFonts w:hint="eastAsia"/>
        </w:rPr>
        <w:br/>
      </w:r>
      <w:r>
        <w:rPr>
          <w:rFonts w:hint="eastAsia"/>
        </w:rPr>
        <w:t>　　表 79： 复合斜切锯典型经销商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复合斜切锯生产基地、销售区域、竞争对手及市场地位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复合斜切锯产品规格、参数及市场应用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复合斜切锯销量（千件）、收入（百万美元）、价格（美元/件）及毛利率（2020-2025）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中国市场复合斜切锯产量、销量、进出口（2020-2025年）&amp;（千件）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中国市场复合斜切锯产量、销量、进出口预测（2026-2031）&amp;（千件）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中国市场复合斜切锯进出口贸易趋势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中国市场复合斜切锯主要进口来源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中国市场复合斜切锯主要出口目的地</w:t>
      </w:r>
      <w:r>
        <w:rPr>
          <w:rFonts w:hint="eastAsia"/>
        </w:rPr>
        <w:br/>
      </w:r>
      <w:r>
        <w:rPr>
          <w:rFonts w:hint="eastAsia"/>
        </w:rPr>
        <w:t>　　表 150： 中国复合斜切锯生产地区分布</w:t>
      </w:r>
      <w:r>
        <w:rPr>
          <w:rFonts w:hint="eastAsia"/>
        </w:rPr>
        <w:br/>
      </w:r>
      <w:r>
        <w:rPr>
          <w:rFonts w:hint="eastAsia"/>
        </w:rPr>
        <w:t>　　表 151： 中国复合斜切锯消费地区分布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复合斜切锯产品图片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全球不同产品类型复合斜切锯规模2020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全球不同产品类型复合斜切锯市场份额2024 &amp; 2031</w:t>
      </w:r>
      <w:r>
        <w:rPr>
          <w:rFonts w:hint="eastAsia"/>
        </w:rPr>
        <w:br/>
      </w:r>
      <w:r>
        <w:rPr>
          <w:rFonts w:hint="eastAsia"/>
        </w:rPr>
        <w:t>　　图 4： 有绳斜切锯产品图片</w:t>
      </w:r>
      <w:r>
        <w:rPr>
          <w:rFonts w:hint="eastAsia"/>
        </w:rPr>
        <w:br/>
      </w:r>
      <w:r>
        <w:rPr>
          <w:rFonts w:hint="eastAsia"/>
        </w:rPr>
        <w:t>　　图 5： 无绳斜接锯产品图片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全球不同应用复合斜切锯市场份额2024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全球复合斜切锯产能、产量、产能利用率及发展趋势（2020-2031）&amp;（千件）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全球复合斜切锯产量、需求量及发展趋势（2020-2031）&amp;（千件）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全球主要地区复合斜切锯产量规模：2020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全球主要地区复合斜切锯产量市场份额（2020-2031）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中国复合斜切锯产能、产量、产能利用率及发展趋势（2020-2031）&amp;（千件）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中国复合斜切锯产量、市场需求量及发展趋势（2020-2031）&amp;（千件）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中国复合斜切锯总产能占全球比重（2020-2031）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中国复合斜切锯总产量占全球比重（2020-2031）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全球复合斜切锯市场收入及增长率：（2020-2031）&amp;（百万美元）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全球市场复合斜切锯市场规模：2020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全球市场复合斜切锯销量及增长率（2020-2031）&amp;（千件）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全球市场复合斜切锯价格趋势（2020-2031）&amp;（美元/件）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中国复合斜切锯市场收入及增长率：（2020-2031）&amp;（百万美元）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中国市场复合斜切锯市场规模：2020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中国市场复合斜切锯销量及增长率（2020-2031）&amp;（千件）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中国市场复合斜切锯销量占全球比重（2020-2031）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中国复合斜切锯收入占全球比重（2020-2031）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全球主要地区复合斜切锯销售收入规模：2020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全球主要地区复合斜切锯销售收入市场份额（2020-2025）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全球主要地区复合斜切锯销售收入市场份额（2020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全球主要地区复合斜切锯收入市场份额（2026-2031）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北美（美国和加拿大）复合斜切锯销量（2020-2031）&amp;（千件）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北美（美国和加拿大）复合斜切锯销量份额（2020-2031）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北美（美国和加拿大）复合斜切锯收入（2020-2031）&amp;（百万美元）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北美（美国和加拿大）复合斜切锯收入份额（2020-2031）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欧洲（德国、英国、法国和意大利等国家）复合斜切锯销量（2020-2031）&amp;（千件）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欧洲（德国、英国、法国和意大利等国家）复合斜切锯销量份额（2020-2031）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欧洲（德国、英国、法国和意大利等国家）复合斜切锯收入（2020-2031）&amp;（百万美元）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欧洲（德国、英国、法国和意大利等国家）复合斜切锯收入份额（2020-2031）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亚太（中国、日本、韩国、中国台湾、印度和东南亚等）复合斜切锯销量（2020-2031）&amp;（千件）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亚太（中国、日本、韩国、中国台湾、印度和东南亚等）复合斜切锯销量份额（2020-2031）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亚太（中国、日本、韩国、中国台湾、印度和东南亚等）复合斜切锯收入（2020-2031）&amp;（百万美元）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亚太（中国、日本、韩国、中国台湾、印度和东南亚等）复合斜切锯收入份额（2020-2031）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拉美地区（墨西哥、巴西等国家）复合斜切锯销量（2020-2031）&amp;（千件）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拉美地区（墨西哥、巴西等国家）复合斜切锯销量份额（2020-2031）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拉美地区（墨西哥、巴西等国家）复合斜切锯收入（2020-2031）&amp;（百万美元）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拉美地区（墨西哥、巴西等国家）复合斜切锯收入份额（2020-2031）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中东及非洲（土耳其、沙特等国家）复合斜切锯销量（2020-2031）&amp;（千件）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中东及非洲（土耳其、沙特等国家）复合斜切锯销量份额（2020-2031）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中东及非洲（土耳其、沙特等国家）复合斜切锯收入（2020-2031）&amp;（百万美元）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中东及非洲（土耳其、沙特等国家）复合斜切锯收入份额（2020-2031）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2023年全球市场主要厂商复合斜切锯销量市场份额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2023年全球市场主要厂商复合斜切锯收入市场份额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2024年中国市场主要厂商复合斜切锯销量市场份额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2024年中国市场主要厂商复合斜切锯收入市场份额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2024年全球前五大生产商复合斜切锯市场份额</w:t>
      </w:r>
      <w:r>
        <w:rPr>
          <w:rFonts w:hint="eastAsia"/>
        </w:rPr>
        <w:br/>
      </w:r>
      <w:r>
        <w:rPr>
          <w:rFonts w:hint="eastAsia"/>
        </w:rPr>
        <w:t>　　图 56： 全球复合斜切锯第一梯队、第二梯队和第三梯队生产商（品牌）及市场份额（2024）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全球不同产品类型复合斜切锯价格走势（2020-2031）&amp;（美元/件）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全球不同应用复合斜切锯价格走势（2020-2031）&amp;（美元/件）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复合斜切锯中国企业SWOT分析</w:t>
      </w:r>
      <w:r>
        <w:rPr>
          <w:rFonts w:hint="eastAsia"/>
        </w:rPr>
        <w:br/>
      </w:r>
      <w:r>
        <w:rPr>
          <w:rFonts w:hint="eastAsia"/>
        </w:rPr>
        <w:t>　　图 60： 复合斜切锯产业链</w:t>
      </w:r>
      <w:r>
        <w:rPr>
          <w:rFonts w:hint="eastAsia"/>
        </w:rPr>
        <w:br/>
      </w:r>
      <w:r>
        <w:rPr>
          <w:rFonts w:hint="eastAsia"/>
        </w:rPr>
        <w:t>　　图 61： 复合斜切锯行业采购模式分析</w:t>
      </w:r>
      <w:r>
        <w:rPr>
          <w:rFonts w:hint="eastAsia"/>
        </w:rPr>
        <w:br/>
      </w:r>
      <w:r>
        <w:rPr>
          <w:rFonts w:hint="eastAsia"/>
        </w:rPr>
        <w:t>　　图 62： 复合斜切锯行业生产模式</w:t>
      </w:r>
      <w:r>
        <w:rPr>
          <w:rFonts w:hint="eastAsia"/>
        </w:rPr>
        <w:br/>
      </w:r>
      <w:r>
        <w:rPr>
          <w:rFonts w:hint="eastAsia"/>
        </w:rPr>
        <w:t>　　图 63： 复合斜切锯行业销售模式分析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6c46f6aaf47f8" w:history="1">
        <w:r>
          <w:rPr>
            <w:rStyle w:val="Hyperlink"/>
          </w:rPr>
          <w:t>2025-2031年全球与中国复合斜切锯行业发展调研及前景趋势分析报告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6c46f6aaf47f8" w:history="1">
        <w:r>
          <w:rPr>
            <w:rStyle w:val="Hyperlink"/>
          </w:rPr>
          <w:t>https://www.20087.com/6/96/FuHeXieQieJuDeQianJingQuShi.html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热点：数控截断锯、斜切锯怎么用、费斯托斜切锯、斜切锯锯片安装方法、自制斜切锯、斜切锯哪个牌子好、斜切锯45度、斜切锯拆解、10斜切锯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5d65ebe2f41fb" w:history="1">
      <w:r>
        <w:rPr>
          <w:rStyle w:val="Hyperlink"/>
        </w:rPr>
        <w:t>2025-2031年全球与中国复合斜切锯行业发展调研及前景趋势分析报告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HeXieQieJuDeQianJingQuShi.html" TargetMode="External" Id="R66c6c46f6aaf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HeXieQieJuDeQianJingQuShi.html" TargetMode="External" Id="R9695d65ebe2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2025-03-22T05:33:20Z</dcterms:created>
  <dcterms:modified xsi:type="dcterms:W3CDTF">2025-03-22T06:33:20Z</dcterms:modified>
  <dc:subject>2025-2031年全球与中国复合斜切锯行业发展调研及前景趋势分析报告</dc:subject>
  <dc:title>2025-2031年全球与中国复合斜切锯行业发展调研及前景趋势分析报告</dc:title>
  <cp:keywords>2025-2031年全球与中国复合斜切锯行业发展调研及前景趋势分析报告</cp:keywords>
  <dc:description>2025-2031年全球与中国复合斜切锯行业发展调研及前景趋势分析报告</dc:description>
</cp:coreProperties>
</file>