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f96c8eafd4e3c" w:history="1">
              <w:r>
                <w:rPr>
                  <w:rStyle w:val="Hyperlink"/>
                </w:rPr>
                <w:t>2025-2031年全球与中国微波铁氧体器件市场研究及趋势分析报告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f96c8eafd4e3c" w:history="1">
              <w:r>
                <w:rPr>
                  <w:rStyle w:val="Hyperlink"/>
                </w:rPr>
                <w:t>2025-2031年全球与中国微波铁氧体器件市场研究及趋势分析报告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f96c8eafd4e3c" w:history="1">
                <w:r>
                  <w:rPr>
                    <w:rStyle w:val="Hyperlink"/>
                  </w:rPr>
                  <w:t>https://www.20087.com/6/06/WeiBoTieYangTiQiJianHangYeFaZhanQuShi.html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铁氧体器件是微波通信、雷达、卫星通信等领域的关键元件，其性能直接影响着通信系统的效率与稳定性。随着5G通信、物联网的快速发展，对微波铁氧体器件的小型化、高频化、低损耗提出了更高要求。目前，通过材料改性、精密加工技术的进步，器件性能得到显著提升，但材料一致性、批量生产能力仍需进一步优化。</w:t>
      </w:r>
      <w:r>
        <w:rPr>
          <w:rFonts w:hint="eastAsia"/>
        </w:rPr>
        <w:br/>
      </w:r>
      <w:r>
        <w:rPr>
          <w:rFonts w:hint="eastAsia"/>
        </w:rPr>
        <w:t>　　微波铁氧体器件的未来趋势将集中在新材料研发与制造工艺创新。新材料方面，探索具有更优电磁性能的新型铁氧体材料，以及复合材料的开发，以满足更高频率、更宽频带的应用需求。制造工艺创新则致力于提升器件的集成度和生产自动化水平，通过精密加工、薄膜技术等，降低生产成本，提高产品一致性与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f96c8eafd4e3c" w:history="1">
        <w:r>
          <w:rPr>
            <w:rStyle w:val="Hyperlink"/>
          </w:rPr>
          <w:t>2025-2031年全球与中国微波铁氧体器件市场研究及趋势分析报告</w:t>
        </w:r>
      </w:hyperlink>
      <w:r>
        <w:rPr>
          <w:rFonts w:hint="eastAsia"/>
        </w:rPr>
        <w:t>》依托行业权威数据及长期市场监测信息，系统分析了微波铁氧体器件行业的市场规模、供需关系、竞争格局及重点企业经营状况，并结合微波铁氧体器件行业发展现状，科学预测了微波铁氧体器件市场前景与技术发展方向。报告通过SWOT分析，揭示了微波铁氧体器件行业机遇与潜在风险，为投资者提供了全面的现状分析与前景评估，助力挖掘投资价值并优化决策。同时，报告从投资、生产及营销等角度提出可行性建议，为微波铁氧体器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按产品类型细分，全球微波铁氧体器件市场规模2020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石榴石型</w:t>
      </w:r>
      <w:r>
        <w:rPr>
          <w:rFonts w:hint="eastAsia"/>
        </w:rPr>
        <w:br/>
      </w:r>
      <w:r>
        <w:rPr>
          <w:rFonts w:hint="eastAsia"/>
        </w:rPr>
        <w:t>　　　　1.3.3 尖晶石型</w:t>
      </w:r>
      <w:r>
        <w:rPr>
          <w:rFonts w:hint="eastAsia"/>
        </w:rPr>
        <w:br/>
      </w:r>
      <w:r>
        <w:rPr>
          <w:rFonts w:hint="eastAsia"/>
        </w:rPr>
        <w:t>　　　　1.3.4 六角晶系磁铅石型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按应用细分，全球微波铁氧体器件市场规模2020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微波加热</w:t>
      </w:r>
      <w:r>
        <w:rPr>
          <w:rFonts w:hint="eastAsia"/>
        </w:rPr>
        <w:br/>
      </w:r>
      <w:r>
        <w:rPr>
          <w:rFonts w:hint="eastAsia"/>
        </w:rPr>
        <w:t>　　　　1.4.3 通讯领域</w:t>
      </w:r>
      <w:r>
        <w:rPr>
          <w:rFonts w:hint="eastAsia"/>
        </w:rPr>
        <w:br/>
      </w:r>
      <w:r>
        <w:rPr>
          <w:rFonts w:hint="eastAsia"/>
        </w:rPr>
        <w:t>　　　　1.4.4 医疗设备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微波铁氧体器件行业发展总体概况</w:t>
      </w:r>
      <w:r>
        <w:rPr>
          <w:rFonts w:hint="eastAsia"/>
        </w:rPr>
        <w:br/>
      </w:r>
      <w:r>
        <w:rPr>
          <w:rFonts w:hint="eastAsia"/>
        </w:rPr>
        <w:t>　　　　1.5.2 微波铁氧体器件行业发展主要特点</w:t>
      </w:r>
      <w:r>
        <w:rPr>
          <w:rFonts w:hint="eastAsia"/>
        </w:rPr>
        <w:br/>
      </w:r>
      <w:r>
        <w:rPr>
          <w:rFonts w:hint="eastAsia"/>
        </w:rPr>
        <w:t>　　　　1.5.3 微波铁氧体器件行业发展影响因素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全球市场，近三年微波铁氧体器件主要企业占有率及排名（按销量）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近三年微波铁氧体器件主要企业在国际市场占有率（按销量，2020-2025）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2025年微波铁氧体器件主要企业在国际市场排名（按销量）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近三年全球市场主要企业微波铁氧体器件销量（2020-2025）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全球市场，近三年微波铁氧体器件主要企业占有率及排名（按收入）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近三年微波铁氧体器件主要企业在国际市场占有率（按收入，2020-2025）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2025年微波铁氧体器件主要企业在国际市场排名（按收入）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近三年全球市场主要企业微波铁氧体器件销售收入（2020-2025）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全球市场，近三年主要企业微波铁氧体器件销售价格（2020-2025）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中国市场，近三年微波铁氧体器件主要企业占有率及排名（按销量）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近三年微波铁氧体器件主要企业在中国市场占有率（按销量，2020-2025）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2025年微波铁氧体器件主要企业在中国市场排名（按销量）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近三年中国市场主要企业微波铁氧体器件销量（2020-2025）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中国市场，近三年微波铁氧体器件主要企业占有率及排名（按收入）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近三年微波铁氧体器件主要企业在中国市场占有率（按收入，2020-2025）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2025年微波铁氧体器件主要企业在中国市场排名（按收入）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近三年中国市场主要企业微波铁氧体器件销售收入（2020-2025）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全球主要厂商微波铁氧体器件总部及产地分布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全球主要厂商成立时间及微波铁氧体器件商业化日期</w:t>
      </w:r>
      <w:r>
        <w:rPr>
          <w:rFonts w:hint="eastAsia"/>
        </w:rPr>
        <w:br/>
      </w:r>
      <w:r>
        <w:rPr>
          <w:rFonts w:hint="eastAsia"/>
        </w:rPr>
        <w:t>　　2.8 全球主要厂商微波铁氧体器件产品类型及应用</w:t>
      </w:r>
      <w:r>
        <w:rPr>
          <w:rFonts w:hint="eastAsia"/>
        </w:rPr>
        <w:br/>
      </w:r>
      <w:r>
        <w:rPr>
          <w:rFonts w:hint="eastAsia"/>
        </w:rPr>
        <w:t>　　2.9 微波铁氧体器件行业集中度、竞争程度分析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微波铁氧体器件行业集中度分析：2025年全球Top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全球微波铁氧体器件第一梯队、第二梯队和第三梯队生产商（品牌）及市场份额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全球微波铁氧体器件总体规模分析</w:t>
      </w:r>
      <w:r>
        <w:rPr>
          <w:rFonts w:hint="eastAsia"/>
        </w:rPr>
        <w:br/>
      </w:r>
      <w:r>
        <w:rPr>
          <w:rFonts w:hint="eastAsia"/>
        </w:rPr>
        <w:t>　　3.1 全球微波铁氧体器件供需现状及预测（2020-2031）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全球微波铁氧体器件产能、产量、产能利用率及发展趋势（2020-2031）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全球微波铁氧体器件产量、需求量及发展趋势（2020-2031）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全球主要地区微波铁氧体器件产量及发展趋势（2020-2031）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全球主要地区微波铁氧体器件产量（2020-2025）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全球主要地区微波铁氧体器件产量（2025-2031）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全球主要地区微波铁氧体器件产量市场份额（2020-2031）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中国微波铁氧体器件供需现状及预测（2020-2031）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中国微波铁氧体器件产能、产量、产能利用率及发展趋势（2020-2031）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中国微波铁氧体器件产量、市场需求量及发展趋势（2020-2031）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全球微波铁氧体器件销量及销售额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全球市场微波铁氧体器件销售额（2020-2031）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全球市场微波铁氧体器件销量（2020-2031）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全球市场微波铁氧体器件价格趋势（2020-2031）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全球微波铁氧体器件主要地区分析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全球主要地区微波铁氧体器件市场规模分析：2020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全球主要地区微波铁氧体器件销售收入及市场份额（2020-2025年）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全球主要地区微波铁氧体器件销售收入预测（2025-2031年）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全球主要地区微波铁氧体器件销量分析：2020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全球主要地区微波铁氧体器件销量及市场份额（2020-2025年）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全球主要地区微波铁氧体器件销量及市场份额预测（2025-2031年）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北美市场微波铁氧体器件销量、收入及增长率（2020-2031）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欧洲市场微波铁氧体器件销量、收入及增长率（2020-2031）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中国市场微波铁氧体器件销量、收入及增长率（2020-2031）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日本市场微波铁氧体器件销量、收入及增长率（2020-2031）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东南亚市场微波铁氧体器件销量、收入及增长率（2020-2031）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印度市场微波铁氧体器件销量、收入及增长率（2020-2031）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重点企业（1）基本信息、微波铁氧体器件生产基地、销售区域、竞争对手及市场地位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微波铁氧体器件产品规格、参数及市场应用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微波铁氧体器件销量、收入、价格及毛利率（2020-2025）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重点企业（2）基本信息、微波铁氧体器件生产基地、销售区域、竞争对手及市场地位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微波铁氧体器件产品规格、参数及市场应用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微波铁氧体器件销量、收入、价格及毛利率（2020-2025）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重点企业（3）基本信息、微波铁氧体器件生产基地、销售区域、竞争对手及市场地位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微波铁氧体器件产品规格、参数及市场应用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微波铁氧体器件销量、收入、价格及毛利率（2020-2025）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重点企业（4）基本信息、微波铁氧体器件生产基地、销售区域、竞争对手及市场地位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微波铁氧体器件产品规格、参数及市场应用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微波铁氧体器件销量、收入、价格及毛利率（2020-2025）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重点企业（5）基本信息、微波铁氧体器件生产基地、销售区域、竞争对手及市场地位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微波铁氧体器件产品规格、参数及市场应用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微波铁氧体器件销量、收入、价格及毛利率（2020-2025）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重点企业（6）基本信息、微波铁氧体器件生产基地、销售区域、竞争对手及市场地位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微波铁氧体器件产品规格、参数及市场应用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微波铁氧体器件销量、收入、价格及毛利率（2020-2025）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重点企业（7）基本信息、微波铁氧体器件生产基地、销售区域、竞争对手及市场地位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微波铁氧体器件产品规格、参数及市场应用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微波铁氧体器件销量、收入、价格及毛利率（2020-2025）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重点企业（8）基本信息、微波铁氧体器件生产基地、销售区域、竞争对手及市场地位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微波铁氧体器件产品规格、参数及市场应用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微波铁氧体器件销量、收入、价格及毛利率（2020-2025）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重点企业（9）基本信息、微波铁氧体器件生产基地、销售区域、竞争对手及市场地位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微波铁氧体器件产品规格、参数及市场应用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微波铁氧体器件销量、收入、价格及毛利率（2020-2025）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重点企业（10）基本信息、微波铁氧体器件生产基地、销售区域、竞争对手及市场地位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微波铁氧体器件产品规格、参数及市场应用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微波铁氧体器件销量、收入、价格及毛利率（2020-2025）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重点企业（11）基本信息、微波铁氧体器件生产基地、销售区域、竞争对手及市场地位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微波铁氧体器件产品规格、参数及市场应用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微波铁氧体器件销量、收入、价格及毛利率（2020-2025）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重点企业（12）基本信息、微波铁氧体器件生产基地、销售区域、竞争对手及市场地位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微波铁氧体器件产品规格、参数及市场应用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微波铁氧体器件销量、收入、价格及毛利率（2020-2025）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重点企业（13）基本信息、微波铁氧体器件生产基地、销售区域、竞争对手及市场地位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微波铁氧体器件产品规格、参数及市场应用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微波铁氧体器件销量、收入、价格及毛利率（2020-2025）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重点企业（14）基本信息、微波铁氧体器件生产基地、销售区域、竞争对手及市场地位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微波铁氧体器件产品规格、参数及市场应用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微波铁氧体器件销量、收入、价格及毛利率（2020-2025）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不同产品类型微波铁氧体器件分析</w:t>
      </w:r>
      <w:r>
        <w:rPr>
          <w:rFonts w:hint="eastAsia"/>
        </w:rPr>
        <w:br/>
      </w:r>
      <w:r>
        <w:rPr>
          <w:rFonts w:hint="eastAsia"/>
        </w:rPr>
        <w:t>　　6.1 全球不同产品类型微波铁氧体器件销量（2020-2031）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全球不同产品类型微波铁氧体器件销量及市场份额（2020-2025）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全球不同产品类型微波铁氧体器件销量预测（2025-2031）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全球不同产品类型微波铁氧体器件收入（2020-2031）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全球不同产品类型微波铁氧体器件收入及市场份额（2020-2025）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全球不同产品类型微波铁氧体器件收入预测（2025-2031）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全球不同产品类型微波铁氧体器件价格走势（2020-2031）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不同应用微波铁氧体器件分析</w:t>
      </w:r>
      <w:r>
        <w:rPr>
          <w:rFonts w:hint="eastAsia"/>
        </w:rPr>
        <w:br/>
      </w:r>
      <w:r>
        <w:rPr>
          <w:rFonts w:hint="eastAsia"/>
        </w:rPr>
        <w:t>　　7.1 全球不同应用微波铁氧体器件销量（2020-2031）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全球不同应用微波铁氧体器件销量及市场份额（2020-2025）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全球不同应用微波铁氧体器件销量预测（2025-2031）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全球不同应用微波铁氧体器件收入（2020-2031）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全球不同应用微波铁氧体器件收入及市场份额（2020-2025）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全球不同应用微波铁氧体器件收入预测（2025-2031）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全球不同应用微波铁氧体器件价格走势（2020-2031）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微波铁氧体器件行业发展趋势</w:t>
      </w:r>
      <w:r>
        <w:rPr>
          <w:rFonts w:hint="eastAsia"/>
        </w:rPr>
        <w:br/>
      </w:r>
      <w:r>
        <w:rPr>
          <w:rFonts w:hint="eastAsia"/>
        </w:rPr>
        <w:t>　　8.2 微波铁氧体器件行业主要驱动因素</w:t>
      </w:r>
      <w:r>
        <w:rPr>
          <w:rFonts w:hint="eastAsia"/>
        </w:rPr>
        <w:br/>
      </w:r>
      <w:r>
        <w:rPr>
          <w:rFonts w:hint="eastAsia"/>
        </w:rPr>
        <w:t>　　8.3 微波铁氧体器件中国企业SWOT分析</w:t>
      </w:r>
      <w:r>
        <w:rPr>
          <w:rFonts w:hint="eastAsia"/>
        </w:rPr>
        <w:br/>
      </w:r>
      <w:r>
        <w:rPr>
          <w:rFonts w:hint="eastAsia"/>
        </w:rPr>
        <w:t>　　8.4 中国微波铁氧体器件行业政策环境分析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微波铁氧体器件行业产业链简介</w:t>
      </w:r>
      <w:r>
        <w:rPr>
          <w:rFonts w:hint="eastAsia"/>
        </w:rPr>
        <w:br/>
      </w:r>
      <w:r>
        <w:rPr>
          <w:rFonts w:hint="eastAsia"/>
        </w:rPr>
        <w:t>　　　　9.1.1 微波铁氧体器件行业供应链分析</w:t>
      </w:r>
      <w:r>
        <w:rPr>
          <w:rFonts w:hint="eastAsia"/>
        </w:rPr>
        <w:br/>
      </w:r>
      <w:r>
        <w:rPr>
          <w:rFonts w:hint="eastAsia"/>
        </w:rPr>
        <w:t>　　　　9.1.2 微波铁氧体器件主要原料及供应情况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微波铁氧体器件行业主要下游客户</w:t>
      </w:r>
      <w:r>
        <w:rPr>
          <w:rFonts w:hint="eastAsia"/>
        </w:rPr>
        <w:br/>
      </w:r>
      <w:r>
        <w:rPr>
          <w:rFonts w:hint="eastAsia"/>
        </w:rPr>
        <w:t>　　9.2 微波铁氧体器件行业采购模式</w:t>
      </w:r>
      <w:r>
        <w:rPr>
          <w:rFonts w:hint="eastAsia"/>
        </w:rPr>
        <w:br/>
      </w:r>
      <w:r>
        <w:rPr>
          <w:rFonts w:hint="eastAsia"/>
        </w:rPr>
        <w:t>　　9.3 微波铁氧体器件行业生产模式</w:t>
      </w:r>
      <w:r>
        <w:rPr>
          <w:rFonts w:hint="eastAsia"/>
        </w:rPr>
        <w:br/>
      </w:r>
      <w:r>
        <w:rPr>
          <w:rFonts w:hint="eastAsia"/>
        </w:rPr>
        <w:t>　　9.4 微波铁氧体器件行业销售模式及销售渠道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按产品类型细分，全球微波铁氧体器件市场规模2020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按应用细分，全球微波铁氧体器件市场规模2020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微波铁氧体器件行业发展主要特点</w:t>
      </w:r>
      <w:r>
        <w:rPr>
          <w:rFonts w:hint="eastAsia"/>
        </w:rPr>
        <w:br/>
      </w:r>
      <w:r>
        <w:rPr>
          <w:rFonts w:hint="eastAsia"/>
        </w:rPr>
        <w:t>　　表4 微波铁氧体器件行业发展有利因素分析</w:t>
      </w:r>
      <w:r>
        <w:rPr>
          <w:rFonts w:hint="eastAsia"/>
        </w:rPr>
        <w:br/>
      </w:r>
      <w:r>
        <w:rPr>
          <w:rFonts w:hint="eastAsia"/>
        </w:rPr>
        <w:t>　　表5 微波铁氧体器件行业发展不利因素分析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进入微波铁氧体器件行业壁垒</w:t>
      </w:r>
      <w:r>
        <w:rPr>
          <w:rFonts w:hint="eastAsia"/>
        </w:rPr>
        <w:br/>
      </w:r>
      <w:r>
        <w:rPr>
          <w:rFonts w:hint="eastAsia"/>
        </w:rPr>
        <w:t>　　表7 近三年微波铁氧体器件主要企业在国际市场占有率（按销量，2020-2025）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2025年微波铁氧体器件主要企业在国际市场排名（按销量）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近三年全球市场主要企业微波铁氧体器件销量（2020-2025）&amp;（千件）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近三年微波铁氧体器件主要企业在国际市场占有率（按收入，2020-2025）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2025年微波铁氧体器件主要企业在国际市场排名（按收入）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近三年全球市场主要企业微波铁氧体器件销售收入（2020-2025）&amp;（万元）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近三年全球市场主要企业微波铁氧体器件销售价格（2020-2025）&amp;（元/件）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近三年微波铁氧体器件主要企业在中国市场占有率（按销量，2020-2025）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2025年微波铁氧体器件主要企业在中国市场排名（按销量）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近三年中国市场主要企业微波铁氧体器件销量（2020-2025）&amp;（千件）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近三年微波铁氧体器件主要企业在中国市场占有率（按收入，2020-2025）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2025年微波铁氧体器件主要企业在中国市场排名（按收入）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近三年中国市场主要企业微波铁氧体器件销售收入（2020-2025）&amp;（万元）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全球主要厂商微波铁氧体器件总部及产地分布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全球主要厂商成立时间及微波铁氧体器件商业化日期</w:t>
      </w:r>
      <w:r>
        <w:rPr>
          <w:rFonts w:hint="eastAsia"/>
        </w:rPr>
        <w:br/>
      </w:r>
      <w:r>
        <w:rPr>
          <w:rFonts w:hint="eastAsia"/>
        </w:rPr>
        <w:t>　　表22 全球主要厂商微波铁氧体器件产品类型及应用</w:t>
      </w:r>
      <w:r>
        <w:rPr>
          <w:rFonts w:hint="eastAsia"/>
        </w:rPr>
        <w:br/>
      </w:r>
      <w:r>
        <w:rPr>
          <w:rFonts w:hint="eastAsia"/>
        </w:rPr>
        <w:t>　　表23 2025年全球微波铁氧体器件主要厂商市场地位（第一梯队、第二梯队和第三梯队）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全球微波铁氧体器件市场投资、并购等现状分析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全球主要地区微波铁氧体器件产量增速（CAGR）：（2020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全球主要地区微波铁氧体器件产量（2020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全球主要地区微波铁氧体器件产量（2020-2025）&amp;（千件）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全球主要地区微波铁氧体器件产量（2025-2031）&amp;（千件）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全球主要地区微波铁氧体器件产量市场份额（2020-2025）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全球主要地区微波铁氧体器件产量（2025-2031）&amp;（千件）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全球主要地区微波铁氧体器件销售收入增速：（2020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全球主要地区微波铁氧体器件销售收入（2020-2025）&amp;（万元）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全球主要地区微波铁氧体器件销售收入市场份额（2020-2025）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全球主要地区微波铁氧体器件收入（2025-2031）&amp;（万元）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全球主要地区微波铁氧体器件收入市场份额（2025-2031）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全球主要地区微波铁氧体器件销量（千件）：2020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全球主要地区微波铁氧体器件销量（2020-2025）&amp;（千件）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全球主要地区微波铁氧体器件销量市场份额（2020-2025）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全球主要地区微波铁氧体器件销量（2025-2031）&amp;（千件）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全球主要地区微波铁氧体器件销量份额（2025-2031）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微波铁氧体器件生产基地、销售区域、竞争对手及市场地位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微波铁氧体器件产品规格、参数及市场应用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微波铁氧体器件销量（千件）、收入（万元）、价格（元/件）及毛利率（2020-2025）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微波铁氧体器件生产基地、销售区域、竞争对手及市场地位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微波铁氧体器件产品规格、参数及市场应用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微波铁氧体器件销量（千件）、收入（万元）、价格（元/件）及毛利率（2020-2025）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微波铁氧体器件生产基地、销售区域、竞争对手及市场地位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微波铁氧体器件产品规格、参数及市场应用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微波铁氧体器件销量（千件）、收入（万元）、价格（元/件）及毛利率（2020-2025）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微波铁氧体器件生产基地、销售区域、竞争对手及市场地位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微波铁氧体器件产品规格、参数及市场应用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微波铁氧体器件销量（千件）、收入（万元）、价格（元/件）及毛利率（2020-2025）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微波铁氧体器件生产基地、销售区域、竞争对手及市场地位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微波铁氧体器件产品规格、参数及市场应用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微波铁氧体器件销量（千件）、收入（万元）、价格（元/件）及毛利率（2020-2025）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微波铁氧体器件生产基地、销售区域、竞争对手及市场地位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微波铁氧体器件产品规格、参数及市场应用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微波铁氧体器件销量（千件）、收入（万元）、价格（元/件）及毛利率（2020-2025）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微波铁氧体器件生产基地、销售区域、竞争对手及市场地位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微波铁氧体器件产品规格、参数及市场应用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微波铁氧体器件销量（千件）、收入（万元）、价格（元/件）及毛利率（2020-2025）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微波铁氧体器件生产基地、销售区域、竞争对手及市场地位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微波铁氧体器件产品规格、参数及市场应用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微波铁氧体器件销量（千件）、收入（万元）、价格（元/件）及毛利率（2020-2025）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微波铁氧体器件生产基地、销售区域、竞争对手及市场地位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微波铁氧体器件产品规格、参数及市场应用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微波铁氧体器件销量（千件）、收入（万元）、价格（元/件）及毛利率（2020-2025）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微波铁氧体器件生产基地、销售区域、竞争对手及市场地位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微波铁氧体器件产品规格、参数及市场应用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微波铁氧体器件销量（千件）、收入（万元）、价格（元/件）及毛利率（2020-2025）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微波铁氧体器件生产基地、销售区域、竞争对手及市场地位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微波铁氧体器件产品规格、参数及市场应用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微波铁氧体器件销量（千件）、收入（万元）、价格（元/件）及毛利率（2020-2025）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微波铁氧体器件生产基地、销售区域、竞争对手及市场地位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微波铁氧体器件产品规格、参数及市场应用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微波铁氧体器件销量（千件）、收入（万元）、价格（元/件）及毛利率（2020-2025）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微波铁氧体器件生产基地、销售区域、竞争对手及市场地位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微波铁氧体器件产品规格、参数及市场应用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微波铁氧体器件销量（千件）、收入（万元）、价格（元/件）及毛利率（2020-2025）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微波铁氧体器件生产基地、销售区域、竞争对手及市场地位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微波铁氧体器件产品规格、参数及市场应用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微波铁氧体器件销量（千件）、收入（万元）、价格（元/件）及毛利率（2020-2025）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全球不同产品类型微波铁氧体器件销量（2020-2025年）&amp;（千件）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表112 全球不同产品类型微波铁氧体器件销量市场份额（2020-2025）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全球不同产品类型微波铁氧体器件销量预测（2025-2031）&amp;（千件）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表114 全球市场不同产品类型微波铁氧体器件销量市场份额预测（2025-2031）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全球不同产品类型微波铁氧体器件收入（2020-2025年）&amp;（万元）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表116 全球不同产品类型微波铁氧体器件收入市场份额（2020-2025）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全球不同产品类型微波铁氧体器件收入预测（2025-2031）&amp;（万元）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表118 全球不同产品类型微波铁氧体器件收入市场份额预测（2025-2031）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全球不同应用微波铁氧体器件销量（2020-2025年）&amp;（千件）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表120 全球不同应用微波铁氧体器件销量市场份额（2020-2025）</w:t>
      </w:r>
      <w:r>
        <w:rPr>
          <w:rFonts w:hint="eastAsia"/>
        </w:rPr>
        <w:br/>
      </w:r>
      <w:r>
        <w:rPr>
          <w:rFonts w:hint="eastAsia"/>
        </w:rPr>
        <w:t>　　表121 全球不同应用微波铁氧体器件销量预测（2025-2031）&amp;（千件）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表122 全球市场不同应用微波铁氧体器件销量市场份额预测（2025-2031）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表123 全球不同应用微波铁氧体器件收入（2020-2025年）&amp;（万元）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表124 全球不同应用微波铁氧体器件收入市场份额（2020-2025）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全球不同应用微波铁氧体器件收入预测（2025-2031）&amp;（万元）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表126 全球不同应用微波铁氧体器件收入市场份额预测（2025-2031）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表127 微波铁氧体器件行业发展趋势</w:t>
      </w:r>
      <w:r>
        <w:rPr>
          <w:rFonts w:hint="eastAsia"/>
        </w:rPr>
        <w:br/>
      </w:r>
      <w:r>
        <w:rPr>
          <w:rFonts w:hint="eastAsia"/>
        </w:rPr>
        <w:t>　　表128 微波铁氧体器件行业主要驱动因素</w:t>
      </w:r>
      <w:r>
        <w:rPr>
          <w:rFonts w:hint="eastAsia"/>
        </w:rPr>
        <w:br/>
      </w:r>
      <w:r>
        <w:rPr>
          <w:rFonts w:hint="eastAsia"/>
        </w:rPr>
        <w:t>　　表129 微波铁氧体器件行业供应链分析</w:t>
      </w:r>
      <w:r>
        <w:rPr>
          <w:rFonts w:hint="eastAsia"/>
        </w:rPr>
        <w:br/>
      </w:r>
      <w:r>
        <w:rPr>
          <w:rFonts w:hint="eastAsia"/>
        </w:rPr>
        <w:t>　　表130 微波铁氧体器件上游原料供应商</w:t>
      </w:r>
      <w:r>
        <w:rPr>
          <w:rFonts w:hint="eastAsia"/>
        </w:rPr>
        <w:br/>
      </w:r>
      <w:r>
        <w:rPr>
          <w:rFonts w:hint="eastAsia"/>
        </w:rPr>
        <w:t>　　表131 微波铁氧体器件行业主要下游客户</w:t>
      </w:r>
      <w:r>
        <w:rPr>
          <w:rFonts w:hint="eastAsia"/>
        </w:rPr>
        <w:br/>
      </w:r>
      <w:r>
        <w:rPr>
          <w:rFonts w:hint="eastAsia"/>
        </w:rPr>
        <w:t>　　表132 微波铁氧体器件行业典型经销商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微波铁氧体器件产品图片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全球不同产品类型微波铁氧体器件销售额2020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全球不同产品类型微波铁氧体器件市场份额2024 VS 2025</w:t>
      </w:r>
      <w:r>
        <w:rPr>
          <w:rFonts w:hint="eastAsia"/>
        </w:rPr>
        <w:br/>
      </w:r>
      <w:r>
        <w:rPr>
          <w:rFonts w:hint="eastAsia"/>
        </w:rPr>
        <w:t>　　图4 石榴石型产品图片</w:t>
      </w:r>
      <w:r>
        <w:rPr>
          <w:rFonts w:hint="eastAsia"/>
        </w:rPr>
        <w:br/>
      </w:r>
      <w:r>
        <w:rPr>
          <w:rFonts w:hint="eastAsia"/>
        </w:rPr>
        <w:t>　　图5 尖晶石型产品图片</w:t>
      </w:r>
      <w:r>
        <w:rPr>
          <w:rFonts w:hint="eastAsia"/>
        </w:rPr>
        <w:br/>
      </w:r>
      <w:r>
        <w:rPr>
          <w:rFonts w:hint="eastAsia"/>
        </w:rPr>
        <w:t>　　图6 六角晶系磁铅石型产品图片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全球不同应用微波铁氧体器件销售额2020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全球不同应用微波铁氧体器件市场份额2024 VS 2025</w:t>
      </w:r>
      <w:r>
        <w:rPr>
          <w:rFonts w:hint="eastAsia"/>
        </w:rPr>
        <w:br/>
      </w:r>
      <w:r>
        <w:rPr>
          <w:rFonts w:hint="eastAsia"/>
        </w:rPr>
        <w:t>　　图10 微波加热</w:t>
      </w:r>
      <w:r>
        <w:rPr>
          <w:rFonts w:hint="eastAsia"/>
        </w:rPr>
        <w:br/>
      </w:r>
      <w:r>
        <w:rPr>
          <w:rFonts w:hint="eastAsia"/>
        </w:rPr>
        <w:t>　　图11 通讯领域</w:t>
      </w:r>
      <w:r>
        <w:rPr>
          <w:rFonts w:hint="eastAsia"/>
        </w:rPr>
        <w:br/>
      </w:r>
      <w:r>
        <w:rPr>
          <w:rFonts w:hint="eastAsia"/>
        </w:rPr>
        <w:t>　　图12 医疗设备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2025年全球前五大生产商微波铁氧体器件市场份额</w:t>
      </w:r>
      <w:r>
        <w:rPr>
          <w:rFonts w:hint="eastAsia"/>
        </w:rPr>
        <w:br/>
      </w:r>
      <w:r>
        <w:rPr>
          <w:rFonts w:hint="eastAsia"/>
        </w:rPr>
        <w:t>　　图15 2025年全球微波铁氧体器件第一梯队、第二梯队和第三梯队厂商及市场份额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全球微波铁氧体器件产能、产量、产能利用率及发展趋势（2020-2031）&amp;（千件）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全球微波铁氧体器件产量、需求量及发展趋势（2020-2031）&amp;（千件）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全球主要地区微波铁氧体器件产量市场份额（2020-2031）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中国微波铁氧体器件产能、产量、产能利用率及发展趋势（2020-2031）&amp;（千件）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中国微波铁氧体器件产量、市场需求量及发展趋势（2020-2031）&amp;（千件）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全球微波铁氧体器件市场销售额及增长率：（2020-2031）&amp;（万元）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全球市场微波铁氧体器件市场规模：2020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全球市场微波铁氧体器件销量及增长率（2020-2031）&amp;（千件）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全球市场微波铁氧体器件价格趋势（2020-2031）&amp;（元/件）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图25 全球主要地区微波铁氧体器件销售收入（2020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全球主要地区微波铁氧体器件销售收入市场份额（2024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北美市场微波铁氧体器件销量及增长率（2020-2031）&amp;（千件）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北美市场微波铁氧体器件收入及增长率（2020-2031）&amp;（万元）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欧洲市场微波铁氧体器件销量及增长率（2020-2031）&amp;（千件）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欧洲市场微波铁氧体器件收入及增长率（2020-2031）&amp;（万元）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中国市场微波铁氧体器件销量及增长率（2020-2031）&amp;（千件）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中国市场微波铁氧体器件收入及增长率（2020-2031）&amp;（万元）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日本市场微波铁氧体器件销量及增长率（2020-2031）&amp;（千件）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日本市场微波铁氧体器件收入及增长率（2020-2031）&amp;（万元）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东南亚市场微波铁氧体器件销量及增长率（2020-2031）&amp;（千件）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图36 东南亚市场微波铁氧体器件收入及增长率（2020-2031）&amp;（万元）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印度市场微波铁氧体器件销量及增长率（2020-2031）&amp;（千件）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图38 印度市场微波铁氧体器件收入及增长率（2020-2031）&amp;（万元）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全球不同产品类型微波铁氧体器件价格走势（2020-2031）&amp;（元/件）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图40 全球不同应用微波铁氧体器件价格走势（2020-2031）&amp;（元/件）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图41 微波铁氧体器件中国企业SWOT分析</w:t>
      </w:r>
      <w:r>
        <w:rPr>
          <w:rFonts w:hint="eastAsia"/>
        </w:rPr>
        <w:br/>
      </w:r>
      <w:r>
        <w:rPr>
          <w:rFonts w:hint="eastAsia"/>
        </w:rPr>
        <w:t>　　图42 微波铁氧体器件产业链</w:t>
      </w:r>
      <w:r>
        <w:rPr>
          <w:rFonts w:hint="eastAsia"/>
        </w:rPr>
        <w:br/>
      </w:r>
      <w:r>
        <w:rPr>
          <w:rFonts w:hint="eastAsia"/>
        </w:rPr>
        <w:t>　　图43 微波铁氧体器件行业采购模式分析</w:t>
      </w:r>
      <w:r>
        <w:rPr>
          <w:rFonts w:hint="eastAsia"/>
        </w:rPr>
        <w:br/>
      </w:r>
      <w:r>
        <w:rPr>
          <w:rFonts w:hint="eastAsia"/>
        </w:rPr>
        <w:t>　　图44 微波铁氧体器件行业生产模式分析</w:t>
      </w:r>
      <w:r>
        <w:rPr>
          <w:rFonts w:hint="eastAsia"/>
        </w:rPr>
        <w:br/>
      </w:r>
      <w:r>
        <w:rPr>
          <w:rFonts w:hint="eastAsia"/>
        </w:rPr>
        <w:t>　　图45 微波铁氧体器件行业销售模式分析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f96c8eafd4e3c" w:history="1">
        <w:r>
          <w:rPr>
            <w:rStyle w:val="Hyperlink"/>
          </w:rPr>
          <w:t>2025-2031年全球与中国微波铁氧体器件市场研究及趋势分析报告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f96c8eafd4e3c" w:history="1">
        <w:r>
          <w:rPr>
            <w:rStyle w:val="Hyperlink"/>
          </w:rPr>
          <w:t>https://www.20087.com/6/06/WeiBoTieYangTiQiJianHangYeFaZhanQuShi.html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热点：微波隔离器、微波铁氧体器件hfss设计原理 pdf、微波功率器件、微波铁氧体器件是什么、微波开关能设计什么器件、微波铁氧体工程原理、铁氧体烧结炉、微波铁氧体材料制造工艺、金宁微波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9b785ca314c6f" w:history="1">
      <w:r>
        <w:rPr>
          <w:rStyle w:val="Hyperlink"/>
        </w:rPr>
        <w:t>2025-2031年全球与中国微波铁氧体器件市场研究及趋势分析报告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WeiBoTieYangTiQiJianHangYeFaZhanQuShi.html" TargetMode="External" Id="R185f96c8eafd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WeiBoTieYangTiQiJianHangYeFaZhanQuShi.html" TargetMode="External" Id="R02d9b785ca31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2025-05-09T02:08:00Z</dcterms:created>
  <dcterms:modified xsi:type="dcterms:W3CDTF">2025-05-09T03:08:00Z</dcterms:modified>
  <dc:subject>2025-2031年全球与中国微波铁氧体器件市场研究及趋势分析报告</dc:subject>
  <dc:title>2025-2031年全球与中国微波铁氧体器件市场研究及趋势分析报告</dc:title>
  <cp:keywords>2025-2031年全球与中国微波铁氧体器件市场研究及趋势分析报告</cp:keywords>
  <dc:description>2025-2031年全球与中国微波铁氧体器件市场研究及趋势分析报告</dc:description>
</cp:coreProperties>
</file>