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03e9e78804074" w:history="1">
              <w:r>
                <w:rPr>
                  <w:rStyle w:val="Hyperlink"/>
                </w:rPr>
                <w:t>2025-2031年中国智能锁系统行业市场分析与前景趋势预测报告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03e9e78804074" w:history="1">
              <w:r>
                <w:rPr>
                  <w:rStyle w:val="Hyperlink"/>
                </w:rPr>
                <w:t>2025-2031年中国智能锁系统行业市场分析与前景趋势预测报告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03e9e78804074" w:history="1">
                <w:r>
                  <w:rPr>
                    <w:rStyle w:val="Hyperlink"/>
                  </w:rPr>
                  <w:t>https://www.20087.com/6/76/ZhiNengSuoXiTongQianJing.html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系统是一种结合了物联网技术、生物识别技术和移动通信技术的新型门锁解决方案，为用户提供更加安全、便捷的出入管理方式。近年来，随着智能家居概念的普及和技术的进步，智能锁系统的功能日益丰富，不仅可以实现远程控制和授权访问，还能够通过面部识别、指纹识别等多种生物识别技术提高安全性。此外，通过集成智能分析功能，智能锁系统能够记录出入日志，为家庭安全提供额外保障。</w:t>
      </w:r>
      <w:r>
        <w:rPr>
          <w:rFonts w:hint="eastAsia"/>
        </w:rPr>
        <w:br/>
      </w:r>
      <w:r>
        <w:rPr>
          <w:rFonts w:hint="eastAsia"/>
        </w:rPr>
        <w:t>　　未来，智能锁系统的发展将更加注重用户体验和安全性。一方面，通过集成更先进的生物识别技术和人工智能算法，提高身份验证的准确性和速度，提供更加无缝的使用体验。另一方面，随着网络安全威胁的增加，智能锁系统将采用更强大的加密技术和安全协议，保护用户数据免受攻击。此外，随着智能家居生态系统的不断完善，智能锁系统将更加紧密地与其他智能设备联动，实现全方位的家庭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03e9e78804074" w:history="1">
        <w:r>
          <w:rPr>
            <w:rStyle w:val="Hyperlink"/>
          </w:rPr>
          <w:t>2025-2031年中国智能锁系统行业市场分析与前景趋势预测报告</w:t>
        </w:r>
      </w:hyperlink>
      <w:r>
        <w:rPr>
          <w:rFonts w:hint="eastAsia"/>
        </w:rPr>
        <w:t>》系统分析了我国智能锁系统行业的市场规模、市场需求及价格动态，深入探讨了智能锁系统产业链结构与发展特点。报告对智能锁系统细分市场进行了详细剖析，基于科学数据预测了市场前景及未来发展趋势，同时聚焦智能锁系统重点企业，评估了品牌影响力、市场竞争力及行业集中度变化。通过专业分析与客观洞察，报告为投资者、产业链相关企业及政府决策部门提供了重要参考，是把握智能锁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智能锁系统行业概述</w:t>
      </w:r>
      <w:r>
        <w:rPr>
          <w:rFonts w:hint="eastAsia"/>
        </w:rPr>
        <w:br/>
      </w:r>
      <w:r>
        <w:rPr>
          <w:rFonts w:hint="eastAsia"/>
        </w:rPr>
        <w:t>　　第一节 智能锁系统定义与分类</w:t>
      </w:r>
      <w:r>
        <w:rPr>
          <w:rFonts w:hint="eastAsia"/>
        </w:rPr>
        <w:br/>
      </w:r>
      <w:r>
        <w:rPr>
          <w:rFonts w:hint="eastAsia"/>
        </w:rPr>
        <w:t>　　第二节 智能锁系统应用领域</w:t>
      </w:r>
      <w:r>
        <w:rPr>
          <w:rFonts w:hint="eastAsia"/>
        </w:rPr>
        <w:br/>
      </w:r>
      <w:r>
        <w:rPr>
          <w:rFonts w:hint="eastAsia"/>
        </w:rPr>
        <w:t>　　第三节 智能锁系统行业经济指标分析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一、智能锁系统行业赢利性评估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二、智能锁系统行业成长速度分析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三、智能锁系统附加值提升空间探讨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四、智能锁系统行业进入壁垒分析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五、智能锁系统行业风险性评估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六、智能锁系统行业周期性分析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七、智能锁系统行业竞争程度指标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八、智能锁系统行业成熟度综合分析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三、智能锁系统销售模式与渠道策略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全球智能锁系统市场发展分析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2024-2025年全球智能锁系统行业发展分析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一、全球智能锁系统行业市场规模与趋势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二、全球智能锁系统行业发展特点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三、全球智能锁系统行业竞争格局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主要国家与地区智能锁系统市场分析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2025-2031年全球智能锁系统行业发展趋势与前景预测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一、智能锁系统行业发展趋势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中国智能锁系统行业市场分析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一、国内智能锁系统产能现状与利用效率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二、智能锁系统产能扩张与投资动态分析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一、2019-2024年智能锁系统行业产量与增长趋势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二、智能锁系统产量影响因素分析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三、2025-2031年智能锁系统产量预测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一、2024-2025年智能锁系统行业需求现状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中国智能锁系统细分市场分析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一、2019-2024年智能锁系统市场价格走势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智能锁系统定价策略与方法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智能锁系统行业进口规模与来源分析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一、2019-2024年智能锁系统进口规模分析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智能锁系统行业出口规模与目的地分析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一、2019-2024年智能锁系统出口规模分析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2019-2024年中国智能锁系统总体规模与财务指标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中国智能锁系统行业总体规模分析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一、智能锁系统企业数量与结构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二、智能锁系统从业人员规模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三、智能锁系统行业资产状况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中国智能锁系统行业财务指标总体分析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智能锁系统行业重点企业经营状况分析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智能锁系统领先企业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智能锁系统标杆企业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智能锁系统代表企业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智能锁系统龙头企业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智能锁系统重点企业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中国智能锁系统行业竞争格局分析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2024-2025年智能锁系统行业竞争力分析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一、智能锁系统供应商议价能力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四、智能锁系统替代品威胁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2025年中国智能锁系统企业发展策略分析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智能锁系统市场策略分析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一、智能锁系统市场定位与拓展策略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二、智能锁系统市场细分与目标客户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智能锁系统销售策略分析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一、智能锁系统销售渠道与网络建设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提高智能锁系统企业竞争力建议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一、智能锁系统技术创新与管理优化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智能锁系统品牌战略思考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一、智能锁系统品牌建设与维护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二、智能锁系统品牌影响力与市场竞争力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中国智能锁系统行业风险与对策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智能锁系统行业SWOT分析</w:t>
      </w:r>
      <w:r>
        <w:rPr>
          <w:rFonts w:hint="eastAsia"/>
        </w:rPr>
        <w:br/>
      </w:r>
      <w:r>
        <w:rPr>
          <w:rFonts w:hint="eastAsia"/>
        </w:rPr>
        <w:t>　　　　一、智能锁系统行业优势分析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二、智能锁系统行业劣势分析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三、智能锁系统市场机会探索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四、智能锁系统市场威胁评估</w:t>
      </w:r>
      <w:r>
        <w:rPr>
          <w:rFonts w:hint="eastAsia"/>
        </w:rPr>
        <w:br/>
      </w:r>
      <w:r>
        <w:rPr>
          <w:rFonts w:hint="eastAsia"/>
        </w:rPr>
        <w:t>　　第二节 智能锁系统行业风险及对策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一、智能锁系统行业发展方向预测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二、智能锁系统发展趋势分析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一、智能锁系统市场发展潜力评估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二、智能锁系统新兴市场与机遇探索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智能锁系统行业发展建议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智能锁系统行业历程</w:t>
      </w:r>
      <w:r>
        <w:rPr>
          <w:rFonts w:hint="eastAsia"/>
        </w:rPr>
        <w:br/>
      </w:r>
      <w:r>
        <w:rPr>
          <w:rFonts w:hint="eastAsia"/>
        </w:rPr>
        <w:t>　　图表 智能锁系统行业生命周期</w:t>
      </w:r>
      <w:r>
        <w:rPr>
          <w:rFonts w:hint="eastAsia"/>
        </w:rPr>
        <w:br/>
      </w:r>
      <w:r>
        <w:rPr>
          <w:rFonts w:hint="eastAsia"/>
        </w:rPr>
        <w:t>　　图表 智能锁系统行业产业链分析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2019-2024年中国智能锁系统进口金额分析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2019-2024年中国智能锁系统出口数量分析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2019-2024年中国智能锁系统出口金额分析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2025年中国智能锁系统市场前景分析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03e9e78804074" w:history="1">
        <w:r>
          <w:rPr>
            <w:rStyle w:val="Hyperlink"/>
          </w:rPr>
          <w:t>2025-2031年中国智能锁系统行业市场分析与前景趋势预测报告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03e9e78804074" w:history="1">
        <w:r>
          <w:rPr>
            <w:rStyle w:val="Hyperlink"/>
          </w:rPr>
          <w:t>https://www.20087.com/6/76/ZhiNengSuoXiTongQianJing.html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热点：智能锁解锁、智能锁系统锁定了要多久打开、智能锁具、智能锁系统已锁定要等多久、物联智能锁、智能锁系统锁定要多久才能恢复、智能门锁说明书、智能锁系统已锁定、智能锁改密码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3d0201cfe4dc0" w:history="1">
      <w:r>
        <w:rPr>
          <w:rStyle w:val="Hyperlink"/>
        </w:rPr>
        <w:t>2025-2031年中国智能锁系统行业市场分析与前景趋势预测报告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iNengSuoXiTongQianJing.html" TargetMode="External" Id="R4e003e9e788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iNengSuoXiTongQianJing.html" TargetMode="External" Id="Re353d0201cfe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2025-06-02T06:25:54Z</dcterms:created>
  <dcterms:modified xsi:type="dcterms:W3CDTF">2025-06-02T07:25:54Z</dcterms:modified>
  <dc:subject>2025-2031年中国智能锁系统行业市场分析与前景趋势预测报告</dc:subject>
  <dc:title>2025-2031年中国智能锁系统行业市场分析与前景趋势预测报告</dc:title>
  <cp:keywords>2025-2031年中国智能锁系统行业市场分析与前景趋势预测报告</cp:keywords>
  <dc:description>2025-2031年中国智能锁系统行业市场分析与前景趋势预测报告</dc:description>
</cp:coreProperties>
</file>