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4c430c01c41ca" w:history="1">
              <w:r>
                <w:rPr>
                  <w:rStyle w:val="Hyperlink"/>
                </w:rPr>
                <w:t>2025-2031年中国烤羊肉串机行业调研与趋势预测报告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4c430c01c41ca" w:history="1">
              <w:r>
                <w:rPr>
                  <w:rStyle w:val="Hyperlink"/>
                </w:rPr>
                <w:t>2025-2031年中国烤羊肉串机行业调研与趋势预测报告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4c430c01c41ca" w:history="1">
                <w:r>
                  <w:rPr>
                    <w:rStyle w:val="Hyperlink"/>
                  </w:rPr>
                  <w:t>https://www.20087.com/6/06/KaoYangRouChuanJiHangYeFaZhanQuShi.html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羊肉串机是一种高效、便捷的烹饪设备，广泛应用于餐饮业和家庭烧烤。近年来，随着烹饪技术的创新和健康饮食观念的普及，烤羊肉串机的设计和功能不断优化。现代烤肉机不仅采用了红外线加热、旋转烧烤和烟熏技术，提高了烹饪效率和食物口感，还配备了油脂收集和空气净化系统，减少了油烟和异味的产生。</w:t>
      </w:r>
      <w:r>
        <w:rPr>
          <w:rFonts w:hint="eastAsia"/>
        </w:rPr>
        <w:br/>
      </w:r>
      <w:r>
        <w:rPr>
          <w:rFonts w:hint="eastAsia"/>
        </w:rPr>
        <w:t>　　未来，烤羊肉串机的发展将更加注重健康和智能化。通过智能温控和定时功能，设备将能够精确控制烹饪过程，减少脂肪和致癌物质的生成，提高食物的营养价值。同时，与移动应用的连接，将使用户能够远程监控和调整烹饪参数，享受更加个性化和便捷的烧烤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4c430c01c41ca" w:history="1">
        <w:r>
          <w:rPr>
            <w:rStyle w:val="Hyperlink"/>
          </w:rPr>
          <w:t>2025-2031年中国烤羊肉串机行业调研与趋势预测报告</w:t>
        </w:r>
      </w:hyperlink>
      <w:r>
        <w:rPr>
          <w:rFonts w:hint="eastAsia"/>
        </w:rPr>
        <w:t>》基于详实数据，从市场规模、需求变化及价格动态等维度，全面解析了烤羊肉串机行业的现状与发展趋势，并对烤羊肉串机产业链各环节进行了系统性探讨。报告科学预测了烤羊肉串机行业未来发展方向，重点分析了烤羊肉串机技术现状及创新路径，同时聚焦烤羊肉串机重点企业的经营表现，评估了市场竞争格局、品牌影响力及市场集中度。通过对细分市场的深入研究及SWOT分析，报告揭示了烤羊肉串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烤羊肉串机行业界定及应用领域</w:t>
      </w:r>
      <w:r>
        <w:rPr>
          <w:rFonts w:hint="eastAsia"/>
        </w:rPr>
        <w:br/>
      </w:r>
      <w:r>
        <w:rPr>
          <w:rFonts w:hint="eastAsia"/>
        </w:rPr>
        <w:t>　　第一节 烤羊肉串机行业定义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烤羊肉串机主要应用领域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全球烤羊肉串机行业市场调研分析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全球烤羊肉串机行业经济环境分析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全球烤羊肉串机市场总体情况分析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一、全球烤羊肉串机行业的发展特点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二、全球烤羊肉串机市场结构</w:t>
      </w:r>
      <w:r>
        <w:rPr>
          <w:rFonts w:hint="eastAsia"/>
        </w:rPr>
        <w:br/>
      </w:r>
      <w:r>
        <w:rPr>
          <w:rFonts w:hint="eastAsia"/>
        </w:rPr>
        <w:t>　　　　三、全球烤羊肉串机行业竞争格局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全球主要国家（地区）烤羊肉串机市场分析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2025-2031年全球烤羊肉串机行业发展趋势预测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烤羊肉串机行业发展环境分析</w:t>
      </w:r>
      <w:r>
        <w:rPr>
          <w:rFonts w:hint="eastAsia"/>
        </w:rPr>
        <w:br/>
      </w:r>
      <w:r>
        <w:rPr>
          <w:rFonts w:hint="eastAsia"/>
        </w:rPr>
        <w:t>　　第一节 烤羊肉串机行业环境分析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烤羊肉串机行业相关政策、法规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中国烤羊肉串机行业供给、需求分析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2025年中国烤羊肉串机市场现状</w:t>
      </w:r>
      <w:r>
        <w:rPr>
          <w:rFonts w:hint="eastAsia"/>
        </w:rPr>
        <w:br/>
      </w:r>
      <w:r>
        <w:rPr>
          <w:rFonts w:hint="eastAsia"/>
        </w:rPr>
        <w:t>　　第二节 中国烤羊肉串机行业产量情况分析及预测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一、烤羊肉串机总体产能规模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、2019-2024年中国烤羊肉串机产量统计</w:t>
      </w:r>
      <w:r>
        <w:rPr>
          <w:rFonts w:hint="eastAsia"/>
        </w:rPr>
        <w:br/>
      </w:r>
      <w:r>
        <w:rPr>
          <w:rFonts w:hint="eastAsia"/>
        </w:rPr>
        <w:t>　　　　三、烤羊肉串机生产区域分布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四、2025-2031年中国烤羊肉串机产量预测</w:t>
      </w:r>
      <w:r>
        <w:rPr>
          <w:rFonts w:hint="eastAsia"/>
        </w:rPr>
        <w:br/>
      </w:r>
      <w:r>
        <w:rPr>
          <w:rFonts w:hint="eastAsia"/>
        </w:rPr>
        <w:t>　　第三节 中国烤羊肉串机市场需求分析及预测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一、中国烤羊肉串机市场需求特点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二、2019-2024年中国烤羊肉串机市场需求统计</w:t>
      </w:r>
      <w:r>
        <w:rPr>
          <w:rFonts w:hint="eastAsia"/>
        </w:rPr>
        <w:br/>
      </w:r>
      <w:r>
        <w:rPr>
          <w:rFonts w:hint="eastAsia"/>
        </w:rPr>
        <w:t>　　　　三、烤羊肉串机市场饱和度</w:t>
      </w:r>
      <w:r>
        <w:rPr>
          <w:rFonts w:hint="eastAsia"/>
        </w:rPr>
        <w:br/>
      </w:r>
      <w:r>
        <w:rPr>
          <w:rFonts w:hint="eastAsia"/>
        </w:rPr>
        <w:t>　　　　四、影响烤羊肉串机市场需求的因素</w:t>
      </w:r>
      <w:r>
        <w:rPr>
          <w:rFonts w:hint="eastAsia"/>
        </w:rPr>
        <w:br/>
      </w:r>
      <w:r>
        <w:rPr>
          <w:rFonts w:hint="eastAsia"/>
        </w:rPr>
        <w:t>　　　　五、烤羊肉串机市场潜力分析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六、2025-2031年中国烤羊肉串机市场需求预测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中国烤羊肉串机行业进出口分析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一、2019-2024年烤羊肉串机进口量及增速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三、2025-2031年烤羊肉串机进口量及增速预测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一、2019-2024年烤羊肉串机出口量及增速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三、2025-2031年烤羊肉串机出口量及增速预测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中国烤羊肉串机行业重点地区调研分析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一、中国烤羊肉串机行业区域市场分布情况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二、**地区烤羊肉串机行业市场需求规模情况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三、**地区烤羊肉串机行业市场需求规模情况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四、**地区烤羊肉串机行业市场需求规模情况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五、**地区烤羊肉串机行业市场需求规模情况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六、**地区烤羊肉串机行业市场需求规模情况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中国烤羊肉串机细分行业调研</w:t>
      </w:r>
      <w:r>
        <w:rPr>
          <w:rFonts w:hint="eastAsia"/>
        </w:rPr>
        <w:br/>
      </w:r>
      <w:r>
        <w:rPr>
          <w:rFonts w:hint="eastAsia"/>
        </w:rPr>
        <w:t>　　第一节 主要烤羊肉串机细分行业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烤羊肉串机行业重点企业发展调研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中国烤羊肉串机企业营销及发展建议</w:t>
      </w:r>
      <w:r>
        <w:rPr>
          <w:rFonts w:hint="eastAsia"/>
        </w:rPr>
        <w:br/>
      </w:r>
      <w:r>
        <w:rPr>
          <w:rFonts w:hint="eastAsia"/>
        </w:rPr>
        <w:t>　　第一节 烤羊肉串机企业营销策略分析及建议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烤羊肉串机企业营销策略分析</w:t>
      </w:r>
      <w:r>
        <w:rPr>
          <w:rFonts w:hint="eastAsia"/>
        </w:rPr>
        <w:br/>
      </w:r>
      <w:r>
        <w:rPr>
          <w:rFonts w:hint="eastAsia"/>
        </w:rPr>
        <w:t>　　　　一、烤羊肉串机企业营销策略</w:t>
      </w:r>
      <w:r>
        <w:rPr>
          <w:rFonts w:hint="eastAsia"/>
        </w:rPr>
        <w:br/>
      </w:r>
      <w:r>
        <w:rPr>
          <w:rFonts w:hint="eastAsia"/>
        </w:rPr>
        <w:t>　　　　二、烤羊肉串机企业经验借鉴</w:t>
      </w:r>
      <w:r>
        <w:rPr>
          <w:rFonts w:hint="eastAsia"/>
        </w:rPr>
        <w:br/>
      </w:r>
      <w:r>
        <w:rPr>
          <w:rFonts w:hint="eastAsia"/>
        </w:rPr>
        <w:t>　　第三节 烤羊肉串机企业营销模式演化与创新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烤羊肉串机企业经营发展分析及建议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一、烤羊肉串机企业存在的问题</w:t>
      </w:r>
      <w:r>
        <w:rPr>
          <w:rFonts w:hint="eastAsia"/>
        </w:rPr>
        <w:br/>
      </w:r>
      <w:r>
        <w:rPr>
          <w:rFonts w:hint="eastAsia"/>
        </w:rPr>
        <w:t>　　　　二、烤羊肉串机企业应对的策略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烤羊肉串机行业发展趋势及投资风险预警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2025年烤羊肉串机市场前景分析</w:t>
      </w:r>
      <w:r>
        <w:rPr>
          <w:rFonts w:hint="eastAsia"/>
        </w:rPr>
        <w:br/>
      </w:r>
      <w:r>
        <w:rPr>
          <w:rFonts w:hint="eastAsia"/>
        </w:rPr>
        <w:t>　　第二节 2025年烤羊肉串机行业发展趋势预测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影响烤羊肉串机行业发展的主要因素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一、2025年影响烤羊肉串机行业运行的有利因素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二、2025年影响烤羊肉串机行业运行的稳定因素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三、2025年影响烤羊肉串机行业运行的不利因素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四、2025年我国烤羊肉串机行业发展面临的挑战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五、2025年我国烤羊肉串机行业发展面临的机遇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专家对烤羊肉串机行业投资风险预警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一、2025-2031年烤羊肉串机行业市场风险及控制策略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二、2025-2031年烤羊肉串机行业政策风险及控制策略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三、2025-2031年烤羊肉串机行业经营风险及控制策略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四、2025-2031年烤羊肉串机同业竞争风险及控制策略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五、2025-2031年烤羊肉串机行业其他风险及控制策略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烤羊肉串机行业投资战略研究</w:t>
      </w:r>
      <w:r>
        <w:rPr>
          <w:rFonts w:hint="eastAsia"/>
        </w:rPr>
        <w:br/>
      </w:r>
      <w:r>
        <w:rPr>
          <w:rFonts w:hint="eastAsia"/>
        </w:rPr>
        <w:t>　　第一节 烤羊肉串机行业发展战略研究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对我国烤羊肉串机品牌的战略思考</w:t>
      </w:r>
      <w:r>
        <w:rPr>
          <w:rFonts w:hint="eastAsia"/>
        </w:rPr>
        <w:br/>
      </w:r>
      <w:r>
        <w:rPr>
          <w:rFonts w:hint="eastAsia"/>
        </w:rPr>
        <w:t>　　　　一、烤羊肉串机品牌的重要性</w:t>
      </w:r>
      <w:r>
        <w:rPr>
          <w:rFonts w:hint="eastAsia"/>
        </w:rPr>
        <w:br/>
      </w:r>
      <w:r>
        <w:rPr>
          <w:rFonts w:hint="eastAsia"/>
        </w:rPr>
        <w:t>　　　　二、烤羊肉串机实施品牌战略的意义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三、烤羊肉串机企业品牌的现状分析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四、我国烤羊肉串机企业的品牌战略</w:t>
      </w:r>
      <w:r>
        <w:rPr>
          <w:rFonts w:hint="eastAsia"/>
        </w:rPr>
        <w:br/>
      </w:r>
      <w:r>
        <w:rPr>
          <w:rFonts w:hint="eastAsia"/>
        </w:rPr>
        <w:t>　　　　五、烤羊肉串机品牌战略管理的策略</w:t>
      </w:r>
      <w:r>
        <w:rPr>
          <w:rFonts w:hint="eastAsia"/>
        </w:rPr>
        <w:br/>
      </w:r>
      <w:r>
        <w:rPr>
          <w:rFonts w:hint="eastAsia"/>
        </w:rPr>
        <w:t>　　第三节 烤羊肉串机经营策略分析</w:t>
      </w:r>
      <w:r>
        <w:rPr>
          <w:rFonts w:hint="eastAsia"/>
        </w:rPr>
        <w:br/>
      </w:r>
      <w:r>
        <w:rPr>
          <w:rFonts w:hint="eastAsia"/>
        </w:rPr>
        <w:t>　　　　一、烤羊肉串机市场细分策略</w:t>
      </w:r>
      <w:r>
        <w:rPr>
          <w:rFonts w:hint="eastAsia"/>
        </w:rPr>
        <w:br/>
      </w:r>
      <w:r>
        <w:rPr>
          <w:rFonts w:hint="eastAsia"/>
        </w:rPr>
        <w:t>　　　　二、烤羊肉串机市场创新策略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四、烤羊肉串机新产品差异化战略</w:t>
      </w:r>
      <w:r>
        <w:rPr>
          <w:rFonts w:hint="eastAsia"/>
        </w:rPr>
        <w:br/>
      </w:r>
      <w:r>
        <w:rPr>
          <w:rFonts w:hint="eastAsia"/>
        </w:rPr>
        <w:t>　　第四节 (中智⋅林)烤羊肉串机行业投资战略研究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一、2025-2031年烤羊肉串机行业投资战略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烤羊肉串机行业类别</w:t>
      </w:r>
      <w:r>
        <w:rPr>
          <w:rFonts w:hint="eastAsia"/>
        </w:rPr>
        <w:br/>
      </w:r>
      <w:r>
        <w:rPr>
          <w:rFonts w:hint="eastAsia"/>
        </w:rPr>
        <w:t>　　图表 烤羊肉串机行业产业链调研</w:t>
      </w:r>
      <w:r>
        <w:rPr>
          <w:rFonts w:hint="eastAsia"/>
        </w:rPr>
        <w:br/>
      </w:r>
      <w:r>
        <w:rPr>
          <w:rFonts w:hint="eastAsia"/>
        </w:rPr>
        <w:t>　　图表 烤羊肉串机行业现状</w:t>
      </w:r>
      <w:r>
        <w:rPr>
          <w:rFonts w:hint="eastAsia"/>
        </w:rPr>
        <w:br/>
      </w:r>
      <w:r>
        <w:rPr>
          <w:rFonts w:hint="eastAsia"/>
        </w:rPr>
        <w:t>　　图表 烤羊肉串机行业标准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2019-2024年中国烤羊肉串机行业市场规模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2024年中国烤羊肉串机行业产能</w:t>
      </w:r>
      <w:r>
        <w:rPr>
          <w:rFonts w:hint="eastAsia"/>
        </w:rPr>
        <w:br/>
      </w:r>
      <w:r>
        <w:rPr>
          <w:rFonts w:hint="eastAsia"/>
        </w:rPr>
        <w:t>　　图表 2019-2024年中国烤羊肉串机行业产量统计</w:t>
      </w:r>
      <w:r>
        <w:rPr>
          <w:rFonts w:hint="eastAsia"/>
        </w:rPr>
        <w:br/>
      </w:r>
      <w:r>
        <w:rPr>
          <w:rFonts w:hint="eastAsia"/>
        </w:rPr>
        <w:t>　　图表 烤羊肉串机行业动态</w:t>
      </w:r>
      <w:r>
        <w:rPr>
          <w:rFonts w:hint="eastAsia"/>
        </w:rPr>
        <w:br/>
      </w:r>
      <w:r>
        <w:rPr>
          <w:rFonts w:hint="eastAsia"/>
        </w:rPr>
        <w:t>　　图表 2019-2024年中国烤羊肉串机市场需求量</w:t>
      </w:r>
      <w:r>
        <w:rPr>
          <w:rFonts w:hint="eastAsia"/>
        </w:rPr>
        <w:br/>
      </w:r>
      <w:r>
        <w:rPr>
          <w:rFonts w:hint="eastAsia"/>
        </w:rPr>
        <w:t>　　图表 2024年中国烤羊肉串机行业需求区域调研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2019-2024年中国烤羊肉串机行情</w:t>
      </w:r>
      <w:r>
        <w:rPr>
          <w:rFonts w:hint="eastAsia"/>
        </w:rPr>
        <w:br/>
      </w:r>
      <w:r>
        <w:rPr>
          <w:rFonts w:hint="eastAsia"/>
        </w:rPr>
        <w:t>　　图表 2019-2024年中国烤羊肉串机价格走势图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2019-2024年中国烤羊肉串机行业销售收入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2019-2024年中国烤羊肉串机行业盈利情况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2019-2024年中国烤羊肉串机行业利润总额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2019-2024年中国烤羊肉串机进口统计</w:t>
      </w:r>
      <w:r>
        <w:rPr>
          <w:rFonts w:hint="eastAsia"/>
        </w:rPr>
        <w:br/>
      </w:r>
      <w:r>
        <w:rPr>
          <w:rFonts w:hint="eastAsia"/>
        </w:rPr>
        <w:t>　　图表 2019-2024年中国烤羊肉串机出口统计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2019-2024年中国烤羊肉串机行业企业数量统计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**地区烤羊肉串机市场规模</w:t>
      </w:r>
      <w:r>
        <w:rPr>
          <w:rFonts w:hint="eastAsia"/>
        </w:rPr>
        <w:br/>
      </w:r>
      <w:r>
        <w:rPr>
          <w:rFonts w:hint="eastAsia"/>
        </w:rPr>
        <w:t>　　图表 **地区烤羊肉串机行业市场需求</w:t>
      </w:r>
      <w:r>
        <w:rPr>
          <w:rFonts w:hint="eastAsia"/>
        </w:rPr>
        <w:br/>
      </w:r>
      <w:r>
        <w:rPr>
          <w:rFonts w:hint="eastAsia"/>
        </w:rPr>
        <w:t>　　图表 **地区烤羊肉串机市场调研</w:t>
      </w:r>
      <w:r>
        <w:rPr>
          <w:rFonts w:hint="eastAsia"/>
        </w:rPr>
        <w:br/>
      </w:r>
      <w:r>
        <w:rPr>
          <w:rFonts w:hint="eastAsia"/>
        </w:rPr>
        <w:t>　　图表 **地区烤羊肉串机行业市场需求分析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**地区烤羊肉串机市场规模</w:t>
      </w:r>
      <w:r>
        <w:rPr>
          <w:rFonts w:hint="eastAsia"/>
        </w:rPr>
        <w:br/>
      </w:r>
      <w:r>
        <w:rPr>
          <w:rFonts w:hint="eastAsia"/>
        </w:rPr>
        <w:t>　　图表 **地区烤羊肉串机行业市场需求</w:t>
      </w:r>
      <w:r>
        <w:rPr>
          <w:rFonts w:hint="eastAsia"/>
        </w:rPr>
        <w:br/>
      </w:r>
      <w:r>
        <w:rPr>
          <w:rFonts w:hint="eastAsia"/>
        </w:rPr>
        <w:t>　　图表 **地区烤羊肉串机市场调研</w:t>
      </w:r>
      <w:r>
        <w:rPr>
          <w:rFonts w:hint="eastAsia"/>
        </w:rPr>
        <w:br/>
      </w:r>
      <w:r>
        <w:rPr>
          <w:rFonts w:hint="eastAsia"/>
        </w:rPr>
        <w:t>　　图表 **地区烤羊肉串机行业市场需求分析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烤羊肉串机行业竞争对手分析</w:t>
      </w:r>
      <w:r>
        <w:rPr>
          <w:rFonts w:hint="eastAsia"/>
        </w:rPr>
        <w:br/>
      </w:r>
      <w:r>
        <w:rPr>
          <w:rFonts w:hint="eastAsia"/>
        </w:rPr>
        <w:t>　　图表 烤羊肉串机重点企业（一）基本信息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烤羊肉串机重点企业（一）经营情况分析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烤羊肉串机重点企业（一）主要经济指标情况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烤羊肉串机重点企业（一）盈利能力情况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烤羊肉串机重点企业（一）偿债能力情况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烤羊肉串机重点企业（一）运营能力情况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烤羊肉串机重点企业（一）成长能力情况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烤羊肉串机重点企业（二）基本信息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烤羊肉串机重点企业（二）经营情况分析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烤羊肉串机重点企业（二）主要经济指标情况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烤羊肉串机重点企业（二）盈利能力情况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烤羊肉串机重点企业（二）偿债能力情况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烤羊肉串机重点企业（二）运营能力情况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烤羊肉串机重点企业（二）成长能力情况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烤羊肉串机重点企业（三）基本信息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烤羊肉串机重点企业（三）经营情况分析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烤羊肉串机重点企业（三）主要经济指标情况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烤羊肉串机重点企业（三）盈利能力情况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烤羊肉串机重点企业（三）偿债能力情况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烤羊肉串机重点企业（三）运营能力情况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烤羊肉串机重点企业（三）成长能力情况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2025-2031年中国烤羊肉串机行业产能预测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2025-2031年中国烤羊肉串机行业产量预测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2025-2031年中国烤羊肉串机市场需求预测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2025-2031年中国烤羊肉串机行业市场规模预测</w:t>
      </w:r>
      <w:r>
        <w:rPr>
          <w:rFonts w:hint="eastAsia"/>
        </w:rPr>
        <w:br/>
      </w:r>
      <w:r>
        <w:rPr>
          <w:rFonts w:hint="eastAsia"/>
        </w:rPr>
        <w:t>　　图表 烤羊肉串机行业准入条件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2025-2031年中国烤羊肉串机行业信息化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2025-2031年中国烤羊肉串机市场前景</w:t>
      </w:r>
      <w:r>
        <w:rPr>
          <w:rFonts w:hint="eastAsia"/>
        </w:rPr>
        <w:br/>
      </w:r>
      <w:r>
        <w:rPr>
          <w:rFonts w:hint="eastAsia"/>
        </w:rPr>
        <w:t>　　图表 2025-2031年中国烤羊肉串机行业风险分析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2025-2031年中国烤羊肉串机行业发展趋势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4c430c01c41ca" w:history="1">
        <w:r>
          <w:rPr>
            <w:rStyle w:val="Hyperlink"/>
          </w:rPr>
          <w:t>2025-2031年中国烤羊肉串机行业调研与趋势预测报告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4c430c01c41ca" w:history="1">
        <w:r>
          <w:rPr>
            <w:rStyle w:val="Hyperlink"/>
          </w:rPr>
          <w:t>https://www.20087.com/6/06/KaoYangRouChuanJiHangYeFaZhanQuShi.html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羊肉串到底腌不腌制、烤羊肉串机器价格、羊肉串好看的图片高清大图大全、烤羊肉串机器家用、最新电烤羊肉串机、烤羊肉串机子多少钱碳火烤羊肉串炉、一听就想吃的烧烤店名字、烤羊肉串机子一晚上没关怎么办、智能机器烤串商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e4cf03bf64e1b" w:history="1">
      <w:r>
        <w:rPr>
          <w:rStyle w:val="Hyperlink"/>
        </w:rPr>
        <w:t>2025-2031年中国烤羊肉串机行业调研与趋势预测报告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KaoYangRouChuanJiHangYeFaZhanQuShi.html" TargetMode="External" Id="R9554c430c01c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KaoYangRouChuanJiHangYeFaZhanQuShi.html" TargetMode="External" Id="Rca8e4cf03bf6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2025-02-25T03:27:00Z</dcterms:created>
  <dcterms:modified xsi:type="dcterms:W3CDTF">2025-02-25T04:27:00Z</dcterms:modified>
  <dc:subject>2025-2031年中国烤羊肉串机行业调研与趋势预测报告</dc:subject>
  <dc:title>2025-2031年中国烤羊肉串机行业调研与趋势预测报告</dc:title>
  <cp:keywords>2025-2031年中国烤羊肉串机行业调研与趋势预测报告</cp:keywords>
  <dc:description>2025-2031年中国烤羊肉串机行业调研与趋势预测报告</dc:description>
</cp:coreProperties>
</file>