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0e551b914980" w:history="1">
              <w:r>
                <w:rPr>
                  <w:rStyle w:val="Hyperlink"/>
                </w:rPr>
                <w:t>2024-2030年中国球栅阵列（BGA）检测设备市场调研与发展前景预测报告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0e551b914980" w:history="1">
              <w:r>
                <w:rPr>
                  <w:rStyle w:val="Hyperlink"/>
                </w:rPr>
                <w:t>2024-2030年中国球栅阵列（BGA）检测设备市场调研与发展前景预测报告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b0e551b914980" w:history="1">
                <w:r>
                  <w:rPr>
                    <w:rStyle w:val="Hyperlink"/>
                  </w:rPr>
                  <w:t>https://www.20087.com/6/36/QiuZhaZhenLie-BGA-JianCeSheBeiDeXianZhuangYuQianJing.html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栅阵列（BGA）封装技术广泛应用于高性能集成电路中，其检测设备对于确保产品质量至关重要。目前，BGA检测设备采用了高精度光学成像、X射线检测、热成像等多种技术，能够高效检测焊点缺陷、内部短路等问题。随着半导体制造业的持续微型化，对检测设备的精度与速度提出了更高要求，促进了检测技术的不断革新。</w:t>
      </w:r>
      <w:r>
        <w:rPr>
          <w:rFonts w:hint="eastAsia"/>
        </w:rPr>
        <w:br/>
      </w:r>
      <w:r>
        <w:rPr>
          <w:rFonts w:hint="eastAsia"/>
        </w:rPr>
        <w:t>　　未来，BGA检测设备将朝向更高级别的自动化与智能化方向发展，集成深度学习算法的图像处理技术将提高缺陷检测的准确率与效率，实现对微小缺陷的快速识别。同时，为了适应更复杂、更密集的封装结构，设备将采用更先进的光谱分析、3D扫描技术，以及更灵活的机械臂设计，以满足多元化检测需求。此外，随着工业4.0的推进，设备间的互操作性与数据集成能力也将得到强化，助力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0e551b914980" w:history="1">
        <w:r>
          <w:rPr>
            <w:rStyle w:val="Hyperlink"/>
          </w:rPr>
          <w:t>2024-2030年中国球栅阵列（BGA）检测设备市场调研与发展前景预测报告</w:t>
        </w:r>
      </w:hyperlink>
      <w:r>
        <w:rPr>
          <w:rFonts w:hint="eastAsia"/>
        </w:rPr>
        <w:t>》专业、系统地分析了球栅阵列（BGA）检测设备行业现状，包括市场需求、市场规模及价格动态，全面梳理了球栅阵列（BGA）检测设备产业链结构，并对球栅阵列（BGA）检测设备细分市场进行了探究。球栅阵列（BGA）检测设备报告基于详实数据，科学预测了球栅阵列（BGA）检测设备市场发展前景和发展趋势，同时剖析了球栅阵列（BGA）检测设备品牌竞争、市场集中度以及重点企业的市场地位。在识别风险与机遇的基础上，球栅阵列（BGA）检测设备报告提出了针对性的发展策略和建议。球栅阵列（BGA）检测设备报告为球栅阵列（BGA）检测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球栅阵列（BGA）检测设备行业发展概述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一、球栅阵列（BGA）检测设备行业定义及分类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二、球栅阵列（BGA）检测设备行业经济特性</w:t>
      </w:r>
      <w:r>
        <w:rPr>
          <w:rFonts w:hint="eastAsia"/>
        </w:rPr>
        <w:br/>
      </w:r>
      <w:r>
        <w:rPr>
          <w:rFonts w:hint="eastAsia"/>
        </w:rPr>
        <w:t>　　　　三、球栅阵列（BGA）检测设备行业产业链简介</w:t>
      </w:r>
      <w:r>
        <w:rPr>
          <w:rFonts w:hint="eastAsia"/>
        </w:rPr>
        <w:br/>
      </w:r>
      <w:r>
        <w:rPr>
          <w:rFonts w:hint="eastAsia"/>
        </w:rPr>
        <w:t>　　第二节 球栅阵列（BGA）检测设备行业发展成熟度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球栅阵列（BGA）检测设备行业相关产业动态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球栅阵列（BGA）检测设备行业发展环境分析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球栅阵列（BGA）检测设备行业环境分析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球栅阵列（BGA）检测设备行业相关政策、法规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球栅阵列（BGA）检测设备行业技术发展现状及趋势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当前我国球栅阵列（BGA）检测设备技术发展现状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中外球栅阵列（BGA）检测设备技术差距及产生差距的主要原因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提高我国球栅阵列（BGA）检测设备技术的对策</w:t>
      </w:r>
      <w:r>
        <w:rPr>
          <w:rFonts w:hint="eastAsia"/>
        </w:rPr>
        <w:br/>
      </w:r>
      <w:r>
        <w:rPr>
          <w:rFonts w:hint="eastAsia"/>
        </w:rPr>
        <w:t>　　第四节 我国球栅阵列（BGA）检测设备产品研发、设计发展趋势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中国球栅阵列（BGA）检测设备市场发展调研</w:t>
      </w:r>
      <w:r>
        <w:rPr>
          <w:rFonts w:hint="eastAsia"/>
        </w:rPr>
        <w:br/>
      </w:r>
      <w:r>
        <w:rPr>
          <w:rFonts w:hint="eastAsia"/>
        </w:rPr>
        <w:t>　　第一节 球栅阵列（BGA）检测设备市场现状分析及预测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一、2018-2023年中国球栅阵列（BGA）检测设备市场规模分析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二、2024-2030年中国球栅阵列（BGA）检测设备市场规模预测</w:t>
      </w:r>
      <w:r>
        <w:rPr>
          <w:rFonts w:hint="eastAsia"/>
        </w:rPr>
        <w:br/>
      </w:r>
      <w:r>
        <w:rPr>
          <w:rFonts w:hint="eastAsia"/>
        </w:rPr>
        <w:t>　　第二节 球栅阵列（BGA）检测设备行业产能分析及预测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一、2018-2023年中国球栅阵列（BGA）检测设备行业产能分析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二、2024-2030年中国球栅阵列（BGA）检测设备行业产能预测</w:t>
      </w:r>
      <w:r>
        <w:rPr>
          <w:rFonts w:hint="eastAsia"/>
        </w:rPr>
        <w:br/>
      </w:r>
      <w:r>
        <w:rPr>
          <w:rFonts w:hint="eastAsia"/>
        </w:rPr>
        <w:t>　　第三节 球栅阵列（BGA）检测设备行业产量分析及预测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一、2018-2023年中国球栅阵列（BGA）检测设备行业产量分析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二、2024-2030年中国球栅阵列（BGA）检测设备行业产量预测</w:t>
      </w:r>
      <w:r>
        <w:rPr>
          <w:rFonts w:hint="eastAsia"/>
        </w:rPr>
        <w:br/>
      </w:r>
      <w:r>
        <w:rPr>
          <w:rFonts w:hint="eastAsia"/>
        </w:rPr>
        <w:t>　　第四节 球栅阵列（BGA）检测设备市场需求分析及预测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一、2018-2023年中国球栅阵列（BGA）检测设备市场需求分析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二、2024-2030年中国球栅阵列（BGA）检测设备市场需求预测</w:t>
      </w:r>
      <w:r>
        <w:rPr>
          <w:rFonts w:hint="eastAsia"/>
        </w:rPr>
        <w:br/>
      </w:r>
      <w:r>
        <w:rPr>
          <w:rFonts w:hint="eastAsia"/>
        </w:rPr>
        <w:t>　　第五节 球栅阵列（BGA）检测设备进出口数据分析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一、2018-2023年中国球栅阵列（BGA）检测设备进出口数据分析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二、2024-2030年国内球栅阵列（BGA）检测设备进出口情况预测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2018-2023年中国球栅阵列（BGA）检测设备行业总体发展状况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中国球栅阵列（BGA）检测设备行业规模情况分析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三、球栅阵列（BGA）检测设备行业资产规模状况分析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四、球栅阵列（BGA）检测设备行业市场规模状况分析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五、球栅阵列（BGA）检测设备行业敏感性分析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中国球栅阵列（BGA）检测设备行业财务能力分析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三、球栅阵列（BGA）检测设备行业营运能力分析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四、球栅阵列（BGA）检测设备行业发展能力分析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中国球栅阵列（BGA）检测设备行业重点区域发展分析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一、中国球栅阵列（BGA）检测设备行业重点区域市场结构变化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二、重点地区（一）球栅阵列（BGA）检测设备行业发展分析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三、重点地区（二）球栅阵列（BGA）检测设备行业发展分析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四、重点地区（三）球栅阵列（BGA）检测设备行业发展分析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五、重点地区（四）球栅阵列（BGA）检测设备行业发展分析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六、重点地区（五）球栅阵列（BGA）检测设备行业发展分析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球栅阵列（BGA）检测设备行业产品价格分析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三、主要球栅阵列（BGA）检测设备品牌产品价位分析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五、价格在球栅阵列（BGA）检测设备行业竞争中的重要性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2023年中国球栅阵列（BGA）检测设备行业上下游行业发展分析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球栅阵列（BGA）检测设备上游行业分析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四、上游供给对球栅阵列（BGA）检测设备行业的影响</w:t>
      </w:r>
      <w:r>
        <w:rPr>
          <w:rFonts w:hint="eastAsia"/>
        </w:rPr>
        <w:br/>
      </w:r>
      <w:r>
        <w:rPr>
          <w:rFonts w:hint="eastAsia"/>
        </w:rPr>
        <w:t>　　第二节 球栅阵列（BGA）检测设备下游行业分析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四、下游需求对球栅阵列（BGA）检测设备行业的影响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球栅阵列（BGA）检测设备行业重点企业发展调研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球栅阵列（BGA）检测设备重点企业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2023年中国球栅阵列（BGA）检测设备产业市场竞争格局分析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2023年中国球栅阵列（BGA）检测设备产业竞争现状分析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一、球栅阵列（BGA）检测设备竞争力分析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二、球栅阵列（BGA）检测设备技术竞争分析</w:t>
      </w:r>
      <w:r>
        <w:rPr>
          <w:rFonts w:hint="eastAsia"/>
        </w:rPr>
        <w:br/>
      </w:r>
      <w:r>
        <w:rPr>
          <w:rFonts w:hint="eastAsia"/>
        </w:rPr>
        <w:t>　　　　三、球栅阵列（BGA）检测设备价格竞争分析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2023年中国球栅阵列（BGA）检测设备产业集中度分析</w:t>
      </w:r>
      <w:r>
        <w:rPr>
          <w:rFonts w:hint="eastAsia"/>
        </w:rPr>
        <w:br/>
      </w:r>
      <w:r>
        <w:rPr>
          <w:rFonts w:hint="eastAsia"/>
        </w:rPr>
        <w:t>　　　　一、球栅阵列（BGA）检测设备市场集中度分析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2024-2030年提高球栅阵列（BGA）检测设备企业竞争力的策略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球栅阵列（BGA）检测设备行业投资风险预警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2023年影响球栅阵列（BGA）检测设备行业发展的主要因素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一、影响球栅阵列（BGA）检测设备行业运行的有利因素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二、影响球栅阵列（BGA）检测设备行业运行的稳定因素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三、影响球栅阵列（BGA）检测设备行业运行的不利因素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四、我国球栅阵列（BGA）检测设备行业发展面临的挑战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五、我国球栅阵列（BGA）检测设备行业发展面临的机遇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对球栅阵列（BGA）检测设备行业投资风险预警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一、2024-2030年球栅阵列（BGA）检测设备行业市场风险及控制策略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二、2024-2030年球栅阵列（BGA）检测设备行业政策风险及控制策略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三、2024-2030年球栅阵列（BGA）检测设备行业经营风险及控制策略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四、2024-2030年球栅阵列（BGA）检测设备同业竞争风险及控制策略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五、2024-2030年球栅阵列（BGA）检测设备行业其他风险及控制策略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球栅阵列（BGA）检测设备行业发展趋势与投资规划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2024-2030年球栅阵列（BGA）检测设备市场发展潜力分析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2024-2030年球栅阵列（BGA）检测设备行业发展趋势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2024-2030年球栅阵列（BGA）检测设备行业投资前景研究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(中-智林)对我国球栅阵列（BGA）检测设备品牌的战略思考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二、球栅阵列（BGA）检测设备实施品牌战略的意义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三、球栅阵列（BGA）检测设备企业品牌的现状分析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四、我国球栅阵列（BGA）检测设备企业的品牌战略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五、球栅阵列（BGA）检测设备品牌战略管理的策略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球栅阵列（BGA）检测设备行业历程</w:t>
      </w:r>
      <w:r>
        <w:rPr>
          <w:rFonts w:hint="eastAsia"/>
        </w:rPr>
        <w:br/>
      </w:r>
      <w:r>
        <w:rPr>
          <w:rFonts w:hint="eastAsia"/>
        </w:rPr>
        <w:t>　　图表 球栅阵列（BGA）检测设备行业生命周期</w:t>
      </w:r>
      <w:r>
        <w:rPr>
          <w:rFonts w:hint="eastAsia"/>
        </w:rPr>
        <w:br/>
      </w:r>
      <w:r>
        <w:rPr>
          <w:rFonts w:hint="eastAsia"/>
        </w:rPr>
        <w:t>　　图表 球栅阵列（BGA）检测设备行业产业链分析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2018-2023年球栅阵列（BGA）检测设备行业市场容量分析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2023年中国球栅阵列（BGA）检测设备行业需求领域分布格局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2023年中国球栅阵列（BGA）检测设备进口国家及地区分析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2023年中国球栅阵列（BGA）检测设备出口国家及地区分析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2018-2023年中国球栅阵列（BGA）检测设备行业企业平均规模情况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2024-2030年中国球栅阵列（BGA）检测设备行业发展趋势预测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0e551b914980" w:history="1">
        <w:r>
          <w:rPr>
            <w:rStyle w:val="Hyperlink"/>
          </w:rPr>
          <w:t>2024-2030年中国球栅阵列（BGA）检测设备市场调研与发展前景预测报告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b0e551b914980" w:history="1">
        <w:r>
          <w:rPr>
            <w:rStyle w:val="Hyperlink"/>
          </w:rPr>
          <w:t>https://www.20087.com/6/36/QiuZhaZhenLie-BGA-JianCeSheBeiDeXianZhuangYuQianJing.html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0d7afefd4b34" w:history="1">
      <w:r>
        <w:rPr>
          <w:rStyle w:val="Hyperlink"/>
        </w:rPr>
        <w:t>2024-2030年中国球栅阵列（BGA）检测设备市场调研与发展前景预测报告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uZhaZhenLie-BGA-JianCeSheBeiDeXianZhuangYuQianJing.html" TargetMode="External" Id="R89eb0e551b91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uZhaZhenLie-BGA-JianCeSheBeiDeXianZhuangYuQianJing.html" TargetMode="External" Id="Red320d7afefd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2024-04-25T00:05:47Z</dcterms:created>
  <dcterms:modified xsi:type="dcterms:W3CDTF">2024-04-25T01:05:47Z</dcterms:modified>
  <dc:subject>2024-2030年中国球栅阵列（BGA）检测设备市场调研与发展前景预测报告</dc:subject>
  <dc:title>2024-2030年中国球栅阵列（BGA）检测设备市场调研与发展前景预测报告</dc:title>
  <cp:keywords>2024-2030年中国球栅阵列（BGA）检测设备市场调研与发展前景预测报告</cp:keywords>
  <dc:description>2024-2030年中国球栅阵列（BGA）检测设备市场调研与发展前景预测报告</dc:description>
</cp:coreProperties>
</file>