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1a36abf454a4e" w:history="1">
              <w:r>
                <w:rPr>
                  <w:rStyle w:val="Hyperlink"/>
                </w:rPr>
                <w:t>2023-2029年全球与中国异步计数器行业市场调研及发展前景报告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1a36abf454a4e" w:history="1">
              <w:r>
                <w:rPr>
                  <w:rStyle w:val="Hyperlink"/>
                </w:rPr>
                <w:t>2023-2029年全球与中国异步计数器行业市场调研及发展前景报告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1a36abf454a4e" w:history="1">
                <w:r>
                  <w:rPr>
                    <w:rStyle w:val="Hyperlink"/>
                  </w:rPr>
                  <w:t>https://www.20087.com/6/26/YiBuJiShuQiFaZhanQianJingFenXi.html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步计数器是数字电路中的基础组件，广泛应用于时钟、定时、频率计数等多种场景。随着微电子技术的进步，异步计数器的集成度和工作频率不断提高，同时功耗和体积大幅减小，满足了现代电子设备对高性能、低功耗和小型化的需求。此外，异步计数器的灵活性和可编程性也得到了显著提升，使得设计师能够更容易地实现复杂的功能逻辑。</w:t>
      </w:r>
      <w:r>
        <w:rPr>
          <w:rFonts w:hint="eastAsia"/>
        </w:rPr>
        <w:br/>
      </w:r>
      <w:r>
        <w:rPr>
          <w:rFonts w:hint="eastAsia"/>
        </w:rPr>
        <w:t>　　未来，异步计数器的发展将更加聚焦于高性能和智能化。高性能方面，随着5G、物联网、人工智能等领域的快速发展，异步计数器需要支持更高的工作频率和更低的延迟，以满足高速数据处理的需求。智能化方面，异步计数器将集成更多智能控制和自适应功能，如动态功耗管理、故障检测和自我修复，提高系统稳定性和可靠性。此外，随着量子计算和神经形态计算等前沿技术的兴起，异步计数器也可能迎来全新的设计理念和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1a36abf454a4e" w:history="1">
        <w:r>
          <w:rPr>
            <w:rStyle w:val="Hyperlink"/>
          </w:rPr>
          <w:t>2023-2029年全球与中国异步计数器行业市场调研及发展前景报告</w:t>
        </w:r>
      </w:hyperlink>
      <w:r>
        <w:rPr>
          <w:rFonts w:hint="eastAsia"/>
        </w:rPr>
        <w:t>》基于权威数据资源与长期监测数据，全面分析了异步计数器行业现状、市场需求、市场规模及产业链结构。异步计数器报告探讨了价格变动、细分市场特征以及市场前景，并对未来发展趋势进行了科学预测。同时，异步计数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异步计数器行业概述及发展现状</w:t>
      </w:r>
      <w:r>
        <w:rPr>
          <w:rFonts w:hint="eastAsia"/>
        </w:rPr>
        <w:br/>
      </w:r>
      <w:r>
        <w:rPr>
          <w:rFonts w:hint="eastAsia"/>
        </w:rPr>
        <w:t>　　1.1 异步计数器行业介绍</w:t>
      </w:r>
      <w:r>
        <w:rPr>
          <w:rFonts w:hint="eastAsia"/>
        </w:rPr>
        <w:br/>
      </w:r>
      <w:r>
        <w:rPr>
          <w:rFonts w:hint="eastAsia"/>
        </w:rPr>
        <w:t>　　1.2 异步计数器主要种类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2022年不同种类异步计数器产量占比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2017-2029年不同种类异步计数器价格走势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异步计数器主要应用领域分析</w:t>
      </w:r>
      <w:r>
        <w:rPr>
          <w:rFonts w:hint="eastAsia"/>
        </w:rPr>
        <w:br/>
      </w:r>
      <w:r>
        <w:rPr>
          <w:rFonts w:hint="eastAsia"/>
        </w:rPr>
        <w:t>　　　　1.3.1 异步计数器主要应用领域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2022年全球异步计数器不同应用领域消费量占比分析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全球与中国异步计数器市场发展现状对比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2017-2029年全球异步计数器市场现状及发展趋势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2017-2029年中国异步计数器市场现状及发展趋势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2017-2029年全球异步计数器供需现状及趋势预测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2017-2029年全球异步计数器产能、产量、产能利用率情况及趋势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2017-2029年全球异步计数器产量、表观消费量情况及趋势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2017-2029年中国异步计数器供需现状及趋势预测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2017-2029年中国异步计数器产能、产量、产能利用率情况及趋势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2017-2029年中国异步计数器产量、表观消费量情况及趋势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2017-2029年中国异步计数器产量、需求量、市场缺口情况及趋势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中国异步计数器行业政策分析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全球与中国异步计数器重点企业产量、产值、集中度分析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全球市场异步计数器重点企业2021和2022年产量、产值对比分析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全球市场异步计数器重点企业2021和2022年产量对比分析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全球市场异步计数器重点企业2021和2022年产值对比分析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全球市场异步计数器重点企业2021和2022年产品价格分析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中国市场异步计数器重点企业2021和2022年产量、产值对比分析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中国市场异步计数器重点企业2021和2022年产量对比分析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中国市场异步计数器重点企业2021和2022年产值对比分析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异步计数器重点厂商总部</w:t>
      </w:r>
      <w:r>
        <w:rPr>
          <w:rFonts w:hint="eastAsia"/>
        </w:rPr>
        <w:br/>
      </w:r>
      <w:r>
        <w:rPr>
          <w:rFonts w:hint="eastAsia"/>
        </w:rPr>
        <w:t>　　2.4 异步计数器行业企业集中度分析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全球重点异步计数器企业SWOT分析</w:t>
      </w:r>
      <w:r>
        <w:rPr>
          <w:rFonts w:hint="eastAsia"/>
        </w:rPr>
        <w:br/>
      </w:r>
      <w:r>
        <w:rPr>
          <w:rFonts w:hint="eastAsia"/>
        </w:rPr>
        <w:t>　　2.6 中国重点异步计数器企业SWOT分析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2017-2029年全球主要地区异步计数器产量、产值、市场份额情况及趋势预测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2017-2029年全球主要地区异步计数器产量、产值及市场份额情况及趋势预测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2017-2029年全球主要地区异步计数器产量及市场份额情况及趋势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2017-2029年全球主要地区异步计数器产值及市场份额情况及趋势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2017-2029年中国市场异步计数器产量、产值情况及趋势预测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2017-2029年北美市场异步计数器产量、产值情况及趋势预测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2017-2029年欧洲市场异步计数器产量、产值情况及趋势预测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2017-2029年日本市场异步计数器产量、产值情况及趋势预测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2017-2029年全球主要地区异步计数器消费量、市场份额及发展趋势分析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2017-2029年全球主要地区异步计数器消费量、市场份额及发展趋势预测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2017-2029年中国市场异步计数器消费情况及发展趋势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2017-2029年北美市场异步计数器消费情况及发展趋势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2017-2029年欧洲市场异步计数器消费情况及发展趋势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2017-2029年日本市场异步计数器消费情况及发展趋势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异步计数器行业重点企业调研分析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企业异步计数器产品</w:t>
      </w:r>
      <w:r>
        <w:rPr>
          <w:rFonts w:hint="eastAsia"/>
        </w:rPr>
        <w:br/>
      </w:r>
      <w:r>
        <w:rPr>
          <w:rFonts w:hint="eastAsia"/>
        </w:rPr>
        <w:t>　　　　5.1.3 企业异步计数器产量、价格、收入、成本、毛利情况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企业异步计数器产品</w:t>
      </w:r>
      <w:r>
        <w:rPr>
          <w:rFonts w:hint="eastAsia"/>
        </w:rPr>
        <w:br/>
      </w:r>
      <w:r>
        <w:rPr>
          <w:rFonts w:hint="eastAsia"/>
        </w:rPr>
        <w:t>　　　　5.2.3 企业异步计数器产量、价格、收入、成本、毛利情况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企业异步计数器产品</w:t>
      </w:r>
      <w:r>
        <w:rPr>
          <w:rFonts w:hint="eastAsia"/>
        </w:rPr>
        <w:br/>
      </w:r>
      <w:r>
        <w:rPr>
          <w:rFonts w:hint="eastAsia"/>
        </w:rPr>
        <w:t>　　　　5.3.3 企业异步计数器产量、价格、收入、成本、毛利情况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企业异步计数器产品</w:t>
      </w:r>
      <w:r>
        <w:rPr>
          <w:rFonts w:hint="eastAsia"/>
        </w:rPr>
        <w:br/>
      </w:r>
      <w:r>
        <w:rPr>
          <w:rFonts w:hint="eastAsia"/>
        </w:rPr>
        <w:t>　　　　5.4.3 企业异步计数器产量、价格、收入、成本、毛利情况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企业异步计数器产品</w:t>
      </w:r>
      <w:r>
        <w:rPr>
          <w:rFonts w:hint="eastAsia"/>
        </w:rPr>
        <w:br/>
      </w:r>
      <w:r>
        <w:rPr>
          <w:rFonts w:hint="eastAsia"/>
        </w:rPr>
        <w:t>　　　　5.5.3 企业异步计数器产量、价格、收入、成本、毛利情况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企业异步计数器产品</w:t>
      </w:r>
      <w:r>
        <w:rPr>
          <w:rFonts w:hint="eastAsia"/>
        </w:rPr>
        <w:br/>
      </w:r>
      <w:r>
        <w:rPr>
          <w:rFonts w:hint="eastAsia"/>
        </w:rPr>
        <w:t>　　　　5.6.3 企业异步计数器产量、价格、收入、成本、毛利情况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企业异步计数器产品</w:t>
      </w:r>
      <w:r>
        <w:rPr>
          <w:rFonts w:hint="eastAsia"/>
        </w:rPr>
        <w:br/>
      </w:r>
      <w:r>
        <w:rPr>
          <w:rFonts w:hint="eastAsia"/>
        </w:rPr>
        <w:t>　　　　5.7.3 企业异步计数器产量、价格、收入、成本、毛利情况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企业异步计数器产品</w:t>
      </w:r>
      <w:r>
        <w:rPr>
          <w:rFonts w:hint="eastAsia"/>
        </w:rPr>
        <w:br/>
      </w:r>
      <w:r>
        <w:rPr>
          <w:rFonts w:hint="eastAsia"/>
        </w:rPr>
        <w:t>　　　　5.8.3 企业异步计数器产量、价格、收入、成本、毛利情况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企业异步计数器产品</w:t>
      </w:r>
      <w:r>
        <w:rPr>
          <w:rFonts w:hint="eastAsia"/>
        </w:rPr>
        <w:br/>
      </w:r>
      <w:r>
        <w:rPr>
          <w:rFonts w:hint="eastAsia"/>
        </w:rPr>
        <w:t>　　　　5.9.3 企业异步计数器产量、价格、收入、成本、毛利情况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企业异步计数器产品</w:t>
      </w:r>
      <w:r>
        <w:rPr>
          <w:rFonts w:hint="eastAsia"/>
        </w:rPr>
        <w:br/>
      </w:r>
      <w:r>
        <w:rPr>
          <w:rFonts w:hint="eastAsia"/>
        </w:rPr>
        <w:t>　　　　5.10.3 企业异步计数器产量、价格、收入、成本、毛利情况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2017-2029不同种类异步计数器产量、价格、产值及市场份额情况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全球市场不同种类异步计数器产量、产值及市场份额情况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2017-2029年全球市场不同种类异步计数器产量、市场份额情况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2017-2029年全球市场不同种类异步计数器产值、市场份额情况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2017-2029年全球市场不同种类异步计数器价格走势分析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中国市场不同种类异步计数器产量、产值及市场份额情况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2017-2029年中国市场不同种类异步计数器产量、市场份额情况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2017-2029年中国市场不同种类异步计数器产值、市场份额情况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2017-2029年中国市场不同种类异步计数器价格走势分析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异步计数器上游原料及下游主要应用领域分析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异步计数器产业链分析</w:t>
      </w:r>
      <w:r>
        <w:rPr>
          <w:rFonts w:hint="eastAsia"/>
        </w:rPr>
        <w:br/>
      </w:r>
      <w:r>
        <w:rPr>
          <w:rFonts w:hint="eastAsia"/>
        </w:rPr>
        <w:t>　　7.2 异步计数器产业上游供应分析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2017-2029年全球市场异步计数器下游主要应用领域消费量、市场份额情况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2017-2029年中国市场异步计数器下游主要应用领域消费量、市场份额及增长情况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2017-2029年中国市场异步计数器产量、消费量、进出口分析及发展趋势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2017-2029年中国市场异步计数器产量、消费量、进出口分析及发展趋势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2017-2029年中国市场异步计数器进出口贸易趋势</w:t>
      </w:r>
      <w:r>
        <w:rPr>
          <w:rFonts w:hint="eastAsia"/>
        </w:rPr>
        <w:br/>
      </w:r>
      <w:r>
        <w:rPr>
          <w:rFonts w:hint="eastAsia"/>
        </w:rPr>
        <w:t>　　8.3 中国市场异步计数器主要进口来源</w:t>
      </w:r>
      <w:r>
        <w:rPr>
          <w:rFonts w:hint="eastAsia"/>
        </w:rPr>
        <w:br/>
      </w:r>
      <w:r>
        <w:rPr>
          <w:rFonts w:hint="eastAsia"/>
        </w:rPr>
        <w:t>　　8.4 中国市场异步计数器主要出口目的地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2022年中国市场异步计数器主要地区分布</w:t>
      </w:r>
      <w:r>
        <w:rPr>
          <w:rFonts w:hint="eastAsia"/>
        </w:rPr>
        <w:br/>
      </w:r>
      <w:r>
        <w:rPr>
          <w:rFonts w:hint="eastAsia"/>
        </w:rPr>
        <w:t>　　9.1 中国异步计数器生产地区分布</w:t>
      </w:r>
      <w:r>
        <w:rPr>
          <w:rFonts w:hint="eastAsia"/>
        </w:rPr>
        <w:br/>
      </w:r>
      <w:r>
        <w:rPr>
          <w:rFonts w:hint="eastAsia"/>
        </w:rPr>
        <w:t>　　9.2 中国异步计数器消费地区分布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影响中国市场异步计数器供需因素分析</w:t>
      </w:r>
      <w:r>
        <w:rPr>
          <w:rFonts w:hint="eastAsia"/>
        </w:rPr>
        <w:br/>
      </w:r>
      <w:r>
        <w:rPr>
          <w:rFonts w:hint="eastAsia"/>
        </w:rPr>
        <w:t>　　10.1 异步计数器及相关行业技术发展概况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2017-2029年异步计数器进出口贸易现状及趋势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2017-2029年异步计数器产品技术趋势与价格走势预测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异步计数器行业市场环境发展趋势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2017-2029年不同种类异步计数器产品技术发展趋势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2017-2029年异步计数器价格走势预测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异步计数器销售渠道分析及建议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国内市场异步计数器销售渠道分析</w:t>
      </w:r>
      <w:r>
        <w:rPr>
          <w:rFonts w:hint="eastAsia"/>
        </w:rPr>
        <w:br/>
      </w:r>
      <w:r>
        <w:rPr>
          <w:rFonts w:hint="eastAsia"/>
        </w:rPr>
        <w:t>　　　　12.1.1 当前异步计数器主要销售模式及销售渠道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2017-2029年国内市场异步计数器销售模式及销售渠道趋势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海外市场异步计数器销售渠道分析</w:t>
      </w:r>
      <w:r>
        <w:rPr>
          <w:rFonts w:hint="eastAsia"/>
        </w:rPr>
        <w:br/>
      </w:r>
      <w:r>
        <w:rPr>
          <w:rFonts w:hint="eastAsia"/>
        </w:rPr>
        <w:t>　　12.3 异步计数器行业营销策略建议</w:t>
      </w:r>
      <w:r>
        <w:rPr>
          <w:rFonts w:hint="eastAsia"/>
        </w:rPr>
        <w:br/>
      </w:r>
      <w:r>
        <w:rPr>
          <w:rFonts w:hint="eastAsia"/>
        </w:rPr>
        <w:t>　　　　12.3.1 异步计数器市场定位及目标消费者分析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异步计数器行业营销模式及销售渠道建议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异步计数器产品介绍</w:t>
      </w:r>
      <w:r>
        <w:rPr>
          <w:rFonts w:hint="eastAsia"/>
        </w:rPr>
        <w:br/>
      </w:r>
      <w:r>
        <w:rPr>
          <w:rFonts w:hint="eastAsia"/>
        </w:rPr>
        <w:t>　　表 异步计数器产品分类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2022年全球不同种类异步计数器产量份额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2017-2029年不同种类异步计数器价格及趋势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异步计数器主要应用领域</w:t>
      </w:r>
      <w:r>
        <w:rPr>
          <w:rFonts w:hint="eastAsia"/>
        </w:rPr>
        <w:br/>
      </w:r>
      <w:r>
        <w:rPr>
          <w:rFonts w:hint="eastAsia"/>
        </w:rPr>
        <w:t>　　图 全球2022年异步计数器不同应用领域消费量份额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2017-2029年全球市场异步计数器产量及增长情况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2017-2029年全球市场异步计数器产值及增长情况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2017-2029年中国市场异步计数器产量、增长率及趋势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2017-2029年中国市场异步计数器产值、增长率及趋势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2017-2029年全球异步计数器产能、产量、产能利用率及趋势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2017-2029年全球异步计数器产量、表观消费量及趋势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2017-2029年中国异步计数器产能、产量、产能利用率及趋势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2017-2029年中国异步计数器产量、表观消费量及趋势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2017-2029年中国异步计数器产量、市场需求量及趋势</w:t>
      </w:r>
      <w:r>
        <w:rPr>
          <w:rFonts w:hint="eastAsia"/>
        </w:rPr>
        <w:br/>
      </w:r>
      <w:r>
        <w:rPr>
          <w:rFonts w:hint="eastAsia"/>
        </w:rPr>
        <w:t>　　表 异步计数器行业政策分析</w:t>
      </w:r>
      <w:r>
        <w:rPr>
          <w:rFonts w:hint="eastAsia"/>
        </w:rPr>
        <w:br/>
      </w:r>
      <w:r>
        <w:rPr>
          <w:rFonts w:hint="eastAsia"/>
        </w:rPr>
        <w:t>　　表 全球市场异步计数器重点企业2021和2022年产量对比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全球市场异步计数器重点企业2021和2022年产量、市场份额统计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全球市场异步计数器重点企业2021年产量、市场份额统计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全球市场异步计数器重点企业2022年产量、市场份额统计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全球市场异步计数器重点企业2021和2022年产值对比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全球市场异步计数器重点企业2021和2022年产值市场份额统计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全球市场异步计数器重点企业2021年产值、市场份额统计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全球市场异步计数器重点企业2022年产值、市场份额统计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全球市场异步计数器重点企业2021和2022年产品价格统计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中国市场异步计数器重点企业2021和2022年产量对比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中国市场异步计数器重点企业2021和2022年产量市场份额统计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中国市场异步计数器重点企业2021年产量、市场份额统计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中国市场异步计数器重点企业2022年产量、市场份额统计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中国市场异步计数器重点企业2021和2022年产值对比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中国市场异步计数器重点企业2021和2022年产值市场份额统计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中国市场异步计数器重点企业2021年产值、市场份额统计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中国市场异步计数器重点企业2022年产值、市场份额统计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异步计数器企业总部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2021和2022年全球市场异步计数器重点企业产值市场份额对比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全球异步计数器重点企业SWOT分析</w:t>
      </w:r>
      <w:r>
        <w:rPr>
          <w:rFonts w:hint="eastAsia"/>
        </w:rPr>
        <w:br/>
      </w:r>
      <w:r>
        <w:rPr>
          <w:rFonts w:hint="eastAsia"/>
        </w:rPr>
        <w:t>　　表 中国异步计数器重点企业SWOT分析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2017-2022年全球主要地区异步计数器产量统计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2023-2029年全球主要地区异步计数器产量预测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2017-2029年全球主要地区异步计数器产量市场份额统计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2022年全球主要地区异步计数器产量市场份额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2017-2022年全球主要地区异步计数器产值统计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2023-2029年全球主要地区异步计数器产值预测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2017-2029年全球主要地区异步计数器产值市场份额统计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2022年全球主要地区异步计数器产值市场份额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2017-2029年中国市场异步计数器产量及增长情况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2017-2029年中国市场异步计数器产值及增长情况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2017-2029年北美市场异步计数器产量及增长情况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2017-2029年北美市场异步计数器产值及增长情况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2017-2029年欧洲市场异步计数器产量及增长情况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2017-2029年欧洲市场异步计数器产值及增长情况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2017-2029年日本市场异步计数器产量及增长情况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2017-2029年日本市场异步计数器产值及增长情况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2017-2022年全球主要地区异步计数器消费量统计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2023-2029年全球主要地区异步计数器消费量预测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2017-2029年全球主要地区异步计数器消费量市场份额统计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2022年全球主要地区异步计数器消费量市场份额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2017-2029年中国市场异步计数器消费量、增长率及趋势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2017-2029年北美市场异步计数器消费量、增长率及趋势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2017-2029年欧洲市场异步计数器消费量、增长率及趋势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2017-2029年日本市场异步计数器消费量、增长率及趋势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重点企业（一）异步计数器产品情况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重点企业（一）2021-2022年异步计数器产量、价格、收入、成本、毛利情况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重点企业（二）异步计数器产品情况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重点企业（二）2021-2022年异步计数器产量、价格、收入、成本、毛利情况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重点企业（三）异步计数器产品情况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重点企业（三）2021-2022年异步计数器产量、价格、收入、成本、毛利情况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重点企业（四）异步计数器产品情况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重点企业（四）2021-2022年异步计数器产量、价格、收入、成本、毛利情况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重点企业（五）异步计数器产品情况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重点企业（五）2021-2022年异步计数器产量、价格、收入、成本、毛利情况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重点企业（六）异步计数器产品情况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重点企业（六）2021-2022年异步计数器产量、价格、收入、成本、毛利情况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重点企业（七）异步计数器产品情况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重点企业（七）2021-2022年异步计数器产量、价格、收入、成本、毛利情况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重点企业（八）异步计数器产品情况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重点企业（八）2021-2022年异步计数器产量、价格、收入、成本、毛利情况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重点企业（九）异步计数器产品情况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重点企业（九）2021-2022年异步计数器产量、价格、收入、成本、毛利情况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重点企业（十）异步计数器产品情况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重点企业（十）2021-2022年异步计数器产量、价格、收入、成本、毛利情况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2017-2022年全球市场不同种类异步计数器产量统计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2023-2029年全球市场不同种类异步计数器产量预测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2017-2029年全球市场不同种类异步计数器产量市场份额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2017-2022年全球市场不同种类异步计数器产值统计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2023-2029年全球市场不同种类异步计数器产值预测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2017-2029年全球市场不同种类异步计数器产值市场份额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2017-2029年全球市场不同种类异步计数器价格走势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2017-2022年中国市场不同种类异步计数器产量统计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2023-2029年中国市场不同种类异步计数器产量预测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2017-2029年中国市场不同种类异步计数器产量市场份额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2017-2022年中国市场不同种类异步计数器产值统计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2023-2029年中国市场不同种类异步计数器产值预测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2017-2029年中国市场不同种类异步计数器产值市场份额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2017-2029年中国市场不同种类异步计数器价格走势</w:t>
      </w:r>
      <w:r>
        <w:rPr>
          <w:rFonts w:hint="eastAsia"/>
        </w:rPr>
        <w:br/>
      </w:r>
      <w:r>
        <w:rPr>
          <w:rFonts w:hint="eastAsia"/>
        </w:rPr>
        <w:t>　　图 异步计数器产业链</w:t>
      </w:r>
      <w:r>
        <w:rPr>
          <w:rFonts w:hint="eastAsia"/>
        </w:rPr>
        <w:br/>
      </w:r>
      <w:r>
        <w:rPr>
          <w:rFonts w:hint="eastAsia"/>
        </w:rPr>
        <w:t>　　表 异步计数器原材料</w:t>
      </w:r>
      <w:r>
        <w:rPr>
          <w:rFonts w:hint="eastAsia"/>
        </w:rPr>
        <w:br/>
      </w:r>
      <w:r>
        <w:rPr>
          <w:rFonts w:hint="eastAsia"/>
        </w:rPr>
        <w:t>　　表 异步计数器上游原料供应商及联系方式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2017-2022年全球市场异步计数器主要应用领域消费量统计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2023-2029年全球市场异步计数器主要应用领域消费量预测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2017-2029年全球市场异步计数器主要应用领域消费量市场份额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2022年全球市场异步计数器主要应用领域消费量市场份额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2017-2029年全球市场异步计数器主要应用领域消费量增长率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2017-2022年中国市场异步计数器主要应用领域消费量统计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2023-2029年中国市场异步计数器主要应用领域消费量预测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2017-2029年中国市场异步计数器主要应用领域消费量市场份额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2017-2029年中国市场异步计数器主要应用领域消费量增长率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2017-2022年中国市场异步计数器产量、消费量、进出口情况分析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2023-2029年中国市场异步计数器产量、消费量、进出口情况预测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2017-2029年中国市场异步计数器进出口量</w:t>
      </w:r>
      <w:r>
        <w:rPr>
          <w:rFonts w:hint="eastAsia"/>
        </w:rPr>
        <w:br/>
      </w:r>
      <w:r>
        <w:rPr>
          <w:rFonts w:hint="eastAsia"/>
        </w:rPr>
        <w:t>　　图 2022年异步计数器生产地区分布</w:t>
      </w:r>
      <w:r>
        <w:rPr>
          <w:rFonts w:hint="eastAsia"/>
        </w:rPr>
        <w:br/>
      </w:r>
      <w:r>
        <w:rPr>
          <w:rFonts w:hint="eastAsia"/>
        </w:rPr>
        <w:t>　　图 2022年异步计数器消费地区分布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2017-2029年中国异步计数器进口量及趋势预测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2017-2029年中国异步计数器出口量及趋势预测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2023-2029年不同种类异步计数器产量占比</w:t>
      </w:r>
      <w:r>
        <w:rPr>
          <w:rFonts w:hint="eastAsia"/>
        </w:rPr>
        <w:br/>
      </w:r>
      <w:r>
        <w:rPr>
          <w:rFonts w:hint="eastAsia"/>
        </w:rPr>
        <w:t>　　图 2023-2029年异步计数器价格走势预测</w:t>
      </w:r>
      <w:r>
        <w:rPr>
          <w:rFonts w:hint="eastAsia"/>
        </w:rPr>
        <w:br/>
      </w:r>
      <w:r>
        <w:rPr>
          <w:rFonts w:hint="eastAsia"/>
        </w:rPr>
        <w:t>　　图 国内市场异步计数器未来销售渠道趋势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1a36abf454a4e" w:history="1">
        <w:r>
          <w:rPr>
            <w:rStyle w:val="Hyperlink"/>
          </w:rPr>
          <w:t>2023-2029年全球与中国异步计数器行业市场调研及发展前景报告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1a36abf454a4e" w:history="1">
        <w:r>
          <w:rPr>
            <w:rStyle w:val="Hyperlink"/>
          </w:rPr>
          <w:t>https://www.20087.com/6/26/YiBuJiShuQiFaZhanQianJingFenXi.html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34eab75a44e0c" w:history="1">
      <w:r>
        <w:rPr>
          <w:rStyle w:val="Hyperlink"/>
        </w:rPr>
        <w:t>2023-2029年全球与中国异步计数器行业市场调研及发展前景报告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iBuJiShuQiFaZhanQianJingFenXi.html" TargetMode="External" Id="R41b1a36abf45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iBuJiShuQiFaZhanQianJingFenXi.html" TargetMode="External" Id="Rfe134eab75a4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2023-04-16T02:17:38Z</dcterms:created>
  <dcterms:modified xsi:type="dcterms:W3CDTF">2023-04-16T03:17:38Z</dcterms:modified>
  <dc:subject>2023-2029年全球与中国异步计数器行业市场调研及发展前景报告</dc:subject>
  <dc:title>2023-2029年全球与中国异步计数器行业市场调研及发展前景报告</dc:title>
  <cp:keywords>2023-2029年全球与中国异步计数器行业市场调研及发展前景报告</cp:keywords>
  <dc:description>2023-2029年全球与中国异步计数器行业市场调研及发展前景报告</dc:description>
</cp:coreProperties>
</file>