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e0f39fba44b18" w:history="1">
              <w:r>
                <w:rPr>
                  <w:rStyle w:val="Hyperlink"/>
                </w:rPr>
                <w:t>2025-2031年中国热泵热水器控制器市场现状与前景趋势分析报告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e0f39fba44b18" w:history="1">
              <w:r>
                <w:rPr>
                  <w:rStyle w:val="Hyperlink"/>
                </w:rPr>
                <w:t>2025-2031年中国热泵热水器控制器市场现状与前景趋势分析报告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e0f39fba44b18" w:history="1">
                <w:r>
                  <w:rPr>
                    <w:rStyle w:val="Hyperlink"/>
                  </w:rPr>
                  <w:t>https://www.20087.com/6/56/ReBengReShuiQiKongZhiQiFaZhanQuShi.html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热泵热水器是一种高效、节能的热水设备，其控制器是系统的核心部件，负责调节热泵的运行状态和水温。随着热泵技术的成熟和市场的扩大，热泵热水器控制器也得到了不断的发展和完善。</w:t>
      </w:r>
      <w:r>
        <w:rPr>
          <w:rFonts w:hint="eastAsia"/>
        </w:rPr>
        <w:br/>
      </w:r>
      <w:r>
        <w:rPr>
          <w:rFonts w:hint="eastAsia"/>
        </w:rPr>
        <w:t>　　随着全球能源紧张和环保意识的提高，热泵热水器市场将持续增长。控制器作为热泵热水器的关键部件，其性能将直接影响系统的效率和稳定性。因此，未来控制器将更加智能化、网络化，以提高系统的能效和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e0f39fba44b18" w:history="1">
        <w:r>
          <w:rPr>
            <w:rStyle w:val="Hyperlink"/>
          </w:rPr>
          <w:t>2025-2031年中国热泵热水器控制器市场现状与前景趋势分析报告</w:t>
        </w:r>
      </w:hyperlink>
      <w:r>
        <w:rPr>
          <w:rFonts w:hint="eastAsia"/>
        </w:rPr>
        <w:t>》从市场规模、需求变化及价格动态等维度，系统解析了热泵热水器控制器行业的现状与发展趋势。报告深入分析了热泵热水器控制器产业链各环节，科学预测了市场前景与技术发展方向，同时聚焦热泵热水器控制器细分市场特点及重点企业的经营表现，揭示了热泵热水器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热泵热水器控制器行业界定</w:t>
      </w:r>
      <w:r>
        <w:rPr>
          <w:rFonts w:hint="eastAsia"/>
        </w:rPr>
        <w:br/>
      </w:r>
      <w:r>
        <w:rPr>
          <w:rFonts w:hint="eastAsia"/>
        </w:rPr>
        <w:t>　　第一节 热泵热水器控制器行业定义</w:t>
      </w:r>
      <w:r>
        <w:rPr>
          <w:rFonts w:hint="eastAsia"/>
        </w:rPr>
        <w:br/>
      </w:r>
      <w:r>
        <w:rPr>
          <w:rFonts w:hint="eastAsia"/>
        </w:rPr>
        <w:t>　　第二节 热泵热水器控制器行业特点分析</w:t>
      </w:r>
      <w:r>
        <w:rPr>
          <w:rFonts w:hint="eastAsia"/>
        </w:rPr>
        <w:br/>
      </w:r>
      <w:r>
        <w:rPr>
          <w:rFonts w:hint="eastAsia"/>
        </w:rPr>
        <w:t>　　第三节 热泵热水器控制器行业发展历程</w:t>
      </w:r>
      <w:r>
        <w:rPr>
          <w:rFonts w:hint="eastAsia"/>
        </w:rPr>
        <w:br/>
      </w:r>
      <w:r>
        <w:rPr>
          <w:rFonts w:hint="eastAsia"/>
        </w:rPr>
        <w:t>　　第四节 热泵热水器控制器产业链分析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2024-2025年国外热泵热水器控制器行业发展态势分析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国外热泵热水器控制器行业总体情况</w:t>
      </w:r>
      <w:r>
        <w:rPr>
          <w:rFonts w:hint="eastAsia"/>
        </w:rPr>
        <w:br/>
      </w:r>
      <w:r>
        <w:rPr>
          <w:rFonts w:hint="eastAsia"/>
        </w:rPr>
        <w:t>　　第二节 热泵热水器控制器行业重点国家、地区市场分析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国外热泵热水器控制器行业发展前景预测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2024-2025年中国热泵热水器控制器行业发展环境分析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热泵热水器控制器行业经济环境分析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热泵热水器控制器行业政策环境分析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一、热泵热水器控制器行业相关政策</w:t>
      </w:r>
      <w:r>
        <w:rPr>
          <w:rFonts w:hint="eastAsia"/>
        </w:rPr>
        <w:br/>
      </w:r>
      <w:r>
        <w:rPr>
          <w:rFonts w:hint="eastAsia"/>
        </w:rPr>
        <w:t>　　　　二、热泵热水器控制器行业相关标准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2024-2025年热泵热水器控制器行业技术发展现状及趋势分析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热泵热水器控制器行业技术发展现状分析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国内外热泵热水器控制器行业技术差异与原因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热泵热水器控制器行业技术发展方向、趋势预测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提升热泵热水器控制器行业技术能力策略建议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中国热泵热水器控制器行业市场供需状况分析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中国热泵热水器控制器行业市场规模情况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中国热泵热水器控制器行业市场需求状况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二、热泵热水器控制器行业市场需求特点分析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三、2025-2031年热泵热水器控制器行业市场需求预测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中国热泵热水器控制器行业产量情况分析与预测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一、2019-2024年热泵热水器控制器行业产量统计分析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二、2025年热泵热水器控制器行业产量特点分析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三、2025-2031年热泵热水器控制器行业产量预测分析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热泵热水器控制器行业市场供需平衡状况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中国热泵热水器控制器行业进出口情况分析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热泵热水器控制器行业出口情况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三、2025-2031年热泵热水器控制器行业出口情况预测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热泵热水器控制器行业进口情况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三、2025-2031年热泵热水器控制器行业进口情况预测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热泵热水器控制器行业进出口面临的挑战及对策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中国热泵热水器控制器行业产品价格监测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一、热泵热水器控制器市场价格特征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二、当前热泵热水器控制器市场价格评述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三、影响热泵热水器控制器市场价格因素分析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四、未来热泵热水器控制器市场价格走势预测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中国热泵热水器控制器行业重点区域市场分析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热泵热水器控制器行业区域市场分布情况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2024-2025年热泵热水器控制器行业细分市场调研分析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热泵热水器控制器细分产品（一）市场调研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热泵热水器控制器细分产品（二）市场调研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热泵热水器控制器行业上、下游市场分析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热泵热水器控制器行业上游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热泵热水器控制器行业下游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热泵热水器控制器行业重点企业发展调研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热泵热水器控制器重点企业（一）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热泵热水器控制器重点企业（二）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热泵热水器控制器重点企业（三）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热泵热水器控制器重点企业（四）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热泵热水器控制器重点企业（五）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热泵热水器控制器重点企业（六）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热泵热水器控制器行业风险及对策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2025-2031年热泵热水器控制器行业发展环境分析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2025-2031年热泵热水器控制器行业投资特性分析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一、热泵热水器控制器行业进入壁垒</w:t>
      </w:r>
      <w:r>
        <w:rPr>
          <w:rFonts w:hint="eastAsia"/>
        </w:rPr>
        <w:br/>
      </w:r>
      <w:r>
        <w:rPr>
          <w:rFonts w:hint="eastAsia"/>
        </w:rPr>
        <w:t>　　　　二、热泵热水器控制器行业盈利模式</w:t>
      </w:r>
      <w:r>
        <w:rPr>
          <w:rFonts w:hint="eastAsia"/>
        </w:rPr>
        <w:br/>
      </w:r>
      <w:r>
        <w:rPr>
          <w:rFonts w:hint="eastAsia"/>
        </w:rPr>
        <w:t>　　　　三、热泵热水器控制器行业盈利因素</w:t>
      </w:r>
      <w:r>
        <w:rPr>
          <w:rFonts w:hint="eastAsia"/>
        </w:rPr>
        <w:br/>
      </w:r>
      <w:r>
        <w:rPr>
          <w:rFonts w:hint="eastAsia"/>
        </w:rPr>
        <w:t>　　第三节 热泵热水器控制器行业“波特五力模型”分析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2025-2031年热泵热水器控制器行业风险及对策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热泵热水器控制器企业竞争策略分析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热泵热水器控制器市场竞争策略分析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一、2025-2031年中国热泵热水器控制器市场增长潜力分析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二、2025-2031年中国热泵热水器控制器主要潜力品种分析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三、现有热泵热水器控制器产品竞争策略分析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四、潜力热泵热水器控制器品种竞争策略选择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2025-2031年中国热泵热水器控制器企业竞争策略分析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一、2025-2031年我国热泵热水器控制器市场竞争趋势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二、2025-2031年热泵热水器控制器行业竞争格局展望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三、2025-2031年热泵热水器控制器行业竞争策略分析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四、2025-2031年热泵热水器控制器企业竞争策略分析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2025-2031年中国热泵热水器控制器行业发展趋势分析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一、2025-2031年热泵热水器控制器技术发展趋势分析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二、2025-2031年热泵热水器控制器产品发展趋势分析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三、2025-2031年热泵热水器控制器行业竞争格局展望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2025-2031年中国热泵热水器控制器市场趋势分析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一、2025-2031年热泵热水器控制器发展趋势预测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二、2025-2025年热泵热水器控制器市场前景分析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三、2025-2031年热泵热水器控制器产业政策趋向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2025-2031年热泵热水器控制器行业投资价值评估分析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热泵热水器控制器行业发展建议分析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热泵热水器控制器行业研究结论及建议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热泵热水器控制器细分行业研究结论及建议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热泵热水器控制器行业竞争策略总结及建议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热泵热水器控制器行业历程</w:t>
      </w:r>
      <w:r>
        <w:rPr>
          <w:rFonts w:hint="eastAsia"/>
        </w:rPr>
        <w:br/>
      </w:r>
      <w:r>
        <w:rPr>
          <w:rFonts w:hint="eastAsia"/>
        </w:rPr>
        <w:t>　　图表 热泵热水器控制器行业生命周期</w:t>
      </w:r>
      <w:r>
        <w:rPr>
          <w:rFonts w:hint="eastAsia"/>
        </w:rPr>
        <w:br/>
      </w:r>
      <w:r>
        <w:rPr>
          <w:rFonts w:hint="eastAsia"/>
        </w:rPr>
        <w:t>　　图表 热泵热水器控制器行业产业链分析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2019-2024年热泵热水器控制器行业市场容量分析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2024年中国热泵热水器控制器行业需求领域分布格局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2024年中国热泵热水器控制器进口国家及地区分析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2024年中国热泵热水器控制器出口国家及地区分析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2019-2024年中国热泵热水器控制器行业企业平均规模情况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**地区热泵热水器控制器市场规模及增长情况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2025-2031年中国热泵热水器控制器行业产能预测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2025-2031年中国热泵热水器控制器市场容量预测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2025-2031年中国热泵热水器控制器发展趋势预测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e0f39fba44b18" w:history="1">
        <w:r>
          <w:rPr>
            <w:rStyle w:val="Hyperlink"/>
          </w:rPr>
          <w:t>2025-2031年中国热泵热水器控制器市场现状与前景趋势分析报告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e0f39fba44b18" w:history="1">
        <w:r>
          <w:rPr>
            <w:rStyle w:val="Hyperlink"/>
          </w:rPr>
          <w:t>https://www.20087.com/6/56/ReBengReShuiQiKongZhiQiFaZhanQuShi.html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世热水器c6怎么恢复、热泵热水器控制器设置、热泵热水器工作原理图、热泵热水器控制器接线图、bosch不点火了重启方法、热泵热水器控制器怎么调、热泵面板怎么设置、热泵热水器控制电路图、桑乐太阳能老款控制仪表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1b07af9984ddf" w:history="1">
      <w:r>
        <w:rPr>
          <w:rStyle w:val="Hyperlink"/>
        </w:rPr>
        <w:t>2025-2031年中国热泵热水器控制器市场现状与前景趋势分析报告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ReBengReShuiQiKongZhiQiFaZhanQuShi.html" TargetMode="External" Id="R266e0f39fba4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ReBengReShuiQiKongZhiQiFaZhanQuShi.html" TargetMode="External" Id="R9cd1b07af998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2024-12-13T23:44:00Z</dcterms:created>
  <dcterms:modified xsi:type="dcterms:W3CDTF">2024-12-14T00:44:00Z</dcterms:modified>
  <dc:subject>2025-2031年中国热泵热水器控制器市场现状与前景趋势分析报告</dc:subject>
  <dc:title>2025-2031年中国热泵热水器控制器市场现状与前景趋势分析报告</dc:title>
  <cp:keywords>2025-2031年中国热泵热水器控制器市场现状与前景趋势分析报告</cp:keywords>
  <dc:description>2025-2031年中国热泵热水器控制器市场现状与前景趋势分析报告</dc:description>
</cp:coreProperties>
</file>