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e360471bc4a5a" w:history="1">
              <w:r>
                <w:rPr>
                  <w:rStyle w:val="Hyperlink"/>
                </w:rPr>
                <w:t>2024-2030年中国螺栓型电解电容器行业发展研究分析与市场前景预测报告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e360471bc4a5a" w:history="1">
              <w:r>
                <w:rPr>
                  <w:rStyle w:val="Hyperlink"/>
                </w:rPr>
                <w:t>2024-2030年中国螺栓型电解电容器行业发展研究分析与市场前景预测报告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e360471bc4a5a" w:history="1">
                <w:r>
                  <w:rPr>
                    <w:rStyle w:val="Hyperlink"/>
                  </w:rPr>
                  <w:t>https://www.20087.com/6/36/LuoShuanXingDianJieDianRongQiShiChangQianJingFenXi.html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栓型电解电容器以其高容量、长寿命及良好的温度特性，在电力电子、工业控制、新能源汽车等领域扮演着重要角色。目前，行业正致力于提高电容器的工作电压、降低ESR（等效串联电阻），以适应高功率密度与高频应用的需求。同时，通过采用新型电解液与优化封装技术，增强其可靠性和环境适应性。</w:t>
      </w:r>
      <w:r>
        <w:rPr>
          <w:rFonts w:hint="eastAsia"/>
        </w:rPr>
        <w:br/>
      </w:r>
      <w:r>
        <w:rPr>
          <w:rFonts w:hint="eastAsia"/>
        </w:rPr>
        <w:t>　　随着电动车、再生能源系统等领域的快速发展，螺栓型电解电容器将面临更高的性能要求。未来趋势包括开发更高效的散热技术、耐高温材料以及小型化设计，以应对更高工作温度和紧凑型电子设备的挑战。此外，环保型电解液的使用，以及电容器的回收与再利用技术，将成为行业可持续发展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e360471bc4a5a" w:history="1">
        <w:r>
          <w:rPr>
            <w:rStyle w:val="Hyperlink"/>
          </w:rPr>
          <w:t>2024-2030年中国螺栓型电解电容器行业发展研究分析与市场前景预测报告</w:t>
        </w:r>
      </w:hyperlink>
      <w:r>
        <w:rPr>
          <w:rFonts w:hint="eastAsia"/>
        </w:rPr>
        <w:t>》全面分析了我国螺栓型电解电容器行业的现状、市场需求、市场规模以及价格动态，探讨了螺栓型电解电容器产业链的结构与发展。螺栓型电解电容器报告对螺栓型电解电容器细分市场进行了剖析，同时基于科学数据，对螺栓型电解电容器市场前景及发展趋势进行了预测。报告还聚焦螺栓型电解电容器重点企业，并对其品牌影响力、市场竞争力以及行业集中度进行了评估。螺栓型电解电容器报告为投资者、产业链相关企业及政府决策部门提供了专业、客观的参考，是了解和把握螺栓型电解电容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螺栓型电解电容器行业界定及应用</w:t>
      </w:r>
      <w:r>
        <w:rPr>
          <w:rFonts w:hint="eastAsia"/>
        </w:rPr>
        <w:br/>
      </w:r>
      <w:r>
        <w:rPr>
          <w:rFonts w:hint="eastAsia"/>
        </w:rPr>
        <w:t>　　第一节 螺栓型电解电容器行业定义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螺栓型电解电容器主要应用领域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全球螺栓型电解电容器行业发展状况分析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2018-2023年全球螺栓型电解电容器行业运行概况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2018-2023年全球螺栓型电解电容器行业市场规模分析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全球主要地区螺栓型电解电容器行业运行情况分析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2024-2030年全球螺栓型电解电容器行业发展趋势预测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中国螺栓型电解电容器发展环境分析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螺栓型电解电容器行业相关政策、标准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螺栓型电解电容器行业相关发展规划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中国螺栓型电解电容器行业现状调研分析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中国螺栓型电解电容器行业发展现状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一、2022-2023年螺栓型电解电容器行业品牌发展现状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二、2022-2023年螺栓型电解电容器行业需求市场现状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三、2022-2023年螺栓型电解电容器市场需求层次分析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四、2022-2023年中国螺栓型电解电容器市场走向分析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中国螺栓型电解电容器产品技术分析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一、2022-2023年螺栓型电解电容器产品技术变化特点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二、2022-2023年螺栓型电解电容器产品市场的新技术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三、2022-2023年螺栓型电解电容器产品市场现状分析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中国螺栓型电解电容器行业存在的问题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一、2022-2023年螺栓型电解电容器产品市场存在的主要问题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二、2022-2023年国内螺栓型电解电容器产品市场的三大瓶颈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三、2022-2023年螺栓型电解电容器产品市场遭遇的规模难题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对中国螺栓型电解电容器市场的分析及思考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一、螺栓型电解电容器市场特点</w:t>
      </w:r>
      <w:r>
        <w:rPr>
          <w:rFonts w:hint="eastAsia"/>
        </w:rPr>
        <w:br/>
      </w:r>
      <w:r>
        <w:rPr>
          <w:rFonts w:hint="eastAsia"/>
        </w:rPr>
        <w:t>　　　　二、螺栓型电解电容器市场分析</w:t>
      </w:r>
      <w:r>
        <w:rPr>
          <w:rFonts w:hint="eastAsia"/>
        </w:rPr>
        <w:br/>
      </w:r>
      <w:r>
        <w:rPr>
          <w:rFonts w:hint="eastAsia"/>
        </w:rPr>
        <w:t>　　　　三、螺栓型电解电容器市场变化的方向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四、中国螺栓型电解电容器行业发展的新思路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五、对中国螺栓型电解电容器行业发展的思考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中国螺栓型电解电容器行业市场供需现状调研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中国螺栓型电解电容器市场现状分析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中国螺栓型电解电容器产量分析及预测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一、螺栓型电解电容器总体产能规模</w:t>
      </w:r>
      <w:r>
        <w:rPr>
          <w:rFonts w:hint="eastAsia"/>
        </w:rPr>
        <w:br/>
      </w:r>
      <w:r>
        <w:rPr>
          <w:rFonts w:hint="eastAsia"/>
        </w:rPr>
        <w:t>　　　　二、螺栓型电解电容器生产区域分布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三、2018-2023年中国螺栓型电解电容器产量统计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四、2024-2030年中国螺栓型电解电容器产量预测</w:t>
      </w:r>
      <w:r>
        <w:rPr>
          <w:rFonts w:hint="eastAsia"/>
        </w:rPr>
        <w:br/>
      </w:r>
      <w:r>
        <w:rPr>
          <w:rFonts w:hint="eastAsia"/>
        </w:rPr>
        <w:t>　　第三节 中国螺栓型电解电容器市场需求分析及预测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一、中国螺栓型电解电容器市场需求特点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二、2018-2023年中国螺栓型电解电容器市场需求量统计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三、2024-2030年中国螺栓型电解电容器市场需求量预测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中国螺栓型电解电容器价格趋势分析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一、2018-2023年中国螺栓型电解电容器市场价格趋势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二、2024-2030年中国螺栓型电解电容器市场价格走势预测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中国螺栓型电解电容器进出口分析</w:t>
      </w:r>
      <w:r>
        <w:rPr>
          <w:rFonts w:hint="eastAsia"/>
        </w:rPr>
        <w:br/>
      </w:r>
      <w:r>
        <w:rPr>
          <w:rFonts w:hint="eastAsia"/>
        </w:rPr>
        <w:t>　　第一节 螺栓型电解电容器进口情况分析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螺栓型电解电容器出口情况分析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影响螺栓型电解电容器进出口因素分析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中国螺栓型电解电容器行业主要指标监测分析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2018-2023年中国螺栓型电解电容器行业规模情况分析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2018-2023年中国螺栓型电解电容器行业财务能力分析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螺栓型电解电容器行业细分产品调研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螺栓型电解电容器细分产品结构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螺栓型电解电容器行业上下游发展情况分析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螺栓型电解电容器行业上游产业发展分析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螺栓型电解电容器行业下游产业发展分析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中国螺栓型电解电容器行业重点地区发展分析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螺栓型电解电容器行业重点区域市场结构调研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**地区螺栓型电解电容器市场容量分析</w:t>
      </w:r>
      <w:r>
        <w:rPr>
          <w:rFonts w:hint="eastAsia"/>
        </w:rPr>
        <w:br/>
      </w:r>
      <w:r>
        <w:rPr>
          <w:rFonts w:hint="eastAsia"/>
        </w:rPr>
        <w:t>　　第三节 **地区螺栓型电解电容器市场容量分析</w:t>
      </w:r>
      <w:r>
        <w:rPr>
          <w:rFonts w:hint="eastAsia"/>
        </w:rPr>
        <w:br/>
      </w:r>
      <w:r>
        <w:rPr>
          <w:rFonts w:hint="eastAsia"/>
        </w:rPr>
        <w:t>　　第四节 **地区螺栓型电解电容器市场容量分析</w:t>
      </w:r>
      <w:r>
        <w:rPr>
          <w:rFonts w:hint="eastAsia"/>
        </w:rPr>
        <w:br/>
      </w:r>
      <w:r>
        <w:rPr>
          <w:rFonts w:hint="eastAsia"/>
        </w:rPr>
        <w:t>　　第五节 **地区螺栓型电解电容器市场容量分析</w:t>
      </w:r>
      <w:r>
        <w:rPr>
          <w:rFonts w:hint="eastAsia"/>
        </w:rPr>
        <w:br/>
      </w:r>
      <w:r>
        <w:rPr>
          <w:rFonts w:hint="eastAsia"/>
        </w:rPr>
        <w:t>　　第六节 **地区螺栓型电解电容器市场容量分析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螺栓型电解电容器行业重点企业竞争力分析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三、企业螺栓型电解电容器经营状况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三、企业螺栓型电解电容器经营状况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三、企业螺栓型电解电容器经营状况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三、企业螺栓型电解电容器经营状况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三、企业螺栓型电解电容器经营状况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三、企业螺栓型电解电容器经营状况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螺栓型电解电容器行业企业经营策略研究分析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螺栓型电解电容器企业多样化经营策略分析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一、螺栓型电解电容器企业多样化经营情况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二、现行螺栓型电解电容器行业多样化经营的方向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大型螺栓型电解电容器企业集团未来发展策略分析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对中小螺栓型电解电容器企业生产经营的建议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螺栓型电解电容器行业前景及投资风险预警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2024年螺栓型电解电容器市场前景分析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2024年螺栓型电解电容器行业发展趋势预测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影响螺栓型电解电容器行业发展的主要因素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一、2023影响螺栓型电解电容器行业运行的有利因素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二、2023影响螺栓型电解电容器行业运行的稳定因素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三、2023影响螺栓型电解电容器行业运行的不利因素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四、2023中国螺栓型电解电容器行业发展面临的挑战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五、2023中国螺栓型电解电容器行业发展面临的机遇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螺栓型电解电容器行业投资风险预警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一、螺栓型电解电容器行业市场风险预测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二、螺栓型电解电容器行业政策风险预测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三、螺栓型电解电容器行业经营风险预测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四、螺栓型电解电容器行业技术风险预测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五、螺栓型电解电容器行业竞争风险预测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六、螺栓型电解电容器行业其他风险预测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螺栓型电解电容器投资建议</w:t>
      </w:r>
      <w:r>
        <w:rPr>
          <w:rFonts w:hint="eastAsia"/>
        </w:rPr>
        <w:br/>
      </w:r>
      <w:r>
        <w:rPr>
          <w:rFonts w:hint="eastAsia"/>
        </w:rPr>
        <w:t>　　第一节 螺栓型电解电容器行业投资环境分析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螺栓型电解电容器行业投资进入壁垒分析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螺栓型电解电容器行业历程</w:t>
      </w:r>
      <w:r>
        <w:rPr>
          <w:rFonts w:hint="eastAsia"/>
        </w:rPr>
        <w:br/>
      </w:r>
      <w:r>
        <w:rPr>
          <w:rFonts w:hint="eastAsia"/>
        </w:rPr>
        <w:t>　　图表 螺栓型电解电容器行业生命周期</w:t>
      </w:r>
      <w:r>
        <w:rPr>
          <w:rFonts w:hint="eastAsia"/>
        </w:rPr>
        <w:br/>
      </w:r>
      <w:r>
        <w:rPr>
          <w:rFonts w:hint="eastAsia"/>
        </w:rPr>
        <w:t>　　图表 螺栓型电解电容器行业产业链分析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2018-2023年中国螺栓型电解电容器行业市场规模及增长情况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2018-2023年螺栓型电解电容器行业市场容量分析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2018-2023年中国螺栓型电解电容器行业产能统计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2018-2023年中国螺栓型电解电容器行业产量及增长趋势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2018-2023年中国螺栓型电解电容器市场需求量及增速统计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2023年中国螺栓型电解电容器行业需求领域分布格局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2018-2023年中国螺栓型电解电容器行业销售收入分析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2018-2023年中国螺栓型电解电容器行业盈利情况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2018-2023年中国螺栓型电解电容器行业利润总额统计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2018-2023年中国螺栓型电解电容器进口数量分析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2018-2023年中国螺栓型电解电容器进口金额分析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2018-2023年中国螺栓型电解电容器出口数量分析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2018-2023年中国螺栓型电解电容器出口金额分析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2023年中国螺栓型电解电容器进口国家及地区分析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2023年中国螺栓型电解电容器出口国家及地区分析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2018-2023年中国螺栓型电解电容器行业企业数量情况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2018-2023年中国螺栓型电解电容器行业企业平均规模情况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**地区螺栓型电解电容器市场规模及增长情况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**地区螺栓型电解电容器行业市场需求情况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**地区螺栓型电解电容器市场规模及增长情况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**地区螺栓型电解电容器行业市场需求情况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**地区螺栓型电解电容器市场规模及增长情况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**地区螺栓型电解电容器行业市场需求情况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**地区螺栓型电解电容器市场规模及增长情况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**地区螺栓型电解电容器行业市场需求情况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螺栓型电解电容器重点企业（一）基本信息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螺栓型电解电容器重点企业（一）经营情况分析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螺栓型电解电容器重点企业（一）主要经济指标情况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螺栓型电解电容器重点企业（一）盈利能力情况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螺栓型电解电容器重点企业（一）偿债能力情况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螺栓型电解电容器重点企业（一）运营能力情况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螺栓型电解电容器重点企业（一）成长能力情况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螺栓型电解电容器重点企业（二）基本信息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螺栓型电解电容器重点企业（二）经营情况分析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螺栓型电解电容器重点企业（二）主要经济指标情况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螺栓型电解电容器重点企业（二）盈利能力情况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螺栓型电解电容器重点企业（二）偿债能力情况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螺栓型电解电容器重点企业（二）运营能力情况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螺栓型电解电容器重点企业（二）成长能力情况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螺栓型电解电容器重点企业（三）基本信息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螺栓型电解电容器重点企业（三）经营情况分析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螺栓型电解电容器重点企业（三）主要经济指标情况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螺栓型电解电容器重点企业（三）盈利能力情况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螺栓型电解电容器重点企业（三）偿债能力情况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螺栓型电解电容器重点企业（三）运营能力情况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螺栓型电解电容器重点企业（三）成长能力情况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2024-2030年中国螺栓型电解电容器行业产能预测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2024-2030年中国螺栓型电解电容器行业产量预测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2024-2030年中国螺栓型电解电容器市场需求量预测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2024-2030年中国螺栓型电解电容器行业供需平衡预测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2024-2030年中国螺栓型电解电容器行业市场容量预测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2024-2030年中国螺栓型电解电容器行业市场规模预测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2024年中国螺栓型电解电容器市场前景分析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2024年中国螺栓型电解电容器发展趋势预测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e360471bc4a5a" w:history="1">
        <w:r>
          <w:rPr>
            <w:rStyle w:val="Hyperlink"/>
          </w:rPr>
          <w:t>2024-2030年中国螺栓型电解电容器行业发展研究分析与市场前景预测报告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e360471bc4a5a" w:history="1">
        <w:r>
          <w:rPr>
            <w:rStyle w:val="Hyperlink"/>
          </w:rPr>
          <w:t>https://www.20087.com/6/36/LuoShuanXingDianJieDianRongQiShiChangQianJingFenXi.html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0c2b109e44e76" w:history="1">
      <w:r>
        <w:rPr>
          <w:rStyle w:val="Hyperlink"/>
        </w:rPr>
        <w:t>2024-2030年中国螺栓型电解电容器行业发展研究分析与市场前景预测报告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uoShuanXingDianJieDianRongQiShiChangQianJingFenXi.html" TargetMode="External" Id="R9bbe360471bc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uoShuanXingDianJieDianRongQiShiChangQianJingFenXi.html" TargetMode="External" Id="R0a80c2b109e4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2024-02-17T00:09:32Z</dcterms:created>
  <dcterms:modified xsi:type="dcterms:W3CDTF">2024-02-17T01:09:32Z</dcterms:modified>
  <dc:subject>2024-2030年中国螺栓型电解电容器行业发展研究分析与市场前景预测报告</dc:subject>
  <dc:title>2024-2030年中国螺栓型电解电容器行业发展研究分析与市场前景预测报告</dc:title>
  <cp:keywords>2024-2030年中国螺栓型电解电容器行业发展研究分析与市场前景预测报告</cp:keywords>
  <dc:description>2024-2030年中国螺栓型电解电容器行业发展研究分析与市场前景预测报告</dc:description>
</cp:coreProperties>
</file>