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920f6145cff49ae" w:history="1">
              <w:r>
                <w:rPr>
                  <w:rStyle w:val="Hyperlink"/>
                </w:rPr>
                <w:t>2025-2031年中国泳池水处理设备行业现状与发展前景分析报告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920f6145cff49ae" w:history="1">
              <w:r>
                <w:rPr>
                  <w:rStyle w:val="Hyperlink"/>
                </w:rPr>
                <w:t>2025-2031年中国泳池水处理设备行业现状与发展前景分析报告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5050367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8920f6145cff49ae" w:history="1">
                <w:r>
                  <w:rPr>
                    <w:rStyle w:val="Hyperlink"/>
                  </w:rPr>
                  <w:t>https://www.20087.com/7/36/YongChiShuiChuLiSheBeiHangYeXianZhuangJiQianJing.html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泳池水处理设备是维持泳池水质清洁、安全的关键设施。目前，随着人们对健康和环保意识的提高，泳池水处理设备正朝着高效、低耗和智能控制的方向发展。现代设备不仅能够有效去除水中的悬浮物、细菌和病毒，还能通过循环过滤、臭氧消毒和紫外线杀菌等技术，减少化学消毒剂的使用，保护泳池使用者的皮肤和呼吸系统。</w:t>
      </w:r>
      <w:r>
        <w:rPr>
          <w:rFonts w:hint="eastAsia"/>
        </w:rPr>
        <w:br/>
      </w:r>
      <w:r>
        <w:rPr>
          <w:rFonts w:hint="eastAsia"/>
        </w:rPr>
        <w:t>　　未来，泳池水处理设备将更加注重绿色化、智能化和用户体验。绿色化体现在设备将采用更加环保的消毒方法，如盐氯化和光催化氧化，减少化学物质的依赖。智能化将体现在设备将集成物联网技术，实现远程监控和自动调节水质参数，提高维护效率。用户体验则意味着设备将提供更加人性化的操作界面，以及针对不同人群（如儿童、老年人）的定制化水质管理方案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920f6145cff49ae" w:history="1">
        <w:r>
          <w:rPr>
            <w:rStyle w:val="Hyperlink"/>
          </w:rPr>
          <w:t>2025-2031年中国泳池水处理设备行业现状与发展前景分析报告</w:t>
        </w:r>
      </w:hyperlink>
      <w:r>
        <w:rPr>
          <w:rFonts w:hint="eastAsia"/>
        </w:rPr>
        <w:t>》基于权威数据资源和长期市场监测数据库，对中国泳池水处理设备市场进行了深入调研。报告全面剖析了泳池水处理设备市场现状，科学预判了行业未来趋势，并深入挖掘了泳池水处理设备行业的投资价值。此外，报告还针对泳池水处理设备行业特点，提出了专业的投资策略和营销策略建议，同时特别关注了技术创新和消费者需求变化等关键行业动态，旨在为投资者提供全面、有力的数据支持和决策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泳池水处理设备行业概述</w:t>
      </w:r>
      <w:r>
        <w:rPr>
          <w:rFonts w:hint="eastAsia"/>
        </w:rPr>
        <w:br/>
      </w:r>
      <w:r>
        <w:rPr>
          <w:rFonts w:hint="eastAsia"/>
        </w:rPr>
        <w:t>　　第一节 泳池水处理设备定义与分类</w:t>
      </w:r>
      <w:r>
        <w:rPr>
          <w:rFonts w:hint="eastAsia"/>
        </w:rPr>
        <w:br/>
      </w:r>
      <w:r>
        <w:rPr>
          <w:rFonts w:hint="eastAsia"/>
        </w:rPr>
        <w:t>　　第二节 泳池水处理设备应用领域</w:t>
      </w:r>
      <w:r>
        <w:rPr>
          <w:rFonts w:hint="eastAsia"/>
        </w:rPr>
        <w:br/>
      </w:r>
      <w:r>
        <w:rPr>
          <w:rFonts w:hint="eastAsia"/>
        </w:rPr>
        <w:t>　　第三节 泳池水处理设备行业经济指标分析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泳池水处理设备产业链及经营模式分析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三、泳池水处理设备销售模式及销售渠道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全球泳池水处理设备市场发展综述</w:t>
      </w:r>
      <w:r>
        <w:rPr>
          <w:rFonts w:hint="eastAsia"/>
        </w:rPr>
        <w:br/>
      </w:r>
      <w:r>
        <w:rPr>
          <w:rFonts w:hint="eastAsia"/>
        </w:rPr>
        <w:t>　　第一节 2020-2024年全球泳池水处理设备市场规模与趋势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主要国家与地区泳池水处理设备市场分析</w:t>
      </w:r>
      <w:r>
        <w:rPr>
          <w:rFonts w:hint="eastAsia"/>
        </w:rPr>
        <w:br/>
      </w:r>
      <w:r>
        <w:rPr>
          <w:rFonts w:hint="eastAsia"/>
        </w:rPr>
        <w:t>　　第三节 2025-2031年全球泳池水处理设备行业发展趋势与前景预测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中国泳池水处理设备行业市场分析</w:t>
      </w:r>
      <w:r>
        <w:rPr>
          <w:rFonts w:hint="eastAsia"/>
        </w:rPr>
        <w:br/>
      </w:r>
      <w:r>
        <w:rPr>
          <w:rFonts w:hint="eastAsia"/>
        </w:rPr>
        <w:t>　　第一节 2023-2024年泳池水处理设备产能与投资动态</w:t>
      </w:r>
      <w:r>
        <w:rPr>
          <w:rFonts w:hint="eastAsia"/>
        </w:rPr>
        <w:br/>
      </w:r>
      <w:r>
        <w:rPr>
          <w:rFonts w:hint="eastAsia"/>
        </w:rPr>
        <w:t>　　　　一、国内泳池水处理设备产能及利用情况</w:t>
      </w:r>
      <w:r>
        <w:rPr>
          <w:rFonts w:hint="eastAsia"/>
        </w:rPr>
        <w:br/>
      </w:r>
      <w:r>
        <w:rPr>
          <w:rFonts w:hint="eastAsia"/>
        </w:rPr>
        <w:t>　　　　二、泳池水处理设备产能扩张与投资动态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2025-2031年泳池水处理设备行业产量统计与趋势预测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一、2020-2024年泳池水处理设备行业产量数据统计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1、2020-2024年泳池水处理设备产量及增长趋势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2、2020-2024年泳池水处理设备细分产品产量及份额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二、影响泳池水处理设备产量的关键因素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三、2025-2031年泳池水处理设备产量预测</w:t>
      </w:r>
      <w:r>
        <w:rPr>
          <w:rFonts w:hint="eastAsia"/>
        </w:rPr>
        <w:br/>
      </w:r>
      <w:r>
        <w:rPr>
          <w:rFonts w:hint="eastAsia"/>
        </w:rPr>
        <w:t>　　第三节 2025-2031年泳池水处理设备市场需求与销售分析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一、2023-2024年泳池水处理设备行业需求现状</w:t>
      </w:r>
      <w:r>
        <w:rPr>
          <w:rFonts w:hint="eastAsia"/>
        </w:rPr>
        <w:br/>
      </w:r>
      <w:r>
        <w:rPr>
          <w:rFonts w:hint="eastAsia"/>
        </w:rPr>
        <w:t>　　　　二、泳池水处理设备客户群体与需求特点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三、2020-2024年泳池水处理设备行业销售规模分析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四、2025-2031年泳池水处理设备市场增长潜力与规模预测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中国泳池水处理设备细分市场与下游应用领域分析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泳池水处理设备细分市场分析</w:t>
      </w:r>
      <w:r>
        <w:rPr>
          <w:rFonts w:hint="eastAsia"/>
        </w:rPr>
        <w:br/>
      </w:r>
      <w:r>
        <w:rPr>
          <w:rFonts w:hint="eastAsia"/>
        </w:rPr>
        <w:t>　　　　一、2023-2024年泳池水处理设备主要细分产品市场现状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三、2023-2024年各细分产品主要企业与竞争格局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泳池水处理设备下游应用与客户群体分析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一、2023-2024年泳池水处理设备各应用领域市场现状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二、2023-2024年不同应用领域的客户需求特点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2023-2024年中国泳池水处理设备技术发展研究</w:t>
      </w:r>
      <w:r>
        <w:rPr>
          <w:rFonts w:hint="eastAsia"/>
        </w:rPr>
        <w:br/>
      </w:r>
      <w:r>
        <w:rPr>
          <w:rFonts w:hint="eastAsia"/>
        </w:rPr>
        <w:t>　　第一节 当前泳池水处理设备技术发展现状</w:t>
      </w:r>
      <w:r>
        <w:rPr>
          <w:rFonts w:hint="eastAsia"/>
        </w:rPr>
        <w:br/>
      </w:r>
      <w:r>
        <w:rPr>
          <w:rFonts w:hint="eastAsia"/>
        </w:rPr>
        <w:t>　　第二节 国内外泳池水处理设备技术差异与原因</w:t>
      </w:r>
      <w:r>
        <w:rPr>
          <w:rFonts w:hint="eastAsia"/>
        </w:rPr>
        <w:br/>
      </w:r>
      <w:r>
        <w:rPr>
          <w:rFonts w:hint="eastAsia"/>
        </w:rPr>
        <w:t>　　第三节 泳池水处理设备技术创新与发展趋势预测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技术进步对泳池水处理设备行业的影响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泳池水处理设备价格机制与竞争策略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一、2020-2024年泳池水处理设备市场价格走势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泳池水处理设备定价策略与方法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2025-2031年泳池水处理设备价格竞争态势与趋势预测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中国泳池水处理设备行业重点区域市场研究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2023-2024年重点区域泳池水处理设备市场发展概况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二、2020-2024年泳池水处理设备市场需求规模情况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三、2025-2031年泳池水处理设备行业发展潜力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二、2020-2024年泳池水处理设备市场需求规模情况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三、2025-2031年泳池水处理设备行业发展潜力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二、2020-2024年泳池水处理设备市场需求规模情况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三、2025-2031年泳池水处理设备行业发展潜力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二、2020-2024年泳池水处理设备市场需求规模情况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三、2025-2031年泳池水处理设备行业发展潜力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二、2020-2024年泳池水处理设备市场需求规模情况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三、2025-2031年泳池水处理设备行业发展潜力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2020-2024年中国泳池水处理设备行业进出口情况分析</w:t>
      </w:r>
      <w:r>
        <w:rPr>
          <w:rFonts w:hint="eastAsia"/>
        </w:rPr>
        <w:br/>
      </w:r>
      <w:r>
        <w:rPr>
          <w:rFonts w:hint="eastAsia"/>
        </w:rPr>
        <w:t>　　第一节 泳池水处理设备行业进口情况</w:t>
      </w:r>
      <w:r>
        <w:rPr>
          <w:rFonts w:hint="eastAsia"/>
        </w:rPr>
        <w:br/>
      </w:r>
      <w:r>
        <w:rPr>
          <w:rFonts w:hint="eastAsia"/>
        </w:rPr>
        <w:t>　　　　一、2020-2024年泳池水处理设备进口规模及增长情况</w:t>
      </w:r>
      <w:r>
        <w:rPr>
          <w:rFonts w:hint="eastAsia"/>
        </w:rPr>
        <w:br/>
      </w:r>
      <w:r>
        <w:rPr>
          <w:rFonts w:hint="eastAsia"/>
        </w:rPr>
        <w:t>　　　　二、泳池水处理设备主要进口来源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泳池水处理设备行业出口情况</w:t>
      </w:r>
      <w:r>
        <w:rPr>
          <w:rFonts w:hint="eastAsia"/>
        </w:rPr>
        <w:br/>
      </w:r>
      <w:r>
        <w:rPr>
          <w:rFonts w:hint="eastAsia"/>
        </w:rPr>
        <w:t>　　　　一、2020-2024年泳池水处理设备出口规模及增长情况</w:t>
      </w:r>
      <w:r>
        <w:rPr>
          <w:rFonts w:hint="eastAsia"/>
        </w:rPr>
        <w:br/>
      </w:r>
      <w:r>
        <w:rPr>
          <w:rFonts w:hint="eastAsia"/>
        </w:rPr>
        <w:t>　　　　二、泳池水处理设备主要出口目的地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2020-2024年中国泳池水处理设备行业总体发展与财务状况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2020-2024年中国泳池水处理设备行业规模情况</w:t>
      </w:r>
      <w:r>
        <w:rPr>
          <w:rFonts w:hint="eastAsia"/>
        </w:rPr>
        <w:br/>
      </w:r>
      <w:r>
        <w:rPr>
          <w:rFonts w:hint="eastAsia"/>
        </w:rPr>
        <w:t>　　　　一、泳池水处理设备行业企业数量规模</w:t>
      </w:r>
      <w:r>
        <w:rPr>
          <w:rFonts w:hint="eastAsia"/>
        </w:rPr>
        <w:br/>
      </w:r>
      <w:r>
        <w:rPr>
          <w:rFonts w:hint="eastAsia"/>
        </w:rPr>
        <w:t>　　　　二、泳池水处理设备行业从业人员规模</w:t>
      </w:r>
      <w:r>
        <w:rPr>
          <w:rFonts w:hint="eastAsia"/>
        </w:rPr>
        <w:br/>
      </w:r>
      <w:r>
        <w:rPr>
          <w:rFonts w:hint="eastAsia"/>
        </w:rPr>
        <w:t>　　　　三、泳池水处理设备行业市场敏感性分析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2020-2024年中国泳池水处理设备行业财务能力分析</w:t>
      </w:r>
      <w:r>
        <w:rPr>
          <w:rFonts w:hint="eastAsia"/>
        </w:rPr>
        <w:br/>
      </w:r>
      <w:r>
        <w:rPr>
          <w:rFonts w:hint="eastAsia"/>
        </w:rPr>
        <w:t>　　　　一、泳池水处理设备行业盈利能力</w:t>
      </w:r>
      <w:r>
        <w:rPr>
          <w:rFonts w:hint="eastAsia"/>
        </w:rPr>
        <w:br/>
      </w:r>
      <w:r>
        <w:rPr>
          <w:rFonts w:hint="eastAsia"/>
        </w:rPr>
        <w:t>　　　　二、泳池水处理设备行业偿债能力</w:t>
      </w:r>
      <w:r>
        <w:rPr>
          <w:rFonts w:hint="eastAsia"/>
        </w:rPr>
        <w:br/>
      </w:r>
      <w:r>
        <w:rPr>
          <w:rFonts w:hint="eastAsia"/>
        </w:rPr>
        <w:t>　　　　三、泳池水处理设备行业营运能力</w:t>
      </w:r>
      <w:r>
        <w:rPr>
          <w:rFonts w:hint="eastAsia"/>
        </w:rPr>
        <w:br/>
      </w:r>
      <w:r>
        <w:rPr>
          <w:rFonts w:hint="eastAsia"/>
        </w:rPr>
        <w:t>　　　　四、泳池水处理设备行业发展能力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泳池水处理设备行业重点企业调研分析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二、企业泳池水处理设备业务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二、企业泳池水处理设备业务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二、企业泳池水处理设备业务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二、企业泳池水处理设备业务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二、企业泳池水处理设备业务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二、企业泳池水处理设备业务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中国泳池水处理设备行业竞争格局分析</w:t>
      </w:r>
      <w:r>
        <w:rPr>
          <w:rFonts w:hint="eastAsia"/>
        </w:rPr>
        <w:br/>
      </w:r>
      <w:r>
        <w:rPr>
          <w:rFonts w:hint="eastAsia"/>
        </w:rPr>
        <w:t>　　第一节 泳池水处理设备行业竞争格局总览</w:t>
      </w:r>
      <w:r>
        <w:rPr>
          <w:rFonts w:hint="eastAsia"/>
        </w:rPr>
        <w:br/>
      </w:r>
      <w:r>
        <w:rPr>
          <w:rFonts w:hint="eastAsia"/>
        </w:rPr>
        <w:t>　　第二节 2023-2024年泳池水处理设备行业竞争力分析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2020-2024年泳池水处理设备行业企业并购活动分析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2023-2024年泳池水处理设备行业会展与招投标活动分析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一、泳池水处理设备行业会展活动及其市场影响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2024年中国泳池水处理设备企业发展企业发展策略与建议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泳池水处理设备销售模式与渠道策略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泳池水处理设备品牌与市场推广策略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泳池水处理设备研发投入与技术创新能力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泳池水处理设备合作联盟与资源整合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中国泳池水处理设备行业风险与对策</w:t>
      </w:r>
      <w:r>
        <w:rPr>
          <w:rFonts w:hint="eastAsia"/>
        </w:rPr>
        <w:br/>
      </w:r>
      <w:r>
        <w:rPr>
          <w:rFonts w:hint="eastAsia"/>
        </w:rPr>
        <w:t>　　第一节 泳池水处理设备行业SWOT分析</w:t>
      </w:r>
      <w:r>
        <w:rPr>
          <w:rFonts w:hint="eastAsia"/>
        </w:rPr>
        <w:br/>
      </w:r>
      <w:r>
        <w:rPr>
          <w:rFonts w:hint="eastAsia"/>
        </w:rPr>
        <w:t>　　　　一、泳池水处理设备行业优势</w:t>
      </w:r>
      <w:r>
        <w:rPr>
          <w:rFonts w:hint="eastAsia"/>
        </w:rPr>
        <w:br/>
      </w:r>
      <w:r>
        <w:rPr>
          <w:rFonts w:hint="eastAsia"/>
        </w:rPr>
        <w:t>　　　　二、泳池水处理设备行业劣势</w:t>
      </w:r>
      <w:r>
        <w:rPr>
          <w:rFonts w:hint="eastAsia"/>
        </w:rPr>
        <w:br/>
      </w:r>
      <w:r>
        <w:rPr>
          <w:rFonts w:hint="eastAsia"/>
        </w:rPr>
        <w:t>　　　　三、泳池水处理设备市场机会</w:t>
      </w:r>
      <w:r>
        <w:rPr>
          <w:rFonts w:hint="eastAsia"/>
        </w:rPr>
        <w:br/>
      </w:r>
      <w:r>
        <w:rPr>
          <w:rFonts w:hint="eastAsia"/>
        </w:rPr>
        <w:t>　　　　四、泳池水处理设备市场威胁</w:t>
      </w:r>
      <w:r>
        <w:rPr>
          <w:rFonts w:hint="eastAsia"/>
        </w:rPr>
        <w:br/>
      </w:r>
      <w:r>
        <w:rPr>
          <w:rFonts w:hint="eastAsia"/>
        </w:rPr>
        <w:t>　　第二节 泳池水处理设备行业风险及对策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2025-2031年中国泳池水处理设备行业前景与发展趋势</w:t>
      </w:r>
      <w:r>
        <w:rPr>
          <w:rFonts w:hint="eastAsia"/>
        </w:rPr>
        <w:br/>
      </w:r>
      <w:r>
        <w:rPr>
          <w:rFonts w:hint="eastAsia"/>
        </w:rPr>
        <w:t>　　第一节 2023-2024年泳池水处理设备行业发展环境分析</w:t>
      </w:r>
      <w:r>
        <w:rPr>
          <w:rFonts w:hint="eastAsia"/>
        </w:rPr>
        <w:br/>
      </w:r>
      <w:r>
        <w:rPr>
          <w:rFonts w:hint="eastAsia"/>
        </w:rPr>
        <w:t>　　　　一、泳池水处理设备行业主管部门与监管体制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二、泳池水处理设备行业主要法律法规及政策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三、泳池水处理设备行业标准与质量监管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2025-2031年泳池水处理设备行业发展趋势与方向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2025-2031年泳池水处理设备行业发展潜力与机遇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泳池水处理设备行业研究结论与建议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中.智.林.－泳池水处理设备行业发展建议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泳池水处理设备行业历程</w:t>
      </w:r>
      <w:r>
        <w:rPr>
          <w:rFonts w:hint="eastAsia"/>
        </w:rPr>
        <w:br/>
      </w:r>
      <w:r>
        <w:rPr>
          <w:rFonts w:hint="eastAsia"/>
        </w:rPr>
        <w:t>　　图表 泳池水处理设备行业生命周期</w:t>
      </w:r>
      <w:r>
        <w:rPr>
          <w:rFonts w:hint="eastAsia"/>
        </w:rPr>
        <w:br/>
      </w:r>
      <w:r>
        <w:rPr>
          <w:rFonts w:hint="eastAsia"/>
        </w:rPr>
        <w:t>　　图表 泳池水处理设备行业产业链分析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2020-2024年中国泳池水处理设备行业市场规模及增长情况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2020-2024年泳池水处理设备行业市场容量分析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2020-2024年中国泳池水处理设备行业产能统计</w:t>
      </w:r>
      <w:r>
        <w:rPr>
          <w:rFonts w:hint="eastAsia"/>
        </w:rPr>
        <w:br/>
      </w:r>
      <w:r>
        <w:rPr>
          <w:rFonts w:hint="eastAsia"/>
        </w:rPr>
        <w:t>　　图表 2020-2024年中国泳池水处理设备行业产量及增长趋势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2020-2024年中国泳池水处理设备市场需求量及增速统计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2024年中国泳池水处理设备行业需求领域分布格局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2020-2024年中国泳池水处理设备行业销售收入分析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2020-2024年中国泳池水处理设备行业盈利情况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2020-2024年中国泳池水处理设备行业利润总额统计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2020-2024年中国泳池水处理设备进口数量分析</w:t>
      </w:r>
      <w:r>
        <w:rPr>
          <w:rFonts w:hint="eastAsia"/>
        </w:rPr>
        <w:br/>
      </w:r>
      <w:r>
        <w:rPr>
          <w:rFonts w:hint="eastAsia"/>
        </w:rPr>
        <w:t>　　图表 2020-2024年中国泳池水处理设备进口金额分析</w:t>
      </w:r>
      <w:r>
        <w:rPr>
          <w:rFonts w:hint="eastAsia"/>
        </w:rPr>
        <w:br/>
      </w:r>
      <w:r>
        <w:rPr>
          <w:rFonts w:hint="eastAsia"/>
        </w:rPr>
        <w:t>　　图表 2020-2024年中国泳池水处理设备出口数量分析</w:t>
      </w:r>
      <w:r>
        <w:rPr>
          <w:rFonts w:hint="eastAsia"/>
        </w:rPr>
        <w:br/>
      </w:r>
      <w:r>
        <w:rPr>
          <w:rFonts w:hint="eastAsia"/>
        </w:rPr>
        <w:t>　　图表 2020-2024年中国泳池水处理设备出口金额分析</w:t>
      </w:r>
      <w:r>
        <w:rPr>
          <w:rFonts w:hint="eastAsia"/>
        </w:rPr>
        <w:br/>
      </w:r>
      <w:r>
        <w:rPr>
          <w:rFonts w:hint="eastAsia"/>
        </w:rPr>
        <w:t>　　图表 2024年中国泳池水处理设备进口国家及地区分析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2024年中国泳池水处理设备出口国家及地区分析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2020-2024年中国泳池水处理设备行业企业数量情况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2020-2024年中国泳池水处理设备行业企业平均规模情况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**地区泳池水处理设备市场规模及增长情况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**地区泳池水处理设备行业市场需求情况</w:t>
      </w:r>
      <w:r>
        <w:rPr>
          <w:rFonts w:hint="eastAsia"/>
        </w:rPr>
        <w:br/>
      </w:r>
      <w:r>
        <w:rPr>
          <w:rFonts w:hint="eastAsia"/>
        </w:rPr>
        <w:t>　　图表 **地区泳池水处理设备市场规模及增长情况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**地区泳池水处理设备行业市场需求情况</w:t>
      </w:r>
      <w:r>
        <w:rPr>
          <w:rFonts w:hint="eastAsia"/>
        </w:rPr>
        <w:br/>
      </w:r>
      <w:r>
        <w:rPr>
          <w:rFonts w:hint="eastAsia"/>
        </w:rPr>
        <w:t>　　图表 **地区泳池水处理设备市场规模及增长情况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**地区泳池水处理设备行业市场需求情况</w:t>
      </w:r>
      <w:r>
        <w:rPr>
          <w:rFonts w:hint="eastAsia"/>
        </w:rPr>
        <w:br/>
      </w:r>
      <w:r>
        <w:rPr>
          <w:rFonts w:hint="eastAsia"/>
        </w:rPr>
        <w:t>　　图表 **地区泳池水处理设备市场规模及增长情况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**地区泳池水处理设备行业市场需求情况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泳池水处理设备重点企业（一）基本信息</w:t>
      </w:r>
      <w:r>
        <w:rPr>
          <w:rFonts w:hint="eastAsia"/>
        </w:rPr>
        <w:br/>
      </w:r>
      <w:r>
        <w:rPr>
          <w:rFonts w:hint="eastAsia"/>
        </w:rPr>
        <w:t>　　图表 泳池水处理设备重点企业（一）经营情况分析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泳池水处理设备重点企业（一）主要经济指标情况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泳池水处理设备重点企业（一）盈利能力情况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泳池水处理设备重点企业（一）偿债能力情况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泳池水处理设备重点企业（一）运营能力情况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泳池水处理设备重点企业（一）成长能力情况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泳池水处理设备重点企业（二）基本信息</w:t>
      </w:r>
      <w:r>
        <w:rPr>
          <w:rFonts w:hint="eastAsia"/>
        </w:rPr>
        <w:br/>
      </w:r>
      <w:r>
        <w:rPr>
          <w:rFonts w:hint="eastAsia"/>
        </w:rPr>
        <w:t>　　图表 泳池水处理设备重点企业（二）经营情况分析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泳池水处理设备重点企业（二）主要经济指标情况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泳池水处理设备重点企业（二）盈利能力情况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泳池水处理设备重点企业（二）偿债能力情况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泳池水处理设备重点企业（二）运营能力情况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泳池水处理设备重点企业（二）成长能力情况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泳池水处理设备重点企业（三）基本信息</w:t>
      </w:r>
      <w:r>
        <w:rPr>
          <w:rFonts w:hint="eastAsia"/>
        </w:rPr>
        <w:br/>
      </w:r>
      <w:r>
        <w:rPr>
          <w:rFonts w:hint="eastAsia"/>
        </w:rPr>
        <w:t>　　图表 泳池水处理设备重点企业（三）经营情况分析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泳池水处理设备重点企业（三）主要经济指标情况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泳池水处理设备重点企业（三）盈利能力情况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泳池水处理设备重点企业（三）偿债能力情况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泳池水处理设备重点企业（三）运营能力情况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泳池水处理设备重点企业（三）成长能力情况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2025-2031年中国泳池水处理设备行业产能预测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2025-2031年中国泳池水处理设备行业产量预测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2025-2031年中国泳池水处理设备市场需求量预测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2025-2031年中国泳池水处理设备行业供需平衡预测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2025-2031年中国泳池水处理设备行业市场容量预测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2025-2031年中国泳池水处理设备行业市场规模预测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2025-2031年中国泳池水处理设备市场前景分析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2025-2031年中国泳池水处理设备行业发展趋势预测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920f6145cff49ae" w:history="1">
        <w:r>
          <w:rPr>
            <w:rStyle w:val="Hyperlink"/>
          </w:rPr>
          <w:t>2025-2031年中国泳池水处理设备行业现状与发展前景分析报告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5050367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8920f6145cff49ae" w:history="1">
        <w:r>
          <w:rPr>
            <w:rStyle w:val="Hyperlink"/>
          </w:rPr>
          <w:t>https://www.20087.com/7/36/YongChiShuiChuLiSheBeiHangYeXianZhuangJiQianJing.html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f93ea03c50b489a" w:history="1">
      <w:r>
        <w:rPr>
          <w:rStyle w:val="Hyperlink"/>
        </w:rPr>
        <w:t>2025-2031年中国泳池水处理设备行业现状与发展前景分析报告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36/YongChiShuiChuLiSheBeiHangYeXianZhuangJiQianJing.html" TargetMode="External" Id="R8920f6145cff49a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36/YongChiShuiChuLiSheBeiHangYeXianZhuangJiQianJing.html" TargetMode="External" Id="R6f93ea03c50b489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26</cp:revision>
  <dcterms:created xsi:type="dcterms:W3CDTF">2024-11-28T09:13:51Z</dcterms:created>
  <dcterms:modified xsi:type="dcterms:W3CDTF">2024-11-28T10:13:51Z</dcterms:modified>
  <dc:subject>2025-2031年中国泳池水处理设备行业现状与发展前景分析报告</dc:subject>
  <dc:title>2025-2031年中国泳池水处理设备行业现状与发展前景分析报告</dc:title>
  <cp:keywords>2025-2031年中国泳池水处理设备行业现状与发展前景分析报告</cp:keywords>
  <dc:description>2025-2031年中国泳池水处理设备行业现状与发展前景分析报告</dc:description>
</cp:coreProperties>
</file>