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327f7ae1f4698" w:history="1">
              <w:r>
                <w:rPr>
                  <w:rStyle w:val="Hyperlink"/>
                </w:rPr>
                <w:t>全球与中国单级单吸管道离心泵行业分析及前景趋势预测（2025-2031年）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327f7ae1f4698" w:history="1">
              <w:r>
                <w:rPr>
                  <w:rStyle w:val="Hyperlink"/>
                </w:rPr>
                <w:t>全球与中国单级单吸管道离心泵行业分析及前景趋势预测（2025-2031年）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327f7ae1f4698" w:history="1">
                <w:r>
                  <w:rPr>
                    <w:rStyle w:val="Hyperlink"/>
                  </w:rPr>
                  <w:t>https://www.20087.com/7/56/DanJiDanXiGuanDaoLiXinBengDeQianJingQuShi.html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级单吸管道离心泵因其结构简单、效率高、维护方便等特点，在工业用水输送、冷却系统、供暖系统等领域得到了广泛应用。近年来，随着泵类产品技术的不断进步，单级单吸管道离心泵的性能得到了大幅提升，例如采用更加高效的叶轮设计和优化的流道结构，从而提高了泵的能效比。同时，随着新材料的应用，泵体和叶轮的耐腐蚀性和耐磨性也得到了增强，延长了泵的使用寿命。</w:t>
      </w:r>
      <w:r>
        <w:rPr>
          <w:rFonts w:hint="eastAsia"/>
        </w:rPr>
        <w:br/>
      </w:r>
      <w:r>
        <w:rPr>
          <w:rFonts w:hint="eastAsia"/>
        </w:rPr>
        <w:t>　　未来，单级单吸管道离心泵的发展将更加注重技术创新和能效提升。随着对节能减排和环境保护的重视，单级单吸管道离心泵将朝着更加高效、低能耗的方向发展。此外，随着智能技术的应用，离心泵将集成更多的传感器和远程监控系统，实现远程监控和预测性维护，提高泵的可靠性和维护效率。同时，随着个性化需求的增加，离心泵将提供更多的定制化解决方案，以满足不同工况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327f7ae1f4698" w:history="1">
        <w:r>
          <w:rPr>
            <w:rStyle w:val="Hyperlink"/>
          </w:rPr>
          <w:t>全球与中国单级单吸管道离心泵行业分析及前景趋势预测（2025-2031年）</w:t>
        </w:r>
      </w:hyperlink>
      <w:r>
        <w:rPr>
          <w:rFonts w:hint="eastAsia"/>
        </w:rPr>
        <w:t>》依托权威数据资源和长期市场监测，对单级单吸管道离心泵市场现状进行了系统分析，并结合单级单吸管道离心泵行业特点对未来发展趋势作出科学预判。报告深入探讨了单级单吸管道离心泵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中国单级单吸管道离心泵概述</w:t>
      </w:r>
      <w:r>
        <w:rPr>
          <w:rFonts w:hint="eastAsia"/>
        </w:rPr>
        <w:br/>
      </w:r>
      <w:r>
        <w:rPr>
          <w:rFonts w:hint="eastAsia"/>
        </w:rPr>
        <w:t>　　第一节 单级单吸管道离心泵行业定义</w:t>
      </w:r>
      <w:r>
        <w:rPr>
          <w:rFonts w:hint="eastAsia"/>
        </w:rPr>
        <w:br/>
      </w:r>
      <w:r>
        <w:rPr>
          <w:rFonts w:hint="eastAsia"/>
        </w:rPr>
        <w:t>　　第二节 单级单吸管道离心泵行业发展特性</w:t>
      </w:r>
      <w:r>
        <w:rPr>
          <w:rFonts w:hint="eastAsia"/>
        </w:rPr>
        <w:br/>
      </w:r>
      <w:r>
        <w:rPr>
          <w:rFonts w:hint="eastAsia"/>
        </w:rPr>
        <w:t>　　第三节 单级单吸管道离心泵产业链分析</w:t>
      </w:r>
      <w:r>
        <w:rPr>
          <w:rFonts w:hint="eastAsia"/>
        </w:rPr>
        <w:br/>
      </w:r>
      <w:r>
        <w:rPr>
          <w:rFonts w:hint="eastAsia"/>
        </w:rPr>
        <w:t>　　第四节 单级单吸管道离心泵行业生命周期分析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2024-2025年国外主要单级单吸管道离心泵市场发展概况</w:t>
      </w:r>
      <w:r>
        <w:rPr>
          <w:rFonts w:hint="eastAsia"/>
        </w:rPr>
        <w:br/>
      </w:r>
      <w:r>
        <w:rPr>
          <w:rFonts w:hint="eastAsia"/>
        </w:rPr>
        <w:t>　　第一节 全球单级单吸管道离心泵市场发展分析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欧盟地区主要国家单级单吸管道离心泵市场概况</w:t>
      </w:r>
      <w:r>
        <w:rPr>
          <w:rFonts w:hint="eastAsia"/>
        </w:rPr>
        <w:br/>
      </w:r>
      <w:r>
        <w:rPr>
          <w:rFonts w:hint="eastAsia"/>
        </w:rPr>
        <w:t>　　第三节 北美地区单级单吸管道离心泵市场概况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亚洲地区主要国家单级单吸管道离心泵市场概况</w:t>
      </w:r>
      <w:r>
        <w:rPr>
          <w:rFonts w:hint="eastAsia"/>
        </w:rPr>
        <w:br/>
      </w:r>
      <w:r>
        <w:rPr>
          <w:rFonts w:hint="eastAsia"/>
        </w:rPr>
        <w:t>　　第五节 全球单级单吸管道离心泵市场发展预测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2024-2025年中国单级单吸管道离心泵发展环境分析</w:t>
      </w:r>
      <w:r>
        <w:rPr>
          <w:rFonts w:hint="eastAsia"/>
        </w:rPr>
        <w:br/>
      </w:r>
      <w:r>
        <w:rPr>
          <w:rFonts w:hint="eastAsia"/>
        </w:rPr>
        <w:t>　　第一节 单级单吸管道离心泵行业经济环境分析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单级单吸管道离心泵行业相关政策、标准</w:t>
      </w:r>
      <w:r>
        <w:rPr>
          <w:rFonts w:hint="eastAsia"/>
        </w:rPr>
        <w:br/>
      </w:r>
      <w:r>
        <w:rPr>
          <w:rFonts w:hint="eastAsia"/>
        </w:rPr>
        <w:t>　　第三节 单级单吸管道离心泵行业相关发展规划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中国单级单吸管道离心泵技术发展分析</w:t>
      </w:r>
      <w:r>
        <w:rPr>
          <w:rFonts w:hint="eastAsia"/>
        </w:rPr>
        <w:br/>
      </w:r>
      <w:r>
        <w:rPr>
          <w:rFonts w:hint="eastAsia"/>
        </w:rPr>
        <w:t>　　第一节 当前单级单吸管道离心泵技术发展现状分析</w:t>
      </w:r>
      <w:r>
        <w:rPr>
          <w:rFonts w:hint="eastAsia"/>
        </w:rPr>
        <w:br/>
      </w:r>
      <w:r>
        <w:rPr>
          <w:rFonts w:hint="eastAsia"/>
        </w:rPr>
        <w:t>　　第二节 单级单吸管道离心泵生产中需注意的问题</w:t>
      </w:r>
      <w:r>
        <w:rPr>
          <w:rFonts w:hint="eastAsia"/>
        </w:rPr>
        <w:br/>
      </w:r>
      <w:r>
        <w:rPr>
          <w:rFonts w:hint="eastAsia"/>
        </w:rPr>
        <w:t>　　第三节 单级单吸管道离心泵行业主要技术发展趋势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单级单吸管道离心泵市场特性分析</w:t>
      </w:r>
      <w:r>
        <w:rPr>
          <w:rFonts w:hint="eastAsia"/>
        </w:rPr>
        <w:br/>
      </w:r>
      <w:r>
        <w:rPr>
          <w:rFonts w:hint="eastAsia"/>
        </w:rPr>
        <w:t>　　第一节 单级单吸管道离心泵行业集中度分析</w:t>
      </w:r>
      <w:r>
        <w:rPr>
          <w:rFonts w:hint="eastAsia"/>
        </w:rPr>
        <w:br/>
      </w:r>
      <w:r>
        <w:rPr>
          <w:rFonts w:hint="eastAsia"/>
        </w:rPr>
        <w:t>　　第二节 单级单吸管道离心泵行业SWOT分析</w:t>
      </w:r>
      <w:r>
        <w:rPr>
          <w:rFonts w:hint="eastAsia"/>
        </w:rPr>
        <w:br/>
      </w:r>
      <w:r>
        <w:rPr>
          <w:rFonts w:hint="eastAsia"/>
        </w:rPr>
        <w:t>　　　　一、单级单吸管道离心泵行业优势</w:t>
      </w:r>
      <w:r>
        <w:rPr>
          <w:rFonts w:hint="eastAsia"/>
        </w:rPr>
        <w:br/>
      </w:r>
      <w:r>
        <w:rPr>
          <w:rFonts w:hint="eastAsia"/>
        </w:rPr>
        <w:t>　　　　二、单级单吸管道离心泵行业劣势</w:t>
      </w:r>
      <w:r>
        <w:rPr>
          <w:rFonts w:hint="eastAsia"/>
        </w:rPr>
        <w:br/>
      </w:r>
      <w:r>
        <w:rPr>
          <w:rFonts w:hint="eastAsia"/>
        </w:rPr>
        <w:t>　　　　三、单级单吸管道离心泵行业机会</w:t>
      </w:r>
      <w:r>
        <w:rPr>
          <w:rFonts w:hint="eastAsia"/>
        </w:rPr>
        <w:br/>
      </w:r>
      <w:r>
        <w:rPr>
          <w:rFonts w:hint="eastAsia"/>
        </w:rPr>
        <w:t>　　　　四、单级单吸管道离心泵行业风险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中国单级单吸管道离心泵发展现状</w:t>
      </w:r>
      <w:r>
        <w:rPr>
          <w:rFonts w:hint="eastAsia"/>
        </w:rPr>
        <w:br/>
      </w:r>
      <w:r>
        <w:rPr>
          <w:rFonts w:hint="eastAsia"/>
        </w:rPr>
        <w:t>　　第一节 中国单级单吸管道离心泵市场现状分析</w:t>
      </w:r>
      <w:r>
        <w:rPr>
          <w:rFonts w:hint="eastAsia"/>
        </w:rPr>
        <w:br/>
      </w:r>
      <w:r>
        <w:rPr>
          <w:rFonts w:hint="eastAsia"/>
        </w:rPr>
        <w:t>　　第二节 中国单级单吸管道离心泵行业产量情况分析及预测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一、单级单吸管道离心泵总体产能规模</w:t>
      </w:r>
      <w:r>
        <w:rPr>
          <w:rFonts w:hint="eastAsia"/>
        </w:rPr>
        <w:br/>
      </w:r>
      <w:r>
        <w:rPr>
          <w:rFonts w:hint="eastAsia"/>
        </w:rPr>
        <w:t>　　　　二、单级单吸管道离心泵生产区域分布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三、2020-2025年中国单级单吸管道离心泵产量统计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四、2025-2031年中国单级单吸管道离心泵产量预测</w:t>
      </w:r>
      <w:r>
        <w:rPr>
          <w:rFonts w:hint="eastAsia"/>
        </w:rPr>
        <w:br/>
      </w:r>
      <w:r>
        <w:rPr>
          <w:rFonts w:hint="eastAsia"/>
        </w:rPr>
        <w:t>　　第三节 中国单级单吸管道离心泵市场需求分析及预测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一、中国单级单吸管道离心泵市场需求特点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二、2020-2025年中国单级单吸管道离心泵市场需求量统计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三、2025-2031年中国单级单吸管道离心泵市场需求量预测</w:t>
      </w:r>
      <w:r>
        <w:rPr>
          <w:rFonts w:hint="eastAsia"/>
        </w:rPr>
        <w:br/>
      </w:r>
      <w:r>
        <w:rPr>
          <w:rFonts w:hint="eastAsia"/>
        </w:rPr>
        <w:t>　　第四节 中国单级单吸管道离心泵价格趋势分析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一、2020-2025年中国单级单吸管道离心泵市场价格趋势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二、2025-2031年中国单级单吸管道离心泵市场价格走势预测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2020-2025年单级单吸管道离心泵行业经济运行状况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2020-2025年中国单级单吸管道离心泵行业盈利能力分析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2020-2025年中国单级单吸管道离心泵行业发展能力分析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2020-2025年单级单吸管道离心泵行业偿债能力分析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2020-2025年单级单吸管道离心泵制造企业数量分析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单级单吸管道离心泵行业上、下游市场分析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单级单吸管道离心泵行业上游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单级单吸管道离心泵行业下游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中国单级单吸管道离心泵行业重点地区发展分析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单级单吸管道离心泵行业重点区域市场结构调研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**地区单级单吸管道离心泵市场发展分析</w:t>
      </w:r>
      <w:r>
        <w:rPr>
          <w:rFonts w:hint="eastAsia"/>
        </w:rPr>
        <w:br/>
      </w:r>
      <w:r>
        <w:rPr>
          <w:rFonts w:hint="eastAsia"/>
        </w:rPr>
        <w:t>　　第三节 **地区单级单吸管道离心泵市场发展分析</w:t>
      </w:r>
      <w:r>
        <w:rPr>
          <w:rFonts w:hint="eastAsia"/>
        </w:rPr>
        <w:br/>
      </w:r>
      <w:r>
        <w:rPr>
          <w:rFonts w:hint="eastAsia"/>
        </w:rPr>
        <w:t>　　第四节 **地区单级单吸管道离心泵市场发展分析</w:t>
      </w:r>
      <w:r>
        <w:rPr>
          <w:rFonts w:hint="eastAsia"/>
        </w:rPr>
        <w:br/>
      </w:r>
      <w:r>
        <w:rPr>
          <w:rFonts w:hint="eastAsia"/>
        </w:rPr>
        <w:t>　　第五节 **地区单级单吸管道离心泵市场发展分析</w:t>
      </w:r>
      <w:r>
        <w:rPr>
          <w:rFonts w:hint="eastAsia"/>
        </w:rPr>
        <w:br/>
      </w:r>
      <w:r>
        <w:rPr>
          <w:rFonts w:hint="eastAsia"/>
        </w:rPr>
        <w:t>　　第六节 **地区单级单吸管道离心泵市场发展分析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2020-2025年中国单级单吸管道离心泵进出口分析</w:t>
      </w:r>
      <w:r>
        <w:rPr>
          <w:rFonts w:hint="eastAsia"/>
        </w:rPr>
        <w:br/>
      </w:r>
      <w:r>
        <w:rPr>
          <w:rFonts w:hint="eastAsia"/>
        </w:rPr>
        <w:t>　　第一节 单级单吸管道离心泵进口情况分析</w:t>
      </w:r>
      <w:r>
        <w:rPr>
          <w:rFonts w:hint="eastAsia"/>
        </w:rPr>
        <w:br/>
      </w:r>
      <w:r>
        <w:rPr>
          <w:rFonts w:hint="eastAsia"/>
        </w:rPr>
        <w:t>　　第二节 单级单吸管道离心泵出口情况分析</w:t>
      </w:r>
      <w:r>
        <w:rPr>
          <w:rFonts w:hint="eastAsia"/>
        </w:rPr>
        <w:br/>
      </w:r>
      <w:r>
        <w:rPr>
          <w:rFonts w:hint="eastAsia"/>
        </w:rPr>
        <w:t>　　第三节 影响单级单吸管道离心泵进出口因素分析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单级单吸管道离心泵行业重点企业竞争力分析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三、企业单级单吸管道离心泵经营状况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三、企业单级单吸管道离心泵经营状况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三、企业单级单吸管道离心泵经营状况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三、企业单级单吸管道离心泵经营状况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三、企业单级单吸管道离心泵经营状况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三、企业单级单吸管道离心泵经营状况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单级单吸管道离心泵行业企业经营策略研究分析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单级单吸管道离心泵企业多样化经营策略分析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一、单级单吸管道离心泵企业多样化经营情况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二、现行单级单吸管道离心泵行业多样化经营的方向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大型单级单吸管道离心泵企业集团未来发展策略分析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对中小单级单吸管道离心泵企业生产经营的建议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单级单吸管道离心泵行业投资风险预警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影响单级单吸管道离心泵行业发展的主要因素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一、2025年影响单级单吸管道离心泵行业运行的有利因素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二、2025年影响单级单吸管道离心泵行业运行的稳定因素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三、2025年影响单级单吸管道离心泵行业运行的不利因素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四、2025年中国单级单吸管道离心泵行业发展面临的挑战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五、2025年中国单级单吸管道离心泵行业发展面临的机遇</w:t>
      </w:r>
      <w:r>
        <w:rPr>
          <w:rFonts w:hint="eastAsia"/>
        </w:rPr>
        <w:br/>
      </w:r>
      <w:r>
        <w:rPr>
          <w:rFonts w:hint="eastAsia"/>
        </w:rPr>
        <w:t>　　第二节 单级单吸管道离心泵行业投资风险预警</w:t>
      </w:r>
      <w:r>
        <w:rPr>
          <w:rFonts w:hint="eastAsia"/>
        </w:rPr>
        <w:br/>
      </w:r>
      <w:r>
        <w:rPr>
          <w:rFonts w:hint="eastAsia"/>
        </w:rPr>
        <w:t>　　　　一、单级单吸管道离心泵行业市场风险预测</w:t>
      </w:r>
      <w:r>
        <w:rPr>
          <w:rFonts w:hint="eastAsia"/>
        </w:rPr>
        <w:br/>
      </w:r>
      <w:r>
        <w:rPr>
          <w:rFonts w:hint="eastAsia"/>
        </w:rPr>
        <w:t>　　　　二、单级单吸管道离心泵行业政策风险预测</w:t>
      </w:r>
      <w:r>
        <w:rPr>
          <w:rFonts w:hint="eastAsia"/>
        </w:rPr>
        <w:br/>
      </w:r>
      <w:r>
        <w:rPr>
          <w:rFonts w:hint="eastAsia"/>
        </w:rPr>
        <w:t>　　　　三、单级单吸管道离心泵行业经营风险预测</w:t>
      </w:r>
      <w:r>
        <w:rPr>
          <w:rFonts w:hint="eastAsia"/>
        </w:rPr>
        <w:br/>
      </w:r>
      <w:r>
        <w:rPr>
          <w:rFonts w:hint="eastAsia"/>
        </w:rPr>
        <w:t>　　　　四、单级单吸管道离心泵行业技术风险预测</w:t>
      </w:r>
      <w:r>
        <w:rPr>
          <w:rFonts w:hint="eastAsia"/>
        </w:rPr>
        <w:br/>
      </w:r>
      <w:r>
        <w:rPr>
          <w:rFonts w:hint="eastAsia"/>
        </w:rPr>
        <w:t>　　　　五、单级单吸管道离心泵行业竞争风险预测</w:t>
      </w:r>
      <w:r>
        <w:rPr>
          <w:rFonts w:hint="eastAsia"/>
        </w:rPr>
        <w:br/>
      </w:r>
      <w:r>
        <w:rPr>
          <w:rFonts w:hint="eastAsia"/>
        </w:rPr>
        <w:t>　　　　六、单级单吸管道离心泵行业其他风险预测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单级单吸管道离心泵投资建议</w:t>
      </w:r>
      <w:r>
        <w:rPr>
          <w:rFonts w:hint="eastAsia"/>
        </w:rPr>
        <w:br/>
      </w:r>
      <w:r>
        <w:rPr>
          <w:rFonts w:hint="eastAsia"/>
        </w:rPr>
        <w:t>　　第一节 2025年单级单吸管道离心泵市场前景分析</w:t>
      </w:r>
      <w:r>
        <w:rPr>
          <w:rFonts w:hint="eastAsia"/>
        </w:rPr>
        <w:br/>
      </w:r>
      <w:r>
        <w:rPr>
          <w:rFonts w:hint="eastAsia"/>
        </w:rPr>
        <w:t>　　第二节 2025年单级单吸管道离心泵发展趋势预测</w:t>
      </w:r>
      <w:r>
        <w:rPr>
          <w:rFonts w:hint="eastAsia"/>
        </w:rPr>
        <w:br/>
      </w:r>
      <w:r>
        <w:rPr>
          <w:rFonts w:hint="eastAsia"/>
        </w:rPr>
        <w:t>　　第三节 单级单吸管道离心泵行业投资进入壁垒分析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2019-2024年中国单级单吸管道离心泵市场规模及增长情况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2019-2024年中国单级单吸管道离心泵行业产量及增长趋势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2025-2031年中国单级单吸管道离心泵行业产量预测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2019-2024年中国单级单吸管道离心泵行业市场需求及增长情况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2025-2031年中国单级单吸管道离心泵行业市场需求预测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2019-2024年中国单级单吸管道离心泵行业利润及增长情况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**地区单级单吸管道离心泵市场规模及增长情况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**地区单级单吸管道离心泵行业市场需求情况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**地区单级单吸管道离心泵市场规模及增长情况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**地区单级单吸管道离心泵行业市场需求情况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2019-2024年中国单级单吸管道离心泵行业进口量及增速统计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2019-2024年中国单级单吸管道离心泵行业出口量及增速统计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单级单吸管道离心泵重点企业经营情况分析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2025年单级单吸管道离心泵市场前景分析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2025-2031年中国单级单吸管道离心泵市场需求预测</w:t>
      </w:r>
      <w:r>
        <w:rPr>
          <w:rFonts w:hint="eastAsia"/>
        </w:rPr>
        <w:br/>
      </w:r>
      <w:r>
        <w:rPr>
          <w:rFonts w:hint="eastAsia"/>
        </w:rPr>
        <w:t>　　图表 2025年单级单吸管道离心泵发展趋势预测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327f7ae1f4698" w:history="1">
        <w:r>
          <w:rPr>
            <w:rStyle w:val="Hyperlink"/>
          </w:rPr>
          <w:t>全球与中国单级单吸管道离心泵行业分析及前景趋势预测（2025-2031年）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327f7ae1f4698" w:history="1">
        <w:r>
          <w:rPr>
            <w:rStyle w:val="Hyperlink"/>
          </w:rPr>
          <w:t>https://www.20087.com/7/56/DanJiDanXiGuanDaoLiXinBengDeQianJingQuShi.html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和自吸泵的区别、单级单吸管道离心泵参数、mbr膜产水泵不出水怎么办、单级单吸管道离心泵进线接线图、双吸泵振动大原因、单级单吸管道离心泵的吸力是多少、单吸多级立式离心泵、单级单吸管道离心泵的电机如何拆解、单级单吸离心泵进出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0be94ed4c4203" w:history="1">
      <w:r>
        <w:rPr>
          <w:rStyle w:val="Hyperlink"/>
        </w:rPr>
        <w:t>全球与中国单级单吸管道离心泵行业分析及前景趋势预测（2025-2031年）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DanJiDanXiGuanDaoLiXinBengDeQianJingQuShi.html" TargetMode="External" Id="Rccc327f7ae1f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DanJiDanXiGuanDaoLiXinBengDeQianJingQuShi.html" TargetMode="External" Id="R11b0be94ed4c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2025-03-02T06:25:00Z</dcterms:created>
  <dcterms:modified xsi:type="dcterms:W3CDTF">2025-03-02T07:25:00Z</dcterms:modified>
  <dc:subject>全球与中国单级单吸管道离心泵行业分析及前景趋势预测（2025-2031年）</dc:subject>
  <dc:title>全球与中国单级单吸管道离心泵行业分析及前景趋势预测（2025-2031年）</dc:title>
  <cp:keywords>全球与中国单级单吸管道离心泵行业分析及前景趋势预测（2025-2031年）</cp:keywords>
  <dc:description>全球与中国单级单吸管道离心泵行业分析及前景趋势预测（2025-2031年）</dc:description>
</cp:coreProperties>
</file>