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f968b711945c3" w:history="1">
              <w:r>
                <w:rPr>
                  <w:rStyle w:val="Hyperlink"/>
                </w:rPr>
                <w:t>2024-2030年中国新能源汽车电池托盘发展现状分析与前景趋势报告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f968b711945c3" w:history="1">
              <w:r>
                <w:rPr>
                  <w:rStyle w:val="Hyperlink"/>
                </w:rPr>
                <w:t>2024-2030年中国新能源汽车电池托盘发展现状分析与前景趋势报告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f968b711945c3" w:history="1">
                <w:r>
                  <w:rPr>
                    <w:rStyle w:val="Hyperlink"/>
                  </w:rPr>
                  <w:t>https://www.20087.com/7/96/XinNengYuanQiCheDianChiTuoPanHangYeQianJing.html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托盘是新能源汽车电池系统的重要组成部分，具有保护电池、散热、承重等功能。随着新能源汽车市场的快速增长，新能源汽车电池托盘的市场需求也在不断提升。目前，国内外众多企业都在积极投入研发和生产新能源汽车电池托盘。</w:t>
      </w:r>
      <w:r>
        <w:rPr>
          <w:rFonts w:hint="eastAsia"/>
        </w:rPr>
        <w:br/>
      </w:r>
      <w:r>
        <w:rPr>
          <w:rFonts w:hint="eastAsia"/>
        </w:rPr>
        <w:t>　　未来，新能源汽车电池托盘将继续朝着轻量化、高强度、高散热等方向发展。随着新材料如碳纤维复合材料的应用以及生产工艺的不断优化，新能源汽车电池托盘的重量将进一步减轻，强度将进一步提高。同时，随着新能源汽车市场的持续繁荣和技术的不断进步，新能源汽车电池托盘的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af968b711945c3" w:history="1">
        <w:r>
          <w:rPr>
            <w:rStyle w:val="Hyperlink"/>
          </w:rPr>
          <w:t>2024-2030年中国新能源汽车电池托盘发展现状分析与前景趋势报告</w:t>
        </w:r>
      </w:hyperlink>
      <w:r>
        <w:rPr>
          <w:rFonts w:hint="eastAsia"/>
        </w:rPr>
        <w:t>全面分析了新能源汽车电池托盘行业的市场规模、需求和价格动态，同时对新能源汽车电池托盘产业链进行了探讨。报告客观描述了新能源汽车电池托盘行业现状，审慎预测了新能源汽车电池托盘市场前景及发展趋势。此外，报告还聚焦于新能源汽车电池托盘重点企业，剖析了市场竞争格局、集中度以及品牌影响力，并对新能源汽车电池托盘细分市场进行了研究。新能源汽车电池托盘报告以专业、科学的视角，为投资者和行业决策者提供了权威的市场洞察与决策参考，是新能源汽车电池托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新能源汽车电池托盘行业界定</w:t>
      </w:r>
      <w:r>
        <w:rPr>
          <w:rFonts w:hint="eastAsia"/>
        </w:rPr>
        <w:br/>
      </w:r>
      <w:r>
        <w:rPr>
          <w:rFonts w:hint="eastAsia"/>
        </w:rPr>
        <w:t>　　第一节 新能源汽车电池托盘行业定义</w:t>
      </w:r>
      <w:r>
        <w:rPr>
          <w:rFonts w:hint="eastAsia"/>
        </w:rPr>
        <w:br/>
      </w:r>
      <w:r>
        <w:rPr>
          <w:rFonts w:hint="eastAsia"/>
        </w:rPr>
        <w:t>　　第二节 新能源汽车电池托盘行业特点分析</w:t>
      </w:r>
      <w:r>
        <w:rPr>
          <w:rFonts w:hint="eastAsia"/>
        </w:rPr>
        <w:br/>
      </w:r>
      <w:r>
        <w:rPr>
          <w:rFonts w:hint="eastAsia"/>
        </w:rPr>
        <w:t>　　第三节 新能源汽车电池托盘行业发展历程</w:t>
      </w:r>
      <w:r>
        <w:rPr>
          <w:rFonts w:hint="eastAsia"/>
        </w:rPr>
        <w:br/>
      </w:r>
      <w:r>
        <w:rPr>
          <w:rFonts w:hint="eastAsia"/>
        </w:rPr>
        <w:t>　　第四节 新能源汽车电池托盘产业链分析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2023-2024年国外新能源汽车电池托盘行业发展态势分析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国外新能源汽车电池托盘行业总体情况</w:t>
      </w:r>
      <w:r>
        <w:rPr>
          <w:rFonts w:hint="eastAsia"/>
        </w:rPr>
        <w:br/>
      </w:r>
      <w:r>
        <w:rPr>
          <w:rFonts w:hint="eastAsia"/>
        </w:rPr>
        <w:t>　　第二节 新能源汽车电池托盘行业重点国家、地区市场分析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国外新能源汽车电池托盘行业发展前景预测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2023-2024年中国新能源汽车电池托盘行业发展环境分析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新能源汽车电池托盘行业政策环境分析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一、新能源汽车电池托盘行业相关政策</w:t>
      </w:r>
      <w:r>
        <w:rPr>
          <w:rFonts w:hint="eastAsia"/>
        </w:rPr>
        <w:br/>
      </w:r>
      <w:r>
        <w:rPr>
          <w:rFonts w:hint="eastAsia"/>
        </w:rPr>
        <w:t>　　　　二、新能源汽车电池托盘行业相关标准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新能源汽车电池托盘行业技术发展现状及趋势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当前我国新能源汽车电池托盘技术发展现状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中外新能源汽车电池托盘技术差距及产生差距的主要原因分析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提高我国新能源汽车电池托盘技术的对策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我国新能源汽车电池托盘研发、设计发展趋势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中国新能源汽车电池托盘行业市场供需状况分析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中国新能源汽车电池托盘行业市场规模情况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中国新能源汽车电池托盘行业市场需求状况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二、新能源汽车电池托盘行业市场需求特点分析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中国新能源汽车电池托盘行业市场供给状况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一、2019-2024年新能源汽车电池托盘行业市场供给情况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二、新能源汽车电池托盘行业市场供给特点分析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三、2024-2030年新能源汽车电池托盘行业市场供给预测</w:t>
      </w:r>
      <w:r>
        <w:rPr>
          <w:rFonts w:hint="eastAsia"/>
        </w:rPr>
        <w:br/>
      </w:r>
      <w:r>
        <w:rPr>
          <w:rFonts w:hint="eastAsia"/>
        </w:rPr>
        <w:t>　　第四节 新能源汽车电池托盘行业市场供需平衡状况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中国新能源汽车电池托盘行业进出口情况分析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一、2019-2024年新能源汽车电池托盘行业出口情况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新能源汽车电池托盘行业进口情况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一、2019-2024年新能源汽车电池托盘行业进口情况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新能源汽车电池托盘行业进出口面临的挑战及对策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中国新能源汽车电池托盘行业产品价格监测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一、新能源汽车电池托盘市场价格特征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二、当前新能源汽车电池托盘市场价格评述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三、影响新能源汽车电池托盘市场价格因素分析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四、未来新能源汽车电池托盘市场价格走势预测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中国新能源汽车电池托盘行业重点区域市场分析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新能源汽车电池托盘行业细分市场调研分析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新能源汽车电池托盘细分产品（二）市场调研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新能源汽车电池托盘行业上、下游市场分析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新能源汽车电池托盘行业下游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新能源汽车电池托盘行业重点企业发展调研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新能源汽车电池托盘重点企业（一）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新能源汽车电池托盘重点企业（二）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新能源汽车电池托盘重点企业（三）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新能源汽车电池托盘重点企业（四）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新能源汽车电池托盘重点企业（五）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新能源汽车电池托盘重点企业（六）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新能源汽车电池托盘行业风险及对策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2024-2030年新能源汽车电池托盘行业发展环境分析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2024-2030年新能源汽车电池托盘行业投资特性分析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一、新能源汽车电池托盘行业进入壁垒</w:t>
      </w:r>
      <w:r>
        <w:rPr>
          <w:rFonts w:hint="eastAsia"/>
        </w:rPr>
        <w:br/>
      </w:r>
      <w:r>
        <w:rPr>
          <w:rFonts w:hint="eastAsia"/>
        </w:rPr>
        <w:t>　　　　二、新能源汽车电池托盘行业盈利模式</w:t>
      </w:r>
      <w:r>
        <w:rPr>
          <w:rFonts w:hint="eastAsia"/>
        </w:rPr>
        <w:br/>
      </w:r>
      <w:r>
        <w:rPr>
          <w:rFonts w:hint="eastAsia"/>
        </w:rPr>
        <w:t>　　　　三、新能源汽车电池托盘行业盈利因素</w:t>
      </w:r>
      <w:r>
        <w:rPr>
          <w:rFonts w:hint="eastAsia"/>
        </w:rPr>
        <w:br/>
      </w:r>
      <w:r>
        <w:rPr>
          <w:rFonts w:hint="eastAsia"/>
        </w:rPr>
        <w:t>　　第三节 新能源汽车电池托盘行业“波特五力模型”分析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2024-2030年新能源汽车电池托盘行业风险及对策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新能源汽车电池托盘企业竞争策略分析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一、2024-2030年中国新能源汽车电池托盘市场增长潜力分析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二、2024-2030年中国新能源汽车电池托盘主要潜力品种分析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三、现有新能源汽车电池托盘产品竞争策略分析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四、潜力新能源汽车电池托盘品种竞争策略选择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2024-2030年中国新能源汽车电池托盘企业竞争策略分析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一、2024-2030年我国新能源汽车电池托盘市场竞争趋势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二、2024-2030年新能源汽车电池托盘行业竞争格局展望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四、2024-2030年新能源汽车电池托盘企业竞争策略分析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2024-2030年中国新能源汽车电池托盘行业发展趋势分析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一、2024-2030年新能源汽车电池托盘技术发展趋势分析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二、2024-2030年新能源汽车电池托盘产品发展趋势分析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2024-2030年中国新能源汽车电池托盘市场趋势分析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一、2024-2030年新能源汽车电池托盘发展趋势预测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二、2024-2030年新能源汽车电池托盘市场前景分析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三、2024-2030年新能源汽车电池托盘产业政策趋向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2024-2030年新能源汽车电池托盘行业投资价值评估分析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新能源汽车电池托盘行业发展建议分析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新能源汽车电池托盘行业研究结论及建议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新能源汽车电池托盘细分行业研究结论及建议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[^中^智^林^]新能源汽车电池托盘行业竞争策略总结及建议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新能源汽车电池托盘行业历程</w:t>
      </w:r>
      <w:r>
        <w:rPr>
          <w:rFonts w:hint="eastAsia"/>
        </w:rPr>
        <w:br/>
      </w:r>
      <w:r>
        <w:rPr>
          <w:rFonts w:hint="eastAsia"/>
        </w:rPr>
        <w:t>　　图表 新能源汽车电池托盘行业生命周期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新能源汽车电池托盘行业产业链分析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2019-2024年新能源汽车电池托盘行业市场容量分析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2024年中国新能源汽车电池托盘行业需求领域分布格局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2024年中国新能源汽车电池托盘进口国家及地区分析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2024年中国新能源汽车电池托盘出口国家及地区分析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**地区新能源汽车电池托盘行业市场需求情况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2024-2030年中国新能源汽车电池托盘发展趋势预测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f968b711945c3" w:history="1">
        <w:r>
          <w:rPr>
            <w:rStyle w:val="Hyperlink"/>
          </w:rPr>
          <w:t>2024-2030年中国新能源汽车电池托盘发展现状分析与前景趋势报告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f968b711945c3" w:history="1">
        <w:r>
          <w:rPr>
            <w:rStyle w:val="Hyperlink"/>
          </w:rPr>
          <w:t>https://www.20087.com/7/96/XinNengYuanQiCheDianChiTuoPanHangYeQianJing.html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218c6cb854a4b" w:history="1">
      <w:r>
        <w:rPr>
          <w:rStyle w:val="Hyperlink"/>
        </w:rPr>
        <w:t>2024-2030年中国新能源汽车电池托盘发展现状分析与前景趋势报告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nNengYuanQiCheDianChiTuoPanHangYeQianJing.html" TargetMode="External" Id="R60af968b711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nNengYuanQiCheDianChiTuoPanHangYeQianJing.html" TargetMode="External" Id="Ra0e218c6cb8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2024-02-08T04:02:00Z</dcterms:created>
  <dcterms:modified xsi:type="dcterms:W3CDTF">2024-02-08T05:02:00Z</dcterms:modified>
  <dc:subject>2024-2030年中国新能源汽车电池托盘发展现状分析与前景趋势报告</dc:subject>
  <dc:title>2024-2030年中国新能源汽车电池托盘发展现状分析与前景趋势报告</dc:title>
  <cp:keywords>2024-2030年中国新能源汽车电池托盘发展现状分析与前景趋势报告</cp:keywords>
  <dc:description>2024-2030年中国新能源汽车电池托盘发展现状分析与前景趋势报告</dc:description>
</cp:coreProperties>
</file>