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7884a0944102" w:history="1">
              <w:r>
                <w:rPr>
                  <w:rStyle w:val="Hyperlink"/>
                </w:rPr>
                <w:t>2025-2031年中国消火栓阀行业市场分析与发展趋势预测报告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7884a0944102" w:history="1">
              <w:r>
                <w:rPr>
                  <w:rStyle w:val="Hyperlink"/>
                </w:rPr>
                <w:t>2025-2031年中国消火栓阀行业市场分析与发展趋势预测报告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7884a0944102" w:history="1">
                <w:r>
                  <w:rPr>
                    <w:rStyle w:val="Hyperlink"/>
                  </w:rPr>
                  <w:t>https://www.20087.com/7/26/XiaoHuoShuanFaFaZhanQuShi.html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阀是消防系统中用于控制水流的关键部件，其性能直接影响到火灾时的应急响应速度和灭火效果。随着消防安全法规的完善和技术标准的提升，消火栓阀的设计和制造越来越注重可靠性和耐用性。现代消火栓阀不仅具备快速开启和关闭的能力，还集成了压力调节、防冻和防盗等功能，确保在各种环境下都能有效工作。</w:t>
      </w:r>
      <w:r>
        <w:rPr>
          <w:rFonts w:hint="eastAsia"/>
        </w:rPr>
        <w:br/>
      </w:r>
      <w:r>
        <w:rPr>
          <w:rFonts w:hint="eastAsia"/>
        </w:rPr>
        <w:t>　　未来消火栓阀的发展将更加注重智能化和维护便利性。物联网技术的应用，将使消火栓阀能够实时监测自身状态，并在故障发生前发出预警，减少维护成本和响应时间。同时，集成化的消防系统设计，将消火栓阀与监控中心、水源管理系统等环节紧密联系，提高整体系统的协调性和效率。此外，环保材料和可回收设计的采用，将推动消火栓阀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7884a0944102" w:history="1">
        <w:r>
          <w:rPr>
            <w:rStyle w:val="Hyperlink"/>
          </w:rPr>
          <w:t>2025-2031年中国消火栓阀行业市场分析与发展趋势预测报告</w:t>
        </w:r>
      </w:hyperlink>
      <w:r>
        <w:rPr>
          <w:rFonts w:hint="eastAsia"/>
        </w:rPr>
        <w:t>》基于权威机构及相关协会等渠道的数据，结合消火栓阀行业发展的宏观环境和微观实践，从多维度对消火栓阀行业进行了深入调研与分析。报告内容严谨、数据翔实，辅以大量直观图表，旨在帮助消火栓阀企业精准把握行业动态，科学制定发展战略与投资策略。本报告是消火栓阀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消火栓阀行业相关概述</w:t>
      </w:r>
      <w:r>
        <w:rPr>
          <w:rFonts w:hint="eastAsia"/>
        </w:rPr>
        <w:br/>
      </w:r>
      <w:r>
        <w:rPr>
          <w:rFonts w:hint="eastAsia"/>
        </w:rPr>
        <w:t>　　　　一、消火栓阀行业定义及特点</w:t>
      </w:r>
      <w:r>
        <w:rPr>
          <w:rFonts w:hint="eastAsia"/>
        </w:rPr>
        <w:br/>
      </w:r>
      <w:r>
        <w:rPr>
          <w:rFonts w:hint="eastAsia"/>
        </w:rPr>
        <w:t>　　　　　　1、消火栓阀行业定义</w:t>
      </w:r>
      <w:r>
        <w:rPr>
          <w:rFonts w:hint="eastAsia"/>
        </w:rPr>
        <w:br/>
      </w:r>
      <w:r>
        <w:rPr>
          <w:rFonts w:hint="eastAsia"/>
        </w:rPr>
        <w:t>　　　　　　2、消火栓阀行业特点</w:t>
      </w:r>
      <w:r>
        <w:rPr>
          <w:rFonts w:hint="eastAsia"/>
        </w:rPr>
        <w:br/>
      </w:r>
      <w:r>
        <w:rPr>
          <w:rFonts w:hint="eastAsia"/>
        </w:rPr>
        <w:t>　　　　二、消火栓阀行业经营模式分析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1、消火栓阀生产模式</w:t>
      </w:r>
      <w:r>
        <w:rPr>
          <w:rFonts w:hint="eastAsia"/>
        </w:rPr>
        <w:br/>
      </w:r>
      <w:r>
        <w:rPr>
          <w:rFonts w:hint="eastAsia"/>
        </w:rPr>
        <w:t>　　　　　　2、消火栓阀采购模式</w:t>
      </w:r>
      <w:r>
        <w:rPr>
          <w:rFonts w:hint="eastAsia"/>
        </w:rPr>
        <w:br/>
      </w:r>
      <w:r>
        <w:rPr>
          <w:rFonts w:hint="eastAsia"/>
        </w:rPr>
        <w:t>　　　　　　3、消火栓阀销售模式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2024-2025年全球消火栓阀行业市场运行形势分析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2024-2025年全球消火栓阀行业发展概况</w:t>
      </w:r>
      <w:r>
        <w:rPr>
          <w:rFonts w:hint="eastAsia"/>
        </w:rPr>
        <w:br/>
      </w:r>
      <w:r>
        <w:rPr>
          <w:rFonts w:hint="eastAsia"/>
        </w:rPr>
        <w:t>　　第二节 全球消火栓阀行业发展走势</w:t>
      </w:r>
      <w:r>
        <w:rPr>
          <w:rFonts w:hint="eastAsia"/>
        </w:rPr>
        <w:br/>
      </w:r>
      <w:r>
        <w:rPr>
          <w:rFonts w:hint="eastAsia"/>
        </w:rPr>
        <w:t>　　　　一、全球消火栓阀行业市场分布情况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二、全球消火栓阀行业发展趋势分析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全球消火栓阀行业重点国家和区域分析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2024-2025年中国消火栓阀行业发展环境分析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消火栓阀政策环境分析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消火栓阀技术环境分析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当前我国消火栓阀技术发展现状</w:t>
      </w:r>
      <w:r>
        <w:rPr>
          <w:rFonts w:hint="eastAsia"/>
        </w:rPr>
        <w:br/>
      </w:r>
      <w:r>
        <w:rPr>
          <w:rFonts w:hint="eastAsia"/>
        </w:rPr>
        <w:t>　　第二节 中外消火栓阀技术差距及产生差距的主要原因分析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提高我国消火栓阀技术的对策</w:t>
      </w:r>
      <w:r>
        <w:rPr>
          <w:rFonts w:hint="eastAsia"/>
        </w:rPr>
        <w:br/>
      </w:r>
      <w:r>
        <w:rPr>
          <w:rFonts w:hint="eastAsia"/>
        </w:rPr>
        <w:t>　　第四节 我国消火栓阀研发、设计发展趋势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2024-2025年中国消火栓阀行业市场供需状况分析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中国消火栓阀行业市场规模情况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中国消火栓阀行业盈利情况分析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中国消火栓阀行业市场需求状况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一、2019-2024年消火栓阀行业市场需求情况</w:t>
      </w:r>
      <w:r>
        <w:rPr>
          <w:rFonts w:hint="eastAsia"/>
        </w:rPr>
        <w:br/>
      </w:r>
      <w:r>
        <w:rPr>
          <w:rFonts w:hint="eastAsia"/>
        </w:rPr>
        <w:t>　　　　二、消火栓阀行业市场需求特点分析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三、2025-2031年消火栓阀行业市场需求预测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中国消火栓阀行业市场供给状况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一、2019-2024年消火栓阀行业市场供给情况</w:t>
      </w:r>
      <w:r>
        <w:rPr>
          <w:rFonts w:hint="eastAsia"/>
        </w:rPr>
        <w:br/>
      </w:r>
      <w:r>
        <w:rPr>
          <w:rFonts w:hint="eastAsia"/>
        </w:rPr>
        <w:t>　　　　二、消火栓阀行业市场供给特点分析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三、2025-2031年消火栓阀行业市场供给预测</w:t>
      </w:r>
      <w:r>
        <w:rPr>
          <w:rFonts w:hint="eastAsia"/>
        </w:rPr>
        <w:br/>
      </w:r>
      <w:r>
        <w:rPr>
          <w:rFonts w:hint="eastAsia"/>
        </w:rPr>
        <w:t>　　第五节 消火栓阀行业市场供需平衡状况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中国消火栓阀行业进出口情况分析预测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2019-2024年中国消火栓阀行业进出口情况分析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二、2019-2024年中国消火栓阀行业出口分析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一、2025-2031年中国消火栓阀行业进口预测分析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影响消火栓阀行业进出口变化的主要原因分析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2019-2024年中国消火栓阀行业重点地区调研分析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一、中国消火栓阀行业重点区域市场结构调研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二、**地区消火栓阀市场调研分析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三、**地区消火栓阀市场调研分析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四、**地区消火栓阀市场调研分析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五、**地区消火栓阀市场调研分析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六、**地区消火栓阀市场调研分析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消火栓阀行业细分产品市场调研分析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中国消火栓阀行业市场行情分析预测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消火栓阀价格影响因素分析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2019-2024年中国消火栓阀市场价格趋向分析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2025-2031年中国消火栓阀市场价格趋向预测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消火栓阀行业上游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消火栓阀行业竞争格局分析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消火栓阀行业集中度分析</w:t>
      </w:r>
      <w:r>
        <w:rPr>
          <w:rFonts w:hint="eastAsia"/>
        </w:rPr>
        <w:br/>
      </w:r>
      <w:r>
        <w:rPr>
          <w:rFonts w:hint="eastAsia"/>
        </w:rPr>
        <w:t>　　　　一、消火栓阀市场集中度分析</w:t>
      </w:r>
      <w:r>
        <w:rPr>
          <w:rFonts w:hint="eastAsia"/>
        </w:rPr>
        <w:br/>
      </w:r>
      <w:r>
        <w:rPr>
          <w:rFonts w:hint="eastAsia"/>
        </w:rPr>
        <w:t>　　　　二、消火栓阀企业集中度分析</w:t>
      </w:r>
      <w:r>
        <w:rPr>
          <w:rFonts w:hint="eastAsia"/>
        </w:rPr>
        <w:br/>
      </w:r>
      <w:r>
        <w:rPr>
          <w:rFonts w:hint="eastAsia"/>
        </w:rPr>
        <w:t>　　　　三、消火栓阀区域集中度分析</w:t>
      </w:r>
      <w:r>
        <w:rPr>
          <w:rFonts w:hint="eastAsia"/>
        </w:rPr>
        <w:br/>
      </w:r>
      <w:r>
        <w:rPr>
          <w:rFonts w:hint="eastAsia"/>
        </w:rPr>
        <w:t>　　第二节 消火栓阀行业竞争格局分析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一、2025年消火栓阀行业竞争分析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二、2025年中外消火栓阀产品竞争分析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三、2019-2024年中国消火栓阀市场竞争分析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四、2025-2031年国内主要消火栓阀企业动向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消火栓阀重点企业（一）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消火栓阀重点企业（二）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消火栓阀重点企业（三）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消火栓阀重点企业（四）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消火栓阀重点企业（五）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消火栓阀重点企业（六）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2024-2025年消火栓阀企业发展策略分析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消火栓阀市场策略分析</w:t>
      </w:r>
      <w:r>
        <w:rPr>
          <w:rFonts w:hint="eastAsia"/>
        </w:rPr>
        <w:br/>
      </w:r>
      <w:r>
        <w:rPr>
          <w:rFonts w:hint="eastAsia"/>
        </w:rPr>
        <w:t>　　　　一、消火栓阀价格策略分析</w:t>
      </w:r>
      <w:r>
        <w:rPr>
          <w:rFonts w:hint="eastAsia"/>
        </w:rPr>
        <w:br/>
      </w:r>
      <w:r>
        <w:rPr>
          <w:rFonts w:hint="eastAsia"/>
        </w:rPr>
        <w:t>　　　　二、消火栓阀渠道策略分析</w:t>
      </w:r>
      <w:r>
        <w:rPr>
          <w:rFonts w:hint="eastAsia"/>
        </w:rPr>
        <w:br/>
      </w:r>
      <w:r>
        <w:rPr>
          <w:rFonts w:hint="eastAsia"/>
        </w:rPr>
        <w:t>　　第二节 消火栓阀销售策略分析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提高消火栓阀企业竞争力的策略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一、提高中国消火栓阀企业核心竞争力的对策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二、消火栓阀企业提升竞争力的主要方向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三、影响消火栓阀企业核心竞争力的因素及提升途径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四、提高消火栓阀企业竞争力的策略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对我国消火栓阀品牌的战略思考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二、消火栓阀企业品牌的现状分析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三、我国消火栓阀企业的品牌战略</w:t>
      </w:r>
      <w:r>
        <w:rPr>
          <w:rFonts w:hint="eastAsia"/>
        </w:rPr>
        <w:br/>
      </w:r>
      <w:r>
        <w:rPr>
          <w:rFonts w:hint="eastAsia"/>
        </w:rPr>
        <w:t>　　　　四、消火栓阀品牌战略管理的策略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2024-2025年中国消火栓阀行业营销策略分析</w:t>
      </w:r>
      <w:r>
        <w:rPr>
          <w:rFonts w:hint="eastAsia"/>
        </w:rPr>
        <w:br/>
      </w:r>
      <w:r>
        <w:rPr>
          <w:rFonts w:hint="eastAsia"/>
        </w:rPr>
        <w:t>　　第一节 消火栓阀市场推广策略研究分析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一、做好消火栓阀产品导入</w:t>
      </w:r>
      <w:r>
        <w:rPr>
          <w:rFonts w:hint="eastAsia"/>
        </w:rPr>
        <w:br/>
      </w:r>
      <w:r>
        <w:rPr>
          <w:rFonts w:hint="eastAsia"/>
        </w:rPr>
        <w:t>　　　　二、做好消火栓阀产品组合和产品线决策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三、消火栓阀行业城市市场推广策略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消火栓阀行业渠道营销研究分析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一、消火栓阀行业营销环境分析</w:t>
      </w:r>
      <w:r>
        <w:rPr>
          <w:rFonts w:hint="eastAsia"/>
        </w:rPr>
        <w:br/>
      </w:r>
      <w:r>
        <w:rPr>
          <w:rFonts w:hint="eastAsia"/>
        </w:rPr>
        <w:t>　　　　二、消火栓阀行业现存的营销渠道分析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三、消火栓阀行业终端市场营销管理策略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消火栓阀行业营销战略研究分析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一、中国消火栓阀行业有效整合营销策略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二、建立消火栓阀行业厂商的双嬴模式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2025-2031年中国消火栓阀行业前景与风险预测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2025年消火栓阀市场前景分析</w:t>
      </w:r>
      <w:r>
        <w:rPr>
          <w:rFonts w:hint="eastAsia"/>
        </w:rPr>
        <w:br/>
      </w:r>
      <w:r>
        <w:rPr>
          <w:rFonts w:hint="eastAsia"/>
        </w:rPr>
        <w:t>　　第二节 2025年消火栓阀发展趋势预测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2025-2031年中国消火栓阀行业投资特性分析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二、2025-2031年中国消火栓阀行业盈利模式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三、2025-2031年中国消火栓阀行业盈利因素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2025-2031年中国消火栓阀行业投资机会分析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二、2025-2031年中国消火栓阀行业区域市场投资潜力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2025-2031年中国消火栓阀行业投资风险分析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二、2025-2031年中国消火栓阀行业技术风险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三、2025-2031年中国消火栓阀行业政策风险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四、2025-2031年中国消火栓阀行业进入退出风险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2025-2031年中国消火栓阀行业盈利模式与投资策略分析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国外消火栓阀行业投资现状及经营模式分析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一、境外消火栓阀行业成长情况调查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中国消火栓阀行业商业模式探讨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中国消火栓阀行业投资国际化发展战略分析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中国消火栓阀行业投资策略分析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中国消火栓阀行业资本运作战略选择方案研究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(中智林)中国消火栓阀行业多元化经营战略的可行性分析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消火栓阀行业历程</w:t>
      </w:r>
      <w:r>
        <w:rPr>
          <w:rFonts w:hint="eastAsia"/>
        </w:rPr>
        <w:br/>
      </w:r>
      <w:r>
        <w:rPr>
          <w:rFonts w:hint="eastAsia"/>
        </w:rPr>
        <w:t>　　图表 消火栓阀行业生命周期</w:t>
      </w:r>
      <w:r>
        <w:rPr>
          <w:rFonts w:hint="eastAsia"/>
        </w:rPr>
        <w:br/>
      </w:r>
      <w:r>
        <w:rPr>
          <w:rFonts w:hint="eastAsia"/>
        </w:rPr>
        <w:t>　　图表 消火栓阀行业产业链分析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2019-2024年消火栓阀行业市场容量分析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2019-2024年中国消火栓阀市场需求量及增速统计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2024年中国消火栓阀行业需求领域分布格局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2019-2024年中国消火栓阀进口金额分析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2019-2024年中国消火栓阀出口数量分析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2019-2024年中国消火栓阀出口金额分析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2024年中国消火栓阀进口国家及地区分析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2024年中国消火栓阀出口国家及地区分析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2019-2024年中国消火栓阀行业企业平均规模情况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消火栓阀企业信息</w:t>
      </w:r>
      <w:r>
        <w:rPr>
          <w:rFonts w:hint="eastAsia"/>
        </w:rPr>
        <w:br/>
      </w:r>
      <w:r>
        <w:rPr>
          <w:rFonts w:hint="eastAsia"/>
        </w:rPr>
        <w:t>　　图表 消火栓阀企业经营情况分析</w:t>
      </w:r>
      <w:r>
        <w:rPr>
          <w:rFonts w:hint="eastAsia"/>
        </w:rPr>
        <w:br/>
      </w:r>
      <w:r>
        <w:rPr>
          <w:rFonts w:hint="eastAsia"/>
        </w:rPr>
        <w:t>　　图表 消火栓阀重点企业（三）主要经济指标情况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2025-2031年中国消火栓阀市场前景分析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7884a0944102" w:history="1">
        <w:r>
          <w:rPr>
            <w:rStyle w:val="Hyperlink"/>
          </w:rPr>
          <w:t>2025-2031年中国消火栓阀行业市场分析与发展趋势预测报告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7884a0944102" w:history="1">
        <w:r>
          <w:rPr>
            <w:rStyle w:val="Hyperlink"/>
          </w:rPr>
          <w:t>https://www.20087.com/7/26/XiaoHuoShuanFaFaZhanQuShi.html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内部结构图解、消火栓阀门设置规范、70℃防火阀和280防火阀、消火栓阀应安装在消防箱箱门开启的一侧,栓口离地面、请问室外消火栓下面是什么阀、消火栓阀门关不紧漏水怎么解决、消火栓系统快速启闭阀、消火栓阀门图纸标志、消火栓试水阀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4580bf314c6f" w:history="1">
      <w:r>
        <w:rPr>
          <w:rStyle w:val="Hyperlink"/>
        </w:rPr>
        <w:t>2025-2031年中国消火栓阀行业市场分析与发展趋势预测报告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oHuoShuanFaFaZhanQuShi.html" TargetMode="External" Id="R1ae57884a094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oHuoShuanFaFaZhanQuShi.html" TargetMode="External" Id="R31fc4580bf3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2025-02-24T06:56:00Z</dcterms:created>
  <dcterms:modified xsi:type="dcterms:W3CDTF">2025-02-24T07:56:00Z</dcterms:modified>
  <dc:subject>2025-2031年中国消火栓阀行业市场分析与发展趋势预测报告</dc:subject>
  <dc:title>2025-2031年中国消火栓阀行业市场分析与发展趋势预测报告</dc:title>
  <cp:keywords>2025-2031年中国消火栓阀行业市场分析与发展趋势预测报告</cp:keywords>
  <dc:description>2025-2031年中国消火栓阀行业市场分析与发展趋势预测报告</dc:description>
</cp:coreProperties>
</file>