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72582285401f" w:history="1">
              <w:r>
                <w:rPr>
                  <w:rStyle w:val="Hyperlink"/>
                </w:rPr>
                <w:t>2024-2030年全球与中国过流继电器市场调查研究及前景趋势预测报告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72582285401f" w:history="1">
              <w:r>
                <w:rPr>
                  <w:rStyle w:val="Hyperlink"/>
                </w:rPr>
                <w:t>2024-2030年全球与中国过流继电器市场调查研究及前景趋势预测报告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772582285401f" w:history="1">
                <w:r>
                  <w:rPr>
                    <w:rStyle w:val="Hyperlink"/>
                  </w:rPr>
                  <w:t>https://www.20087.com/7/96/GuoLiuJiDianQiFaZhanQianJing.html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流继电器是一种用于保护电路安全的电气设备，当电路中的电流超过设定值时，过流继电器会自动切断电路，防止设备损坏。近年来，随着电力系统和自动化设备的快速发展，过流继电器的市场需求持续增长。过流继电器通过其高灵敏度和高可靠性，能够有效提升电路的安全性和稳定性。同时，随着微电子技术和新材料的应用，过流继电器的性能和集成度也在不断提升。</w:t>
      </w:r>
      <w:r>
        <w:rPr>
          <w:rFonts w:hint="eastAsia"/>
        </w:rPr>
        <w:br/>
      </w:r>
      <w:r>
        <w:rPr>
          <w:rFonts w:hint="eastAsia"/>
        </w:rPr>
        <w:t>　　未来，过流继电器的发展将呈现以下趋势：一是智能化，通过引入传感器和智能控制系统，实现过流继电器的智能监测和控制；二是小型化，通过优化设计和集成技术，实现过流继电器的小型化和轻量化；三是高安全性，通过加强安全防护和数据保护，提升过流继电器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772582285401f" w:history="1">
        <w:r>
          <w:rPr>
            <w:rStyle w:val="Hyperlink"/>
          </w:rPr>
          <w:t>2024-2030年全球与中国过流继电器市场调查研究及前景趋势预测报告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过流继电器行业的市场规模、需求变化、价格波动以及产业链构成。过流继电器报告深入剖析了当前市场现状，科学预测了未来过流继电器市场前景与发展趋势，特别关注了过流继电器细分市场的机会与挑战。同时，对过流继电器重点企业的竞争地位、品牌影响力和市场集中度进行了全面评估。过流继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过流继电器市场概述</w:t>
      </w:r>
      <w:r>
        <w:rPr>
          <w:rFonts w:hint="eastAsia"/>
        </w:rPr>
        <w:br/>
      </w:r>
      <w:r>
        <w:rPr>
          <w:rFonts w:hint="eastAsia"/>
        </w:rPr>
        <w:t>　　1.1 过流继电器行业概述及统计范围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不同产品类型过流继电器增长趋势2019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瞬时过流继电器</w:t>
      </w:r>
      <w:r>
        <w:rPr>
          <w:rFonts w:hint="eastAsia"/>
        </w:rPr>
        <w:br/>
      </w:r>
      <w:r>
        <w:rPr>
          <w:rFonts w:hint="eastAsia"/>
        </w:rPr>
        <w:t>　　　　1.2.3 定时限过流继电器</w:t>
      </w:r>
      <w:r>
        <w:rPr>
          <w:rFonts w:hint="eastAsia"/>
        </w:rPr>
        <w:br/>
      </w:r>
      <w:r>
        <w:rPr>
          <w:rFonts w:hint="eastAsia"/>
        </w:rPr>
        <w:t>　　　　1.2.4 反时限过流继电器</w:t>
      </w:r>
      <w:r>
        <w:rPr>
          <w:rFonts w:hint="eastAsia"/>
        </w:rPr>
        <w:br/>
      </w:r>
      <w:r>
        <w:rPr>
          <w:rFonts w:hint="eastAsia"/>
        </w:rPr>
        <w:t>　　1.3 从不同应用，过流继电器主要包括如下几个方面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不同应用过流继电器增长趋势2019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电机保护</w:t>
      </w:r>
      <w:r>
        <w:rPr>
          <w:rFonts w:hint="eastAsia"/>
        </w:rPr>
        <w:br/>
      </w:r>
      <w:r>
        <w:rPr>
          <w:rFonts w:hint="eastAsia"/>
        </w:rPr>
        <w:t>　　　　1.3.3 变压器保护</w:t>
      </w:r>
      <w:r>
        <w:rPr>
          <w:rFonts w:hint="eastAsia"/>
        </w:rPr>
        <w:br/>
      </w:r>
      <w:r>
        <w:rPr>
          <w:rFonts w:hint="eastAsia"/>
        </w:rPr>
        <w:t>　　　　1.3.4 线路保护</w:t>
      </w:r>
      <w:r>
        <w:rPr>
          <w:rFonts w:hint="eastAsia"/>
        </w:rPr>
        <w:br/>
      </w:r>
      <w:r>
        <w:rPr>
          <w:rFonts w:hint="eastAsia"/>
        </w:rPr>
        <w:t>　　　　1.3.5 配电保护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过流继电器行业发展总体概况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过流继电器行业发展主要特点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过流继电器行业发展影响因素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全球过流继电器供需现状及预测（2019-2030）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全球过流继电器产能、产量、产能利用率及发展趋势（2019-2030）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全球过流继电器产量、需求量及发展趋势（2019-2030）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全球主要地区过流继电器产量及发展趋势（2019-2030）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中国过流继电器供需现状及预测（2019-2030）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中国过流继电器产能、产量、产能利用率及发展趋势（2019-2030）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中国过流继电器产量、市场需求量及发展趋势（2019-2030）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中国过流继电器产能和产量占全球的比重（2019-2030）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全球过流继电器销量及收入（2019-2030）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全球市场过流继电器收入（2019-2030）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全球市场过流继电器价格趋势（2019-2030）</w:t>
      </w:r>
      <w:r>
        <w:rPr>
          <w:rFonts w:hint="eastAsia"/>
        </w:rPr>
        <w:br/>
      </w:r>
      <w:r>
        <w:rPr>
          <w:rFonts w:hint="eastAsia"/>
        </w:rPr>
        <w:t>　　2.4 中国过流继电器销量及收入（2019-2030）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中国市场过流继电器收入（2019-2030）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中国市场过流继电器销量和收入占全球的比重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全球过流继电器主要地区分析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全球主要地区过流继电器市场规模分析：2019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全球主要地区过流继电器销售收入及市场份额（2019-2024年）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全球主要地区过流继电器销售收入预测（2024-2030年）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全球主要地区过流继电器销量分析：2019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全球主要地区过流继电器销量及市场份额（2019-2024年）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全球主要地区过流继电器销量及市场份额预测（2024-2030）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北美（美国和加拿大）过流继电器收入（2019-2030）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欧洲（德国、英国、法国和意大利等国家）过流继电器收入（2019-2030）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亚太（中国、日本、韩国、中国台湾、印度和东南亚等）过流继电器收入（2019-2030）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拉美地区（墨西哥、巴西等国家）过流继电器收入（2019-2030）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中东及非洲（土耳其、沙特等国家）过流继电器收入（2019-2030）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全球市场主要厂商过流继电器产能市场份额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全球市场主要厂商过流继电器销量（2019-2024）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全球市场主要厂商过流继电器销售收入（2019-2024）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全球市场主要厂商过流继电器销售价格（2019-2024）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2024年全球主要生产商过流继电器收入排名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中国市场主要厂商过流继电器销量（2019-2024）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中国市场主要厂商过流继电器销售收入（2019-2024）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中国市场主要厂商过流继电器销售价格（2019-2024）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2024年中国主要生产商过流继电器收入排名</w:t>
      </w:r>
      <w:r>
        <w:rPr>
          <w:rFonts w:hint="eastAsia"/>
        </w:rPr>
        <w:br/>
      </w:r>
      <w:r>
        <w:rPr>
          <w:rFonts w:hint="eastAsia"/>
        </w:rPr>
        <w:t>　　4.3 全球主要厂商过流继电器产地分布及商业化日期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全球主要厂商过流继电器产品类型列表</w:t>
      </w:r>
      <w:r>
        <w:rPr>
          <w:rFonts w:hint="eastAsia"/>
        </w:rPr>
        <w:br/>
      </w:r>
      <w:r>
        <w:rPr>
          <w:rFonts w:hint="eastAsia"/>
        </w:rPr>
        <w:t>　　4.5 过流继电器行业集中度、竞争程度分析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过流继电器行业集中度分析：全球头部厂商份额（Top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全球过流继电器第一梯队、第二梯队和第三梯队生产商（品牌）及市场份额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不同产品类型过流继电器分析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全球市场不同产品类型过流继电器销量预测（2024-2030）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全球市场不同产品类型过流继电器收入（2019-2030）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全球市场不同产品类型过流继电器收入预测（2024-2030）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全球市场不同产品类型过流继电器价格走势（2019-2030）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中国市场不同产品类型过流继电器销量预测（2024-2030）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中国市场不同产品类型过流继电器收入（2019-2030）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中国市场不同产品类型过流继电器收入预测（2024-2030）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不同应用过流继电器分析</w:t>
      </w:r>
      <w:r>
        <w:rPr>
          <w:rFonts w:hint="eastAsia"/>
        </w:rPr>
        <w:br/>
      </w:r>
      <w:r>
        <w:rPr>
          <w:rFonts w:hint="eastAsia"/>
        </w:rPr>
        <w:t>　　6.1 全球市场不同应用过流继电器销量（2019-2030）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全球市场不同应用过流继电器销量预测（2024-2030）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全球市场不同应用过流继电器收入（2019-2030）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全球市场不同应用过流继电器收入预测（2024-2030）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全球市场不同应用过流继电器价格走势（2019-2030）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中国市场不同应用过流继电器销量预测（2024-2030）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中国市场不同应用过流继电器收入（2019-2030）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中国市场不同应用过流继电器收入预测（2024-2030）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过流继电器行业发展趋势</w:t>
      </w:r>
      <w:r>
        <w:rPr>
          <w:rFonts w:hint="eastAsia"/>
        </w:rPr>
        <w:br/>
      </w:r>
      <w:r>
        <w:rPr>
          <w:rFonts w:hint="eastAsia"/>
        </w:rPr>
        <w:t>　　7.2 过流继电器行业主要驱动因素</w:t>
      </w:r>
      <w:r>
        <w:rPr>
          <w:rFonts w:hint="eastAsia"/>
        </w:rPr>
        <w:br/>
      </w:r>
      <w:r>
        <w:rPr>
          <w:rFonts w:hint="eastAsia"/>
        </w:rPr>
        <w:t>　　7.3 过流继电器中国企业SWOT分析</w:t>
      </w:r>
      <w:r>
        <w:rPr>
          <w:rFonts w:hint="eastAsia"/>
        </w:rPr>
        <w:br/>
      </w:r>
      <w:r>
        <w:rPr>
          <w:rFonts w:hint="eastAsia"/>
        </w:rPr>
        <w:t>　　7.4 中国过流继电器行业政策环境分析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过流继电器行业产业链简介</w:t>
      </w:r>
      <w:r>
        <w:rPr>
          <w:rFonts w:hint="eastAsia"/>
        </w:rPr>
        <w:br/>
      </w:r>
      <w:r>
        <w:rPr>
          <w:rFonts w:hint="eastAsia"/>
        </w:rPr>
        <w:t>　　　　8.2.1 过流继电器行业供应链分析</w:t>
      </w:r>
      <w:r>
        <w:rPr>
          <w:rFonts w:hint="eastAsia"/>
        </w:rPr>
        <w:br/>
      </w:r>
      <w:r>
        <w:rPr>
          <w:rFonts w:hint="eastAsia"/>
        </w:rPr>
        <w:t>　　　　8.2.2 过流继电器主要原料及供应情况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过流继电器行业主要下游客户</w:t>
      </w:r>
      <w:r>
        <w:rPr>
          <w:rFonts w:hint="eastAsia"/>
        </w:rPr>
        <w:br/>
      </w:r>
      <w:r>
        <w:rPr>
          <w:rFonts w:hint="eastAsia"/>
        </w:rPr>
        <w:t>　　8.3 过流继电器行业采购模式</w:t>
      </w:r>
      <w:r>
        <w:rPr>
          <w:rFonts w:hint="eastAsia"/>
        </w:rPr>
        <w:br/>
      </w:r>
      <w:r>
        <w:rPr>
          <w:rFonts w:hint="eastAsia"/>
        </w:rPr>
        <w:t>　　8.4 过流继电器行业生产模式</w:t>
      </w:r>
      <w:r>
        <w:rPr>
          <w:rFonts w:hint="eastAsia"/>
        </w:rPr>
        <w:br/>
      </w:r>
      <w:r>
        <w:rPr>
          <w:rFonts w:hint="eastAsia"/>
        </w:rPr>
        <w:t>　　8.5 过流继电器行业销售模式及销售渠道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全球市场主要过流继电器厂商简介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中国市场过流继电器产量、销量、进出口分析及未来趋势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中国市场过流继电器产量、销量、进出口分析及未来趋势（2019-2030）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中国市场过流继电器进出口贸易趋势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中国市场过流继电器主要进口来源</w:t>
      </w:r>
      <w:r>
        <w:rPr>
          <w:rFonts w:hint="eastAsia"/>
        </w:rPr>
        <w:br/>
      </w:r>
      <w:r>
        <w:rPr>
          <w:rFonts w:hint="eastAsia"/>
        </w:rPr>
        <w:t>　　10.4 中国市场过流继电器主要出口目的地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中国市场过流继电器主要地区分布</w:t>
      </w:r>
      <w:r>
        <w:rPr>
          <w:rFonts w:hint="eastAsia"/>
        </w:rPr>
        <w:br/>
      </w:r>
      <w:r>
        <w:rPr>
          <w:rFonts w:hint="eastAsia"/>
        </w:rPr>
        <w:t>　　11.1 中国过流继电器生产地区分布</w:t>
      </w:r>
      <w:r>
        <w:rPr>
          <w:rFonts w:hint="eastAsia"/>
        </w:rPr>
        <w:br/>
      </w:r>
      <w:r>
        <w:rPr>
          <w:rFonts w:hint="eastAsia"/>
        </w:rPr>
        <w:t>　　11.2 中国过流继电器消费地区分布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全球不同产品类型过流继电器增长趋势2019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不同应用过流继电器增长趋势2019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过流继电器行业发展主要特点</w:t>
      </w:r>
      <w:r>
        <w:rPr>
          <w:rFonts w:hint="eastAsia"/>
        </w:rPr>
        <w:br/>
      </w:r>
      <w:r>
        <w:rPr>
          <w:rFonts w:hint="eastAsia"/>
        </w:rPr>
        <w:t>　　表4 过流继电器行业发展有利因素分析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表5 过流继电器行业发展不利因素分析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进入过流继电器行业壁垒</w:t>
      </w:r>
      <w:r>
        <w:rPr>
          <w:rFonts w:hint="eastAsia"/>
        </w:rPr>
        <w:br/>
      </w:r>
      <w:r>
        <w:rPr>
          <w:rFonts w:hint="eastAsia"/>
        </w:rPr>
        <w:t>　　表7 全球主要地区过流继电器产量（千只）：2019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全球主要地区过流继电器产量（2019-2024）&amp;（千只）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全球主要地区过流继电器产量市场份额（2019-2024）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全球主要地区过流继电器产量（2024-2030）&amp;（千只）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全球主要地区过流继电器销售收入（百万美元）：2019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全球主要地区过流继电器销售收入（2019-2024）&amp;（百万美元）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全球主要地区过流继电器收入（2024-2030）&amp;（百万美元）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全球主要地区过流继电器收入市场份额（2024-2030）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全球主要地区过流继电器销量（千只）：2019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全球主要地区过流继电器销量（2019-2024）&amp;（千只）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全球主要地区过流继电器销量（2024-2030）&amp;（千只）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全球主要地区过流继电器销量份额（2024-2030）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北美过流继电器基本情况分析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北美（美国和加拿大）过流继电器销量（2019-2030）&amp;（千只）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北美（美国和加拿大）过流继电器收入（2019-2030）&amp;（百万美元）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欧洲过流继电器基本情况分析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欧洲（德国、英国、法国和意大利等国家）过流继电器销量（2019-2030）&amp;（千只）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欧洲（德国、英国、法国和意大利等国家）过流继电器收入（2019-2030）&amp;（百万美元）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亚太地区过流继电器基本情况分析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亚太（中国、日本、韩国、中国台湾、印度和东南亚等）过流继电器销量（2019-2030）&amp;（千只）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亚太（中国、日本、韩国、中国台湾、印度和东南亚等）过流继电器收入（2019-2030）&amp;（百万美元）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拉美地区过流继电器基本情况分析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拉美地区（墨西哥、巴西等国家）过流继电器销量（2019-2030）&amp;（千只）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拉美地区（墨西哥、巴西等国家）过流继电器收入（2019-2030）&amp;（百万美元）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中东及非洲过流继电器基本情况分析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中东及非洲（土耳其、沙特等国家）过流继电器销量（2019-2030）&amp;（千只）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中东及非洲（土耳其、沙特等国家）过流继电器收入（2019-2030）&amp;（百万美元）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全球市场主要厂商过流继电器产能（2023-2024）&amp;（千只）</w:t>
      </w:r>
      <w:r>
        <w:rPr>
          <w:rFonts w:hint="eastAsia"/>
        </w:rPr>
        <w:br/>
      </w:r>
      <w:r>
        <w:rPr>
          <w:rFonts w:hint="eastAsia"/>
        </w:rPr>
        <w:t>　　表37 全球市场主要厂商过流继电器销量（2019-2024）&amp;（千只）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表38 全球市场主要厂商过流继电器销量市场份额（2019-2024）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全球市场主要厂商过流继电器销售收入（2019-2024）&amp;（百万美元）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全球市场主要厂商过流继电器销售收入市场份额（2019-2024）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全球市场主要厂商过流继电器销售价格（2019-2024）&amp;（美元\u002F只）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2024年全球主要生产商过流继电器收入排名（百万美元）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中国市场主要厂商过流继电器销量（2019-2024）&amp;（千只）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表44 中国市场主要厂商过流继电器销量市场份额（2019-2024）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中国市场主要厂商过流继电器销售收入（2019-2024）&amp;（百万美元）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中国市场主要厂商过流继电器销售收入市场份额（2019-2024）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中国市场主要厂商过流继电器销售价格（2019-2024）&amp;（美元\u002F只）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2024年中国主要生产商过流继电器收入排名（百万美元）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全球主要厂商过流继电器产地分布及商业化日期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全球主要厂商过流继电器产品类型列表</w:t>
      </w:r>
      <w:r>
        <w:rPr>
          <w:rFonts w:hint="eastAsia"/>
        </w:rPr>
        <w:br/>
      </w:r>
      <w:r>
        <w:rPr>
          <w:rFonts w:hint="eastAsia"/>
        </w:rPr>
        <w:t>　　表51 2024全球过流继电器主要厂商市场地位（第一梯队、第二梯队和第三梯队）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全球不同产品类型过流继电器销量（2019-2024年）&amp;（千只）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表53 全球不同产品类型过流继电器销量市场份额（2019-2024）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全球不同产品类型过流继电器销量预测（2024-2030）&amp;（千只）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全球市场不同产品类型过流继电器销量市场份额预测（2024-2030）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全球不同产品类型过流继电器收入（2019-2024年）&amp;（百万美元）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全球不同产品类型过流继电器收入市场份额（2019-2024）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全球不同产品类型过流继电器收入预测（2024-2030）&amp;（百万美元）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全球不同产品类型过流继电器收入市场份额预测（2024-2030）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全球不同产品类型过流继电器价格走势（2019-2030）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中国不同产品类型过流继电器销量（2019-2024年）&amp;（千只）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表62 中国不同产品类型过流继电器销量市场份额（2019-2024）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中国不同产品类型过流继电器销量预测（2024-2030）&amp;（千只）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表64 中国不同产品类型过流继电器销量市场份额预测（2024-2030）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中国不同产品类型过流继电器收入（2019-2024年）&amp;（百万美元）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中国不同产品类型过流继电器收入市场份额（2019-2024）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中国不同产品类型过流继电器收入预测（2024-2030）&amp;（百万美元）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中国不同产品类型过流继电器收入市场份额预测（2024-2030）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全球不同应用过流继电器销量（2019-2024年）&amp;（千只）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表70 全球不同应用过流继电器销量市场份额（2019-2024）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全球不同应用过流继电器销量预测（2024-2030）&amp;（千只）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表72 全球市场不同应用过流继电器销量市场份额预测（2024-2030）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全球不同应用过流继电器收入（2019-2024年）&amp;（百万美元）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全球不同应用过流继电器收入市场份额（2019-2024）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全球不同应用过流继电器收入预测（2024-2030）&amp;（百万美元）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全球不同应用过流继电器收入市场份额预测（2024-2030）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全球不同应用过流继电器价格走势（2019-2030）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中国不同应用过流继电器销量（2019-2024年）&amp;（千只）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表79 中国不同应用过流继电器销量市场份额（2019-2024）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中国不同应用过流继电器销量预测（2024-2030）&amp;（千只）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表81 中国不同应用过流继电器销量市场份额预测（2024-2030）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中国不同应用过流继电器收入（2019-2024年）&amp;（百万美元）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中国不同应用过流继电器收入市场份额（2019-2024）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中国不同应用过流继电器收入预测（2024-2030）&amp;（百万美元）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中国不同应用过流继电器收入市场份额预测（2024-2030）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过流继电器行业技术发展趋势</w:t>
      </w:r>
      <w:r>
        <w:rPr>
          <w:rFonts w:hint="eastAsia"/>
        </w:rPr>
        <w:br/>
      </w:r>
      <w:r>
        <w:rPr>
          <w:rFonts w:hint="eastAsia"/>
        </w:rPr>
        <w:t>　　表87 过流继电器行业主要驱动因素</w:t>
      </w:r>
      <w:r>
        <w:rPr>
          <w:rFonts w:hint="eastAsia"/>
        </w:rPr>
        <w:br/>
      </w:r>
      <w:r>
        <w:rPr>
          <w:rFonts w:hint="eastAsia"/>
        </w:rPr>
        <w:t>　　表88 过流继电器行业供应链分析</w:t>
      </w:r>
      <w:r>
        <w:rPr>
          <w:rFonts w:hint="eastAsia"/>
        </w:rPr>
        <w:br/>
      </w:r>
      <w:r>
        <w:rPr>
          <w:rFonts w:hint="eastAsia"/>
        </w:rPr>
        <w:t>　　表89 过流继电器上游原料供应商</w:t>
      </w:r>
      <w:r>
        <w:rPr>
          <w:rFonts w:hint="eastAsia"/>
        </w:rPr>
        <w:br/>
      </w:r>
      <w:r>
        <w:rPr>
          <w:rFonts w:hint="eastAsia"/>
        </w:rPr>
        <w:t>　　表90 过流继电器行业主要下游客户</w:t>
      </w:r>
      <w:r>
        <w:rPr>
          <w:rFonts w:hint="eastAsia"/>
        </w:rPr>
        <w:br/>
      </w:r>
      <w:r>
        <w:rPr>
          <w:rFonts w:hint="eastAsia"/>
        </w:rPr>
        <w:t>　　表91 过流继电器行业典型经销商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重点企业（16）过流继电器销量（千只）、收入（百万美元）、价格（美元\u002F只）及毛利率（2019-2024）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中国市场过流继电器产量、销量、进出口（2019-2024年）&amp;（千只）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表173 中国市场过流继电器产量、销量、进出口预测（2024-2030）&amp;（千只）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表174 中国市场过流继电器进出口贸易趋势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中国市场过流继电器主要进口来源</w:t>
      </w:r>
      <w:r>
        <w:rPr>
          <w:rFonts w:hint="eastAsia"/>
        </w:rPr>
        <w:br/>
      </w:r>
      <w:r>
        <w:rPr>
          <w:rFonts w:hint="eastAsia"/>
        </w:rPr>
        <w:t>　　表176 中国市场过流继电器主要出口目的地</w:t>
      </w:r>
      <w:r>
        <w:rPr>
          <w:rFonts w:hint="eastAsia"/>
        </w:rPr>
        <w:br/>
      </w:r>
      <w:r>
        <w:rPr>
          <w:rFonts w:hint="eastAsia"/>
        </w:rPr>
        <w:t>　　表177 中国过流继电器生产地区分布</w:t>
      </w:r>
      <w:r>
        <w:rPr>
          <w:rFonts w:hint="eastAsia"/>
        </w:rPr>
        <w:br/>
      </w:r>
      <w:r>
        <w:rPr>
          <w:rFonts w:hint="eastAsia"/>
        </w:rPr>
        <w:t>　　表178 中国过流继电器消费地区分布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过流继电器产品图片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全球不同产品类型过流继电器市场份额2023 &amp; 2024</w:t>
      </w:r>
      <w:r>
        <w:rPr>
          <w:rFonts w:hint="eastAsia"/>
        </w:rPr>
        <w:br/>
      </w:r>
      <w:r>
        <w:rPr>
          <w:rFonts w:hint="eastAsia"/>
        </w:rPr>
        <w:t>　　图3 瞬时过流继电器产品图片</w:t>
      </w:r>
      <w:r>
        <w:rPr>
          <w:rFonts w:hint="eastAsia"/>
        </w:rPr>
        <w:br/>
      </w:r>
      <w:r>
        <w:rPr>
          <w:rFonts w:hint="eastAsia"/>
        </w:rPr>
        <w:t>　　图4 定时限过流继电器产品图片</w:t>
      </w:r>
      <w:r>
        <w:rPr>
          <w:rFonts w:hint="eastAsia"/>
        </w:rPr>
        <w:br/>
      </w:r>
      <w:r>
        <w:rPr>
          <w:rFonts w:hint="eastAsia"/>
        </w:rPr>
        <w:t>　　图5 反时限过流继电器产品图片</w:t>
      </w:r>
      <w:r>
        <w:rPr>
          <w:rFonts w:hint="eastAsia"/>
        </w:rPr>
        <w:br/>
      </w:r>
      <w:r>
        <w:rPr>
          <w:rFonts w:hint="eastAsia"/>
        </w:rPr>
        <w:t>　　图6 全球不同应用过流继电器市场份额2023 vs 2024</w:t>
      </w:r>
      <w:r>
        <w:rPr>
          <w:rFonts w:hint="eastAsia"/>
        </w:rPr>
        <w:br/>
      </w:r>
      <w:r>
        <w:rPr>
          <w:rFonts w:hint="eastAsia"/>
        </w:rPr>
        <w:t>　　图7 电机保护</w:t>
      </w:r>
      <w:r>
        <w:rPr>
          <w:rFonts w:hint="eastAsia"/>
        </w:rPr>
        <w:br/>
      </w:r>
      <w:r>
        <w:rPr>
          <w:rFonts w:hint="eastAsia"/>
        </w:rPr>
        <w:t>　　图8 变压器保护</w:t>
      </w:r>
      <w:r>
        <w:rPr>
          <w:rFonts w:hint="eastAsia"/>
        </w:rPr>
        <w:br/>
      </w:r>
      <w:r>
        <w:rPr>
          <w:rFonts w:hint="eastAsia"/>
        </w:rPr>
        <w:t>　　图9 线路保护</w:t>
      </w:r>
      <w:r>
        <w:rPr>
          <w:rFonts w:hint="eastAsia"/>
        </w:rPr>
        <w:br/>
      </w:r>
      <w:r>
        <w:rPr>
          <w:rFonts w:hint="eastAsia"/>
        </w:rPr>
        <w:t>　　图10 配电保护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全球过流继电器产能、产量、产能利用率及发展趋势（2019-2030）&amp;（千只）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全球过流继电器产量、需求量及发展趋势（2019-2030）&amp;（千只）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图14 全球主要地区过流继电器产量市场份额（2019-2030）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中国过流继电器产能、产量、产能利用率及发展趋势（2019-2030）&amp;（千只）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中国过流继电器产量、市场需求量及发展趋势（2019-2030）&amp;（千只）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图17 中国过流继电器总产能占全球比重（2019-2030）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中国过流继电器总产量占全球比重（2019-2030）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全球过流继电器市场收入及增长率：（2019-2030）&amp;（百万美元）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全球市场过流继电器市场规模：2019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全球市场过流继电器销量及增长率（2019-2030）&amp;（千只）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图22 全球市场过流继电器价格趋势（2019-2030）&amp;（美元\u002F只）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图23 中国过流继电器市场收入及增长率：（2019-2030）&amp;（百万美元）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中国市场过流继电器市场规模：2019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中国市场过流继电器销量及增长率（2019-2030）&amp;（千只）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图26 中国市场过流继电器销量占全球比重（2019-2030）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中国过流继电器收入占全球比重（2019-2030）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全球主要地区过流继电器销售收入市场份额（2019-2024）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全球主要地区过流继电器销售收入市场份额（2023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全球主要地区过流继电器收入市场份额（2024-2030）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北美（美国和加拿大）过流继电器销量份额（2019-2030）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北美（美国和加拿大）过流继电器收入份额（2019-2030）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欧洲（德国、英国、法国和意大利等国家）过流继电器销量份额（2019-2030）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欧洲（德国、英国、法国和意大利等国家）过流继电器收入份额（2019-2030）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亚太（中国、日本、韩国、中国台湾、印度和东南亚等）过流继电器销量份额（2019-2030）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亚太（中国、日本、韩国、中国台湾、印度和东南亚等）过流继电器收入份额（2019-2030）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拉美地区（墨西哥、巴西等国家）过流继电器销量份额（2019-2030）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拉美地区（墨西哥、巴西等国家）过流继电器收入份额（2019-2030）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中东及非洲（土耳其、沙特等国家）过流继电器销量份额（2019-2030）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中东及非洲（土耳其、沙特等国家）过流继电器收入份额（2019-2030）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2024年全球市场主要厂商过流继电器销量市场份额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2024年全球市场主要厂商过流继电器收入市场份额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2024年中国市场主要厂商过流继电器销量市场份额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2024年中国市场主要厂商过流继电器收入市场份额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2024年全球前五大生产商过流继电器市场份额</w:t>
      </w:r>
      <w:r>
        <w:rPr>
          <w:rFonts w:hint="eastAsia"/>
        </w:rPr>
        <w:br/>
      </w:r>
      <w:r>
        <w:rPr>
          <w:rFonts w:hint="eastAsia"/>
        </w:rPr>
        <w:t>　　图46 全球过流继电器第一梯队、第二梯队和第三梯队生产商（品牌）及市场份额（2024）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全球不同产品类型过流继电器价格走势（2019-2030）&amp;（美元\u002F只）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图48 全球不同应用过流继电器价格走势（2019-2030）&amp;（美元\u002F只）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图49 过流继电器中国企业SWOT分析</w:t>
      </w:r>
      <w:r>
        <w:rPr>
          <w:rFonts w:hint="eastAsia"/>
        </w:rPr>
        <w:br/>
      </w:r>
      <w:r>
        <w:rPr>
          <w:rFonts w:hint="eastAsia"/>
        </w:rPr>
        <w:t>　　图50 过流继电器产业链</w:t>
      </w:r>
      <w:r>
        <w:rPr>
          <w:rFonts w:hint="eastAsia"/>
        </w:rPr>
        <w:br/>
      </w:r>
      <w:r>
        <w:rPr>
          <w:rFonts w:hint="eastAsia"/>
        </w:rPr>
        <w:t>　　图51 过流继电器行业采购模式分析</w:t>
      </w:r>
      <w:r>
        <w:rPr>
          <w:rFonts w:hint="eastAsia"/>
        </w:rPr>
        <w:br/>
      </w:r>
      <w:r>
        <w:rPr>
          <w:rFonts w:hint="eastAsia"/>
        </w:rPr>
        <w:t>　　图52 过流继电器行业销售模式分析</w:t>
      </w:r>
      <w:r>
        <w:rPr>
          <w:rFonts w:hint="eastAsia"/>
        </w:rPr>
        <w:br/>
      </w:r>
      <w:r>
        <w:rPr>
          <w:rFonts w:hint="eastAsia"/>
        </w:rPr>
        <w:t>　　图53 过流继电器行业销售模式分析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72582285401f" w:history="1">
        <w:r>
          <w:rPr>
            <w:rStyle w:val="Hyperlink"/>
          </w:rPr>
          <w:t>2024-2030年全球与中国过流继电器市场调查研究及前景趋势预测报告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772582285401f" w:history="1">
        <w:r>
          <w:rPr>
            <w:rStyle w:val="Hyperlink"/>
          </w:rPr>
          <w:t>https://www.20087.com/7/96/GuoLiuJiDianQiFaZhanQianJing.html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eb4fe95d14a80" w:history="1">
      <w:r>
        <w:rPr>
          <w:rStyle w:val="Hyperlink"/>
        </w:rPr>
        <w:t>2024-2030年全球与中国过流继电器市场调查研究及前景趋势预测报告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oLiuJiDianQiFaZhanQianJing.html" TargetMode="External" Id="R9d7772582285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oLiuJiDianQiFaZhanQianJing.html" TargetMode="External" Id="R3fbeb4fe95d1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2024-02-22T00:41:00Z</dcterms:created>
  <dcterms:modified xsi:type="dcterms:W3CDTF">2024-02-22T01:41:00Z</dcterms:modified>
  <dc:subject>2024-2030年全球与中国过流继电器市场调查研究及前景趋势预测报告</dc:subject>
  <dc:title>2024-2030年全球与中国过流继电器市场调查研究及前景趋势预测报告</dc:title>
  <cp:keywords>2024-2030年全球与中国过流继电器市场调查研究及前景趋势预测报告</cp:keywords>
  <dc:description>2024-2030年全球与中国过流继电器市场调查研究及前景趋势预测报告</dc:description>
</cp:coreProperties>
</file>