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067d9a69a490f" w:history="1">
              <w:r>
                <w:rPr>
                  <w:rStyle w:val="Hyperlink"/>
                </w:rPr>
                <w:t>2025-2031年中国同声传译机行业市场调研与发展趋势分析报告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067d9a69a490f" w:history="1">
              <w:r>
                <w:rPr>
                  <w:rStyle w:val="Hyperlink"/>
                </w:rPr>
                <w:t>2025-2031年中国同声传译机行业市场调研与发展趋势分析报告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067d9a69a490f" w:history="1">
                <w:r>
                  <w:rPr>
                    <w:rStyle w:val="Hyperlink"/>
                  </w:rPr>
                  <w:t>https://www.20087.com/8/76/TongShengChuanYiJiHangYeQuShi.html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机是一种专为语言转换而设计的技术设备，广泛应用于国际会议、研讨会等场合。近年来，随着人工智能技术的进步，同声传译机的准确性和流畅性有了显著提升。目前，同声传译机不仅在语音识别、实时翻译方面表现出色，而且在多语言支持、设备小型化方面也有所改进。随着无线通信技术的发展，同声传译机的使用变得更加便捷，支持更多的听众同时接收翻译。</w:t>
      </w:r>
      <w:r>
        <w:rPr>
          <w:rFonts w:hint="eastAsia"/>
        </w:rPr>
        <w:br/>
      </w:r>
      <w:r>
        <w:rPr>
          <w:rFonts w:hint="eastAsia"/>
        </w:rPr>
        <w:t>　　未来，同声传译机市场将朝着更加智能化、高效的方向发展。随着自然语言处理技术的进步，同声传译机将能够处理更复杂的语言结构，提高翻译质量。同时，随着5G通信技术的应用，同声传译机将提供更稳定的传输质量和更低的延迟，增强用户体验。此外，为了适应不同应用场景的需求，同声传译机将提供更多定制化的产品，例如针对特定行业术语的优化翻译模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067d9a69a490f" w:history="1">
        <w:r>
          <w:rPr>
            <w:rStyle w:val="Hyperlink"/>
          </w:rPr>
          <w:t>2025-2031年中国同声传译机行业市场调研与发展趋势分析报告</w:t>
        </w:r>
      </w:hyperlink>
      <w:r>
        <w:rPr>
          <w:rFonts w:hint="eastAsia"/>
        </w:rPr>
        <w:t>》通过严谨的分析、翔实的数据及直观的图表，系统解析了同声传译机行业的市场规模、需求变化、价格波动及产业链结构。报告全面评估了当前同声传译机市场现状，科学预测了未来市场前景与发展趋势，重点剖析了同声传译机细分市场的机遇与挑战。同时，报告对同声传译机重点企业的竞争地位及市场集中度进行了评估，为同声传译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同声传译机行业界定及应用领域</w:t>
      </w:r>
      <w:r>
        <w:rPr>
          <w:rFonts w:hint="eastAsia"/>
        </w:rPr>
        <w:br/>
      </w:r>
      <w:r>
        <w:rPr>
          <w:rFonts w:hint="eastAsia"/>
        </w:rPr>
        <w:t>　　第一节 同声传译机行业定义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同声传译机主要应用领域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2024-2025年全球同声传译机行业市场调研分析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全球同声传译机行业经济环境分析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全球同声传译机市场总体情况分析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一、全球同声传译机行业的发展特点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二、全球同声传译机市场结构</w:t>
      </w:r>
      <w:r>
        <w:rPr>
          <w:rFonts w:hint="eastAsia"/>
        </w:rPr>
        <w:br/>
      </w:r>
      <w:r>
        <w:rPr>
          <w:rFonts w:hint="eastAsia"/>
        </w:rPr>
        <w:t>　　　　三、全球同声传译机行业竞争格局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全球主要国家（地区）同声传译机市场分析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2025-2031年全球同声传译机行业发展趋势预测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2024-2025年同声传译机行业发展环境分析</w:t>
      </w:r>
      <w:r>
        <w:rPr>
          <w:rFonts w:hint="eastAsia"/>
        </w:rPr>
        <w:br/>
      </w:r>
      <w:r>
        <w:rPr>
          <w:rFonts w:hint="eastAsia"/>
        </w:rPr>
        <w:t>　　第一节 同声传译机行业环境分析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同声传译机行业相关政策、法规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2024-2025年同声传译机行业技术发展现状及趋势分析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同声传译机行业技术发展现状分析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国内外同声传译机行业技术差异与原因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同声传译机行业技术发展方向、趋势预测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提升同声传译机行业技术能力策略建议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2024-2025年中国同声传译机市场现状</w:t>
      </w:r>
      <w:r>
        <w:rPr>
          <w:rFonts w:hint="eastAsia"/>
        </w:rPr>
        <w:br/>
      </w:r>
      <w:r>
        <w:rPr>
          <w:rFonts w:hint="eastAsia"/>
        </w:rPr>
        <w:t>　　第二节 中国同声传译机行业产量情况分析及预测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一、同声传译机总体产能规模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、2019-2024年中国同声传译机产量统计</w:t>
      </w:r>
      <w:r>
        <w:rPr>
          <w:rFonts w:hint="eastAsia"/>
        </w:rPr>
        <w:br/>
      </w:r>
      <w:r>
        <w:rPr>
          <w:rFonts w:hint="eastAsia"/>
        </w:rPr>
        <w:t>　　　　三、同声传译机生产区域分布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四、2025-2031年中国同声传译机产量预测</w:t>
      </w:r>
      <w:r>
        <w:rPr>
          <w:rFonts w:hint="eastAsia"/>
        </w:rPr>
        <w:br/>
      </w:r>
      <w:r>
        <w:rPr>
          <w:rFonts w:hint="eastAsia"/>
        </w:rPr>
        <w:t>　　第三节 中国同声传译机市场需求分析及预测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一、中国同声传译机市场需求特点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二、2019-2024年中国同声传译机市场需求统计</w:t>
      </w:r>
      <w:r>
        <w:rPr>
          <w:rFonts w:hint="eastAsia"/>
        </w:rPr>
        <w:br/>
      </w:r>
      <w:r>
        <w:rPr>
          <w:rFonts w:hint="eastAsia"/>
        </w:rPr>
        <w:t>　　　　三、同声传译机市场饱和度</w:t>
      </w:r>
      <w:r>
        <w:rPr>
          <w:rFonts w:hint="eastAsia"/>
        </w:rPr>
        <w:br/>
      </w:r>
      <w:r>
        <w:rPr>
          <w:rFonts w:hint="eastAsia"/>
        </w:rPr>
        <w:t>　　　　四、影响同声传译机市场需求的因素</w:t>
      </w:r>
      <w:r>
        <w:rPr>
          <w:rFonts w:hint="eastAsia"/>
        </w:rPr>
        <w:br/>
      </w:r>
      <w:r>
        <w:rPr>
          <w:rFonts w:hint="eastAsia"/>
        </w:rPr>
        <w:t>　　　　五、同声传译机市场潜力分析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六、2025-2031年中国同声传译机市场需求预测分析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一、2019-2024年同声传译机进口量及增速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三、2025-2031年同声传译机进口量及增速预测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一、2019-2024年同声传译机出口量及增速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三、2025-2031年同声传译机出口量及增速预测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一、中国同声传译机行业区域市场分布情况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二、**地区同声传译机行业市场需求规模情况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三、**地区同声传译机行业市场需求规模情况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四、**地区同声传译机行业市场需求规模情况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五、**地区同声传译机行业市场需求规模情况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六、**地区同声传译机行业市场需求规模情况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2024-2025年中国同声传译机细分行业调研</w:t>
      </w:r>
      <w:r>
        <w:rPr>
          <w:rFonts w:hint="eastAsia"/>
        </w:rPr>
        <w:br/>
      </w:r>
      <w:r>
        <w:rPr>
          <w:rFonts w:hint="eastAsia"/>
        </w:rPr>
        <w:t>　　第一节 主要同声传译机细分行业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同声传译机行业重点企业发展调研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中国同声传译机企业营销及发展建议</w:t>
      </w:r>
      <w:r>
        <w:rPr>
          <w:rFonts w:hint="eastAsia"/>
        </w:rPr>
        <w:br/>
      </w:r>
      <w:r>
        <w:rPr>
          <w:rFonts w:hint="eastAsia"/>
        </w:rPr>
        <w:t>　　第一节 同声传译机企业营销策略分析及建议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同声传译机企业营销策略分析</w:t>
      </w:r>
      <w:r>
        <w:rPr>
          <w:rFonts w:hint="eastAsia"/>
        </w:rPr>
        <w:br/>
      </w:r>
      <w:r>
        <w:rPr>
          <w:rFonts w:hint="eastAsia"/>
        </w:rPr>
        <w:t>　　　　一、同声传译机企业营销策略</w:t>
      </w:r>
      <w:r>
        <w:rPr>
          <w:rFonts w:hint="eastAsia"/>
        </w:rPr>
        <w:br/>
      </w:r>
      <w:r>
        <w:rPr>
          <w:rFonts w:hint="eastAsia"/>
        </w:rPr>
        <w:t>　　　　二、同声传译机企业经验借鉴</w:t>
      </w:r>
      <w:r>
        <w:rPr>
          <w:rFonts w:hint="eastAsia"/>
        </w:rPr>
        <w:br/>
      </w:r>
      <w:r>
        <w:rPr>
          <w:rFonts w:hint="eastAsia"/>
        </w:rPr>
        <w:t>　　第三节 同声传译机企业营销模式演化与创新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同声传译机企业经营发展分析及建议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一、同声传译机企业存在的问题</w:t>
      </w:r>
      <w:r>
        <w:rPr>
          <w:rFonts w:hint="eastAsia"/>
        </w:rPr>
        <w:br/>
      </w:r>
      <w:r>
        <w:rPr>
          <w:rFonts w:hint="eastAsia"/>
        </w:rPr>
        <w:t>　　　　二、同声传译机企业应对的策略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2025年同声传译机市场前景分析</w:t>
      </w:r>
      <w:r>
        <w:rPr>
          <w:rFonts w:hint="eastAsia"/>
        </w:rPr>
        <w:br/>
      </w:r>
      <w:r>
        <w:rPr>
          <w:rFonts w:hint="eastAsia"/>
        </w:rPr>
        <w:t>　　第二节 2025年同声传译机行业发展趋势预测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影响同声传译机行业发展的主要因素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一、2025年影响同声传译机行业运行的有利因素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二、2025年影响同声传译机行业运行的稳定因素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三、2025年影响同声传译机行业运行的不利因素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四、2025年中国同声传译机行业发展面临的挑战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五、2025年中国同声传译机行业发展面临的机遇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专家对同声传译机行业投资风险预警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一、2025-2031年同声传译机行业市场风险及控制策略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二、2025-2031年同声传译机行业政策风险及控制策略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三、2025-2031年同声传译机行业经营风险及控制策略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四、2025-2031年同声传译机同业竞争风险及控制策略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五、2025-2031年同声传译机行业其他风险及控制策略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同声传译机行业投资战略研究</w:t>
      </w:r>
      <w:r>
        <w:rPr>
          <w:rFonts w:hint="eastAsia"/>
        </w:rPr>
        <w:br/>
      </w:r>
      <w:r>
        <w:rPr>
          <w:rFonts w:hint="eastAsia"/>
        </w:rPr>
        <w:t>　　第一节 同声传译机行业发展战略研究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对我国同声传译机品牌的战略思考</w:t>
      </w:r>
      <w:r>
        <w:rPr>
          <w:rFonts w:hint="eastAsia"/>
        </w:rPr>
        <w:br/>
      </w:r>
      <w:r>
        <w:rPr>
          <w:rFonts w:hint="eastAsia"/>
        </w:rPr>
        <w:t>　　　　一、同声传译机品牌的重要性</w:t>
      </w:r>
      <w:r>
        <w:rPr>
          <w:rFonts w:hint="eastAsia"/>
        </w:rPr>
        <w:br/>
      </w:r>
      <w:r>
        <w:rPr>
          <w:rFonts w:hint="eastAsia"/>
        </w:rPr>
        <w:t>　　　　二、同声传译机实施品牌战略的意义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三、同声传译机企业品牌的现状分析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四、我国同声传译机企业的品牌战略</w:t>
      </w:r>
      <w:r>
        <w:rPr>
          <w:rFonts w:hint="eastAsia"/>
        </w:rPr>
        <w:br/>
      </w:r>
      <w:r>
        <w:rPr>
          <w:rFonts w:hint="eastAsia"/>
        </w:rPr>
        <w:t>　　　　五、同声传译机品牌战略管理的策略</w:t>
      </w:r>
      <w:r>
        <w:rPr>
          <w:rFonts w:hint="eastAsia"/>
        </w:rPr>
        <w:br/>
      </w:r>
      <w:r>
        <w:rPr>
          <w:rFonts w:hint="eastAsia"/>
        </w:rPr>
        <w:t>　　第三节 同声传译机经营策略分析</w:t>
      </w:r>
      <w:r>
        <w:rPr>
          <w:rFonts w:hint="eastAsia"/>
        </w:rPr>
        <w:br/>
      </w:r>
      <w:r>
        <w:rPr>
          <w:rFonts w:hint="eastAsia"/>
        </w:rPr>
        <w:t>　　　　一、同声传译机市场细分策略</w:t>
      </w:r>
      <w:r>
        <w:rPr>
          <w:rFonts w:hint="eastAsia"/>
        </w:rPr>
        <w:br/>
      </w:r>
      <w:r>
        <w:rPr>
          <w:rFonts w:hint="eastAsia"/>
        </w:rPr>
        <w:t>　　　　二、同声传译机市场创新策略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四、同声传译机新产品差异化战略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中~智~林~同声传译机行业投资战略研究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一、2025-2031年同声传译机行业投资战略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同声传译机行业类别</w:t>
      </w:r>
      <w:r>
        <w:rPr>
          <w:rFonts w:hint="eastAsia"/>
        </w:rPr>
        <w:br/>
      </w:r>
      <w:r>
        <w:rPr>
          <w:rFonts w:hint="eastAsia"/>
        </w:rPr>
        <w:t>　　图表 同声传译机行业产业链调研</w:t>
      </w:r>
      <w:r>
        <w:rPr>
          <w:rFonts w:hint="eastAsia"/>
        </w:rPr>
        <w:br/>
      </w:r>
      <w:r>
        <w:rPr>
          <w:rFonts w:hint="eastAsia"/>
        </w:rPr>
        <w:t>　　图表 同声传译机行业现状</w:t>
      </w:r>
      <w:r>
        <w:rPr>
          <w:rFonts w:hint="eastAsia"/>
        </w:rPr>
        <w:br/>
      </w:r>
      <w:r>
        <w:rPr>
          <w:rFonts w:hint="eastAsia"/>
        </w:rPr>
        <w:t>　　图表 同声传译机行业标准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2024年中国同声传译机行业产能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2019-2024年中国同声传译机行业产量统计</w:t>
      </w:r>
      <w:r>
        <w:rPr>
          <w:rFonts w:hint="eastAsia"/>
        </w:rPr>
        <w:br/>
      </w:r>
      <w:r>
        <w:rPr>
          <w:rFonts w:hint="eastAsia"/>
        </w:rPr>
        <w:t>　　图表 同声传译机行业动态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2019-2024年中国同声传译机市场需求量</w:t>
      </w:r>
      <w:r>
        <w:rPr>
          <w:rFonts w:hint="eastAsia"/>
        </w:rPr>
        <w:br/>
      </w:r>
      <w:r>
        <w:rPr>
          <w:rFonts w:hint="eastAsia"/>
        </w:rPr>
        <w:t>　　图表 2024年中国同声传译机行业需求区域调研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2019-2024年中国同声传译机行情</w:t>
      </w:r>
      <w:r>
        <w:rPr>
          <w:rFonts w:hint="eastAsia"/>
        </w:rPr>
        <w:br/>
      </w:r>
      <w:r>
        <w:rPr>
          <w:rFonts w:hint="eastAsia"/>
        </w:rPr>
        <w:t>　　图表 2019-2024年中国同声传译机价格走势图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2019-2024年中国同声传译机行业销售收入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2019-2024年中国同声传译机行业盈利情况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2019-2024年中国同声传译机行业利润总额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**地区同声传译机市场规模</w:t>
      </w:r>
      <w:r>
        <w:rPr>
          <w:rFonts w:hint="eastAsia"/>
        </w:rPr>
        <w:br/>
      </w:r>
      <w:r>
        <w:rPr>
          <w:rFonts w:hint="eastAsia"/>
        </w:rPr>
        <w:t>　　图表 **地区同声传译机行业市场需求</w:t>
      </w:r>
      <w:r>
        <w:rPr>
          <w:rFonts w:hint="eastAsia"/>
        </w:rPr>
        <w:br/>
      </w:r>
      <w:r>
        <w:rPr>
          <w:rFonts w:hint="eastAsia"/>
        </w:rPr>
        <w:t>　　图表 **地区同声传译机市场调研</w:t>
      </w:r>
      <w:r>
        <w:rPr>
          <w:rFonts w:hint="eastAsia"/>
        </w:rPr>
        <w:br/>
      </w:r>
      <w:r>
        <w:rPr>
          <w:rFonts w:hint="eastAsia"/>
        </w:rPr>
        <w:t>　　图表 **地区同声传译机行业市场需求分析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**地区同声传译机市场规模</w:t>
      </w:r>
      <w:r>
        <w:rPr>
          <w:rFonts w:hint="eastAsia"/>
        </w:rPr>
        <w:br/>
      </w:r>
      <w:r>
        <w:rPr>
          <w:rFonts w:hint="eastAsia"/>
        </w:rPr>
        <w:t>　　图表 **地区同声传译机行业市场需求</w:t>
      </w:r>
      <w:r>
        <w:rPr>
          <w:rFonts w:hint="eastAsia"/>
        </w:rPr>
        <w:br/>
      </w:r>
      <w:r>
        <w:rPr>
          <w:rFonts w:hint="eastAsia"/>
        </w:rPr>
        <w:t>　　图表 **地区同声传译机市场调研</w:t>
      </w:r>
      <w:r>
        <w:rPr>
          <w:rFonts w:hint="eastAsia"/>
        </w:rPr>
        <w:br/>
      </w:r>
      <w:r>
        <w:rPr>
          <w:rFonts w:hint="eastAsia"/>
        </w:rPr>
        <w:t>　　图表 **地区同声传译机行业市场需求分析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同声传译机行业竞争对手分析</w:t>
      </w:r>
      <w:r>
        <w:rPr>
          <w:rFonts w:hint="eastAsia"/>
        </w:rPr>
        <w:br/>
      </w:r>
      <w:r>
        <w:rPr>
          <w:rFonts w:hint="eastAsia"/>
        </w:rPr>
        <w:t>　　图表 同声传译机重点企业（一）基本信息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同声传译机重点企业（三）经营情况分析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同声传译机重点企业（三）主要经济指标情况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同声传译机重点企业（三）成长能力情况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2025-2031年中国同声传译机行业产能预测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2025-2031年中国同声传译机行业市场规模预测</w:t>
      </w:r>
      <w:r>
        <w:rPr>
          <w:rFonts w:hint="eastAsia"/>
        </w:rPr>
        <w:br/>
      </w:r>
      <w:r>
        <w:rPr>
          <w:rFonts w:hint="eastAsia"/>
        </w:rPr>
        <w:t>　　图表 同声传译机行业准入条件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2025-2031年中国同声传译机市场前景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2025-2031年中国同声传译机行业信息化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2025-2031年中国同声传译机行业风险分析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2025-2031年中国同声传译机行业发展趋势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067d9a69a490f" w:history="1">
        <w:r>
          <w:rPr>
            <w:rStyle w:val="Hyperlink"/>
          </w:rPr>
          <w:t>2025-2031年中国同声传译机行业市场调研与发展趋势分析报告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067d9a69a490f" w:history="1">
        <w:r>
          <w:rPr>
            <w:rStyle w:val="Hyperlink"/>
          </w:rPr>
          <w:t>https://www.20087.com/8/76/TongShengChuanYiJiHangYeQuShi.html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热点：同声翻译机哪个品牌好、同声传译机哪个牌子好、同声传译器多少钱、同声传译机10大品牌、同声翻译机、同声传译机器价格、哪种同声传译机好、同声传译机构、同声传译机怎么佩戴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cc3ad699d4ce3" w:history="1">
      <w:r>
        <w:rPr>
          <w:rStyle w:val="Hyperlink"/>
        </w:rPr>
        <w:t>2025-2031年中国同声传译机行业市场调研与发展趋势分析报告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ongShengChuanYiJiHangYeQuShi.html" TargetMode="External" Id="R130067d9a69a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ongShengChuanYiJiHangYeQuShi.html" TargetMode="External" Id="Refbcc3ad699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2024-12-02T07:34:00Z</dcterms:created>
  <dcterms:modified xsi:type="dcterms:W3CDTF">2024-12-02T08:34:00Z</dcterms:modified>
  <dc:subject>2025-2031年中国同声传译机行业市场调研与发展趋势分析报告</dc:subject>
  <dc:title>2025-2031年中国同声传译机行业市场调研与发展趋势分析报告</dc:title>
  <cp:keywords>2025-2031年中国同声传译机行业市场调研与发展趋势分析报告</cp:keywords>
  <dc:description>2025-2031年中国同声传译机行业市场调研与发展趋势分析报告</dc:description>
</cp:coreProperties>
</file>