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004b808924a0b" w:history="1">
              <w:r>
                <w:rPr>
                  <w:rStyle w:val="Hyperlink"/>
                </w:rPr>
                <w:t>2025-2031年中国轴用挡圈行业现状与前景趋势分析报告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004b808924a0b" w:history="1">
              <w:r>
                <w:rPr>
                  <w:rStyle w:val="Hyperlink"/>
                </w:rPr>
                <w:t>2025-2031年中国轴用挡圈行业现状与前景趋势分析报告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004b808924a0b" w:history="1">
                <w:r>
                  <w:rPr>
                    <w:rStyle w:val="Hyperlink"/>
                  </w:rPr>
                  <w:t>https://www.20087.com/8/76/ZhouYongDangQuanDeXianZhuangYuQianJing.html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用挡圈是一种用于固定轴上零件的机械组件，主要起到轴向定位的作用，防止零件在轴向上的移动。随着机械设计向紧凑化、轻量化发展，轴用挡圈的设计也在不断优化，力求在保证强度的同时减轻重量。目前，材料科学的进展，如高强度钢和新型合金的使用，以及精密冲压和热处理技术的应用，显著提升了轴用挡圈的性能和可靠性。</w:t>
      </w:r>
      <w:r>
        <w:rPr>
          <w:rFonts w:hint="eastAsia"/>
        </w:rPr>
        <w:br/>
      </w:r>
      <w:r>
        <w:rPr>
          <w:rFonts w:hint="eastAsia"/>
        </w:rPr>
        <w:t>　　未来，轴用挡圈将更加注重个性化定制和多功能集成。通过计算机辅助设计（CAD）和仿真技术，实现挡圈的快速设计和性能验证，满足特定应用场合的需求。同时，集成传感器和无线通信功能，使其能够在运行中监测轴向负载和温度，为预测性维护提供数据支持。此外，随着电动汽车和机器人技术的发展，对轻量化、高精度挡圈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004b808924a0b" w:history="1">
        <w:r>
          <w:rPr>
            <w:rStyle w:val="Hyperlink"/>
          </w:rPr>
          <w:t>2025-2031年中国轴用挡圈行业现状与前景趋势分析报告</w:t>
        </w:r>
      </w:hyperlink>
      <w:r>
        <w:rPr>
          <w:rFonts w:hint="eastAsia"/>
        </w:rPr>
        <w:t>》基于多年轴用挡圈行业研究积累，结合轴用挡圈行业市场现状，通过资深研究团队对轴用挡圈市场资讯的系统整理与分析，依托权威数据资源及长期市场监测数据库，对轴用挡圈行业进行了全面调研。报告详细分析了轴用挡圈市场规模、市场前景、技术现状及未来发展方向，重点评估了轴用挡圈行业内企业的竞争格局及经营表现，并通过SWOT分析揭示了轴用挡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1004b808924a0b" w:history="1">
        <w:r>
          <w:rPr>
            <w:rStyle w:val="Hyperlink"/>
          </w:rPr>
          <w:t>2025-2031年中国轴用挡圈行业现状与前景趋势分析报告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》为投资者提供了准确的市场现状分析及前景预判，帮助挖掘行业投资价值，并提出投资策略与营销策略建议，是把握轴用挡圈行业动态、优化决策的重要工具。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轴用挡圈行业界定</w:t>
      </w:r>
      <w:r>
        <w:rPr>
          <w:rFonts w:hint="eastAsia"/>
        </w:rPr>
        <w:br/>
      </w:r>
      <w:r>
        <w:rPr>
          <w:rFonts w:hint="eastAsia"/>
        </w:rPr>
        <w:t>　　第一节 轴用挡圈行业定义</w:t>
      </w:r>
      <w:r>
        <w:rPr>
          <w:rFonts w:hint="eastAsia"/>
        </w:rPr>
        <w:br/>
      </w:r>
      <w:r>
        <w:rPr>
          <w:rFonts w:hint="eastAsia"/>
        </w:rPr>
        <w:t>　　第二节 轴用挡圈行业特点分析</w:t>
      </w:r>
      <w:r>
        <w:rPr>
          <w:rFonts w:hint="eastAsia"/>
        </w:rPr>
        <w:br/>
      </w:r>
      <w:r>
        <w:rPr>
          <w:rFonts w:hint="eastAsia"/>
        </w:rPr>
        <w:t>　　第三节 轴用挡圈产业链分析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2025年世界轴用挡圈行业市场运行形势分析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2025年全球轴用挡圈行业发展概况</w:t>
      </w:r>
      <w:r>
        <w:rPr>
          <w:rFonts w:hint="eastAsia"/>
        </w:rPr>
        <w:br/>
      </w:r>
      <w:r>
        <w:rPr>
          <w:rFonts w:hint="eastAsia"/>
        </w:rPr>
        <w:t>　　第二节 世界轴用挡圈行业发展走势</w:t>
      </w:r>
      <w:r>
        <w:rPr>
          <w:rFonts w:hint="eastAsia"/>
        </w:rPr>
        <w:br/>
      </w:r>
      <w:r>
        <w:rPr>
          <w:rFonts w:hint="eastAsia"/>
        </w:rPr>
        <w:t>　　　　二、全球轴用挡圈行业市场分布情况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三、全球轴用挡圈行业发展趋势分析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全球轴用挡圈行业重点国家和区域分析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2024-2025年中国轴用挡圈行业发展环境分析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2025年轴用挡圈行业技术发展现状及趋势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当前我国轴用挡圈技术发展现状</w:t>
      </w:r>
      <w:r>
        <w:rPr>
          <w:rFonts w:hint="eastAsia"/>
        </w:rPr>
        <w:br/>
      </w:r>
      <w:r>
        <w:rPr>
          <w:rFonts w:hint="eastAsia"/>
        </w:rPr>
        <w:t>　　第二节 中外轴用挡圈技术差距及产生差距的主要原因分析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提高我国轴用挡圈技术的对策</w:t>
      </w:r>
      <w:r>
        <w:rPr>
          <w:rFonts w:hint="eastAsia"/>
        </w:rPr>
        <w:br/>
      </w:r>
      <w:r>
        <w:rPr>
          <w:rFonts w:hint="eastAsia"/>
        </w:rPr>
        <w:t>　　第四节 我国轴用挡圈研发、设计发展趋势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中国轴用挡圈发展现状调研</w:t>
      </w:r>
      <w:r>
        <w:rPr>
          <w:rFonts w:hint="eastAsia"/>
        </w:rPr>
        <w:br/>
      </w:r>
      <w:r>
        <w:rPr>
          <w:rFonts w:hint="eastAsia"/>
        </w:rPr>
        <w:t>　　第一节 中国轴用挡圈市场现状分析</w:t>
      </w:r>
      <w:r>
        <w:rPr>
          <w:rFonts w:hint="eastAsia"/>
        </w:rPr>
        <w:br/>
      </w:r>
      <w:r>
        <w:rPr>
          <w:rFonts w:hint="eastAsia"/>
        </w:rPr>
        <w:t>　　第二节 中国轴用挡圈行业产量情况分析及预测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一、轴用挡圈总体产能规模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三、2019-2024年中国轴用挡圈产量统计</w:t>
      </w:r>
      <w:r>
        <w:rPr>
          <w:rFonts w:hint="eastAsia"/>
        </w:rPr>
        <w:br/>
      </w:r>
      <w:r>
        <w:rPr>
          <w:rFonts w:hint="eastAsia"/>
        </w:rPr>
        <w:t>　　　　二、轴用挡圈生产区域分布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三、2025-2031年中国轴用挡圈产量预测分析</w:t>
      </w:r>
      <w:r>
        <w:rPr>
          <w:rFonts w:hint="eastAsia"/>
        </w:rPr>
        <w:br/>
      </w:r>
      <w:r>
        <w:rPr>
          <w:rFonts w:hint="eastAsia"/>
        </w:rPr>
        <w:t>　　第三节 中国轴用挡圈市场需求分析及预测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一、中国轴用挡圈市场需求特点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二、2019-2024年中国轴用挡圈市场需求量统计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三、2025-2031年中国轴用挡圈市场需求量预测分析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中国轴用挡圈行业进出口情况分析预测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2019-2024年中国轴用挡圈行业进出口情况分析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一、2019-2024年中国轴用挡圈行业进口分析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二、2019-2024年中国轴用挡圈行业出口分析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2025-2031年中国轴用挡圈行业进出口情况预测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一、2025-2031年中国轴用挡圈行业进口预测分析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二、2025-2031年中国轴用挡圈行业出口预测分析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影响轴用挡圈行业进出口变化的主要原因分析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2019-2024年中国轴用挡圈行业重点地区调研分析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一、中国轴用挡圈行业重点区域市场结构调研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二、**地区轴用挡圈市场调研分析</w:t>
      </w:r>
      <w:r>
        <w:rPr>
          <w:rFonts w:hint="eastAsia"/>
        </w:rPr>
        <w:br/>
      </w:r>
      <w:r>
        <w:rPr>
          <w:rFonts w:hint="eastAsia"/>
        </w:rPr>
        <w:t>　　　　三、**地区轴用挡圈市场调研分析</w:t>
      </w:r>
      <w:r>
        <w:rPr>
          <w:rFonts w:hint="eastAsia"/>
        </w:rPr>
        <w:br/>
      </w:r>
      <w:r>
        <w:rPr>
          <w:rFonts w:hint="eastAsia"/>
        </w:rPr>
        <w:t>　　　　四、**地区轴用挡圈市场调研分析</w:t>
      </w:r>
      <w:r>
        <w:rPr>
          <w:rFonts w:hint="eastAsia"/>
        </w:rPr>
        <w:br/>
      </w:r>
      <w:r>
        <w:rPr>
          <w:rFonts w:hint="eastAsia"/>
        </w:rPr>
        <w:t>　　　　五、**地区轴用挡圈市场调研分析</w:t>
      </w:r>
      <w:r>
        <w:rPr>
          <w:rFonts w:hint="eastAsia"/>
        </w:rPr>
        <w:br/>
      </w:r>
      <w:r>
        <w:rPr>
          <w:rFonts w:hint="eastAsia"/>
        </w:rPr>
        <w:t>　　　　六、**地区轴用挡圈市场调研分析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轴用挡圈行业竞争格局分析</w:t>
      </w:r>
      <w:r>
        <w:rPr>
          <w:rFonts w:hint="eastAsia"/>
        </w:rPr>
        <w:br/>
      </w:r>
      <w:r>
        <w:rPr>
          <w:rFonts w:hint="eastAsia"/>
        </w:rPr>
        <w:t>　　第一节 轴用挡圈行业集中度分析</w:t>
      </w:r>
      <w:r>
        <w:rPr>
          <w:rFonts w:hint="eastAsia"/>
        </w:rPr>
        <w:br/>
      </w:r>
      <w:r>
        <w:rPr>
          <w:rFonts w:hint="eastAsia"/>
        </w:rPr>
        <w:t>　　　　一、轴用挡圈市场集中度分析</w:t>
      </w:r>
      <w:r>
        <w:rPr>
          <w:rFonts w:hint="eastAsia"/>
        </w:rPr>
        <w:br/>
      </w:r>
      <w:r>
        <w:rPr>
          <w:rFonts w:hint="eastAsia"/>
        </w:rPr>
        <w:t>　　　　二、轴用挡圈企业集中度分析</w:t>
      </w:r>
      <w:r>
        <w:rPr>
          <w:rFonts w:hint="eastAsia"/>
        </w:rPr>
        <w:br/>
      </w:r>
      <w:r>
        <w:rPr>
          <w:rFonts w:hint="eastAsia"/>
        </w:rPr>
        <w:t>　　　　三、轴用挡圈区域集中度分析</w:t>
      </w:r>
      <w:r>
        <w:rPr>
          <w:rFonts w:hint="eastAsia"/>
        </w:rPr>
        <w:br/>
      </w:r>
      <w:r>
        <w:rPr>
          <w:rFonts w:hint="eastAsia"/>
        </w:rPr>
        <w:t>　　第二节 轴用挡圈行业主要企业竞争力分析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轴用挡圈行业竞争格局分析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一、2025年轴用挡圈行业竞争分析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二、2025年中外轴用挡圈产品竞争分析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三、2019-2024年我国轴用挡圈市场竞争分析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四、2025-2031年国内主要轴用挡圈企业动向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轴用挡圈行业细分产品市场调研分析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轴用挡圈行业上、下游市场分析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轴用挡圈行业上游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轴用挡圈行业下游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轴用挡圈行业重点企业发展调研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轴用挡圈重点企业（一）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轴用挡圈重点企业（二）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轴用挡圈重点企业（三）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轴用挡圈重点企业（四）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轴用挡圈重点企业（五）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轴用挡圈重点企业（六）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轴用挡圈企业管理策略建议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提高轴用挡圈企业竞争力的策略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一、提高中国轴用挡圈企业核心竞争力的对策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二、轴用挡圈企业提升竞争力的主要方向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三、影响轴用挡圈企业核心竞争力的因素及提升途径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四、提高轴用挡圈企业竞争力的策略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对我国轴用挡圈品牌的战略思考</w:t>
      </w:r>
      <w:r>
        <w:rPr>
          <w:rFonts w:hint="eastAsia"/>
        </w:rPr>
        <w:br/>
      </w:r>
      <w:r>
        <w:rPr>
          <w:rFonts w:hint="eastAsia"/>
        </w:rPr>
        <w:t>　　　　一、轴用挡圈实施品牌战略的意义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二、轴用挡圈企业品牌的现状分析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三、我国轴用挡圈企业的品牌战略</w:t>
      </w:r>
      <w:r>
        <w:rPr>
          <w:rFonts w:hint="eastAsia"/>
        </w:rPr>
        <w:br/>
      </w:r>
      <w:r>
        <w:rPr>
          <w:rFonts w:hint="eastAsia"/>
        </w:rPr>
        <w:t>　　　　四、轴用挡圈品牌战略管理的策略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2025-2031年中国轴用挡圈行业前景与风险预测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2025年中国轴用挡圈市场前景分析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2025-2031年中国轴用挡圈发展趋势预测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2025-2031年中国轴用挡圈行业投资特性分析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一、2025-2031年中国轴用挡圈行业进入壁垒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二、2025-2031年中国轴用挡圈行业盈利模式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三、2025-2031年中国轴用挡圈行业盈利因素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2025-2031年中国轴用挡圈行业投资机会分析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一、2025-2031年中国轴用挡圈细分市场投资机会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二、2025-2031年中国轴用挡圈行业区域市场投资潜力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2025-2031年中国轴用挡圈行业投资风险分析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一、2025-2031年中国轴用挡圈行业市场竞争风险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二、2025-2031年中国轴用挡圈行业技术风险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三、2025-2031年中国轴用挡圈行业政策风险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四、2025-2031年中国轴用挡圈行业进入退出风险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轴用挡圈行业研究结论</w:t>
      </w:r>
      <w:r>
        <w:rPr>
          <w:rFonts w:hint="eastAsia"/>
        </w:rPr>
        <w:br/>
      </w:r>
      <w:r>
        <w:rPr>
          <w:rFonts w:hint="eastAsia"/>
        </w:rPr>
        <w:t>　　第二节 轴用挡圈行业投资价值评估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中-智-林－轴用挡圈行业投资建议</w:t>
      </w:r>
      <w:r>
        <w:rPr>
          <w:rFonts w:hint="eastAsia"/>
        </w:rPr>
        <w:br/>
      </w:r>
      <w:r>
        <w:rPr>
          <w:rFonts w:hint="eastAsia"/>
        </w:rPr>
        <w:t>　　　　一、轴用挡圈行业投资策略建议</w:t>
      </w:r>
      <w:r>
        <w:rPr>
          <w:rFonts w:hint="eastAsia"/>
        </w:rPr>
        <w:br/>
      </w:r>
      <w:r>
        <w:rPr>
          <w:rFonts w:hint="eastAsia"/>
        </w:rPr>
        <w:t>　　　　二、轴用挡圈行业投资方向建议</w:t>
      </w:r>
      <w:r>
        <w:rPr>
          <w:rFonts w:hint="eastAsia"/>
        </w:rPr>
        <w:br/>
      </w:r>
      <w:r>
        <w:rPr>
          <w:rFonts w:hint="eastAsia"/>
        </w:rPr>
        <w:t>　　　　三、轴用挡圈行业投资方式建议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2019-2024年中国轴用挡圈行业产量及增长趋势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2025-2031年中国轴用挡圈行业产量预测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2019-2024年中国轴用挡圈行业市场需求及增长情况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2025-2031年中国轴用挡圈行业市场需求预测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2019-2024年中国轴用挡圈行业利润及增长情况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**地区轴用挡圈行业市场需求情况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**地区轴用挡圈行业市场需求情况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2019-2024年中国轴用挡圈行业出口情况分析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2019-2024年中国轴用挡圈行业产品市场价格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2025-2031年中国轴用挡圈行业产品市场价格走势预测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轴用挡圈重点企业经营情况分析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轴用挡圈重点企业经营情况分析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2025-2031年中国轴用挡圈市场规模预测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2025-2031年中国轴用挡圈行业利润预测</w:t>
      </w:r>
      <w:r>
        <w:rPr>
          <w:rFonts w:hint="eastAsia"/>
        </w:rPr>
        <w:br/>
      </w:r>
      <w:r>
        <w:rPr>
          <w:rFonts w:hint="eastAsia"/>
        </w:rPr>
        <w:t>　　图表 2025年轴用挡圈行业壁垒</w:t>
      </w:r>
      <w:r>
        <w:rPr>
          <w:rFonts w:hint="eastAsia"/>
        </w:rPr>
        <w:br/>
      </w:r>
      <w:r>
        <w:rPr>
          <w:rFonts w:hint="eastAsia"/>
        </w:rPr>
        <w:t>　　图表 2025年轴用挡圈市场前景分析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2025-2031年中国轴用挡圈市场需求预测</w:t>
      </w:r>
      <w:r>
        <w:rPr>
          <w:rFonts w:hint="eastAsia"/>
        </w:rPr>
        <w:br/>
      </w:r>
      <w:r>
        <w:rPr>
          <w:rFonts w:hint="eastAsia"/>
        </w:rPr>
        <w:t>　　图表 2025年轴用挡圈发展趋势预测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004b808924a0b" w:history="1">
        <w:r>
          <w:rPr>
            <w:rStyle w:val="Hyperlink"/>
          </w:rPr>
          <w:t>2025-2031年中国轴用挡圈行业现状与前景趋势分析报告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004b808924a0b" w:history="1">
        <w:r>
          <w:rPr>
            <w:rStyle w:val="Hyperlink"/>
          </w:rPr>
          <w:t>https://www.20087.com/8/76/ZhouYongDangQuanDeXianZhuangYuQianJing.html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热点：轴用卡簧对照表、轴用挡圈沟槽尺寸表、挡圈和卡簧的区别、轴用挡圈标准、孔卡簧槽标准尺寸表大全、轴用挡圈开槽尺寸、孔用挡圈尺寸图详细、din471轴用挡圈、开口挡圈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ec1a60b24f90" w:history="1">
      <w:r>
        <w:rPr>
          <w:rStyle w:val="Hyperlink"/>
        </w:rPr>
        <w:t>2025-2031年中国轴用挡圈行业现状与前景趋势分析报告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ouYongDangQuanDeXianZhuangYuQianJing.html" TargetMode="External" Id="R2a1004b80892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ouYongDangQuanDeXianZhuangYuQianJing.html" TargetMode="External" Id="R0d28ec1a60b2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2025-01-05T08:34:00Z</dcterms:created>
  <dcterms:modified xsi:type="dcterms:W3CDTF">2025-01-05T09:34:00Z</dcterms:modified>
  <dc:subject>2025-2031年中国轴用挡圈行业现状与前景趋势分析报告</dc:subject>
  <dc:title>2025-2031年中国轴用挡圈行业现状与前景趋势分析报告</dc:title>
  <cp:keywords>2025-2031年中国轴用挡圈行业现状与前景趋势分析报告</cp:keywords>
  <dc:description>2025-2031年中国轴用挡圈行业现状与前景趋势分析报告</dc:description>
</cp:coreProperties>
</file>