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bdfd87d3bc44a0" w:history="1">
              <w:r>
                <w:rPr>
                  <w:rStyle w:val="Hyperlink"/>
                </w:rPr>
                <w:t>全球与中国蓄电池市场研究及行业前景分析报告（2024-2030年）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bdfd87d3bc44a0" w:history="1">
              <w:r>
                <w:rPr>
                  <w:rStyle w:val="Hyperlink"/>
                </w:rPr>
                <w:t>全球与中国蓄电池市场研究及行业前景分析报告（2024-2030年）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bdfd87d3bc44a0" w:history="1">
                <w:r>
                  <w:rPr>
                    <w:rStyle w:val="Hyperlink"/>
                  </w:rPr>
                  <w:t>https://www.20087.com/9/36/XuDianChiHangYeFaZhanQianJing.html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蓄电池行业正处于快速发展的阶段，主要受电动汽车和可再生能源存储需求的推动。锂离子电池因其高能量密度、长循环寿命和低自放电率成为市场主流，广泛应用于电动汽车、消费电子和储能系统。技术进步，如固态电池、钠离子电池的研发，正逐步解决现有锂离子电池的安全性和成本问题。同时，回收和再利用技术的提升，有助于解决电池退役后的环境问题。</w:t>
      </w:r>
      <w:r>
        <w:rPr>
          <w:rFonts w:hint="eastAsia"/>
        </w:rPr>
        <w:br/>
      </w:r>
      <w:r>
        <w:rPr>
          <w:rFonts w:hint="eastAsia"/>
        </w:rPr>
        <w:t>　　未来，蓄电池行业将更加注重技术创新和可持续性。固态电池的商业化将提供更高的能量密度和安全性，钠离子电池则可能因成本优势在某些应用领域崭露头角。同时，随着电动汽车和可再生能源市场的持续扩张，对高性能、长寿命电池的需求将推动行业进一步发展。此外，循环经济模式将促进电池材料的回收和再利用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bdfd87d3bc44a0" w:history="1">
        <w:r>
          <w:rPr>
            <w:rStyle w:val="Hyperlink"/>
          </w:rPr>
          <w:t>全球与中国蓄电池市场研究及行业前景分析报告（2024-2030年）</w:t>
        </w:r>
      </w:hyperlink>
      <w:r>
        <w:rPr>
          <w:rFonts w:hint="eastAsia"/>
        </w:rPr>
        <w:t>》基于深入的市场监测与调研，结合权威数据资源和一手资料，对蓄电池行业的产业链、市场规模与需求、价格体系进行了全面分析。蓄电池报告客观呈现了蓄电池行业现状，科学预测了蓄电池市场前景及发展趋势。同时，聚焦蓄电池重点企业，深入剖析了竞争格局、市场集中度及品牌影响力。此外，蓄电池报告还细分了市场领域，揭示了蓄电池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蓄电池市场概述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按照不同产品类型，蓄电池主要可以分为如下几个类别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全球不同产品类型蓄电池销售额增长趋势2019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从不同应用，蓄电池主要包括如下几个方面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全球不同应用蓄电池销售额增长趋势2019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蓄电池行业背景、发展历史、现状及趋势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蓄电池行业目前现状分析</w:t>
      </w:r>
      <w:r>
        <w:rPr>
          <w:rFonts w:hint="eastAsia"/>
        </w:rPr>
        <w:br/>
      </w:r>
      <w:r>
        <w:rPr>
          <w:rFonts w:hint="eastAsia"/>
        </w:rPr>
        <w:t>　　　　1.4.2 蓄电池发展趋势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全球蓄电池总体规模分析</w:t>
      </w:r>
      <w:r>
        <w:rPr>
          <w:rFonts w:hint="eastAsia"/>
        </w:rPr>
        <w:br/>
      </w:r>
      <w:r>
        <w:rPr>
          <w:rFonts w:hint="eastAsia"/>
        </w:rPr>
        <w:t>　　2.1 全球蓄电池供需现状及预测（2019-2030）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全球蓄电池产能、产量、产能利用率及发展趋势（2019-2030）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全球蓄电池产量、需求量及发展趋势（2019-2030）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全球主要地区蓄电池产量及发展趋势（2019-2030）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全球主要地区蓄电池产量（2019-2023）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全球主要地区蓄电池产量（2024-2030）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全球主要地区蓄电池产量市场份额（2019-2030）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中国蓄电池供需现状及预测（2019-2030）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中国蓄电池产能、产量、产能利用率及发展趋势（2019-2030）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中国蓄电池产量、市场需求量及发展趋势（2019-2030）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全球蓄电池销量及销售额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全球市场蓄电池销售额（2019-2030）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全球市场蓄电池销量（2019-2030）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全球市场蓄电池价格趋势（2019-2030）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全球市场主要厂家蓄电池产能市场份额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全球市场主要厂家蓄电池销量（2019-2023）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全球市场主要厂家蓄电池销量（2019-2023）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全球市场主要厂家蓄电池销售收入（2019-2023）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全球市场主要厂家蓄电池销售价格（2019-2023）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2023年全球主要厂家蓄电池收入排名</w:t>
      </w:r>
      <w:r>
        <w:rPr>
          <w:rFonts w:hint="eastAsia"/>
        </w:rPr>
        <w:br/>
      </w:r>
      <w:r>
        <w:rPr>
          <w:rFonts w:hint="eastAsia"/>
        </w:rPr>
        <w:t>　　3.3 中国市场主要厂家蓄电池销量（2019-2023）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中国市场主要厂家蓄电池销量（2019-2023）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中国市场主要厂家蓄电池销售收入（2019-2023）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2023年中国主要厂家蓄电池收入排名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中国市场主要厂家蓄电池销售价格（2019-2023）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全球主要厂家蓄电池总部及产地分布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全球主要厂家成立时间及蓄电池商业化日期</w:t>
      </w:r>
      <w:r>
        <w:rPr>
          <w:rFonts w:hint="eastAsia"/>
        </w:rPr>
        <w:br/>
      </w:r>
      <w:r>
        <w:rPr>
          <w:rFonts w:hint="eastAsia"/>
        </w:rPr>
        <w:t>　　3.6 全球主要厂家蓄电池产品类型及应用</w:t>
      </w:r>
      <w:r>
        <w:rPr>
          <w:rFonts w:hint="eastAsia"/>
        </w:rPr>
        <w:br/>
      </w:r>
      <w:r>
        <w:rPr>
          <w:rFonts w:hint="eastAsia"/>
        </w:rPr>
        <w:t>　　3.7 蓄电池行业集中度、竞争程度分析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蓄电池行业集中度分析：2023年全球Top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全球蓄电池第一梯队、第二梯队和第三梯队厂家（品牌）及市场份额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全球蓄电池主要地区分析</w:t>
      </w:r>
      <w:r>
        <w:rPr>
          <w:rFonts w:hint="eastAsia"/>
        </w:rPr>
        <w:br/>
      </w:r>
      <w:r>
        <w:rPr>
          <w:rFonts w:hint="eastAsia"/>
        </w:rPr>
        <w:t>　　4.1 全球主要地区蓄电池市场规模分析：2019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全球主要地区蓄电池销售收入及市场份额（2019-2023年）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全球主要地区蓄电池销售收入预测（2024-2030年）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全球主要地区蓄电池销量分析：2019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全球主要地区蓄电池销量及市场份额（2019-2023年）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全球主要地区蓄电池销量及市场份额预测（2024-2030）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北美市场蓄电池销量、收入及增长率（2019-2030）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欧洲市场蓄电池销量、收入及增长率（2019-2030）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中国市场蓄电池销量、收入及增长率（2019-2030）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日本市场蓄电池销量、收入及增长率（2019-2030）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韩国市场蓄电池销量、收入及增长率（2019-2030）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全球蓄电池主要厂家分析</w:t>
      </w:r>
      <w:r>
        <w:rPr>
          <w:rFonts w:hint="eastAsia"/>
        </w:rPr>
        <w:br/>
      </w:r>
      <w:r>
        <w:rPr>
          <w:rFonts w:hint="eastAsia"/>
        </w:rPr>
        <w:t>　　5.1 蓄电池厂家（一）</w:t>
      </w:r>
      <w:r>
        <w:rPr>
          <w:rFonts w:hint="eastAsia"/>
        </w:rPr>
        <w:br/>
      </w:r>
      <w:r>
        <w:rPr>
          <w:rFonts w:hint="eastAsia"/>
        </w:rPr>
        <w:t>　　　　5.1.1 蓄电池厂家（一）基本信息、蓄电池生产基地、销售区域、竞争对手及市场地位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蓄电池厂家（一） 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蓄电池厂家（一） 蓄电池销量、收入、价格及毛利率（2019-2023）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蓄电池厂家（一）公司简介及主要业务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蓄电池厂家（一）企业最新动态</w:t>
      </w:r>
      <w:r>
        <w:rPr>
          <w:rFonts w:hint="eastAsia"/>
        </w:rPr>
        <w:br/>
      </w:r>
      <w:r>
        <w:rPr>
          <w:rFonts w:hint="eastAsia"/>
        </w:rPr>
        <w:t>　　5.2 蓄电池厂家（二）</w:t>
      </w:r>
      <w:r>
        <w:rPr>
          <w:rFonts w:hint="eastAsia"/>
        </w:rPr>
        <w:br/>
      </w:r>
      <w:r>
        <w:rPr>
          <w:rFonts w:hint="eastAsia"/>
        </w:rPr>
        <w:t>　　　　5.2.1 蓄电池厂家（二）基本信息、蓄电池生产基地、销售区域、竞争对手及市场地位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蓄电池厂家（二） 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蓄电池厂家（二） 蓄电池销量、收入、价格及毛利率（2019-2023）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蓄电池厂家（二）公司简介及主要业务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蓄电池厂家（二）企业最新动态</w:t>
      </w:r>
      <w:r>
        <w:rPr>
          <w:rFonts w:hint="eastAsia"/>
        </w:rPr>
        <w:br/>
      </w:r>
      <w:r>
        <w:rPr>
          <w:rFonts w:hint="eastAsia"/>
        </w:rPr>
        <w:t>　　5.3 蓄电池厂家（三）</w:t>
      </w:r>
      <w:r>
        <w:rPr>
          <w:rFonts w:hint="eastAsia"/>
        </w:rPr>
        <w:br/>
      </w:r>
      <w:r>
        <w:rPr>
          <w:rFonts w:hint="eastAsia"/>
        </w:rPr>
        <w:t>　　　　5.3.1 蓄电池厂家（三）基本信息、蓄电池生产基地、销售区域、竞争对手及市场地位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蓄电池厂家（三） 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蓄电池厂家（三） 蓄电池销量、收入、价格及毛利率（2019-2023）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蓄电池厂家（三）公司简介及主要业务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蓄电池厂家（三）企业最新动态</w:t>
      </w:r>
      <w:r>
        <w:rPr>
          <w:rFonts w:hint="eastAsia"/>
        </w:rPr>
        <w:br/>
      </w:r>
      <w:r>
        <w:rPr>
          <w:rFonts w:hint="eastAsia"/>
        </w:rPr>
        <w:t>　　5.4 蓄电池厂家（四）</w:t>
      </w:r>
      <w:r>
        <w:rPr>
          <w:rFonts w:hint="eastAsia"/>
        </w:rPr>
        <w:br/>
      </w:r>
      <w:r>
        <w:rPr>
          <w:rFonts w:hint="eastAsia"/>
        </w:rPr>
        <w:t>　　　　5.4.1 蓄电池厂家（四）基本信息、蓄电池生产基地、销售区域、竞争对手及市场地位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蓄电池厂家（四） 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蓄电池厂家（四） 蓄电池销量、收入、价格及毛利率（2019-2023）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蓄电池厂家（四）公司简介及主要业务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蓄电池厂家（四）企业最新动态</w:t>
      </w:r>
      <w:r>
        <w:rPr>
          <w:rFonts w:hint="eastAsia"/>
        </w:rPr>
        <w:br/>
      </w:r>
      <w:r>
        <w:rPr>
          <w:rFonts w:hint="eastAsia"/>
        </w:rPr>
        <w:t>　　5.5 蓄电池厂家（五）</w:t>
      </w:r>
      <w:r>
        <w:rPr>
          <w:rFonts w:hint="eastAsia"/>
        </w:rPr>
        <w:br/>
      </w:r>
      <w:r>
        <w:rPr>
          <w:rFonts w:hint="eastAsia"/>
        </w:rPr>
        <w:t>　　　　5.5.1 蓄电池厂家（五）基本信息、蓄电池生产基地、销售区域、竞争对手及市场地位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蓄电池厂家（五） 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蓄电池厂家（五） 蓄电池销量、收入、价格及毛利率（2019-2023）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蓄电池厂家（五）公司简介及主要业务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蓄电池厂家（五）企业最新动态</w:t>
      </w:r>
      <w:r>
        <w:rPr>
          <w:rFonts w:hint="eastAsia"/>
        </w:rPr>
        <w:br/>
      </w:r>
      <w:r>
        <w:rPr>
          <w:rFonts w:hint="eastAsia"/>
        </w:rPr>
        <w:t>　　5.6 蓄电池厂家（六）</w:t>
      </w:r>
      <w:r>
        <w:rPr>
          <w:rFonts w:hint="eastAsia"/>
        </w:rPr>
        <w:br/>
      </w:r>
      <w:r>
        <w:rPr>
          <w:rFonts w:hint="eastAsia"/>
        </w:rPr>
        <w:t>　　　　5.6.1 蓄电池厂家（六）基本信息、蓄电池生产基地、销售区域、竞争对手及市场地位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蓄电池厂家（六） 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蓄电池厂家（六） 蓄电池销量、收入、价格及毛利率（2019-2023）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蓄电池厂家（六）公司简介及主要业务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蓄电池厂家（六）企业最新动态</w:t>
      </w:r>
      <w:r>
        <w:rPr>
          <w:rFonts w:hint="eastAsia"/>
        </w:rPr>
        <w:br/>
      </w:r>
      <w:r>
        <w:rPr>
          <w:rFonts w:hint="eastAsia"/>
        </w:rPr>
        <w:t>　　5.7 蓄电池厂家（七）</w:t>
      </w:r>
      <w:r>
        <w:rPr>
          <w:rFonts w:hint="eastAsia"/>
        </w:rPr>
        <w:br/>
      </w:r>
      <w:r>
        <w:rPr>
          <w:rFonts w:hint="eastAsia"/>
        </w:rPr>
        <w:t>　　　　5.7.1 蓄电池厂家（七）基本信息、蓄电池生产基地、销售区域、竞争对手及市场地位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蓄电池厂家（七） 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蓄电池厂家（七） 蓄电池销量、收入、价格及毛利率（2019-2023）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蓄电池厂家（七）公司简介及主要业务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蓄电池厂家（七）企业最新动态</w:t>
      </w:r>
      <w:r>
        <w:rPr>
          <w:rFonts w:hint="eastAsia"/>
        </w:rPr>
        <w:br/>
      </w:r>
      <w:r>
        <w:rPr>
          <w:rFonts w:hint="eastAsia"/>
        </w:rPr>
        <w:t>　　5.8 蓄电池厂家（八）</w:t>
      </w:r>
      <w:r>
        <w:rPr>
          <w:rFonts w:hint="eastAsia"/>
        </w:rPr>
        <w:br/>
      </w:r>
      <w:r>
        <w:rPr>
          <w:rFonts w:hint="eastAsia"/>
        </w:rPr>
        <w:t>　　　　5.8.1 蓄电池厂家（八）基本信息、蓄电池生产基地、销售区域、竞争对手及市场地位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蓄电池厂家（八） 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蓄电池厂家（八） 蓄电池销量、收入、价格及毛利率（2019-2023）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蓄电池厂家（八）公司简介及主要业务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蓄电池厂家（八）企业最新动态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不同产品类型蓄电池分析</w:t>
      </w:r>
      <w:r>
        <w:rPr>
          <w:rFonts w:hint="eastAsia"/>
        </w:rPr>
        <w:br/>
      </w:r>
      <w:r>
        <w:rPr>
          <w:rFonts w:hint="eastAsia"/>
        </w:rPr>
        <w:t>　　6.1 全球不同产品类型蓄电池销量（2019-2030）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全球不同产品类型蓄电池销量及市场份额（2019-2023）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全球不同产品类型蓄电池销量预测（2024-2030）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全球不同产品类型蓄电池收入（2019-2030）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全球不同产品类型蓄电池收入及市场份额（2019-2023）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全球不同产品类型蓄电池收入预测（2024-2030）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全球不同产品类型蓄电池价格走势（2019-2030）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不同应用蓄电池分析</w:t>
      </w:r>
      <w:r>
        <w:rPr>
          <w:rFonts w:hint="eastAsia"/>
        </w:rPr>
        <w:br/>
      </w:r>
      <w:r>
        <w:rPr>
          <w:rFonts w:hint="eastAsia"/>
        </w:rPr>
        <w:t>　　7.1 全球不同应用蓄电池销量（2019-2030）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全球不同应用蓄电池销量及市场份额（2019-2023）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全球不同应用蓄电池销量预测（2024-2030）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全球不同应用蓄电池收入（2019-2030）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全球不同应用蓄电池收入及市场份额（2019-2023）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全球不同应用蓄电池收入预测（2024-2030）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全球不同应用蓄电池价格走势（2019-2030）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蓄电池产业链分析</w:t>
      </w:r>
      <w:r>
        <w:rPr>
          <w:rFonts w:hint="eastAsia"/>
        </w:rPr>
        <w:br/>
      </w:r>
      <w:r>
        <w:rPr>
          <w:rFonts w:hint="eastAsia"/>
        </w:rPr>
        <w:t>　　8.2 蓄电池产业上游供应分析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蓄电池下游典型客户</w:t>
      </w:r>
      <w:r>
        <w:rPr>
          <w:rFonts w:hint="eastAsia"/>
        </w:rPr>
        <w:br/>
      </w:r>
      <w:r>
        <w:rPr>
          <w:rFonts w:hint="eastAsia"/>
        </w:rPr>
        <w:t>　　8.4 蓄电池销售渠道分析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蓄电池行业发展机遇及主要驱动因素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蓄电池行业发展面临的风险</w:t>
      </w:r>
      <w:r>
        <w:rPr>
          <w:rFonts w:hint="eastAsia"/>
        </w:rPr>
        <w:br/>
      </w:r>
      <w:r>
        <w:rPr>
          <w:rFonts w:hint="eastAsia"/>
        </w:rPr>
        <w:t>　　9.3 蓄电池行业政策分析</w:t>
      </w:r>
      <w:r>
        <w:rPr>
          <w:rFonts w:hint="eastAsia"/>
        </w:rPr>
        <w:br/>
      </w:r>
      <w:r>
        <w:rPr>
          <w:rFonts w:hint="eastAsia"/>
        </w:rPr>
        <w:t>　　9.4 蓄电池中国企业SWOT分析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蓄电池产品图片</w:t>
      </w:r>
      <w:r>
        <w:rPr>
          <w:rFonts w:hint="eastAsia"/>
        </w:rPr>
        <w:br/>
      </w:r>
      <w:r>
        <w:rPr>
          <w:rFonts w:hint="eastAsia"/>
        </w:rPr>
        <w:t>　　图 全球不同产品类型蓄电池规模2019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全球不同产品类型蓄电池市场份额2023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全球不同应用蓄电池规模2019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全球不同应用蓄电池市场份额2023 VS 2030</w:t>
      </w:r>
      <w:r>
        <w:rPr>
          <w:rFonts w:hint="eastAsia"/>
        </w:rPr>
        <w:br/>
      </w:r>
      <w:r>
        <w:rPr>
          <w:rFonts w:hint="eastAsia"/>
        </w:rPr>
        <w:t>　　图 全球蓄电池产能、产量、产能利用率及发展趋势（2019-2030）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全球蓄电池产量、需求量及发展趋势（2019-2030）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全球主要地区蓄电池产量规模：2019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全球主要地区蓄电池产量市场份额（2019-2030）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中国蓄电池产能、产量、产能利用率及发展趋势（2019-2030）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中国蓄电池产量、市场需求量及发展趋势（2019-2030）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中国蓄电池总产能占全球比重（2019-2030）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中国蓄电池总产量占全球比重（2019-2030）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全球蓄电池市场收入及增长率:（2019-2030）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全球市场蓄电池市场规模：2019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全球市场蓄电池销量及增长率（2019-2030）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全球市场蓄电池价格趋势（2019-2030）</w:t>
      </w:r>
      <w:r>
        <w:rPr>
          <w:rFonts w:hint="eastAsia"/>
        </w:rPr>
        <w:br/>
      </w:r>
      <w:r>
        <w:rPr>
          <w:rFonts w:hint="eastAsia"/>
        </w:rPr>
        <w:t>　　图 中国蓄电池市场收入及增长率:（2019-2030）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中国市场蓄电池市场规模：2019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中国市场蓄电池销量及增长率（2019-2030）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中国市场蓄电池销量占全球比重（2019-2030）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中国蓄电池收入占全球比重（2019-2030）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全球主要地区蓄电池销售收入规模：2019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全球主要地区蓄电池销售收入市场份额（2019-2023）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全球主要地区蓄电池销售收入市场份额（2019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全球主要地区蓄电池收入市场份额（2024-2030）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北美（美国和加拿大）蓄电池销量（2019-2030）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北美（美国和加拿大）蓄电池销量份额（2019-2030）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北美（美国和加拿大）蓄电池收入（2019-2030）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北美（美国和加拿大）蓄电池收入份额（2019-2030）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欧洲（德国、英国、法国和意大利等国家）蓄电池销量（2019-2030）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欧洲（德国、英国、法国和意大利等国家）蓄电池销量份额（2019-2030）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欧洲（德国、英国、法国和意大利等国家）蓄电池收入（2019-2030）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欧洲（德国、英国、法国和意大利等国家）蓄电池收入份额（2019-2030）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亚太（中国、日本、韩国、中国台湾、印度和东南亚等）蓄电池销量（2019-2030）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亚太（中国、日本、韩国、中国台湾、印度和东南亚等）蓄电池销量份额（2019-2030）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亚太（中国、日本、韩国、中国台湾、印度和东南亚等）蓄电池收入（2019-2030）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亚太（中国、日本、韩国、中国台湾、印度和东南亚等）蓄电池收入份额（2019-2030）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拉美地区（墨西哥、巴西等国家）蓄电池销量（2019-2030）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拉美地区（墨西哥、巴西等国家）蓄电池销量份额（2019-2030）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拉美地区（墨西哥、巴西等国家）蓄电池收入（2019-2030）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拉美地区（墨西哥、巴西等国家）蓄电池收入份额（2019-2030）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中东及非洲（土耳其、沙特等国家）蓄电池销量（2019-2030）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中东及非洲（土耳其、沙特等国家）蓄电池销量份额（2019-2030）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中东及非洲（土耳其、沙特等国家）蓄电池收入（2019-2030）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中东及非洲（土耳其、沙特等国家）蓄电池收入份额（2019-2030）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2023年全球市场主要厂商蓄电池销量市场份额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2023年全球市场主要厂商蓄电池收入市场份额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2023年中国市场主要厂商蓄电池销量市场份额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2023年中国市场主要厂商蓄电池收入市场份额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2023年全球前五大生产商蓄电池市场份额</w:t>
      </w:r>
      <w:r>
        <w:rPr>
          <w:rFonts w:hint="eastAsia"/>
        </w:rPr>
        <w:br/>
      </w:r>
      <w:r>
        <w:rPr>
          <w:rFonts w:hint="eastAsia"/>
        </w:rPr>
        <w:t>　　图 全球蓄电池第一梯队、第二梯队和第三梯队生产商（品牌）及市场份额（2023）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全球不同产品类型蓄电池价格走势（2019-2030）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全球不同应用蓄电池价格走势（2019-2030）</w:t>
      </w:r>
      <w:r>
        <w:rPr>
          <w:rFonts w:hint="eastAsia"/>
        </w:rPr>
        <w:br/>
      </w:r>
      <w:r>
        <w:rPr>
          <w:rFonts w:hint="eastAsia"/>
        </w:rPr>
        <w:t>　　图 蓄电池中国企业SWOT分析</w:t>
      </w:r>
      <w:r>
        <w:rPr>
          <w:rFonts w:hint="eastAsia"/>
        </w:rPr>
        <w:br/>
      </w:r>
      <w:r>
        <w:rPr>
          <w:rFonts w:hint="eastAsia"/>
        </w:rPr>
        <w:t>　　图 蓄电池产业链</w:t>
      </w:r>
      <w:r>
        <w:rPr>
          <w:rFonts w:hint="eastAsia"/>
        </w:rPr>
        <w:br/>
      </w:r>
      <w:r>
        <w:rPr>
          <w:rFonts w:hint="eastAsia"/>
        </w:rPr>
        <w:t>　　图 蓄电池行业采购模式分析</w:t>
      </w:r>
      <w:r>
        <w:rPr>
          <w:rFonts w:hint="eastAsia"/>
        </w:rPr>
        <w:br/>
      </w:r>
      <w:r>
        <w:rPr>
          <w:rFonts w:hint="eastAsia"/>
        </w:rPr>
        <w:t>　　图 蓄电池行业生产模式分析</w:t>
      </w:r>
      <w:r>
        <w:rPr>
          <w:rFonts w:hint="eastAsia"/>
        </w:rPr>
        <w:br/>
      </w:r>
      <w:r>
        <w:rPr>
          <w:rFonts w:hint="eastAsia"/>
        </w:rPr>
        <w:t>　　图 蓄电池行业销售模式分析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全球不同产品类型蓄电池增长趋势2019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不同应用蓄电池增长趋势2019 VS 2023 VS 2030</w:t>
      </w:r>
      <w:r>
        <w:rPr>
          <w:rFonts w:hint="eastAsia"/>
        </w:rPr>
        <w:br/>
      </w:r>
      <w:r>
        <w:rPr>
          <w:rFonts w:hint="eastAsia"/>
        </w:rPr>
        <w:t>　　表 蓄电池行业发展主要特点</w:t>
      </w:r>
      <w:r>
        <w:rPr>
          <w:rFonts w:hint="eastAsia"/>
        </w:rPr>
        <w:br/>
      </w:r>
      <w:r>
        <w:rPr>
          <w:rFonts w:hint="eastAsia"/>
        </w:rPr>
        <w:t>　　表 蓄电池行业发展有利因素分析</w:t>
      </w:r>
      <w:r>
        <w:rPr>
          <w:rFonts w:hint="eastAsia"/>
        </w:rPr>
        <w:br/>
      </w:r>
      <w:r>
        <w:rPr>
          <w:rFonts w:hint="eastAsia"/>
        </w:rPr>
        <w:t>　　表 蓄电池行业发展不利因素分析</w:t>
      </w:r>
      <w:r>
        <w:rPr>
          <w:rFonts w:hint="eastAsia"/>
        </w:rPr>
        <w:br/>
      </w:r>
      <w:r>
        <w:rPr>
          <w:rFonts w:hint="eastAsia"/>
        </w:rPr>
        <w:t>　　表 进入蓄电池行业壁垒</w:t>
      </w:r>
      <w:r>
        <w:rPr>
          <w:rFonts w:hint="eastAsia"/>
        </w:rPr>
        <w:br/>
      </w:r>
      <w:r>
        <w:rPr>
          <w:rFonts w:hint="eastAsia"/>
        </w:rPr>
        <w:t>　　表 全球主要地区蓄电池产量：2019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全球主要地区蓄电池产量（2019-2023）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全球主要地区蓄电池产量市场份额（2019-2023）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全球主要地区蓄电池产量（2024-2030）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全球主要地区蓄电池销售收入：2019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全球主要地区蓄电池销售收入（2019-2023）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全球主要地区蓄电池销售收入市场份额（2019-2023）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全球主要地区蓄电池收入（2024-2030）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全球主要地区蓄电池收入市场份额（2024-2030）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全球主要地区蓄电池销量：2019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全球主要地区蓄电池销量（2019-2023）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全球主要地区蓄电池销量市场份额（2019-2023）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全球主要地区蓄电池销量（2024-2030）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全球主要地区蓄电池销量份额（2024-2030）</w:t>
      </w:r>
      <w:r>
        <w:rPr>
          <w:rFonts w:hint="eastAsia"/>
        </w:rPr>
        <w:br/>
      </w:r>
      <w:r>
        <w:rPr>
          <w:rFonts w:hint="eastAsia"/>
        </w:rPr>
        <w:t>　　表 北美蓄电池基本情况分析</w:t>
      </w:r>
      <w:r>
        <w:rPr>
          <w:rFonts w:hint="eastAsia"/>
        </w:rPr>
        <w:br/>
      </w:r>
      <w:r>
        <w:rPr>
          <w:rFonts w:hint="eastAsia"/>
        </w:rPr>
        <w:t>　　表 欧洲蓄电池基本情况分析</w:t>
      </w:r>
      <w:r>
        <w:rPr>
          <w:rFonts w:hint="eastAsia"/>
        </w:rPr>
        <w:br/>
      </w:r>
      <w:r>
        <w:rPr>
          <w:rFonts w:hint="eastAsia"/>
        </w:rPr>
        <w:t>　　表 亚太地区蓄电池基本情况分析</w:t>
      </w:r>
      <w:r>
        <w:rPr>
          <w:rFonts w:hint="eastAsia"/>
        </w:rPr>
        <w:br/>
      </w:r>
      <w:r>
        <w:rPr>
          <w:rFonts w:hint="eastAsia"/>
        </w:rPr>
        <w:t>　　表 拉美地区蓄电池基本情况分析</w:t>
      </w:r>
      <w:r>
        <w:rPr>
          <w:rFonts w:hint="eastAsia"/>
        </w:rPr>
        <w:br/>
      </w:r>
      <w:r>
        <w:rPr>
          <w:rFonts w:hint="eastAsia"/>
        </w:rPr>
        <w:t>　　表 中东及非洲蓄电池基本情况分析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全球市场主要厂商蓄电池产能（2023-2024）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全球市场主要厂商蓄电池销量（2019-2023）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全球市场主要厂商蓄电池销量市场份额（2019-2023）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全球市场主要厂商蓄电池销售收入（2019-2023）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全球市场主要厂商蓄电池销售收入市场份额（2019-2023）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全球市场主要厂商蓄电池销售价格（2019-2023）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2023年全球主要生产商蓄电池收入排名</w:t>
      </w:r>
      <w:r>
        <w:rPr>
          <w:rFonts w:hint="eastAsia"/>
        </w:rPr>
        <w:br/>
      </w:r>
      <w:r>
        <w:rPr>
          <w:rFonts w:hint="eastAsia"/>
        </w:rPr>
        <w:t>　　表 中国市场主要厂商蓄电池销量（2019-2023）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中国市场主要厂商蓄电池销量市场份额（2019-2023）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中国市场主要厂商蓄电池销售收入（2019-2023）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中国市场主要厂商蓄电池销售收入市场份额（2019-2023）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中国市场主要厂商蓄电池销售价格（2019-2023）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2023年中国主要生产商蓄电池收入排名</w:t>
      </w:r>
      <w:r>
        <w:rPr>
          <w:rFonts w:hint="eastAsia"/>
        </w:rPr>
        <w:br/>
      </w:r>
      <w:r>
        <w:rPr>
          <w:rFonts w:hint="eastAsia"/>
        </w:rPr>
        <w:t>　　表 全球主要厂商蓄电池总部及产地分布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全球主要厂商蓄电池商业化日期</w:t>
      </w:r>
      <w:r>
        <w:rPr>
          <w:rFonts w:hint="eastAsia"/>
        </w:rPr>
        <w:br/>
      </w:r>
      <w:r>
        <w:rPr>
          <w:rFonts w:hint="eastAsia"/>
        </w:rPr>
        <w:t>　　表 全球主要厂商蓄电池产品类型及应用</w:t>
      </w:r>
      <w:r>
        <w:rPr>
          <w:rFonts w:hint="eastAsia"/>
        </w:rPr>
        <w:br/>
      </w:r>
      <w:r>
        <w:rPr>
          <w:rFonts w:hint="eastAsia"/>
        </w:rPr>
        <w:t>　　表 2023年全球蓄电池主要厂商市场地位（第一梯队、第二梯队和第三梯队）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全球不同产品类型蓄电池销量（2019-2023年）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全球不同产品类型蓄电池销量市场份额（2019-2023）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全球不同产品类型蓄电池销量预测（2024-2030）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全球市场不同产品类型蓄电池销量市场份额预测（2024-2030）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全球不同产品类型蓄电池收入（2019-2023年）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全球不同产品类型蓄电池收入市场份额（2019-2023）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全球不同产品类型蓄电池收入预测（2024-2030）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全球不同产品类型蓄电池收入市场份额预测（2024-2030）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中国不同产品类型蓄电池销量（2019-2023年）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中国不同产品类型蓄电池销量市场份额（2019-2023）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中国不同产品类型蓄电池销量预测（2024-2030）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中国不同产品类型蓄电池销量市场份额预测（2024-2030）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中国不同产品类型蓄电池收入（2019-2023年）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中国不同产品类型蓄电池收入市场份额（2019-2023）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中国不同产品类型蓄电池收入预测（2024-2030）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中国不同产品类型蓄电池收入市场份额预测（2024-2030）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全球不同应用蓄电池销量（2019-2023年）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全球不同应用蓄电池销量市场份额（2019-2023）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全球不同应用蓄电池销量预测（2024-2030）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全球市场不同应用蓄电池销量市场份额预测（2024-2030）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全球不同应用蓄电池收入（2019-2023年）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全球不同应用蓄电池收入市场份额（2019-2023）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全球不同应用蓄电池收入预测（2024-2030）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全球不同应用蓄电池收入市场份额预测（2024-2030）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中国不同应用蓄电池销量（2019-2023年）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中国不同应用蓄电池销量市场份额（2019-2023）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中国不同应用蓄电池销量预测（2024-2030）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中国不同应用蓄电池销量市场份额预测（2024-2030）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中国不同应用蓄电池收入（2019-2023年）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中国不同应用蓄电池收入市场份额（2019-2023）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中国不同应用蓄电池收入预测（2024-2030）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中国不同应用蓄电池收入市场份额预测（2024-2030）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蓄电池行业技术发展趋势</w:t>
      </w:r>
      <w:r>
        <w:rPr>
          <w:rFonts w:hint="eastAsia"/>
        </w:rPr>
        <w:br/>
      </w:r>
      <w:r>
        <w:rPr>
          <w:rFonts w:hint="eastAsia"/>
        </w:rPr>
        <w:t>　　表 蓄电池行业主要驱动因素</w:t>
      </w:r>
      <w:r>
        <w:rPr>
          <w:rFonts w:hint="eastAsia"/>
        </w:rPr>
        <w:br/>
      </w:r>
      <w:r>
        <w:rPr>
          <w:rFonts w:hint="eastAsia"/>
        </w:rPr>
        <w:t>　　表 蓄电池行业供应链分析</w:t>
      </w:r>
      <w:r>
        <w:rPr>
          <w:rFonts w:hint="eastAsia"/>
        </w:rPr>
        <w:br/>
      </w:r>
      <w:r>
        <w:rPr>
          <w:rFonts w:hint="eastAsia"/>
        </w:rPr>
        <w:t>　　表 蓄电池上游原料供应商</w:t>
      </w:r>
      <w:r>
        <w:rPr>
          <w:rFonts w:hint="eastAsia"/>
        </w:rPr>
        <w:br/>
      </w:r>
      <w:r>
        <w:rPr>
          <w:rFonts w:hint="eastAsia"/>
        </w:rPr>
        <w:t>　　表 蓄电池行业主要下游客户</w:t>
      </w:r>
      <w:r>
        <w:rPr>
          <w:rFonts w:hint="eastAsia"/>
        </w:rPr>
        <w:br/>
      </w:r>
      <w:r>
        <w:rPr>
          <w:rFonts w:hint="eastAsia"/>
        </w:rPr>
        <w:t>　　表 蓄电池行业典型经销商</w:t>
      </w:r>
      <w:r>
        <w:rPr>
          <w:rFonts w:hint="eastAsia"/>
        </w:rPr>
        <w:br/>
      </w:r>
      <w:r>
        <w:rPr>
          <w:rFonts w:hint="eastAsia"/>
        </w:rPr>
        <w:t>　　表 蓄电池厂商（一） 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蓄电池厂商（一） 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蓄电池厂商（一） 蓄电池销量、收入、价格（美元/件）及毛利率（2019-2023）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蓄电池厂商（一）公司简介及主要业务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蓄电池厂商（一）企业最新动态</w:t>
      </w:r>
      <w:r>
        <w:rPr>
          <w:rFonts w:hint="eastAsia"/>
        </w:rPr>
        <w:br/>
      </w:r>
      <w:r>
        <w:rPr>
          <w:rFonts w:hint="eastAsia"/>
        </w:rPr>
        <w:t>　　表 蓄电池厂商（二） 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蓄电池厂商（二） 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蓄电池厂商（二） 蓄电池销量、收入、价格（美元/件）及毛利率（2019-2023）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蓄电池厂商（二）公司简介及主要业务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蓄电池厂商（二）企业最新动态</w:t>
      </w:r>
      <w:r>
        <w:rPr>
          <w:rFonts w:hint="eastAsia"/>
        </w:rPr>
        <w:br/>
      </w:r>
      <w:r>
        <w:rPr>
          <w:rFonts w:hint="eastAsia"/>
        </w:rPr>
        <w:t>　　表 蓄电池厂商（三） 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蓄电池厂商（三） 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蓄电池厂商（三） 蓄电池销量、收入、价格（美元/件）及毛利率（2019-2023）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蓄电池厂商（三）公司简介及主要业务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蓄电池厂商（三）企业最新动态</w:t>
      </w:r>
      <w:r>
        <w:rPr>
          <w:rFonts w:hint="eastAsia"/>
        </w:rPr>
        <w:br/>
      </w:r>
      <w:r>
        <w:rPr>
          <w:rFonts w:hint="eastAsia"/>
        </w:rPr>
        <w:t>　　表 蓄电池厂商（四） 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蓄电池厂商（四） 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蓄电池厂商（四） 蓄电池销量、收入、价格（美元/件）及毛利率（2019-2023）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蓄电池厂商（四）公司简介及主要业务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蓄电池厂商（四）企业最新动态</w:t>
      </w:r>
      <w:r>
        <w:rPr>
          <w:rFonts w:hint="eastAsia"/>
        </w:rPr>
        <w:br/>
      </w:r>
      <w:r>
        <w:rPr>
          <w:rFonts w:hint="eastAsia"/>
        </w:rPr>
        <w:t>　　表 蓄电池厂商（五） 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蓄电池厂商（五） 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蓄电池厂商（五） 蓄电池销量、收入、价格（美元/件）及毛利率（2019-2023）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蓄电池厂商（五）公司简介及主要业务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蓄电池厂商（五）企业最新动态</w:t>
      </w:r>
      <w:r>
        <w:rPr>
          <w:rFonts w:hint="eastAsia"/>
        </w:rPr>
        <w:br/>
      </w:r>
      <w:r>
        <w:rPr>
          <w:rFonts w:hint="eastAsia"/>
        </w:rPr>
        <w:t>　　表 蓄电池厂商（六） 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蓄电池厂商（六） 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蓄电池厂商（六） 蓄电池销量、收入、价格（美元/件）及毛利率（2019-2023）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蓄电池厂商（六）公司简介及主要业务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蓄电池厂商（六）企业最新动态</w:t>
      </w:r>
      <w:r>
        <w:rPr>
          <w:rFonts w:hint="eastAsia"/>
        </w:rPr>
        <w:br/>
      </w:r>
      <w:r>
        <w:rPr>
          <w:rFonts w:hint="eastAsia"/>
        </w:rPr>
        <w:t>　　表 蓄电池厂商（七） 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蓄电池厂商（七） 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蓄电池厂商（七） 蓄电池销量、收入、价格（美元/件）及毛利率（2019-2023）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蓄电池厂商（七）公司简介及主要业务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蓄电池厂商（七）企业最新动态</w:t>
      </w:r>
      <w:r>
        <w:rPr>
          <w:rFonts w:hint="eastAsia"/>
        </w:rPr>
        <w:br/>
      </w:r>
      <w:r>
        <w:rPr>
          <w:rFonts w:hint="eastAsia"/>
        </w:rPr>
        <w:t>　　表 蓄电池厂商（八） 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蓄电池厂商（八） 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蓄电池厂商（八） 蓄电池销量、收入、价格（美元/件）及毛利率（2019-2023）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蓄电池厂商（八）公司简介及主要业务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蓄电池厂商（八）企业最新动态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中国市场蓄电池产量、销量、进出口（2019-2023年）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中国市场蓄电池产量、销量、进出口预测（2024-2030）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中国市场蓄电池进出口贸易趋势</w:t>
      </w:r>
      <w:r>
        <w:rPr>
          <w:rFonts w:hint="eastAsia"/>
        </w:rPr>
        <w:br/>
      </w:r>
      <w:r>
        <w:rPr>
          <w:rFonts w:hint="eastAsia"/>
        </w:rPr>
        <w:t>　　表 中国市场蓄电池主要进口来源</w:t>
      </w:r>
      <w:r>
        <w:rPr>
          <w:rFonts w:hint="eastAsia"/>
        </w:rPr>
        <w:br/>
      </w:r>
      <w:r>
        <w:rPr>
          <w:rFonts w:hint="eastAsia"/>
        </w:rPr>
        <w:t>　　表 中国市场蓄电池主要出口目的地</w:t>
      </w:r>
      <w:r>
        <w:rPr>
          <w:rFonts w:hint="eastAsia"/>
        </w:rPr>
        <w:br/>
      </w:r>
      <w:r>
        <w:rPr>
          <w:rFonts w:hint="eastAsia"/>
        </w:rPr>
        <w:t>　　表 中国蓄电池生产地区分布</w:t>
      </w:r>
      <w:r>
        <w:rPr>
          <w:rFonts w:hint="eastAsia"/>
        </w:rPr>
        <w:br/>
      </w:r>
      <w:r>
        <w:rPr>
          <w:rFonts w:hint="eastAsia"/>
        </w:rPr>
        <w:t>　　表 中国蓄电池消费地区分布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bdfd87d3bc44a0" w:history="1">
        <w:r>
          <w:rPr>
            <w:rStyle w:val="Hyperlink"/>
          </w:rPr>
          <w:t>全球与中国蓄电池市场研究及行业前景分析报告（2024-2030年）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bdfd87d3bc44a0" w:history="1">
        <w:r>
          <w:rPr>
            <w:rStyle w:val="Hyperlink"/>
          </w:rPr>
          <w:t>https://www.20087.com/9/36/XuDianChiHangYeFaZhanQianJing.html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4a45b104834143" w:history="1">
      <w:r>
        <w:rPr>
          <w:rStyle w:val="Hyperlink"/>
        </w:rPr>
        <w:t>全球与中国蓄电池市场研究及行业前景分析报告（2024-2030年）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XuDianChiHangYeFaZhanQianJing.html" TargetMode="External" Id="Rb4bdfd87d3bc44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XuDianChiHangYeFaZhanQianJing.html" TargetMode="External" Id="R554a45b1048341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2024-08-14T08:02:02Z</dcterms:created>
  <dcterms:modified xsi:type="dcterms:W3CDTF">2024-08-14T09:02:02Z</dcterms:modified>
  <dc:subject>全球与中国蓄电池市场研究及行业前景分析报告（2024-2030年）</dc:subject>
  <dc:title>全球与中国蓄电池市场研究及行业前景分析报告（2024-2030年）</dc:title>
  <cp:keywords>全球与中国蓄电池市场研究及行业前景分析报告（2024-2030年）</cp:keywords>
  <dc:description>全球与中国蓄电池市场研究及行业前景分析报告（2024-2030年）</dc:description>
</cp:coreProperties>
</file>