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d1aa6b034a2f" w:history="1">
              <w:r>
                <w:rPr>
                  <w:rStyle w:val="Hyperlink"/>
                </w:rPr>
                <w:t>2025-2031年中国路由交换机行业现状调研分析与市场前景预测报告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d1aa6b034a2f" w:history="1">
              <w:r>
                <w:rPr>
                  <w:rStyle w:val="Hyperlink"/>
                </w:rPr>
                <w:t>2025-2031年中国路由交换机行业现状调研分析与市场前景预测报告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d1aa6b034a2f" w:history="1">
                <w:r>
                  <w:rPr>
                    <w:rStyle w:val="Hyperlink"/>
                  </w:rPr>
                  <w:t>https://www.20087.com/9/76/LuYouJiaoHuanJiDeXianZhuangYuQianJing.html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交换机是网络基础设施的核心设备，支撑着数据的高效传输和处理。目前，随着云计算、大数据等技术的快速发展，高性能、低延迟的路由交换机成为市场需求的主流。企业级产品普遍支持100Gbps乃至更高速率的接口，且具备强大的网络虚拟化、安全防护能力，满足了数据中心大规模数据交换的需求。</w:t>
      </w:r>
      <w:r>
        <w:rPr>
          <w:rFonts w:hint="eastAsia"/>
        </w:rPr>
        <w:br/>
      </w:r>
      <w:r>
        <w:rPr>
          <w:rFonts w:hint="eastAsia"/>
        </w:rPr>
        <w:t>　　未来路由交换机的技术演进将聚焦于软件定义网络（SDN）和网络功能虚拟化（NFV）。SDN技术将使网络配置更为灵活，便于管理和自动化部署，而NFV则有助于降低硬件依赖，实现网络服务的快速部署和扩展。此外，量子通信和光电子集成技术的探索，可能为路由交换机带来革命性的速度提升和安全性增强，以应对未来超大规模数据传输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2d1aa6b034a2f" w:history="1">
        <w:r>
          <w:rPr>
            <w:rStyle w:val="Hyperlink"/>
          </w:rPr>
          <w:t>2025-2031年中国路由交换机行业现状调研分析与市场前景预测报告</w:t>
        </w:r>
      </w:hyperlink>
      <w:r>
        <w:rPr>
          <w:rFonts w:hint="eastAsia"/>
        </w:rPr>
        <w:t>》基于长期的市场监测与数据资源，深入分析了路由交换机行业的产业链结构、市场规模与需求现状，探讨了价格动态。路由交换机报告全面揭示了行业当前的发展状况，并对路由交换机市场前景及趋势进行了科学预测。同时，路由交换机报告聚焦于路由交换机重点企业，深入剖析了市场竞争格局、集中度及品牌影响力，并进一步细分了市场，挖掘了路由交换机各领域的增长潜力。路由交换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路由交换机行业概述</w:t>
      </w:r>
      <w:r>
        <w:rPr>
          <w:rFonts w:hint="eastAsia"/>
        </w:rPr>
        <w:br/>
      </w:r>
      <w:r>
        <w:rPr>
          <w:rFonts w:hint="eastAsia"/>
        </w:rPr>
        <w:t>　　第一节 路由交换机定义与分类</w:t>
      </w:r>
      <w:r>
        <w:rPr>
          <w:rFonts w:hint="eastAsia"/>
        </w:rPr>
        <w:br/>
      </w:r>
      <w:r>
        <w:rPr>
          <w:rFonts w:hint="eastAsia"/>
        </w:rPr>
        <w:t>　　第二节 路由交换机应用领域</w:t>
      </w:r>
      <w:r>
        <w:rPr>
          <w:rFonts w:hint="eastAsia"/>
        </w:rPr>
        <w:br/>
      </w:r>
      <w:r>
        <w:rPr>
          <w:rFonts w:hint="eastAsia"/>
        </w:rPr>
        <w:t>　　第三节 路由交换机行业经济指标分析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路由交换机产业链及经营模式分析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三、路由交换机销售模式及销售渠道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全球路由交换机市场发展综述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2019-2024年全球路由交换机市场规模与趋势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主要国家与地区路由交换机市场分析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2025-2031年全球路由交换机行业发展趋势与前景预测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中国路由交换机行业市场分析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2024-2025年路由交换机产能与投资动态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一、国内路由交换机产能及利用情况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二、路由交换机产能扩张与投资动态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路由交换机行业产量情况分析与趋势预测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一、2019-2024年路由交换机行业产量数据统计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1、2019-2024年路由交换机产量及增长趋势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2、2019-2024年路由交换机细分产品产量及份额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二、影响路由交换机产量的关键因素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三、2025-2031年路由交换机产量预测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2025-2031年路由交换机市场需求与销售分析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一、2024-2025年路由交换机行业需求现状</w:t>
      </w:r>
      <w:r>
        <w:rPr>
          <w:rFonts w:hint="eastAsia"/>
        </w:rPr>
        <w:br/>
      </w:r>
      <w:r>
        <w:rPr>
          <w:rFonts w:hint="eastAsia"/>
        </w:rPr>
        <w:t>　　　　二、路由交换机客户群体与需求特点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三、2019-2024年路由交换机行业销售规模分析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四、2025-2031年路由交换机市场增长潜力与规模预测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2024-2025年路由交换机行业技术发展现状及趋势分析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路由交换机行业技术发展现状分析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国内外路由交换机行业技术差异与原因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路由交换机行业技术发展方向、趋势预测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提升路由交换机行业技术能力策略建议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路由交换机细分市场分析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一、2024-2025年路由交换机主要细分产品市场现状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路由交换机下游应用与客户群体分析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一、2024-2025年路由交换机各应用领域市场现状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一、2019-2024年路由交换机市场价格走势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路由交换机定价策略与方法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2025-2031年路由交换机价格竞争态势与趋势预测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2024-2025年重点区域路由交换机市场发展概况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三、2025-2031年路由交换机行业发展潜力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三、2025-2031年路由交换机行业发展潜力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三、2025-2031年路由交换机行业发展潜力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三、2025-2031年路由交换机行业发展潜力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二、2019-2024年路由交换机市场需求规模情况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三、2025-2031年路由交换机行业发展潜力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2019-2024年中国路由交换机行业进出口情况分析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路由交换机行业进口情况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一、2019-2024年路由交换机进口规模及增长情况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二、路由交换机主要进口来源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路由交换机行业出口情况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一、2019-2024年路由交换机出口规模及增长情况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二、路由交换机主要出口目的地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2019-2024年中国路由交换机行业总体发展与财务状况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2019-2024年中国路由交换机行业规模情况</w:t>
      </w:r>
      <w:r>
        <w:rPr>
          <w:rFonts w:hint="eastAsia"/>
        </w:rPr>
        <w:br/>
      </w:r>
      <w:r>
        <w:rPr>
          <w:rFonts w:hint="eastAsia"/>
        </w:rPr>
        <w:t>　　　　一、路由交换机行业企业数量规模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二、路由交换机行业从业人员规模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三、路由交换机行业市场敏感性分析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2019-2024年中国路由交换机行业财务能力分析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一、路由交换机行业盈利能力</w:t>
      </w:r>
      <w:r>
        <w:rPr>
          <w:rFonts w:hint="eastAsia"/>
        </w:rPr>
        <w:br/>
      </w:r>
      <w:r>
        <w:rPr>
          <w:rFonts w:hint="eastAsia"/>
        </w:rPr>
        <w:t>　　　　二、路由交换机行业偿债能力</w:t>
      </w:r>
      <w:r>
        <w:rPr>
          <w:rFonts w:hint="eastAsia"/>
        </w:rPr>
        <w:br/>
      </w:r>
      <w:r>
        <w:rPr>
          <w:rFonts w:hint="eastAsia"/>
        </w:rPr>
        <w:t>　　　　三、路由交换机行业营运能力</w:t>
      </w:r>
      <w:r>
        <w:rPr>
          <w:rFonts w:hint="eastAsia"/>
        </w:rPr>
        <w:br/>
      </w:r>
      <w:r>
        <w:rPr>
          <w:rFonts w:hint="eastAsia"/>
        </w:rPr>
        <w:t>　　　　四、路由交换机行业发展能力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二、企业路由交换机业务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中国路由交换机行业竞争格局分析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路由交换机行业竞争格局总览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2024-2025年路由交换机行业竞争力分析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2019-2024年路由交换机行业企业并购活动分析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2024-2025年路由交换机行业会展与招投标活动分析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一、路由交换机行业会展活动及其市场影响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2025年中国路由交换机企业发展企业发展策略与建议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路由交换机销售模式与渠道策略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路由交换机品牌与市场推广策略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路由交换机研发投入与技术创新能力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路由交换机合作联盟与资源整合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中国路由交换机行业风险与对策</w:t>
      </w:r>
      <w:r>
        <w:rPr>
          <w:rFonts w:hint="eastAsia"/>
        </w:rPr>
        <w:br/>
      </w:r>
      <w:r>
        <w:rPr>
          <w:rFonts w:hint="eastAsia"/>
        </w:rPr>
        <w:t>　　第一节 路由交换机行业SWOT分析</w:t>
      </w:r>
      <w:r>
        <w:rPr>
          <w:rFonts w:hint="eastAsia"/>
        </w:rPr>
        <w:br/>
      </w:r>
      <w:r>
        <w:rPr>
          <w:rFonts w:hint="eastAsia"/>
        </w:rPr>
        <w:t>　　　　一、路由交换机行业优势</w:t>
      </w:r>
      <w:r>
        <w:rPr>
          <w:rFonts w:hint="eastAsia"/>
        </w:rPr>
        <w:br/>
      </w:r>
      <w:r>
        <w:rPr>
          <w:rFonts w:hint="eastAsia"/>
        </w:rPr>
        <w:t>　　　　二、路由交换机行业劣势</w:t>
      </w:r>
      <w:r>
        <w:rPr>
          <w:rFonts w:hint="eastAsia"/>
        </w:rPr>
        <w:br/>
      </w:r>
      <w:r>
        <w:rPr>
          <w:rFonts w:hint="eastAsia"/>
        </w:rPr>
        <w:t>　　　　三、路由交换机市场机会</w:t>
      </w:r>
      <w:r>
        <w:rPr>
          <w:rFonts w:hint="eastAsia"/>
        </w:rPr>
        <w:br/>
      </w:r>
      <w:r>
        <w:rPr>
          <w:rFonts w:hint="eastAsia"/>
        </w:rPr>
        <w:t>　　　　四、路由交换机市场威胁</w:t>
      </w:r>
      <w:r>
        <w:rPr>
          <w:rFonts w:hint="eastAsia"/>
        </w:rPr>
        <w:br/>
      </w:r>
      <w:r>
        <w:rPr>
          <w:rFonts w:hint="eastAsia"/>
        </w:rPr>
        <w:t>　　第二节 路由交换机行业风险及对策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2025-2031年中国路由交换机行业前景与发展趋势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2024-2025年路由交换机行业发展环境分析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一、路由交换机行业主管部门与监管体制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二、路由交换机行业主要法律法规及政策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三、路由交换机行业标准与质量监管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2025-2031年路由交换机行业发展趋势与方向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2025-2031年路由交换机行业发展潜力与机遇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路由交换机行业研究结论与建议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中^智^林^－路由交换机行业发展建议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路由交换机行业历程</w:t>
      </w:r>
      <w:r>
        <w:rPr>
          <w:rFonts w:hint="eastAsia"/>
        </w:rPr>
        <w:br/>
      </w:r>
      <w:r>
        <w:rPr>
          <w:rFonts w:hint="eastAsia"/>
        </w:rPr>
        <w:t>　　图表 路由交换机行业生命周期</w:t>
      </w:r>
      <w:r>
        <w:rPr>
          <w:rFonts w:hint="eastAsia"/>
        </w:rPr>
        <w:br/>
      </w:r>
      <w:r>
        <w:rPr>
          <w:rFonts w:hint="eastAsia"/>
        </w:rPr>
        <w:t>　　图表 路由交换机行业产业链分析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2019-2024年路由交换机行业市场容量分析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2019-2024年中国路由交换机市场需求量及增速统计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2025年中国路由交换机行业需求领域分布格局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2025年中国路由交换机进口国家及地区分析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2025年中国路由交换机出口国家及地区分析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路由交换机企业信息</w:t>
      </w:r>
      <w:r>
        <w:rPr>
          <w:rFonts w:hint="eastAsia"/>
        </w:rPr>
        <w:br/>
      </w:r>
      <w:r>
        <w:rPr>
          <w:rFonts w:hint="eastAsia"/>
        </w:rPr>
        <w:t>　　图表 路由交换机企业经营情况分析</w:t>
      </w:r>
      <w:r>
        <w:rPr>
          <w:rFonts w:hint="eastAsia"/>
        </w:rPr>
        <w:br/>
      </w:r>
      <w:r>
        <w:rPr>
          <w:rFonts w:hint="eastAsia"/>
        </w:rPr>
        <w:t>　　图表 路由交换机重点企业（三）主要经济指标情况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2025-2031年中国路由交换机发展趋势预测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d1aa6b034a2f" w:history="1">
        <w:r>
          <w:rPr>
            <w:rStyle w:val="Hyperlink"/>
          </w:rPr>
          <w:t>2025-2031年中国路由交换机行业现状调研分析与市场前景预测报告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d1aa6b034a2f" w:history="1">
        <w:r>
          <w:rPr>
            <w:rStyle w:val="Hyperlink"/>
          </w:rPr>
          <w:t>https://www.20087.com/9/76/LuYouJiaoHuanJiDeXianZhuangYuQianJing.html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和交换机的作用和区别、路由器交换机怎么连接、带wifi的交换机、路由器交换机光猫如何连接一起、什么是网络交换机、光猫路由器交换机、tplink易展第二台怎么配对、路由交换机与传统交换机相比有什么优点、交换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45f6c462f4493" w:history="1">
      <w:r>
        <w:rPr>
          <w:rStyle w:val="Hyperlink"/>
        </w:rPr>
        <w:t>2025-2031年中国路由交换机行业现状调研分析与市场前景预测报告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uYouJiaoHuanJiDeXianZhuangYuQianJing.html" TargetMode="External" Id="R9fd2d1aa6b0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uYouJiaoHuanJiDeXianZhuangYuQianJing.html" TargetMode="External" Id="Rcef45f6c462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2025-02-15T23:56:00Z</dcterms:created>
  <dcterms:modified xsi:type="dcterms:W3CDTF">2025-02-16T00:56:00Z</dcterms:modified>
  <dc:subject>2025-2031年中国路由交换机行业现状调研分析与市场前景预测报告</dc:subject>
  <dc:title>2025-2031年中国路由交换机行业现状调研分析与市场前景预测报告</dc:title>
  <cp:keywords>2025-2031年中国路由交换机行业现状调研分析与市场前景预测报告</cp:keywords>
  <dc:description>2025-2031年中国路由交换机行业现状调研分析与市场前景预测报告</dc:description>
</cp:coreProperties>
</file>