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954a2db624bd4" w:history="1">
              <w:r>
                <w:rPr>
                  <w:rStyle w:val="Hyperlink"/>
                </w:rPr>
                <w:t>2025-2031年中国铸造弯头行业发展调研与前景分析报告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954a2db624bd4" w:history="1">
              <w:r>
                <w:rPr>
                  <w:rStyle w:val="Hyperlink"/>
                </w:rPr>
                <w:t>2025-2031年中国铸造弯头行业发展调研与前景分析报告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954a2db624bd4" w:history="1">
                <w:r>
                  <w:rPr>
                    <w:rStyle w:val="Hyperlink"/>
                  </w:rPr>
                  <w:t>https://www.20087.com/0/17/ZhuZaoWanTouDeQianJing.html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弯头是一种通过铸造工艺制造的管道连接件，广泛应用于石油、化工、船舶建造等行业。近年来，随着铸造技术的进步，铸造弯头的性能得到了显著提升，不仅提高了其耐压性和耐腐蚀性，还增强了其在高温高压环境下的可靠性。通过采用先进的材料和技术，铸造弯头能够适应更加苛刻的工作条件，如高压差、高温和腐蚀性介质。此外，随着环保要求的提高，铸造弯头的生产更加注重节能减排，减少废弃物排放，提高能源利用效率。</w:t>
      </w:r>
      <w:r>
        <w:rPr>
          <w:rFonts w:hint="eastAsia"/>
        </w:rPr>
        <w:br/>
      </w:r>
      <w:r>
        <w:rPr>
          <w:rFonts w:hint="eastAsia"/>
        </w:rPr>
        <w:t>　　未来，铸造弯头的发展将更加注重材料创新和工艺改进。随着新材料技术的进步，通过引入新型合金材料，可以进一步提高铸造弯头的性能，如增加耐腐蚀性、提高耐高温性等。同时，随着智能制造技术的应用，铸造弯头的生产将更加自动化、智能化，通过集成传感器和控制系统，提高生产效率和产品质量。此外，随着工业4.0概念的推广，铸造弯头将更加注重与生产线的集成，通过自动化流水线实现连续生产，提高生产效率。然而，为了确保铸造弯头的安全性和可靠性，相关企业还需加强质量控制，确保产品符合国际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954a2db624bd4" w:history="1">
        <w:r>
          <w:rPr>
            <w:rStyle w:val="Hyperlink"/>
          </w:rPr>
          <w:t>2025-2031年中国铸造弯头行业发展调研与前景分析报告</w:t>
        </w:r>
      </w:hyperlink>
      <w:r>
        <w:rPr>
          <w:rFonts w:hint="eastAsia"/>
        </w:rPr>
        <w:t>》基于国家统计局及铸造弯头行业协会的权威数据，全面调研了铸造弯头行业的市场规模、市场需求、产业链结构及价格变动，并对铸造弯头细分市场进行了深入分析。报告详细剖析了铸造弯头市场竞争格局，重点关注品牌影响力及重点企业的运营表现，同时科学预测了铸造弯头市场前景与发展趋势，识别了行业潜在的风险与机遇。通过专业、科学的研究方法，报告为铸造弯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铸造弯头行业概述</w:t>
      </w:r>
      <w:r>
        <w:rPr>
          <w:rFonts w:hint="eastAsia"/>
        </w:rPr>
        <w:br/>
      </w:r>
      <w:r>
        <w:rPr>
          <w:rFonts w:hint="eastAsia"/>
        </w:rPr>
        <w:t>　　第一节 铸造弯头定义与分类</w:t>
      </w:r>
      <w:r>
        <w:rPr>
          <w:rFonts w:hint="eastAsia"/>
        </w:rPr>
        <w:br/>
      </w:r>
      <w:r>
        <w:rPr>
          <w:rFonts w:hint="eastAsia"/>
        </w:rPr>
        <w:t>　　第二节 铸造弯头应用领域</w:t>
      </w:r>
      <w:r>
        <w:rPr>
          <w:rFonts w:hint="eastAsia"/>
        </w:rPr>
        <w:br/>
      </w:r>
      <w:r>
        <w:rPr>
          <w:rFonts w:hint="eastAsia"/>
        </w:rPr>
        <w:t>　　第三节 铸造弯头行业经济指标分析</w:t>
      </w:r>
      <w:r>
        <w:rPr>
          <w:rFonts w:hint="eastAsia"/>
        </w:rPr>
        <w:br/>
      </w:r>
      <w:r>
        <w:rPr>
          <w:rFonts w:hint="eastAsia"/>
        </w:rPr>
        <w:t>　　　　一、铸造弯头行业赢利性评估</w:t>
      </w:r>
      <w:r>
        <w:rPr>
          <w:rFonts w:hint="eastAsia"/>
        </w:rPr>
        <w:br/>
      </w:r>
      <w:r>
        <w:rPr>
          <w:rFonts w:hint="eastAsia"/>
        </w:rPr>
        <w:t>　　　　二、铸造弯头行业成长速度分析</w:t>
      </w:r>
      <w:r>
        <w:rPr>
          <w:rFonts w:hint="eastAsia"/>
        </w:rPr>
        <w:br/>
      </w:r>
      <w:r>
        <w:rPr>
          <w:rFonts w:hint="eastAsia"/>
        </w:rPr>
        <w:t>　　　　三、铸造弯头附加值提升空间探讨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四、铸造弯头行业进入壁垒分析</w:t>
      </w:r>
      <w:r>
        <w:rPr>
          <w:rFonts w:hint="eastAsia"/>
        </w:rPr>
        <w:br/>
      </w:r>
      <w:r>
        <w:rPr>
          <w:rFonts w:hint="eastAsia"/>
        </w:rPr>
        <w:t>　　　　五、铸造弯头行业风险性评估</w:t>
      </w:r>
      <w:r>
        <w:rPr>
          <w:rFonts w:hint="eastAsia"/>
        </w:rPr>
        <w:br/>
      </w:r>
      <w:r>
        <w:rPr>
          <w:rFonts w:hint="eastAsia"/>
        </w:rPr>
        <w:t>　　　　六、铸造弯头行业周期性分析</w:t>
      </w:r>
      <w:r>
        <w:rPr>
          <w:rFonts w:hint="eastAsia"/>
        </w:rPr>
        <w:br/>
      </w:r>
      <w:r>
        <w:rPr>
          <w:rFonts w:hint="eastAsia"/>
        </w:rPr>
        <w:t>　　　　七、铸造弯头行业竞争程度指标</w:t>
      </w:r>
      <w:r>
        <w:rPr>
          <w:rFonts w:hint="eastAsia"/>
        </w:rPr>
        <w:br/>
      </w:r>
      <w:r>
        <w:rPr>
          <w:rFonts w:hint="eastAsia"/>
        </w:rPr>
        <w:t>　　　　八、铸造弯头行业成熟度综合分析</w:t>
      </w:r>
      <w:r>
        <w:rPr>
          <w:rFonts w:hint="eastAsia"/>
        </w:rPr>
        <w:br/>
      </w:r>
      <w:r>
        <w:rPr>
          <w:rFonts w:hint="eastAsia"/>
        </w:rPr>
        <w:t>　　第四节 铸造弯头产业链及经营模式分析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三、铸造弯头销售模式与渠道策略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全球铸造弯头市场发展分析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2024-2025年全球铸造弯头行业发展分析</w:t>
      </w:r>
      <w:r>
        <w:rPr>
          <w:rFonts w:hint="eastAsia"/>
        </w:rPr>
        <w:br/>
      </w:r>
      <w:r>
        <w:rPr>
          <w:rFonts w:hint="eastAsia"/>
        </w:rPr>
        <w:t>　　　　一、全球铸造弯头行业市场规模与趋势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二、全球铸造弯头行业发展特点</w:t>
      </w:r>
      <w:r>
        <w:rPr>
          <w:rFonts w:hint="eastAsia"/>
        </w:rPr>
        <w:br/>
      </w:r>
      <w:r>
        <w:rPr>
          <w:rFonts w:hint="eastAsia"/>
        </w:rPr>
        <w:t>　　　　三、全球铸造弯头行业竞争格局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主要国家与地区铸造弯头市场分析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2025-2031年全球铸造弯头行业发展趋势与前景预测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一、铸造弯头行业发展趋势</w:t>
      </w:r>
      <w:r>
        <w:rPr>
          <w:rFonts w:hint="eastAsia"/>
        </w:rPr>
        <w:br/>
      </w:r>
      <w:r>
        <w:rPr>
          <w:rFonts w:hint="eastAsia"/>
        </w:rPr>
        <w:t>　　　　二、铸造弯头行业发展潜力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中国铸造弯头行业市场分析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2024-2025年铸造弯头产能与投资动态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一、国内铸造弯头产能现状与利用效率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二、铸造弯头产能扩张与投资动态分析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2025-2031年铸造弯头行业产量统计与趋势预测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一、2019-2024年铸造弯头行业产量与增长趋势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1、2019-2024年铸造弯头产量及增长趋势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2、2019-2024年铸造弯头细分产品产量及份额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二、铸造弯头产量影响因素分析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三、2025-2031年铸造弯头产量预测</w:t>
      </w:r>
      <w:r>
        <w:rPr>
          <w:rFonts w:hint="eastAsia"/>
        </w:rPr>
        <w:br/>
      </w:r>
      <w:r>
        <w:rPr>
          <w:rFonts w:hint="eastAsia"/>
        </w:rPr>
        <w:t>　　第三节 2025-2031年铸造弯头市场需求与销售分析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一、2024-2025年铸造弯头行业需求现状</w:t>
      </w:r>
      <w:r>
        <w:rPr>
          <w:rFonts w:hint="eastAsia"/>
        </w:rPr>
        <w:br/>
      </w:r>
      <w:r>
        <w:rPr>
          <w:rFonts w:hint="eastAsia"/>
        </w:rPr>
        <w:t>　　　　二、铸造弯头客户群体与需求特点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三、2019-2024年铸造弯头行业销售规模分析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四、2025-2031年铸造弯头市场增长潜力与规模预测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2024-2025年铸造弯头行业技术发展现状及趋势分析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铸造弯头行业技术发展现状分析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国内外铸造弯头行业技术差距分析及差距形成的主要原因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铸造弯头行业技术发展方向、趋势预测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提升铸造弯头行业技术能力策略建议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中国铸造弯头细分市场分析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一、2024-2025年铸造弯头主要细分产品市场现状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铸造弯头价格机制与竞争策略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一、2019-2024年铸造弯头市场价格走势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铸造弯头定价策略与方法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2025-2031年铸造弯头价格竞争态势与趋势预测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中国铸造弯头行业重点区域市场研究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2024-2025年重点区域铸造弯头市场发展概况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三、2025-2031年铸造弯头行业发展潜力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三、2025-2031年铸造弯头行业发展潜力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三、2025-2031年铸造弯头行业发展潜力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三、2025-2031年铸造弯头行业发展潜力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三、2025-2031年铸造弯头行业发展潜力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2019-2024年中国铸造弯头行业进出口情况分析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铸造弯头行业进口规模与来源分析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一、2019-2024年铸造弯头进口规模分析</w:t>
      </w:r>
      <w:r>
        <w:rPr>
          <w:rFonts w:hint="eastAsia"/>
        </w:rPr>
        <w:br/>
      </w:r>
      <w:r>
        <w:rPr>
          <w:rFonts w:hint="eastAsia"/>
        </w:rPr>
        <w:t>　　　　二、铸造弯头主要进口来源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铸造弯头行业出口规模与目的地分析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一、2019-2024年铸造弯头出口规模分析</w:t>
      </w:r>
      <w:r>
        <w:rPr>
          <w:rFonts w:hint="eastAsia"/>
        </w:rPr>
        <w:br/>
      </w:r>
      <w:r>
        <w:rPr>
          <w:rFonts w:hint="eastAsia"/>
        </w:rPr>
        <w:t>　　　　二、铸造弯头主要出口目的地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2019-2024年中国铸造弯头总体规模与财务指标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中国铸造弯头行业总体规模分析</w:t>
      </w:r>
      <w:r>
        <w:rPr>
          <w:rFonts w:hint="eastAsia"/>
        </w:rPr>
        <w:br/>
      </w:r>
      <w:r>
        <w:rPr>
          <w:rFonts w:hint="eastAsia"/>
        </w:rPr>
        <w:t>　　　　一、铸造弯头企业数量与结构</w:t>
      </w:r>
      <w:r>
        <w:rPr>
          <w:rFonts w:hint="eastAsia"/>
        </w:rPr>
        <w:br/>
      </w:r>
      <w:r>
        <w:rPr>
          <w:rFonts w:hint="eastAsia"/>
        </w:rPr>
        <w:t>　　　　二、铸造弯头从业人员规模</w:t>
      </w:r>
      <w:r>
        <w:rPr>
          <w:rFonts w:hint="eastAsia"/>
        </w:rPr>
        <w:br/>
      </w:r>
      <w:r>
        <w:rPr>
          <w:rFonts w:hint="eastAsia"/>
        </w:rPr>
        <w:t>　　　　三、铸造弯头行业资产状况</w:t>
      </w:r>
      <w:r>
        <w:rPr>
          <w:rFonts w:hint="eastAsia"/>
        </w:rPr>
        <w:br/>
      </w:r>
      <w:r>
        <w:rPr>
          <w:rFonts w:hint="eastAsia"/>
        </w:rPr>
        <w:t>　　第二节 中国铸造弯头行业财务指标总体分析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铸造弯头行业重点企业经营状况分析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铸造弯头重点企业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铸造弯头领先企业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铸造弯头标杆企业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铸造弯头代表企业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铸造弯头龙头企业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铸造弯头重点企业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中国铸造弯头行业竞争格局分析</w:t>
      </w:r>
      <w:r>
        <w:rPr>
          <w:rFonts w:hint="eastAsia"/>
        </w:rPr>
        <w:br/>
      </w:r>
      <w:r>
        <w:rPr>
          <w:rFonts w:hint="eastAsia"/>
        </w:rPr>
        <w:t>　　第一节 铸造弯头行业竞争格局总览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2024-2025年铸造弯头行业竞争力分析</w:t>
      </w:r>
      <w:r>
        <w:rPr>
          <w:rFonts w:hint="eastAsia"/>
        </w:rPr>
        <w:br/>
      </w:r>
      <w:r>
        <w:rPr>
          <w:rFonts w:hint="eastAsia"/>
        </w:rPr>
        <w:t>　　　　一、铸造弯头供应商议价能力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四、铸造弯头替代品威胁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2019-2024年铸造弯头行业企业并购活动分析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2024-2025年铸造弯头行业会展与招投标活动分析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一、铸造弯头行业会展活动及其市场影响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2025年中国铸造弯头企业发展策略分析</w:t>
      </w:r>
      <w:r>
        <w:rPr>
          <w:rFonts w:hint="eastAsia"/>
        </w:rPr>
        <w:br/>
      </w:r>
      <w:r>
        <w:rPr>
          <w:rFonts w:hint="eastAsia"/>
        </w:rPr>
        <w:t>　　第一节 铸造弯头市场策略分析</w:t>
      </w:r>
      <w:r>
        <w:rPr>
          <w:rFonts w:hint="eastAsia"/>
        </w:rPr>
        <w:br/>
      </w:r>
      <w:r>
        <w:rPr>
          <w:rFonts w:hint="eastAsia"/>
        </w:rPr>
        <w:t>　　　　一、铸造弯头市场定位与拓展策略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二、铸造弯头市场细分与目标客户</w:t>
      </w:r>
      <w:r>
        <w:rPr>
          <w:rFonts w:hint="eastAsia"/>
        </w:rPr>
        <w:br/>
      </w:r>
      <w:r>
        <w:rPr>
          <w:rFonts w:hint="eastAsia"/>
        </w:rPr>
        <w:t>　　第二节 铸造弯头销售策略分析</w:t>
      </w:r>
      <w:r>
        <w:rPr>
          <w:rFonts w:hint="eastAsia"/>
        </w:rPr>
        <w:br/>
      </w:r>
      <w:r>
        <w:rPr>
          <w:rFonts w:hint="eastAsia"/>
        </w:rPr>
        <w:t>　　　　一、铸造弯头销售渠道与网络建设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提高铸造弯头企业竞争力建议</w:t>
      </w:r>
      <w:r>
        <w:rPr>
          <w:rFonts w:hint="eastAsia"/>
        </w:rPr>
        <w:br/>
      </w:r>
      <w:r>
        <w:rPr>
          <w:rFonts w:hint="eastAsia"/>
        </w:rPr>
        <w:t>　　　　一、铸造弯头技术创新与管理优化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铸造弯头品牌战略思考</w:t>
      </w:r>
      <w:r>
        <w:rPr>
          <w:rFonts w:hint="eastAsia"/>
        </w:rPr>
        <w:br/>
      </w:r>
      <w:r>
        <w:rPr>
          <w:rFonts w:hint="eastAsia"/>
        </w:rPr>
        <w:t>　　　　一、铸造弯头品牌建设与维护</w:t>
      </w:r>
      <w:r>
        <w:rPr>
          <w:rFonts w:hint="eastAsia"/>
        </w:rPr>
        <w:br/>
      </w:r>
      <w:r>
        <w:rPr>
          <w:rFonts w:hint="eastAsia"/>
        </w:rPr>
        <w:t>　　　　二、铸造弯头品牌影响力与市场竞争力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中国铸造弯头行业风险与对策</w:t>
      </w:r>
      <w:r>
        <w:rPr>
          <w:rFonts w:hint="eastAsia"/>
        </w:rPr>
        <w:br/>
      </w:r>
      <w:r>
        <w:rPr>
          <w:rFonts w:hint="eastAsia"/>
        </w:rPr>
        <w:t>　　第一节 铸造弯头行业SWOT分析</w:t>
      </w:r>
      <w:r>
        <w:rPr>
          <w:rFonts w:hint="eastAsia"/>
        </w:rPr>
        <w:br/>
      </w:r>
      <w:r>
        <w:rPr>
          <w:rFonts w:hint="eastAsia"/>
        </w:rPr>
        <w:t>　　　　一、铸造弯头行业优势分析</w:t>
      </w:r>
      <w:r>
        <w:rPr>
          <w:rFonts w:hint="eastAsia"/>
        </w:rPr>
        <w:br/>
      </w:r>
      <w:r>
        <w:rPr>
          <w:rFonts w:hint="eastAsia"/>
        </w:rPr>
        <w:t>　　　　二、铸造弯头行业劣势分析</w:t>
      </w:r>
      <w:r>
        <w:rPr>
          <w:rFonts w:hint="eastAsia"/>
        </w:rPr>
        <w:br/>
      </w:r>
      <w:r>
        <w:rPr>
          <w:rFonts w:hint="eastAsia"/>
        </w:rPr>
        <w:t>　　　　三、铸造弯头市场机会探索</w:t>
      </w:r>
      <w:r>
        <w:rPr>
          <w:rFonts w:hint="eastAsia"/>
        </w:rPr>
        <w:br/>
      </w:r>
      <w:r>
        <w:rPr>
          <w:rFonts w:hint="eastAsia"/>
        </w:rPr>
        <w:t>　　　　四、铸造弯头市场威胁评估</w:t>
      </w:r>
      <w:r>
        <w:rPr>
          <w:rFonts w:hint="eastAsia"/>
        </w:rPr>
        <w:br/>
      </w:r>
      <w:r>
        <w:rPr>
          <w:rFonts w:hint="eastAsia"/>
        </w:rPr>
        <w:t>　　第二节 铸造弯头行业风险及对策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2025-2031年中国铸造弯头行业前景与发展趋势</w:t>
      </w:r>
      <w:r>
        <w:rPr>
          <w:rFonts w:hint="eastAsia"/>
        </w:rPr>
        <w:br/>
      </w:r>
      <w:r>
        <w:rPr>
          <w:rFonts w:hint="eastAsia"/>
        </w:rPr>
        <w:t>　　第一节 铸造弯头行业发展环境分析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2025-2031年铸造弯头行业发展趋势与方向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一、铸造弯头行业发展方向预测</w:t>
      </w:r>
      <w:r>
        <w:rPr>
          <w:rFonts w:hint="eastAsia"/>
        </w:rPr>
        <w:br/>
      </w:r>
      <w:r>
        <w:rPr>
          <w:rFonts w:hint="eastAsia"/>
        </w:rPr>
        <w:t>　　　　二、铸造弯头发展趋势分析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2025-2031年铸造弯头行业发展潜力与机遇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一、铸造弯头市场发展潜力评估</w:t>
      </w:r>
      <w:r>
        <w:rPr>
          <w:rFonts w:hint="eastAsia"/>
        </w:rPr>
        <w:br/>
      </w:r>
      <w:r>
        <w:rPr>
          <w:rFonts w:hint="eastAsia"/>
        </w:rPr>
        <w:t>　　　　二、铸造弯头新兴市场与机遇探索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铸造弯头行业研究结论与建议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中⋅智⋅林⋅－铸造弯头行业发展建议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铸造弯头行业历程</w:t>
      </w:r>
      <w:r>
        <w:rPr>
          <w:rFonts w:hint="eastAsia"/>
        </w:rPr>
        <w:br/>
      </w:r>
      <w:r>
        <w:rPr>
          <w:rFonts w:hint="eastAsia"/>
        </w:rPr>
        <w:t>　　图表 铸造弯头行业生命周期</w:t>
      </w:r>
      <w:r>
        <w:rPr>
          <w:rFonts w:hint="eastAsia"/>
        </w:rPr>
        <w:br/>
      </w:r>
      <w:r>
        <w:rPr>
          <w:rFonts w:hint="eastAsia"/>
        </w:rPr>
        <w:t>　　图表 铸造弯头行业产业链分析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2019-2024年中国铸造弯头行业市场规模及增长情况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2019-2024年铸造弯头行业市场容量分析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2019-2024年中国铸造弯头行业产能统计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2019-2024年中国铸造弯头行业产量及增长趋势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2019-2024年中国铸造弯头市场需求量及增速统计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2024年中国铸造弯头行业需求领域分布格局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2019-2024年中国铸造弯头行业销售收入分析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2019-2024年中国铸造弯头行业盈利情况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2019-2024年中国铸造弯头行业利润总额统计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2019-2024年中国铸造弯头进口数量分析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2019-2024年中国铸造弯头进口金额分析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2019-2024年中国铸造弯头出口数量分析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2019-2024年中国铸造弯头出口金额分析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2024年中国铸造弯头进口国家及地区分析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2024年中国铸造弯头出口国家及地区分析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2019-2024年中国铸造弯头行业企业数量情况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2019-2024年中国铸造弯头行业企业平均规模情况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**地区铸造弯头行业市场需求情况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铸造弯头重点企业（三）基本信息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铸造弯头重点企业（三）经营情况分析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铸造弯头重点企业（三）主要经济指标情况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2025-2031年中国铸造弯头行业产能预测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2025-2031年中国铸造弯头行业产量预测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2025-2031年中国铸造弯头市场需求量预测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2025-2031年中国铸造弯头行业供需平衡预测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2025-2031年中国铸造弯头行业市场容量预测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2025-2031年中国铸造弯头行业市场规模预测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2025-2031年中国铸造弯头市场前景分析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2025-2031年中国铸造弯头行业发展趋势预测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954a2db624bd4" w:history="1">
        <w:r>
          <w:rPr>
            <w:rStyle w:val="Hyperlink"/>
          </w:rPr>
          <w:t>2025-2031年中国铸造弯头行业发展调研与前景分析报告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954a2db624bd4" w:history="1">
        <w:r>
          <w:rPr>
            <w:rStyle w:val="Hyperlink"/>
          </w:rPr>
          <w:t>https://www.20087.com/0/17/ZhuZaoWanTouDeQianJing.html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热点：冲压弯头材质、铸造弯头能不能焊接?、人防密闭套管、铸造弯头的重量计算、管道伸缩补偿器、铸造弯头法兰、圆管带式输送机原理、铸造弯头生产工艺流程、钢筋弯曲机规格及型号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c5061c6a14290" w:history="1">
      <w:r>
        <w:rPr>
          <w:rStyle w:val="Hyperlink"/>
        </w:rPr>
        <w:t>2025-2031年中国铸造弯头行业发展调研与前景分析报告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huZaoWanTouDeQianJing.html" TargetMode="External" Id="R495954a2db62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huZaoWanTouDeQianJing.html" TargetMode="External" Id="R8b8c5061c6a1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2025-09-04T23:40:05Z</dcterms:created>
  <dcterms:modified xsi:type="dcterms:W3CDTF">2025-09-05T00:40:05Z</dcterms:modified>
  <dc:subject>2025-2031年中国铸造弯头行业发展调研与前景分析报告</dc:subject>
  <dc:title>2025-2031年中国铸造弯头行业发展调研与前景分析报告</dc:title>
  <cp:keywords>2025-2031年中国铸造弯头行业发展调研与前景分析报告</cp:keywords>
  <dc:description>2025-2031年中国铸造弯头行业发展调研与前景分析报告</dc:description>
</cp:coreProperties>
</file>