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fe666ab924785" w:history="1">
              <w:r>
                <w:rPr>
                  <w:rStyle w:val="Hyperlink"/>
                </w:rPr>
                <w:t>2025-2031年中国按摩椅电机发展现状与趋势预测报告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fe666ab924785" w:history="1">
              <w:r>
                <w:rPr>
                  <w:rStyle w:val="Hyperlink"/>
                </w:rPr>
                <w:t>2025-2031年中国按摩椅电机发展现状与趋势预测报告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fe666ab924785" w:history="1">
                <w:r>
                  <w:rPr>
                    <w:rStyle w:val="Hyperlink"/>
                  </w:rPr>
                  <w:t>https://www.20087.com/0/37/AnMoYiDianJiDeFaZhanQuShi.html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电机是按摩椅的核心部件，直接影响着按摩体验的舒适度与按摩效果。目前，按摩椅电机正向低噪音、高扭矩、长寿命及智能化方向发展。直流无刷电机因效率高、能耗低、噪音小而成为主流选择。智能控制系统使电机能更精准模拟人手按摩动作，提升用户使用体验。但电机的个性化设计、能效优化以及与整机系统的完美匹配仍需持续优化。</w:t>
      </w:r>
      <w:r>
        <w:rPr>
          <w:rFonts w:hint="eastAsia"/>
        </w:rPr>
        <w:br/>
      </w:r>
      <w:r>
        <w:rPr>
          <w:rFonts w:hint="eastAsia"/>
        </w:rPr>
        <w:t>　　随着人工智能、大数据技术的应用，按摩椅电机将更深入地融入智能健康管理系统，实现按摩程序的个性化定制与健康数据的云端分析。电机的轻量化、小型化设计将促进按摩椅的便携化发展，拓展家庭、办公等多种使用场景。此外，随着消费者对健康生活品质的追求，电机的静音性能、环保材料的应用也将成为未来研发的重点，推动按摩椅电机行业向更高质量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fe666ab924785" w:history="1">
        <w:r>
          <w:rPr>
            <w:rStyle w:val="Hyperlink"/>
          </w:rPr>
          <w:t>2025-2031年中国按摩椅电机发展现状与趋势预测报告</w:t>
        </w:r>
      </w:hyperlink>
      <w:r>
        <w:rPr>
          <w:rFonts w:hint="eastAsia"/>
        </w:rPr>
        <w:t>》基于详实数据，从市场规模、需求变化及价格动态等维度，全面解析了按摩椅电机行业的现状与发展趋势，并对按摩椅电机产业链各环节进行了系统性探讨。报告科学预测了按摩椅电机行业未来发展方向，重点分析了按摩椅电机技术现状及创新路径，同时聚焦按摩椅电机重点企业的经营表现，评估了市场竞争格局、品牌影响力及市场集中度。通过对细分市场的深入研究及SWOT分析，报告揭示了按摩椅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按摩椅电机行业定义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按摩椅电机主要应用领域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全球按摩椅电机行业市场调研分析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全球按摩椅电机行业经济环境分析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全球按摩椅电机市场总体情况分析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一、全球按摩椅电机行业的发展特点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二、全球按摩椅电机市场结构</w:t>
      </w:r>
      <w:r>
        <w:rPr>
          <w:rFonts w:hint="eastAsia"/>
        </w:rPr>
        <w:br/>
      </w:r>
      <w:r>
        <w:rPr>
          <w:rFonts w:hint="eastAsia"/>
        </w:rPr>
        <w:t>　　　　三、全球按摩椅电机行业竞争格局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全球主要国家（地区）按摩椅电机市场分析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2025-2031年全球按摩椅电机行业发展趋势预测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按摩椅电机行业发展环境分析</w:t>
      </w:r>
      <w:r>
        <w:rPr>
          <w:rFonts w:hint="eastAsia"/>
        </w:rPr>
        <w:br/>
      </w:r>
      <w:r>
        <w:rPr>
          <w:rFonts w:hint="eastAsia"/>
        </w:rPr>
        <w:t>　　第一节 按摩椅电机行业环境分析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按摩椅电机行业相关政策、法规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中国按摩椅电机行业供给、需求分析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2025年中国按摩椅电机市场现状</w:t>
      </w:r>
      <w:r>
        <w:rPr>
          <w:rFonts w:hint="eastAsia"/>
        </w:rPr>
        <w:br/>
      </w:r>
      <w:r>
        <w:rPr>
          <w:rFonts w:hint="eastAsia"/>
        </w:rPr>
        <w:t>　　第二节 中国按摩椅电机行业产量情况分析及预测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一、按摩椅电机总体产能规模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、2019-2024年中国按摩椅电机产量统计</w:t>
      </w:r>
      <w:r>
        <w:rPr>
          <w:rFonts w:hint="eastAsia"/>
        </w:rPr>
        <w:br/>
      </w:r>
      <w:r>
        <w:rPr>
          <w:rFonts w:hint="eastAsia"/>
        </w:rPr>
        <w:t>　　　　三、按摩椅电机生产区域分布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四、2025-2031年中国按摩椅电机产量预测</w:t>
      </w:r>
      <w:r>
        <w:rPr>
          <w:rFonts w:hint="eastAsia"/>
        </w:rPr>
        <w:br/>
      </w:r>
      <w:r>
        <w:rPr>
          <w:rFonts w:hint="eastAsia"/>
        </w:rPr>
        <w:t>　　第三节 中国按摩椅电机市场需求分析及预测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一、中国按摩椅电机市场需求特点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二、2019-2024年中国按摩椅电机市场需求统计</w:t>
      </w:r>
      <w:r>
        <w:rPr>
          <w:rFonts w:hint="eastAsia"/>
        </w:rPr>
        <w:br/>
      </w:r>
      <w:r>
        <w:rPr>
          <w:rFonts w:hint="eastAsia"/>
        </w:rPr>
        <w:t>　　　　三、按摩椅电机市场饱和度</w:t>
      </w:r>
      <w:r>
        <w:rPr>
          <w:rFonts w:hint="eastAsia"/>
        </w:rPr>
        <w:br/>
      </w:r>
      <w:r>
        <w:rPr>
          <w:rFonts w:hint="eastAsia"/>
        </w:rPr>
        <w:t>　　　　四、影响按摩椅电机市场需求的因素</w:t>
      </w:r>
      <w:r>
        <w:rPr>
          <w:rFonts w:hint="eastAsia"/>
        </w:rPr>
        <w:br/>
      </w:r>
      <w:r>
        <w:rPr>
          <w:rFonts w:hint="eastAsia"/>
        </w:rPr>
        <w:t>　　　　五、按摩椅电机市场潜力分析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六、2025-2031年中国按摩椅电机市场需求预测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一、2019-2024年按摩椅电机进口量及增速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三、2025-2031年按摩椅电机进口量及增速预测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一、2019-2024年按摩椅电机出口量及增速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三、2025-2031年按摩椅电机出口量及增速预测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一、中国按摩椅电机行业区域市场分布情况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二、**地区按摩椅电机行业市场需求规模情况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三、**地区按摩椅电机行业市场需求规模情况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四、**地区按摩椅电机行业市场需求规模情况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五、**地区按摩椅电机行业市场需求规模情况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六、**地区按摩椅电机行业市场需求规模情况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中国按摩椅电机细分行业调研</w:t>
      </w:r>
      <w:r>
        <w:rPr>
          <w:rFonts w:hint="eastAsia"/>
        </w:rPr>
        <w:br/>
      </w:r>
      <w:r>
        <w:rPr>
          <w:rFonts w:hint="eastAsia"/>
        </w:rPr>
        <w:t>　　第一节 主要按摩椅电机细分行业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按摩椅电机企业营销策略分析及建议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按摩椅电机企业营销策略分析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一、按摩椅电机企业营销策略</w:t>
      </w:r>
      <w:r>
        <w:rPr>
          <w:rFonts w:hint="eastAsia"/>
        </w:rPr>
        <w:br/>
      </w:r>
      <w:r>
        <w:rPr>
          <w:rFonts w:hint="eastAsia"/>
        </w:rPr>
        <w:t>　　　　二、按摩椅电机企业经验借鉴</w:t>
      </w:r>
      <w:r>
        <w:rPr>
          <w:rFonts w:hint="eastAsia"/>
        </w:rPr>
        <w:br/>
      </w:r>
      <w:r>
        <w:rPr>
          <w:rFonts w:hint="eastAsia"/>
        </w:rPr>
        <w:t>　　第三节 按摩椅电机企业营销模式演化与创新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按摩椅电机企业经营发展分析及建议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一、按摩椅电机企业存在的问题</w:t>
      </w:r>
      <w:r>
        <w:rPr>
          <w:rFonts w:hint="eastAsia"/>
        </w:rPr>
        <w:br/>
      </w:r>
      <w:r>
        <w:rPr>
          <w:rFonts w:hint="eastAsia"/>
        </w:rPr>
        <w:t>　　　　二、按摩椅电机企业应对的策略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按摩椅电机行业发展趋势及投资风险预警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2025年按摩椅电机市场前景分析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2025年按摩椅电机行业发展趋势预测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影响按摩椅电机行业发展的主要因素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一、2025年影响按摩椅电机行业运行的有利因素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二、2025年影响按摩椅电机行业运行的稳定因素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三、2025年影响按摩椅电机行业运行的不利因素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四、2025年我国按摩椅电机行业发展面临的挑战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五、2025年我国按摩椅电机行业发展面临的机遇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专家对按摩椅电机行业投资风险预警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一、2025-2031年按摩椅电机行业市场风险及控制策略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二、2025-2031年按摩椅电机行业政策风险及控制策略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三、2025-2031年按摩椅电机行业经营风险及控制策略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四、2025-2031年按摩椅电机同业竞争风险及控制策略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五、2025-2031年按摩椅电机行业其他风险及控制策略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按摩椅电机行业投资战略研究</w:t>
      </w:r>
      <w:r>
        <w:rPr>
          <w:rFonts w:hint="eastAsia"/>
        </w:rPr>
        <w:br/>
      </w:r>
      <w:r>
        <w:rPr>
          <w:rFonts w:hint="eastAsia"/>
        </w:rPr>
        <w:t>　　第一节 按摩椅电机行业发展战略研究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对我国按摩椅电机品牌的战略思考</w:t>
      </w:r>
      <w:r>
        <w:rPr>
          <w:rFonts w:hint="eastAsia"/>
        </w:rPr>
        <w:br/>
      </w:r>
      <w:r>
        <w:rPr>
          <w:rFonts w:hint="eastAsia"/>
        </w:rPr>
        <w:t>　　　　一、按摩椅电机品牌的重要性</w:t>
      </w:r>
      <w:r>
        <w:rPr>
          <w:rFonts w:hint="eastAsia"/>
        </w:rPr>
        <w:br/>
      </w:r>
      <w:r>
        <w:rPr>
          <w:rFonts w:hint="eastAsia"/>
        </w:rPr>
        <w:t>　　　　二、按摩椅电机实施品牌战略的意义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三、按摩椅电机企业品牌的现状分析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四、我国按摩椅电机企业的品牌战略</w:t>
      </w:r>
      <w:r>
        <w:rPr>
          <w:rFonts w:hint="eastAsia"/>
        </w:rPr>
        <w:br/>
      </w:r>
      <w:r>
        <w:rPr>
          <w:rFonts w:hint="eastAsia"/>
        </w:rPr>
        <w:t>　　　　五、按摩椅电机品牌战略管理的策略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按摩椅电机经营策略分析</w:t>
      </w:r>
      <w:r>
        <w:rPr>
          <w:rFonts w:hint="eastAsia"/>
        </w:rPr>
        <w:br/>
      </w:r>
      <w:r>
        <w:rPr>
          <w:rFonts w:hint="eastAsia"/>
        </w:rPr>
        <w:t>　　　　一、按摩椅电机市场细分策略</w:t>
      </w:r>
      <w:r>
        <w:rPr>
          <w:rFonts w:hint="eastAsia"/>
        </w:rPr>
        <w:br/>
      </w:r>
      <w:r>
        <w:rPr>
          <w:rFonts w:hint="eastAsia"/>
        </w:rPr>
        <w:t>　　　　二、按摩椅电机市场创新策略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四、按摩椅电机新产品差异化战略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[-中-智-林-]按摩椅电机行业投资战略研究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一、2025-2031年按摩椅电机行业投资战略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2025-2031年中国按摩椅电机行业产量预测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2019-2024年中国按摩椅电机行业市场需求及增长情况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2025-2031年中国按摩椅电机行业市场需求预测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**地区按摩椅电机市场规模及增长情况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2019-2024年中国按摩椅电机行业出口情况分析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2025年按摩椅电机行业壁垒</w:t>
      </w:r>
      <w:r>
        <w:rPr>
          <w:rFonts w:hint="eastAsia"/>
        </w:rPr>
        <w:br/>
      </w:r>
      <w:r>
        <w:rPr>
          <w:rFonts w:hint="eastAsia"/>
        </w:rPr>
        <w:t>　　图表 2025年按摩椅电机市场前景分析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2025-2031年中国按摩椅电机市场规模预测</w:t>
      </w:r>
      <w:r>
        <w:rPr>
          <w:rFonts w:hint="eastAsia"/>
        </w:rPr>
        <w:br/>
      </w:r>
      <w:r>
        <w:rPr>
          <w:rFonts w:hint="eastAsia"/>
        </w:rPr>
        <w:t>　　图表 2025年按摩椅电机发展趋势预测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fe666ab924785" w:history="1">
        <w:r>
          <w:rPr>
            <w:rStyle w:val="Hyperlink"/>
          </w:rPr>
          <w:t>2025-2031年中国按摩椅电机发展现状与趋势预测报告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fe666ab924785" w:history="1">
        <w:r>
          <w:rPr>
            <w:rStyle w:val="Hyperlink"/>
          </w:rPr>
          <w:t>https://www.20087.com/0/37/AnMoYiDianJiDeFaZhanQuShi.html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热点：按摩椅的十大害处、按摩椅电机声音大怎么处理、按摩椅导轨与无导轨区别、按摩椅电机的工作原理、直流无刷电机、按摩椅电机功率大小、按摩椅控制器、按摩椅电机可以直接通电吗、按摩椅的电机拆解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91406e6a24641" w:history="1">
      <w:r>
        <w:rPr>
          <w:rStyle w:val="Hyperlink"/>
        </w:rPr>
        <w:t>2025-2031年中国按摩椅电机发展现状与趋势预测报告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nMoYiDianJiDeFaZhanQuShi.html" TargetMode="External" Id="Rcaffe666ab92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nMoYiDianJiDeFaZhanQuShi.html" TargetMode="External" Id="Re4291406e6a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2024-08-28T06:03:00Z</dcterms:created>
  <dcterms:modified xsi:type="dcterms:W3CDTF">2024-08-28T07:03:00Z</dcterms:modified>
  <dc:subject>2025-2031年中国按摩椅电机发展现状与趋势预测报告</dc:subject>
  <dc:title>2025-2031年中国按摩椅电机发展现状与趋势预测报告</dc:title>
  <cp:keywords>2025-2031年中国按摩椅电机发展现状与趋势预测报告</cp:keywords>
  <dc:description>2025-2031年中国按摩椅电机发展现状与趋势预测报告</dc:description>
</cp:coreProperties>
</file>