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098816c7247f3" w:history="1">
              <w:r>
                <w:rPr>
                  <w:rStyle w:val="Hyperlink"/>
                </w:rPr>
                <w:t>全球与中国空气循环机行业现状调研及发展趋势研究报告（2025-2031年）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098816c7247f3" w:history="1">
              <w:r>
                <w:rPr>
                  <w:rStyle w:val="Hyperlink"/>
                </w:rPr>
                <w:t>全球与中国空气循环机行业现状调研及发展趋势研究报告（2025-2031年）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098816c7247f3" w:history="1">
                <w:r>
                  <w:rPr>
                    <w:rStyle w:val="Hyperlink"/>
                  </w:rPr>
                  <w:t>https://www.20087.com/0/77/KongQiXunHuanJiFaZhanQuShiFenXi.html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循环机是一种用于改善室内空气质量的设备，通过促进空气流动，提高室内空气的新鲜度。近年来，随着人们对室内环境健康的关注度提升，空气循环机得到了广泛应用。空气循环机不仅能够有效驱散室内异味，还能在一定程度上降低室内湿度，改善居住舒适度。此外，随着技术的发展，空气循环机的功能也更加多样化，如集成负离子发生器、HEPA滤网等，能够进一步净化空气中的颗粒物和有害气体。</w:t>
      </w:r>
      <w:r>
        <w:rPr>
          <w:rFonts w:hint="eastAsia"/>
        </w:rPr>
        <w:br/>
      </w:r>
      <w:r>
        <w:rPr>
          <w:rFonts w:hint="eastAsia"/>
        </w:rPr>
        <w:t>　　未来，空气循环机的技术进步将主要集中在提高能效与智能化水平。通过优化风机设计和控制系统，可以降低能耗，提高空气循环效率。同时，随着物联网技术的应用，智能空气循环机能够根据室内空气质量自动调整工作模式，实现节能与舒适的双重目标。此外，随着消费者对个性化需求的增长，空气循环机将更加注重外观设计与用户体验，提供多样化的选择。随着环保意识的增强，高效节能的空气循环机将成为市场主流，助力实现绿色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098816c7247f3" w:history="1">
        <w:r>
          <w:rPr>
            <w:rStyle w:val="Hyperlink"/>
          </w:rPr>
          <w:t>全球与中国空气循环机行业现状调研及发展趋势研究报告（2025-2031年）</w:t>
        </w:r>
      </w:hyperlink>
      <w:r>
        <w:rPr>
          <w:rFonts w:hint="eastAsia"/>
        </w:rPr>
        <w:t>》通过严谨的分析、翔实的数据及直观的图表，系统解析了空气循环机行业的市场规模、需求变化、价格波动及产业链结构。报告全面评估了当前空气循环机市场现状，科学预测了未来市场前景与发展趋势，重点剖析了空气循环机细分市场的机遇与挑战。同时，报告对空气循环机重点企业的竞争地位及市场集中度进行了评估，为空气循环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空气循环机行业概述及市场现状分析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空气循环机行业介绍</w:t>
      </w:r>
      <w:r>
        <w:rPr>
          <w:rFonts w:hint="eastAsia"/>
        </w:rPr>
        <w:br/>
      </w:r>
      <w:r>
        <w:rPr>
          <w:rFonts w:hint="eastAsia"/>
        </w:rPr>
        <w:t>　　第二节 空气循环机产品主要分类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一、不同种类空气循环机产量占比（2024年）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二、不同种类空气循环机价格走势（2020-2025年）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空气循环机主要应用领域分析</w:t>
      </w:r>
      <w:r>
        <w:rPr>
          <w:rFonts w:hint="eastAsia"/>
        </w:rPr>
        <w:br/>
      </w:r>
      <w:r>
        <w:rPr>
          <w:rFonts w:hint="eastAsia"/>
        </w:rPr>
        <w:t>　　　　一、空气循环机主要应用领域</w:t>
      </w:r>
      <w:r>
        <w:rPr>
          <w:rFonts w:hint="eastAsia"/>
        </w:rPr>
        <w:br/>
      </w:r>
      <w:r>
        <w:rPr>
          <w:rFonts w:hint="eastAsia"/>
        </w:rPr>
        <w:t>　　　　二、全球空气循环机不同应用领域消费量占比（2024年）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全球与中国空气循环机市场发展现状对比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一、全球空气循环机市场现状及发展趋势（2020-2031年）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二、中国空气循环机市场现状及发展趋势（2020-2031年）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全球空气循环机供需现状及趋势预测（2020-2031年）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一、全球空气循环机产能、产量、产能利用率情况及趋势（2020-2031年）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二、全球空气循环机产量、表观消费量情况及趋势（2020-2031年）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中国空气循环机供需现状及趋势预测（2020-2031年）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一、中国空气循环机产能、产量、产能利用率情况及趋势（2020-2031年）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二、中国空气循环机产量、表观消费量情况及趋势（2020-2031年）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三、中国空气循环机产量、需求量、市场缺口情况及趋势（2020-2031年）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中国空气循环机行业政策分析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全球与中国空气循环机重点企业产量、产值、集中度分析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全球市场空气循环机重点企业2024和2025年产量、产值统计分析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一、全球市场空气循环机重点企业2024和2025年产量统计分析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二、全球市场空气循环机重点企业2024和2025年产值统计分析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三、全球市场空气循环机重点企业2024和2025年产品价格分析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中国市场空气循环机重点企业2024和2025年产量、产值统计分析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一、中国市场空气循环机重点企业2024和2025年产量统计分析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二、中国市场空气循环机重点企业2024和2025年产值统计分析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空气循环机重点厂商总部</w:t>
      </w:r>
      <w:r>
        <w:rPr>
          <w:rFonts w:hint="eastAsia"/>
        </w:rPr>
        <w:br/>
      </w:r>
      <w:r>
        <w:rPr>
          <w:rFonts w:hint="eastAsia"/>
        </w:rPr>
        <w:t>　　第四节 空气循环机行业企业集中度分析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全球重点空气循环机企业SWOT分析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中国重点空气循环机企业SWOT分析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全球主要地区空气循环机产量、产值、市场份额情况及趋势预测（2020-2031年）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全球主要地区空气循环机产量、产值及市场份额情况及趋势（2020-2031年）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一、全球主要地区空气循环机产量及市场份额情况及趋势（2020-2031年）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二、全球主要地区空气循环机产值及市场份额情况及趋势（2020-2031年）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中国市场2020-2031年空气循环机产量、产值情况及趋势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北美市场2020-2031年空气循环机产量、产值情况及趋势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欧洲市场2020-2031年空气循环机产量、产值情况及趋势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日本市场2020-2031年空气循环机产量、产值情况及趋势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全球主要地区空气循环机消费量、市场份额及发展趋势分析（2020-2031年）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全球主要地区空气循环机消费量、市场份额及发展趋势（2020-2031年）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中国市场2020-2031年空气循环机消费情况及发展趋势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北美市场2020-2031年空气循环机消费情况及发展趋势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欧洲市场2020-2031年空气循环机消费情况及发展趋势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日本市场2020-2031年空气循环机消费情况及发展趋势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主要空气循环机企业调研分析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二、企业空气循环机产品</w:t>
      </w:r>
      <w:r>
        <w:rPr>
          <w:rFonts w:hint="eastAsia"/>
        </w:rPr>
        <w:br/>
      </w:r>
      <w:r>
        <w:rPr>
          <w:rFonts w:hint="eastAsia"/>
        </w:rPr>
        <w:t>　　　　三、企业空气循环机产量、价格、收入、成本、毛利情况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二、企业空气循环机产品</w:t>
      </w:r>
      <w:r>
        <w:rPr>
          <w:rFonts w:hint="eastAsia"/>
        </w:rPr>
        <w:br/>
      </w:r>
      <w:r>
        <w:rPr>
          <w:rFonts w:hint="eastAsia"/>
        </w:rPr>
        <w:t>　　　　三、企业空气循环机产量、价格、收入、成本、毛利情况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二、企业空气循环机产品</w:t>
      </w:r>
      <w:r>
        <w:rPr>
          <w:rFonts w:hint="eastAsia"/>
        </w:rPr>
        <w:br/>
      </w:r>
      <w:r>
        <w:rPr>
          <w:rFonts w:hint="eastAsia"/>
        </w:rPr>
        <w:t>　　　　三、企业空气循环机产量、价格、收入、成本、毛利情况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二、企业空气循环机产品</w:t>
      </w:r>
      <w:r>
        <w:rPr>
          <w:rFonts w:hint="eastAsia"/>
        </w:rPr>
        <w:br/>
      </w:r>
      <w:r>
        <w:rPr>
          <w:rFonts w:hint="eastAsia"/>
        </w:rPr>
        <w:t>　　　　三、企业空气循环机产量、价格、收入、成本、毛利情况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二、企业空气循环机产品</w:t>
      </w:r>
      <w:r>
        <w:rPr>
          <w:rFonts w:hint="eastAsia"/>
        </w:rPr>
        <w:br/>
      </w:r>
      <w:r>
        <w:rPr>
          <w:rFonts w:hint="eastAsia"/>
        </w:rPr>
        <w:t>　　　　三、企业空气循环机产量、价格、收入、成本、毛利情况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二、企业空气循环机产品</w:t>
      </w:r>
      <w:r>
        <w:rPr>
          <w:rFonts w:hint="eastAsia"/>
        </w:rPr>
        <w:br/>
      </w:r>
      <w:r>
        <w:rPr>
          <w:rFonts w:hint="eastAsia"/>
        </w:rPr>
        <w:t>　　　　三、企业空气循环机产量、价格、收入、成本、毛利情况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二、企业空气循环机产品</w:t>
      </w:r>
      <w:r>
        <w:rPr>
          <w:rFonts w:hint="eastAsia"/>
        </w:rPr>
        <w:br/>
      </w:r>
      <w:r>
        <w:rPr>
          <w:rFonts w:hint="eastAsia"/>
        </w:rPr>
        <w:t>　　　　三、企业空气循环机产量、价格、收入、成本、毛利情况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二、企业空气循环机产品</w:t>
      </w:r>
      <w:r>
        <w:rPr>
          <w:rFonts w:hint="eastAsia"/>
        </w:rPr>
        <w:br/>
      </w:r>
      <w:r>
        <w:rPr>
          <w:rFonts w:hint="eastAsia"/>
        </w:rPr>
        <w:t>　　　　三、企业空气循环机产量、价格、收入、成本、毛利情况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二、企业空气循环机产品</w:t>
      </w:r>
      <w:r>
        <w:rPr>
          <w:rFonts w:hint="eastAsia"/>
        </w:rPr>
        <w:br/>
      </w:r>
      <w:r>
        <w:rPr>
          <w:rFonts w:hint="eastAsia"/>
        </w:rPr>
        <w:t>　　　　三、企业空气循环机产量、价格、收入、成本、毛利情况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二、企业空气循环机产品</w:t>
      </w:r>
      <w:r>
        <w:rPr>
          <w:rFonts w:hint="eastAsia"/>
        </w:rPr>
        <w:br/>
      </w:r>
      <w:r>
        <w:rPr>
          <w:rFonts w:hint="eastAsia"/>
        </w:rPr>
        <w:t>　　　　三、企业空气循环机产量、价格、收入、成本、毛利情况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不同种类空气循环机产量、价格、产值及市场份额情况（2020-2031）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全球市场不同种类空气循环机产量、产值及市场份额情况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一、全球市场不同种类空气循环机产量、市场份额情况（2020-2031年）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二、全球市场不同种类空气循环机产值、市场份额情况（2020-2031年）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三、全球市场不同种类空气循环机价格走势分析（2020-2031年）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中国市场不同种类空气循环机产量、产值及市场份额情况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一、中国市场不同种类空气循环机产量、市场份额情况（2020-2031年）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二、中国市场不同种类空气循环机产值、市场份额情况（2020-2031年）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三、中国市场不同种类空气循环机价格走势分析（2020-2031年）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空气循环机上游原料及下游主要应用领域分析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空气循环机产业链分析</w:t>
      </w:r>
      <w:r>
        <w:rPr>
          <w:rFonts w:hint="eastAsia"/>
        </w:rPr>
        <w:br/>
      </w:r>
      <w:r>
        <w:rPr>
          <w:rFonts w:hint="eastAsia"/>
        </w:rPr>
        <w:t>　　第二节 空气循环机产业上游供应分析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全球市场空气循环机下游主要应用领域消费量、市场份额及增长情况（2020-2031年）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中国市场空气循环机下游主要应用领域消费量、市场份额及增长情况（2020-2031年）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中国市场空气循环机产量、消费量、进出口分析及发展趋势（2020-2031年）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中国市场空气循环机产量、消费量、进出口分析及发展趋势（2020-2031年）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中国市场空气循环机进出口贸易趋势（2020-2031年）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中国市场空气循环机主要进口来源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中国市场空气循环机主要出口目的地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中国市场空气循环机主要地区分布（2025年）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中国空气循环机生产地区分布</w:t>
      </w:r>
      <w:r>
        <w:rPr>
          <w:rFonts w:hint="eastAsia"/>
        </w:rPr>
        <w:br/>
      </w:r>
      <w:r>
        <w:rPr>
          <w:rFonts w:hint="eastAsia"/>
        </w:rPr>
        <w:t>　　第二节 中国空气循环机消费地区分布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影响中国市场空气循环机供需因素分析</w:t>
      </w:r>
      <w:r>
        <w:rPr>
          <w:rFonts w:hint="eastAsia"/>
        </w:rPr>
        <w:br/>
      </w:r>
      <w:r>
        <w:rPr>
          <w:rFonts w:hint="eastAsia"/>
        </w:rPr>
        <w:t>　　第一节 空气循环机及相关行业技术发展概况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空气循环机进出口贸易现状及趋势（2020-2031年）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空气循环机产品技术趋势与价格走势预测（2020-2031年）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空气循环机行业市场环境发展趋势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不同种类空气循环机产品技术发展趋势（2020-2031年）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空气循环机价格走势预测（2020-2031年）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空气循环机销售渠道分析及建议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国内市场空气循环机销售渠道分析</w:t>
      </w:r>
      <w:r>
        <w:rPr>
          <w:rFonts w:hint="eastAsia"/>
        </w:rPr>
        <w:br/>
      </w:r>
      <w:r>
        <w:rPr>
          <w:rFonts w:hint="eastAsia"/>
        </w:rPr>
        <w:t>　　　　一、当前空气循环机主要销售模式及销售渠道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二、国内市场空气循环机销售模式及销售渠道趋势（2020-2031年）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海外市场空气循环机销售渠道分析</w:t>
      </w:r>
      <w:r>
        <w:rPr>
          <w:rFonts w:hint="eastAsia"/>
        </w:rPr>
        <w:br/>
      </w:r>
      <w:r>
        <w:rPr>
          <w:rFonts w:hint="eastAsia"/>
        </w:rPr>
        <w:t>　　第三节 (中智林)空气循环机行业营销策略建议</w:t>
      </w:r>
      <w:r>
        <w:rPr>
          <w:rFonts w:hint="eastAsia"/>
        </w:rPr>
        <w:br/>
      </w:r>
      <w:r>
        <w:rPr>
          <w:rFonts w:hint="eastAsia"/>
        </w:rPr>
        <w:t>　　　　一、空气循环机市场定位及目标消费者分析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二、空气循环机行业营销模式及销售渠道建议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空气循环机产品介绍</w:t>
      </w:r>
      <w:r>
        <w:rPr>
          <w:rFonts w:hint="eastAsia"/>
        </w:rPr>
        <w:br/>
      </w:r>
      <w:r>
        <w:rPr>
          <w:rFonts w:hint="eastAsia"/>
        </w:rPr>
        <w:t>　　表 空气循环机产品分类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2024年全球不同种类空气循环机产量份额</w:t>
      </w:r>
      <w:r>
        <w:rPr>
          <w:rFonts w:hint="eastAsia"/>
        </w:rPr>
        <w:br/>
      </w:r>
      <w:r>
        <w:rPr>
          <w:rFonts w:hint="eastAsia"/>
        </w:rPr>
        <w:t>　　表 不同种类空气循环机价格及趋势（2020-2031年）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空气循环机主要应用领域</w:t>
      </w:r>
      <w:r>
        <w:rPr>
          <w:rFonts w:hint="eastAsia"/>
        </w:rPr>
        <w:br/>
      </w:r>
      <w:r>
        <w:rPr>
          <w:rFonts w:hint="eastAsia"/>
        </w:rPr>
        <w:t>　　图 全球2024年空气循环机不同应用领域消费量份额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全球市场空气循环机产量及增长情况（2020-2031年）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全球市场空气循环机产值及增长情况（2020-2031年）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中国市场空气循环机产量、增长率及趋势（2020-2031年）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中国市场空气循环机产值、增长率及趋势（2020-2031年）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全球空气循环机产能、产量、产能利用率及趋势（2020-2031年）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全球空气循环机产量、表观消费量及趋势（2020-2031年）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中国空气循环机产能、产量、产能利用率及趋势（2020-2031年）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中国空气循环机产量、表观消费量及趋势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中国空气循环机产量、市场需求量及趋势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空气循环机行业政策分析</w:t>
      </w:r>
      <w:r>
        <w:rPr>
          <w:rFonts w:hint="eastAsia"/>
        </w:rPr>
        <w:br/>
      </w:r>
      <w:r>
        <w:rPr>
          <w:rFonts w:hint="eastAsia"/>
        </w:rPr>
        <w:t>　　表 全球市场空气循环机重点企业2024和2025年产量统计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全球市场空气循环机重点企业2024和2025年产量、市场份额统计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全球市场空气循环机重点企业2025年产量、市场份额统计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全球市场空气循环机重点企业2024和2025年产值统计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全球市场空气循环机重点企业2024和2025年产值市场份额统计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全球市场空气循环机重点企业2025年产值、市场份额统计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全球市场空气循环机重点企业2024和2025年产品价格统计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中国市场空气循环机重点企业2024和2025年产量统计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中国市场空气循环机重点企业2024和2025年产量市场份额统计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中国市场空气循环机重点企业2025年产量、市场份额统计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中国市场空气循环机重点企业2024和2025年产值统计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中国市场空气循环机重点企业2024和2025年产值市场份额统计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中国市场空气循环机重点企业2025年产值、市场份额统计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空气循环机企业总部</w:t>
      </w:r>
      <w:r>
        <w:rPr>
          <w:rFonts w:hint="eastAsia"/>
        </w:rPr>
        <w:br/>
      </w:r>
      <w:r>
        <w:rPr>
          <w:rFonts w:hint="eastAsia"/>
        </w:rPr>
        <w:t>　　表 全球市场空气循环机重点企业2024和2025年产值市场份额统计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全球空气循环机重点企业SWOT分析</w:t>
      </w:r>
      <w:r>
        <w:rPr>
          <w:rFonts w:hint="eastAsia"/>
        </w:rPr>
        <w:br/>
      </w:r>
      <w:r>
        <w:rPr>
          <w:rFonts w:hint="eastAsia"/>
        </w:rPr>
        <w:t>　　表 中国空气循环机重点企业SWOT分析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全球主要地区2020-2025年空气循环机产量统计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全球主要地区2025-2031年空气循环机产量预测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全球主要地区2020-2031年空气循环机产量市场份额统计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全球主要地区2025年空气循环机产量市场份额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全球主要地区2020-2025年空气循环机产值统计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全球主要地区2025-2031年空气循环机产值预测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全球主要地区2020-2031年空气循环机产值市场份额统计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全球主要地区2025年空气循环机产值市场份额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中国市场2020-2031年空气循环机产量及增长情况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中国市场2020-2031年空气循环机产值及增长情况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北美市场2020-2031年空气循环机产量及增长情况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北美市场2020-2031年空气循环机产值及增长情况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欧洲市场2020-2031年空气循环机产量及增长情况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欧洲市场2020-2031年空气循环机产值及增长情况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日本市场2020-2031年空气循环机产量及增长情况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日本市场2020-2031年空气循环机产值及增长情况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全球主要地区2020-2025年空气循环机消费量统计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全球主要地区2025-2031年空气循环机消费量预测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全球主要地区2020-2031年空气循环机消费量市场份额统计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全球主要地区2025年空气循环机消费量市场份额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中国市场2020-2031年空气循环机消费量、增长率及趋势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北美市场2020-2031年空气循环机消费量、增长率及趋势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欧洲市场2020-2031年空气循环机消费量、增长率及趋势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日本市场2020-2031年空气循环机消费量、增长率及趋势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企业（一）空气循环机产品情况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企业（一）2020-2025年空气循环机产量、价格、收入、成本、毛利情况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企业（二）空气循环机产品情况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企业（二）2020-2025年空气循环机产量、价格、收入、成本、毛利情况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企业（三）空气循环机产品情况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企业（三）2020-2025年空气循环机产量、价格、收入、成本、毛利情况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企业（四）空气循环机产品情况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企业（四）2020-2025年空气循环机产量、价格、收入、成本、毛利情况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企业（五）空气循环机产品情况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企业（五）2020-2025年空气循环机产量、价格、收入、成本、毛利情况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企业（六）空气循环机产品情况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企业（六）2020-2025年空气循环机产量、价格、收入、成本、毛利情况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企业（七）空气循环机产品情况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企业（七）2020-2025年空气循环机产量、价格、收入、成本、毛利情况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企业（八）空气循环机产品情况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企业（八）2020-2025年空气循环机产量、价格、收入、成本、毛利情况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企业（九）空气循环机产品情况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企业（九）2020-2025年空气循环机产量、价格、收入、成本、毛利情况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企业（十）空气循环机产品情况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企业（十）2020-2025年空气循环机产量、价格、收入、成本、毛利情况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全球市场不同种类空气循环机产量统计（2020-2025年）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全球市场不同种类空气循环机产量预测（2025-2031年）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全球市场不同种类空气循环机产量市场份额（2020-2031年）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全球市场不同种类空气循环机产值统计（2020-2025年）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全球市场不同种类空气循环机产值预测（2025-2031年）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全球市场不同种类空气循环机产值市场份额（2020-2031年）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全球市场不同种类空气循环机价格走势（2020-2031年）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中国市场不同种类空气循环机产量统计（2020-2025年）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中国市场不同种类空气循环机产量预测（2025-2031年）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中国市场不同种类空气循环机产量市场份额（2020-2031年）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中国市场不同种类空气循环机产值统计（2020-2025年）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中国市场不同种类空气循环机产值预测（2025-2031年）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中国市场不同种类空气循环机产值市场份额（2020-2031年）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中国市场不同种类空气循环机价格走势（2020-2031年）</w:t>
      </w:r>
      <w:r>
        <w:rPr>
          <w:rFonts w:hint="eastAsia"/>
        </w:rPr>
        <w:br/>
      </w:r>
      <w:r>
        <w:rPr>
          <w:rFonts w:hint="eastAsia"/>
        </w:rPr>
        <w:t>　　图 空气循环机产业链</w:t>
      </w:r>
      <w:r>
        <w:rPr>
          <w:rFonts w:hint="eastAsia"/>
        </w:rPr>
        <w:br/>
      </w:r>
      <w:r>
        <w:rPr>
          <w:rFonts w:hint="eastAsia"/>
        </w:rPr>
        <w:t>　　表 空气循环机原材料</w:t>
      </w:r>
      <w:r>
        <w:rPr>
          <w:rFonts w:hint="eastAsia"/>
        </w:rPr>
        <w:br/>
      </w:r>
      <w:r>
        <w:rPr>
          <w:rFonts w:hint="eastAsia"/>
        </w:rPr>
        <w:t>　　表 空气循环机上游原料供应商及联系方式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全球市场空气循环机主要应用领域消费量统计（2020-2025年）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全球市场空气循环机主要应用领域消费量预测（2025-2031年）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全球市场空气循环机主要应用领域消费量市场份额（2020-2031年）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2025年全球市场空气循环机主要应用领域消费量市场份额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全球市场空气循环机主要应用领域消费量增长率（2020-2031年）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中国市场空气循环机主要应用领域消费量统计（2020-2025年）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中国市场空气循环机主要应用领域消费量预测（2025-2031年）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中国市场空气循环机主要应用领域消费量市场份额（2020-2031年）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中国市场空气循环机主要应用领域消费量增长率（2020-2031年）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中国市场空气循环机产量、消费量、进出口情况分析（2020-2025年）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中国市场空气循环机产量、消费量、进出口情况预测（2025-2031年）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2020-2031年中国市场空气循环机进出口量</w:t>
      </w:r>
      <w:r>
        <w:rPr>
          <w:rFonts w:hint="eastAsia"/>
        </w:rPr>
        <w:br/>
      </w:r>
      <w:r>
        <w:rPr>
          <w:rFonts w:hint="eastAsia"/>
        </w:rPr>
        <w:t>　　图 2025年空气循环机生产地区分布</w:t>
      </w:r>
      <w:r>
        <w:rPr>
          <w:rFonts w:hint="eastAsia"/>
        </w:rPr>
        <w:br/>
      </w:r>
      <w:r>
        <w:rPr>
          <w:rFonts w:hint="eastAsia"/>
        </w:rPr>
        <w:t>　　图 2025年空气循环机消费地区分布</w:t>
      </w:r>
      <w:r>
        <w:rPr>
          <w:rFonts w:hint="eastAsia"/>
        </w:rPr>
        <w:br/>
      </w:r>
      <w:r>
        <w:rPr>
          <w:rFonts w:hint="eastAsia"/>
        </w:rPr>
        <w:t>　　图 中国空气循环机进口量及趋势预测（2020-2031年）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中国空气循环机出口量及趋势预测（2020-2031年）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不同种类空气循环机产量占比（2025-2031年）</w:t>
      </w:r>
      <w:r>
        <w:rPr>
          <w:rFonts w:hint="eastAsia"/>
        </w:rPr>
        <w:br/>
      </w:r>
      <w:r>
        <w:rPr>
          <w:rFonts w:hint="eastAsia"/>
        </w:rPr>
        <w:t>　　图 空气循环机价格走势预测（2025-2031年）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国内市场空气循环机未来销售渠道趋势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098816c7247f3" w:history="1">
        <w:r>
          <w:rPr>
            <w:rStyle w:val="Hyperlink"/>
          </w:rPr>
          <w:t>全球与中国空气循环机行业现状调研及发展趋势研究报告（2025-2031年）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098816c7247f3" w:history="1">
        <w:r>
          <w:rPr>
            <w:rStyle w:val="Hyperlink"/>
          </w:rPr>
          <w:t>https://www.20087.com/0/77/KongQiXunHuanJiFaZhanQuShiFenXi.html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热点：空气内循环和外循环的区别、空气循环机ACM、什么叫空气循环扇、空气循环机哪个牌子好、空气能专用循环泵、空气循环机制冷系统中,空气经过、循环泵怎么设置定时、空气循环机原理、空气循环装置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a445b67f448a8" w:history="1">
      <w:r>
        <w:rPr>
          <w:rStyle w:val="Hyperlink"/>
        </w:rPr>
        <w:t>全球与中国空气循环机行业现状调研及发展趋势研究报告（2025-2031年）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KongQiXunHuanJiFaZhanQuShiFenXi.html" TargetMode="External" Id="Re73098816c72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KongQiXunHuanJiFaZhanQuShiFenXi.html" TargetMode="External" Id="R3bda445b67f4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2025-05-29T02:20:00Z</dcterms:created>
  <dcterms:modified xsi:type="dcterms:W3CDTF">2025-05-29T03:20:00Z</dcterms:modified>
  <dc:subject>全球与中国空气循环机行业现状调研及发展趋势研究报告（2025-2031年）</dc:subject>
  <dc:title>全球与中国空气循环机行业现状调研及发展趋势研究报告（2025-2031年）</dc:title>
  <cp:keywords>全球与中国空气循环机行业现状调研及发展趋势研究报告（2025-2031年）</cp:keywords>
  <dc:description>全球与中国空气循环机行业现状调研及发展趋势研究报告（2025-2031年）</dc:description>
</cp:coreProperties>
</file>