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3d1f9566e54313" w:history="1">
              <w:r>
                <w:rPr>
                  <w:rStyle w:val="Hyperlink"/>
                </w:rPr>
                <w:t>中国绝缘高空作业平台行业现状与市场前景预测报告（2026-2032年）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3d1f9566e54313" w:history="1">
              <w:r>
                <w:rPr>
                  <w:rStyle w:val="Hyperlink"/>
                </w:rPr>
                <w:t>中国绝缘高空作业平台行业现状与市场前景预测报告（2026-2032年）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3d1f9566e54313" w:history="1">
                <w:r>
                  <w:rPr>
                    <w:rStyle w:val="Hyperlink"/>
                  </w:rPr>
                  <w:t>https://www.20087.com/0/27/JueYuanGaoKongZuoYePingTaiHangYeXianZhuangJiQianJing.html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绝缘高空作业平台是一种专为带电作业环境设计的高空特种设备，通过采用高强度绝缘材料制造工作斗、臂架及液压管路，有效阻断电流传导路径，保障作业人员在高压电场中的生命安全。绝缘高空作业平台集成了液压升降、绝缘防护与防倾覆安全系统，广泛应用于电力电网检修、市政照明维护及通信线路安装等场景，是替代传统人工攀爬与脚手架作业的核心装备。随着全球电网基础设施的持续升级与安全生产法规的日益严格，绝缘高空作业平台凭借高效、安全、灵活的优势，在电力运维领域的渗透率不断提升，产品形态也从单一剪叉式向曲臂式、直臂式等多功能方向拓展。</w:t>
      </w:r>
      <w:r>
        <w:rPr>
          <w:rFonts w:hint="eastAsia"/>
        </w:rPr>
        <w:br/>
      </w:r>
      <w:r>
        <w:rPr>
          <w:rFonts w:hint="eastAsia"/>
        </w:rPr>
        <w:t>　　未来，绝缘高空作业平台将加速向新能源化、智能化与高可靠性方向演进。市场调研网认为，为适应城市低噪音与零排放作业需求，纯电动与混合动力驱动系统将成为主流配置，同时，高压电池与绝缘系统的电磁兼容性设计将成为技术研发重点。在智能化方面，物联网与传感器技术的集成将使设备具备绝缘状态实时监测、载荷自动识别及防碰撞预警功能，大幅提升复杂工况下的安全防护等级。随着特高压电网与海上风电等新兴场景的拓展，针对超高电压等级与恶劣环境的定制化绝缘平台将迎来广阔市场。此外，全生命周期绝缘性能评估与预防性维护体系的建立，将进一步强化设备的安全冗余，推动绝缘高空作业平台向高附加值、高安全标准的现代化特种装备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33d1f9566e54313" w:history="1">
        <w:r>
          <w:rPr>
            <w:rStyle w:val="Hyperlink"/>
          </w:rPr>
          <w:t>中国绝缘高空作业平台行业现状与市场前景预测报告（2026-2032年）</w:t>
        </w:r>
      </w:hyperlink>
      <w:r>
        <w:rPr>
          <w:rFonts w:hint="eastAsia"/>
        </w:rPr>
        <w:t>》，2025年绝缘高空作业平台行业市场规模达 亿元，预计2032年市场规模将达 亿元，期间年均复合增长率（CAGR）达 %。报告基于详实数据，从市场规模、需求变化及价格动态等维度，全面解析了绝缘高空作业平台行业的现状与发展趋势，并对绝缘高空作业平台产业链各环节进行了系统性探讨。报告科学预测了绝缘高空作业平台行业未来发展方向，重点分析了绝缘高空作业平台技术现状及创新路径，同时聚焦绝缘高空作业平台重点企业的经营表现，评估了市场竞争格局、品牌影响力及市场集中度。通过对细分市场的深入研究及SWOT分析，报告揭示了绝缘高空作业平台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绝缘高空作业平台产业概述</w:t>
      </w:r>
      <w:r>
        <w:rPr>
          <w:rFonts w:hint="eastAsia"/>
        </w:rPr>
        <w:br/>
      </w:r>
      <w:r>
        <w:rPr>
          <w:rFonts w:hint="eastAsia"/>
        </w:rPr>
        <w:t>　　第一节 绝缘高空作业平台定义与分类</w:t>
      </w:r>
      <w:r>
        <w:rPr>
          <w:rFonts w:hint="eastAsia"/>
        </w:rPr>
        <w:br/>
      </w:r>
      <w:r>
        <w:rPr>
          <w:rFonts w:hint="eastAsia"/>
        </w:rPr>
        <w:t>　　第二节 绝缘高空作业平台产业链结构及关键环节剖析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绝缘高空作业平台商业模式与盈利模式解析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绝缘高空作业平台经济指标与行业评估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全球绝缘高空作业平台市场发展综述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2020-2025年全球绝缘高空作业平台市场规模及增长趋势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主要国家与地区绝缘高空作业平台市场对比</w:t>
      </w:r>
      <w:r>
        <w:rPr>
          <w:rFonts w:hint="eastAsia"/>
        </w:rPr>
        <w:br/>
      </w:r>
      <w:r>
        <w:rPr>
          <w:rFonts w:hint="eastAsia"/>
        </w:rPr>
        <w:t>　　第三节 2026-2032年全球绝缘高空作业平台行业发展趋势与前景预测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国际绝缘高空作业平台市场发展趋势及对我国启示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二、对我国绝缘高空作业平台市场的借鉴意义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中国绝缘高空作业平台行业市场规模分析与预测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绝缘高空作业平台市场的总体规模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一、2020-2025年绝缘高空作业平台市场规模变化及趋势分析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二、2026年绝缘高空作业平台行业市场规模特点</w:t>
      </w:r>
      <w:r>
        <w:rPr>
          <w:rFonts w:hint="eastAsia"/>
        </w:rPr>
        <w:br/>
      </w:r>
      <w:r>
        <w:rPr>
          <w:rFonts w:hint="eastAsia"/>
        </w:rPr>
        <w:t>　　第二节 绝缘高空作业平台市场规模的构成</w:t>
      </w:r>
      <w:r>
        <w:rPr>
          <w:rFonts w:hint="eastAsia"/>
        </w:rPr>
        <w:br/>
      </w:r>
      <w:r>
        <w:rPr>
          <w:rFonts w:hint="eastAsia"/>
        </w:rPr>
        <w:t>　　　　一、绝缘高空作业平台客户群体特征与偏好分析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二、不同类型绝缘高空作业平台市场规模分布</w:t>
      </w:r>
      <w:r>
        <w:rPr>
          <w:rFonts w:hint="eastAsia"/>
        </w:rPr>
        <w:br/>
      </w:r>
      <w:r>
        <w:rPr>
          <w:rFonts w:hint="eastAsia"/>
        </w:rPr>
        <w:t>　　　　三、各地区绝缘高空作业平台市场规模差异与特点</w:t>
      </w:r>
      <w:r>
        <w:rPr>
          <w:rFonts w:hint="eastAsia"/>
        </w:rPr>
        <w:br/>
      </w:r>
      <w:r>
        <w:rPr>
          <w:rFonts w:hint="eastAsia"/>
        </w:rPr>
        <w:t>　　第三节 绝缘高空作业平台市场规模的预测与展望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一、未来几年绝缘高空作业平台市场规模增长预测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2025-2026年绝缘高空作业平台行业技术发展现状及趋势分析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绝缘高空作业平台行业技术发展现状分析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国内外绝缘高空作业平台行业技术差距分析及差距形成的主要原因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绝缘高空作业平台行业技术发展方向、趋势预测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提升绝缘高空作业平台行业技术能力策略建议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2020-2025年中国绝缘高空作业平台行业总体发展与财务状况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2020-2025年绝缘高空作业平台行业规模情况</w:t>
      </w:r>
      <w:r>
        <w:rPr>
          <w:rFonts w:hint="eastAsia"/>
        </w:rPr>
        <w:br/>
      </w:r>
      <w:r>
        <w:rPr>
          <w:rFonts w:hint="eastAsia"/>
        </w:rPr>
        <w:t>　　　　一、绝缘高空作业平台行业企业数量规模</w:t>
      </w:r>
      <w:r>
        <w:rPr>
          <w:rFonts w:hint="eastAsia"/>
        </w:rPr>
        <w:br/>
      </w:r>
      <w:r>
        <w:rPr>
          <w:rFonts w:hint="eastAsia"/>
        </w:rPr>
        <w:t>　　　　二、绝缘高空作业平台行业从业人员规模</w:t>
      </w:r>
      <w:r>
        <w:rPr>
          <w:rFonts w:hint="eastAsia"/>
        </w:rPr>
        <w:br/>
      </w:r>
      <w:r>
        <w:rPr>
          <w:rFonts w:hint="eastAsia"/>
        </w:rPr>
        <w:t>　　　　三、绝缘高空作业平台行业市场敏感性分析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2020-2025年绝缘高空作业平台行业财务能力分析</w:t>
      </w:r>
      <w:r>
        <w:rPr>
          <w:rFonts w:hint="eastAsia"/>
        </w:rPr>
        <w:br/>
      </w:r>
      <w:r>
        <w:rPr>
          <w:rFonts w:hint="eastAsia"/>
        </w:rPr>
        <w:t>　　　　一、绝缘高空作业平台行业盈利能力</w:t>
      </w:r>
      <w:r>
        <w:rPr>
          <w:rFonts w:hint="eastAsia"/>
        </w:rPr>
        <w:br/>
      </w:r>
      <w:r>
        <w:rPr>
          <w:rFonts w:hint="eastAsia"/>
        </w:rPr>
        <w:t>　　　　二、绝缘高空作业平台行业偿债能力</w:t>
      </w:r>
      <w:r>
        <w:rPr>
          <w:rFonts w:hint="eastAsia"/>
        </w:rPr>
        <w:br/>
      </w:r>
      <w:r>
        <w:rPr>
          <w:rFonts w:hint="eastAsia"/>
        </w:rPr>
        <w:t>　　　　三、绝缘高空作业平台行业营运能力</w:t>
      </w:r>
      <w:r>
        <w:rPr>
          <w:rFonts w:hint="eastAsia"/>
        </w:rPr>
        <w:br/>
      </w:r>
      <w:r>
        <w:rPr>
          <w:rFonts w:hint="eastAsia"/>
        </w:rPr>
        <w:t>　　　　四、绝缘高空作业平台行业发展能力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中国绝缘高空作业平台行业细分市场调研与机会挖掘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绝缘高空作业平台细分市场（一）市场调研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绝缘高空作业平台细分市场（二）市场调研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中国绝缘高空作业平台行业区域市场调研分析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2020-2025年中国绝缘高空作业平台行业重点区域调研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一、重点地区（一）绝缘高空作业平台市场规模与特点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二、重点地区（二）绝缘高空作业平台市场规模及特点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三、重点地区（三）绝缘高空作业平台市场规模及特点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四、重点地区（四）绝缘高空作业平台市场规模及特点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不同区域绝缘高空作业平台市场的对比与启示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二、绝缘高空作业平台市场拓展策略与建议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中国绝缘高空作业平台行业的营销渠道与客户分析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绝缘高空作业平台行业渠道分析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二、各类渠道对绝缘高空作业平台行业的影响</w:t>
      </w:r>
      <w:r>
        <w:rPr>
          <w:rFonts w:hint="eastAsia"/>
        </w:rPr>
        <w:br/>
      </w:r>
      <w:r>
        <w:rPr>
          <w:rFonts w:hint="eastAsia"/>
        </w:rPr>
        <w:t>　　　　三、主要绝缘高空作业平台企业渠道策略研究</w:t>
      </w:r>
      <w:r>
        <w:rPr>
          <w:rFonts w:hint="eastAsia"/>
        </w:rPr>
        <w:br/>
      </w:r>
      <w:r>
        <w:rPr>
          <w:rFonts w:hint="eastAsia"/>
        </w:rPr>
        <w:t>　　第二节 绝缘高空作业平台行业客户分析与定位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中国绝缘高空作业平台行业竞争格局及策略选择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绝缘高空作业平台行业总体市场竞争状况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一、绝缘高空作业平台行业竞争结构分析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二、绝缘高空作业平台企业竞争格局与集中度评估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三、绝缘高空作业平台行业SWOT分析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绝缘高空作业平台行业重点企业调研分析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绝缘高空作业平台企业发展策略分析</w:t>
      </w:r>
      <w:r>
        <w:rPr>
          <w:rFonts w:hint="eastAsia"/>
        </w:rPr>
        <w:br/>
      </w:r>
      <w:r>
        <w:rPr>
          <w:rFonts w:hint="eastAsia"/>
        </w:rPr>
        <w:t>　　第一节 绝缘高空作业平台市场与销售策略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绝缘高空作业平台品牌战略思考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中国绝缘高空作业平台行业发展环境分析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二、绝缘高空作业平台行业主管部门、监管体制及相关政策法规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3、绝缘高空作业平台行业的主要法律、法规和政策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4、2026年绝缘高空作业平台行业法律法规和政策对行业的影响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二、绝缘高空作业平台消费者需求分析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一、绝缘高空作业平台技术的应用与创新</w:t>
      </w:r>
      <w:r>
        <w:rPr>
          <w:rFonts w:hint="eastAsia"/>
        </w:rPr>
        <w:br/>
      </w:r>
      <w:r>
        <w:rPr>
          <w:rFonts w:hint="eastAsia"/>
        </w:rPr>
        <w:t>　　　　二、绝缘高空作业平台行业发展的技术趋势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2026-2032年绝缘高空作业平台行业展趋势预测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2026-2032年绝缘高空作业平台市场发展前景分析</w:t>
      </w:r>
      <w:r>
        <w:rPr>
          <w:rFonts w:hint="eastAsia"/>
        </w:rPr>
        <w:br/>
      </w:r>
      <w:r>
        <w:rPr>
          <w:rFonts w:hint="eastAsia"/>
        </w:rPr>
        <w:t>　　　　一、绝缘高空作业平台市场发展潜力</w:t>
      </w:r>
      <w:r>
        <w:rPr>
          <w:rFonts w:hint="eastAsia"/>
        </w:rPr>
        <w:br/>
      </w:r>
      <w:r>
        <w:rPr>
          <w:rFonts w:hint="eastAsia"/>
        </w:rPr>
        <w:t>　　　　二、绝缘高空作业平台市场前景分析</w:t>
      </w:r>
      <w:r>
        <w:rPr>
          <w:rFonts w:hint="eastAsia"/>
        </w:rPr>
        <w:br/>
      </w:r>
      <w:r>
        <w:rPr>
          <w:rFonts w:hint="eastAsia"/>
        </w:rPr>
        <w:t>　　　　三、绝缘高空作业平台细分行业发展前景分析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2026-2032年绝缘高空作业平台发展趋势预测</w:t>
      </w:r>
      <w:r>
        <w:rPr>
          <w:rFonts w:hint="eastAsia"/>
        </w:rPr>
        <w:br/>
      </w:r>
      <w:r>
        <w:rPr>
          <w:rFonts w:hint="eastAsia"/>
        </w:rPr>
        <w:t>　　　　一、绝缘高空作业平台发展趋势预测</w:t>
      </w:r>
      <w:r>
        <w:rPr>
          <w:rFonts w:hint="eastAsia"/>
        </w:rPr>
        <w:br/>
      </w:r>
      <w:r>
        <w:rPr>
          <w:rFonts w:hint="eastAsia"/>
        </w:rPr>
        <w:t>　　　　二、绝缘高空作业平台市场规模预测</w:t>
      </w:r>
      <w:r>
        <w:rPr>
          <w:rFonts w:hint="eastAsia"/>
        </w:rPr>
        <w:br/>
      </w:r>
      <w:r>
        <w:rPr>
          <w:rFonts w:hint="eastAsia"/>
        </w:rPr>
        <w:t>　　　　三、绝缘高空作业平台细分市场发展趋势预测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未来绝缘高空作业平台行业挑战与机遇探讨</w:t>
      </w:r>
      <w:r>
        <w:rPr>
          <w:rFonts w:hint="eastAsia"/>
        </w:rPr>
        <w:br/>
      </w:r>
      <w:r>
        <w:rPr>
          <w:rFonts w:hint="eastAsia"/>
        </w:rPr>
        <w:t>　　　　一、绝缘高空作业平台行业挑战</w:t>
      </w:r>
      <w:r>
        <w:rPr>
          <w:rFonts w:hint="eastAsia"/>
        </w:rPr>
        <w:br/>
      </w:r>
      <w:r>
        <w:rPr>
          <w:rFonts w:hint="eastAsia"/>
        </w:rPr>
        <w:t>　　　　二、绝缘高空作业平台行业机遇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绝缘高空作业平台行业研究结论及建议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对绝缘高空作业平台行业发展的建议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[⋅中⋅智⋅林⋅]对绝缘高空作业平台企业和投资者的建议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绝缘高空作业平台介绍</w:t>
      </w:r>
      <w:r>
        <w:rPr>
          <w:rFonts w:hint="eastAsia"/>
        </w:rPr>
        <w:br/>
      </w:r>
      <w:r>
        <w:rPr>
          <w:rFonts w:hint="eastAsia"/>
        </w:rPr>
        <w:t>　　图表 绝缘高空作业平台图片</w:t>
      </w:r>
      <w:r>
        <w:rPr>
          <w:rFonts w:hint="eastAsia"/>
        </w:rPr>
        <w:br/>
      </w:r>
      <w:r>
        <w:rPr>
          <w:rFonts w:hint="eastAsia"/>
        </w:rPr>
        <w:t>　　图表 绝缘高空作业平台产业链分析</w:t>
      </w:r>
      <w:r>
        <w:rPr>
          <w:rFonts w:hint="eastAsia"/>
        </w:rPr>
        <w:br/>
      </w:r>
      <w:r>
        <w:rPr>
          <w:rFonts w:hint="eastAsia"/>
        </w:rPr>
        <w:t>　　图表 绝缘高空作业平台主要特点</w:t>
      </w:r>
      <w:r>
        <w:rPr>
          <w:rFonts w:hint="eastAsia"/>
        </w:rPr>
        <w:br/>
      </w:r>
      <w:r>
        <w:rPr>
          <w:rFonts w:hint="eastAsia"/>
        </w:rPr>
        <w:t>　　图表 绝缘高空作业平台政策分析</w:t>
      </w:r>
      <w:r>
        <w:rPr>
          <w:rFonts w:hint="eastAsia"/>
        </w:rPr>
        <w:br/>
      </w:r>
      <w:r>
        <w:rPr>
          <w:rFonts w:hint="eastAsia"/>
        </w:rPr>
        <w:t>　　图表 绝缘高空作业平台标准 技术</w:t>
      </w:r>
      <w:r>
        <w:rPr>
          <w:rFonts w:hint="eastAsia"/>
        </w:rPr>
        <w:br/>
      </w:r>
      <w:r>
        <w:rPr>
          <w:rFonts w:hint="eastAsia"/>
        </w:rPr>
        <w:t>　　图表 绝缘高空作业平台最新消息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2020-2025年绝缘高空作业平台行业市场容量统计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绝缘高空作业平台价格走势</w:t>
      </w:r>
      <w:r>
        <w:rPr>
          <w:rFonts w:hint="eastAsia"/>
        </w:rPr>
        <w:br/>
      </w:r>
      <w:r>
        <w:rPr>
          <w:rFonts w:hint="eastAsia"/>
        </w:rPr>
        <w:t>　　图表 2025年绝缘高空作业平台成本和利润分析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2025年中国绝缘高空作业平台行业竞争力分析</w:t>
      </w:r>
      <w:r>
        <w:rPr>
          <w:rFonts w:hint="eastAsia"/>
        </w:rPr>
        <w:br/>
      </w:r>
      <w:r>
        <w:rPr>
          <w:rFonts w:hint="eastAsia"/>
        </w:rPr>
        <w:t>　　图表 绝缘高空作业平台优势</w:t>
      </w:r>
      <w:r>
        <w:rPr>
          <w:rFonts w:hint="eastAsia"/>
        </w:rPr>
        <w:br/>
      </w:r>
      <w:r>
        <w:rPr>
          <w:rFonts w:hint="eastAsia"/>
        </w:rPr>
        <w:t>　　图表 绝缘高空作业平台劣势</w:t>
      </w:r>
      <w:r>
        <w:rPr>
          <w:rFonts w:hint="eastAsia"/>
        </w:rPr>
        <w:br/>
      </w:r>
      <w:r>
        <w:rPr>
          <w:rFonts w:hint="eastAsia"/>
        </w:rPr>
        <w:t>　　图表 绝缘高空作业平台机会</w:t>
      </w:r>
      <w:r>
        <w:rPr>
          <w:rFonts w:hint="eastAsia"/>
        </w:rPr>
        <w:br/>
      </w:r>
      <w:r>
        <w:rPr>
          <w:rFonts w:hint="eastAsia"/>
        </w:rPr>
        <w:t>　　图表 绝缘高空作业平台威胁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**地区绝缘高空作业平台市场规模及增长情况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**地区绝缘高空作业平台行业市场需求情况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**地区绝缘高空作业平台市场规模及增长情况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**地区绝缘高空作业平台行业市场需求情况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**地区绝缘高空作业平台市场规模及增长情况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**地区绝缘高空作业平台行业市场需求情况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绝缘高空作业平台品牌分析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绝缘高空作业平台企业（一）概述</w:t>
      </w:r>
      <w:r>
        <w:rPr>
          <w:rFonts w:hint="eastAsia"/>
        </w:rPr>
        <w:br/>
      </w:r>
      <w:r>
        <w:rPr>
          <w:rFonts w:hint="eastAsia"/>
        </w:rPr>
        <w:t>　　图表 企业绝缘高空作业平台业务分析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绝缘高空作业平台企业（二）简介</w:t>
      </w:r>
      <w:r>
        <w:rPr>
          <w:rFonts w:hint="eastAsia"/>
        </w:rPr>
        <w:br/>
      </w:r>
      <w:r>
        <w:rPr>
          <w:rFonts w:hint="eastAsia"/>
        </w:rPr>
        <w:t>　　图表 企业绝缘高空作业平台业务</w:t>
      </w:r>
      <w:r>
        <w:rPr>
          <w:rFonts w:hint="eastAsia"/>
        </w:rPr>
        <w:br/>
      </w:r>
      <w:r>
        <w:rPr>
          <w:rFonts w:hint="eastAsia"/>
        </w:rPr>
        <w:t>　　图表 绝缘高空作业平台企业（二）经营情况分析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绝缘高空作业平台企业（二）盈利能力情况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绝缘高空作业平台企业（三）概况</w:t>
      </w:r>
      <w:r>
        <w:rPr>
          <w:rFonts w:hint="eastAsia"/>
        </w:rPr>
        <w:br/>
      </w:r>
      <w:r>
        <w:rPr>
          <w:rFonts w:hint="eastAsia"/>
        </w:rPr>
        <w:t>　　图表 企业绝缘高空作业平台业务情况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绝缘高空作业平台发展有利因素分析</w:t>
      </w:r>
      <w:r>
        <w:rPr>
          <w:rFonts w:hint="eastAsia"/>
        </w:rPr>
        <w:br/>
      </w:r>
      <w:r>
        <w:rPr>
          <w:rFonts w:hint="eastAsia"/>
        </w:rPr>
        <w:t>　　图表 绝缘高空作业平台发展不利因素分析</w:t>
      </w:r>
      <w:r>
        <w:rPr>
          <w:rFonts w:hint="eastAsia"/>
        </w:rPr>
        <w:br/>
      </w:r>
      <w:r>
        <w:rPr>
          <w:rFonts w:hint="eastAsia"/>
        </w:rPr>
        <w:t>　　图表 进入绝缘高空作业平台行业壁垒</w:t>
      </w:r>
      <w:r>
        <w:rPr>
          <w:rFonts w:hint="eastAsia"/>
        </w:rPr>
        <w:br/>
      </w:r>
      <w:r>
        <w:rPr>
          <w:rFonts w:hint="eastAsia"/>
        </w:rPr>
        <w:t>　　图表 2026-2032年中国绝缘高空作业平台行业市场容量预测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2026-2032年中国绝缘高空作业平台行业市场规模预测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2026-2032年中国绝缘高空作业平台市场前景分析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2026-2032年中国绝缘高空作业平台行业风险研究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2026-2032年中国绝缘高空作业平台行业发展趋势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3d1f9566e54313" w:history="1">
        <w:r>
          <w:rPr>
            <w:rStyle w:val="Hyperlink"/>
          </w:rPr>
          <w:t>中国绝缘高空作业平台行业现状与市场前景预测报告（2026-2032年）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3d1f9566e54313" w:history="1">
        <w:r>
          <w:rPr>
            <w:rStyle w:val="Hyperlink"/>
          </w:rPr>
          <w:t>https://www.20087.com/0/27/JueYuanGaoKongZuoYePingTaiHangYeXianZhuangJiQianJing.html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热点：绝缘高空作业车、绝缘高空带电作业车、高空架空绝缘导线工作有哪些安全规定、高压绝缘操作杆的作用、带电作业绝缘平台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1108e192314de9" w:history="1">
      <w:r>
        <w:rPr>
          <w:rStyle w:val="Hyperlink"/>
        </w:rPr>
        <w:t>中国绝缘高空作业平台行业现状与市场前景预测报告（2026-2032年）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7/JueYuanGaoKongZuoYePingTaiHangYeXianZhuangJiQianJing.html" TargetMode="External" Id="R933d1f9566e543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7/JueYuanGaoKongZuoYePingTaiHangYeXianZhuangJiQianJing.html" TargetMode="External" Id="Rf01108e192314d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2026-07-28T03:05:25Z</dcterms:created>
  <dcterms:modified xsi:type="dcterms:W3CDTF">2026-07-28T04:05:25Z</dcterms:modified>
  <dc:subject>中国绝缘高空作业平台行业现状与市场前景预测报告（2026-2032年）</dc:subject>
  <dc:title>中国绝缘高空作业平台行业现状与市场前景预测报告（2026-2032年）</dc:title>
  <cp:keywords>中国绝缘高空作业平台行业现状与市场前景预测报告（2026-2032年）</cp:keywords>
  <dc:description>中国绝缘高空作业平台行业现状与市场前景预测报告（2026-2032年）</dc:description>
</cp:coreProperties>
</file>