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06387920146ab" w:history="1">
              <w:r>
                <w:rPr>
                  <w:rStyle w:val="Hyperlink"/>
                </w:rPr>
                <w:t>中国光源器件市场现状研究及发展趋势预测报告（2025-2031年）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06387920146ab" w:history="1">
              <w:r>
                <w:rPr>
                  <w:rStyle w:val="Hyperlink"/>
                </w:rPr>
                <w:t>中国光源器件市场现状研究及发展趋势预测报告（2025-2031年）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06387920146ab" w:history="1">
                <w:r>
                  <w:rPr>
                    <w:rStyle w:val="Hyperlink"/>
                  </w:rPr>
                  <w:t>https://www.20087.com/1/07/GuangYuanQiJianShiChangDiaoYanBaoGao.html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器件是用于发光的电子元件，广泛应用于显示、照明、通信等多个领域。近年来，随着半导体技术的进步，光源器件的种类和性能都取得了显著进步。当前市场上，LED光源作为主流光源器件占据了主导地位，不仅具有高能效、长寿命的特点，而且还在不断地向更高亮度和更宽色域方向发展。此外，随着激光光源技术的成熟，激光光源器件也开始进入市场，尤其是在投影显示和激光雷达等高端应用领域。</w:t>
      </w:r>
      <w:r>
        <w:rPr>
          <w:rFonts w:hint="eastAsia"/>
        </w:rPr>
        <w:br/>
      </w:r>
      <w:r>
        <w:rPr>
          <w:rFonts w:hint="eastAsia"/>
        </w:rPr>
        <w:t>　　未来，光源器件市场将继续保持快速增长。一方面，随着5G通信技术的发展，对高速数据传输的需求将推动光源器件技术的进步，例如提高激光光源的传输速率和稳定性。另一方面，随着显示技术的不断演进，如Micro LED和Mini LED等新型显示技术的应用，将对光源器件提出更高的要求。此外，随着智能家居和智能城市的兴起，智能照明系统的需求将持续增长，这将促进光源器件向更加智能化、网络化方向发展。长期来看，可持续性和能效优化将是光源器件行业发展的关键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f06387920146ab" w:history="1">
        <w:r>
          <w:rPr>
            <w:rStyle w:val="Hyperlink"/>
          </w:rPr>
          <w:t>中国光源器件市场现状研究及发展趋势预测报告（2025-2031年）</w:t>
        </w:r>
      </w:hyperlink>
      <w:r>
        <w:rPr>
          <w:rFonts w:hint="eastAsia"/>
        </w:rPr>
        <w:t>是对光源器件行业进行全面的阐述和论证，对研究过程中所获取的资料进行全面系统的整理和分析，通过图表、统计结果及文献资料，或以纵向的发展过程，或横向类别分析提出论点、分析论据，进行论证。</w:t>
      </w:r>
      <w:hyperlink r:id="R35f06387920146ab" w:history="1">
        <w:r>
          <w:rPr>
            <w:rStyle w:val="Hyperlink"/>
          </w:rPr>
          <w:t>中国光源器件市场现状研究及发展趋势预测报告（2025-2031年）</w:t>
        </w:r>
      </w:hyperlink>
      <w:r>
        <w:rPr>
          <w:rFonts w:hint="eastAsia"/>
        </w:rPr>
        <w:t>如实地反映了光源器件行业客观情况，一切叙述、说明、推断、引用恰如其分，文字、用词表达准确，概念表述科学化。</w:t>
      </w:r>
      <w:hyperlink r:id="R35f06387920146ab" w:history="1">
        <w:r>
          <w:rPr>
            <w:rStyle w:val="Hyperlink"/>
          </w:rPr>
          <w:t>中国光源器件市场现状研究及发展趋势预测报告（2025-2031年）</w:t>
        </w:r>
      </w:hyperlink>
      <w:r>
        <w:rPr>
          <w:rFonts w:hint="eastAsia"/>
        </w:rPr>
        <w:t>对光源器件行业相关因素进行具体调查、研究、分析，洞察光源器件行业今后的发展方向、光源器件行业竞争格局的演变趋势以及光源器件技术标准、光源器件市场规模、光源器件行业潜在问题与光源器件行业发展的症结所在，评估光源器件行业投资价值、光源器件效果效益程度，提出建设性意见建议，为光源器件行业投资决策者和光源器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光源器件产业概述</w:t>
      </w:r>
      <w:r>
        <w:rPr>
          <w:rFonts w:hint="eastAsia"/>
        </w:rPr>
        <w:br/>
      </w:r>
      <w:r>
        <w:rPr>
          <w:rFonts w:hint="eastAsia"/>
        </w:rPr>
        <w:t>　　第一节 光源器件产业定义</w:t>
      </w:r>
      <w:r>
        <w:rPr>
          <w:rFonts w:hint="eastAsia"/>
        </w:rPr>
        <w:br/>
      </w:r>
      <w:r>
        <w:rPr>
          <w:rFonts w:hint="eastAsia"/>
        </w:rPr>
        <w:t>　　第二节 光源器件产业发展历程</w:t>
      </w:r>
      <w:r>
        <w:rPr>
          <w:rFonts w:hint="eastAsia"/>
        </w:rPr>
        <w:br/>
      </w:r>
      <w:r>
        <w:rPr>
          <w:rFonts w:hint="eastAsia"/>
        </w:rPr>
        <w:t>　　第三节 光源器件分类情况</w:t>
      </w:r>
      <w:r>
        <w:rPr>
          <w:rFonts w:hint="eastAsia"/>
        </w:rPr>
        <w:br/>
      </w:r>
      <w:r>
        <w:rPr>
          <w:rFonts w:hint="eastAsia"/>
        </w:rPr>
        <w:t>　　第四节 光源器件产业链分析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2024-2025年中国光源器件行业发展环境分析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2024-2025年中国光源器件行业经济环境分析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2024-2025年中国光源器件行业社会环境分析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2024-2025年中国光源器件行业政策环境分析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2024-2025年光源器件行业技术发展现状及趋势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当前我国光源器件技术发展现状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中外光源器件技术差距及产生差距的主要原因分析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提高我国光源器件技术的对策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2024-2025年全球光源器件行业发展状况及趋势分析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全球光源器件行业发展概况</w:t>
      </w:r>
      <w:r>
        <w:rPr>
          <w:rFonts w:hint="eastAsia"/>
        </w:rPr>
        <w:br/>
      </w:r>
      <w:r>
        <w:rPr>
          <w:rFonts w:hint="eastAsia"/>
        </w:rPr>
        <w:t>　　第二节 全球光源器件行业发展现状及趋势分析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一、全球光源器件行业市场分布情况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二、全球光源器件行业发展趋势分析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全球光源器件行业重点区域发展分析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中国光源器件行业运行状况分析</w:t>
      </w:r>
      <w:r>
        <w:rPr>
          <w:rFonts w:hint="eastAsia"/>
        </w:rPr>
        <w:br/>
      </w:r>
      <w:r>
        <w:rPr>
          <w:rFonts w:hint="eastAsia"/>
        </w:rPr>
        <w:t>　　第一节 光源器件行业市场规模分析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一、2019-2024年光源器件行业市场规模分析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二、2024-2025年光源器件行业市场规模现状分析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二、2025-2031年光源器件行业市场规模况预测</w:t>
      </w:r>
      <w:r>
        <w:rPr>
          <w:rFonts w:hint="eastAsia"/>
        </w:rPr>
        <w:br/>
      </w:r>
      <w:r>
        <w:rPr>
          <w:rFonts w:hint="eastAsia"/>
        </w:rPr>
        <w:t>　　第二节 光源器件行业市场供给分析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一、2019-2024年光源器件行业市场供给情况分析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二、2024-2025年光源器件行业市场供给现状分析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二、2025-2031年光源器件行业市场供给情况预测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光源器件行业市场需求分析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一、2019-2024年光源器件行业市场需求情况分析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二、2024-2025年光源器件行业市场需求现状分析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二、2025-2031年光源器件行业市场需求情况预测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2024-2025年中国光源器件行业集中度分析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一、光源器件行业市场集中度情况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二、光源器件行业企业集中度分析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中国光源器件行业市场区域结构分析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中国光源器件行业市场需求结构分析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光源器件行业重点区域（一）需求分析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光源器件行业重点区域（二）需求分析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光源器件行业重点区域（三）需求分析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光源器件产品市场价格行情分析预测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2019-2024年光源器件产品市场价格回顾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2024-2025年光源器件产品市场价格现状分析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影响光源器件产品市场价格因素分析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2025-2031年光源器件产品市场价格走势预测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光源器件行业标杆企业竞争力分析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三、光源器件企业经营情况分析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2024-2025年光源器件行业企业经营策略研究分析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光源器件企业多样化经营策略分析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一、光源器件企业多样化经营情况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二、现行光源器件行业多样化经营的方向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大型光源器件企业集团未来发展策略分析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对中小光源器件企业生产经营的建议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2024-2025年中国光源器件市场营销策略竞争分析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光源器件市场产品策略</w:t>
      </w:r>
      <w:r>
        <w:rPr>
          <w:rFonts w:hint="eastAsia"/>
        </w:rPr>
        <w:br/>
      </w:r>
      <w:r>
        <w:rPr>
          <w:rFonts w:hint="eastAsia"/>
        </w:rPr>
        <w:t>　　第二节 光源器件市场渠道策略</w:t>
      </w:r>
      <w:r>
        <w:rPr>
          <w:rFonts w:hint="eastAsia"/>
        </w:rPr>
        <w:br/>
      </w:r>
      <w:r>
        <w:rPr>
          <w:rFonts w:hint="eastAsia"/>
        </w:rPr>
        <w:t>　　第三节 光源器件市场价格策略</w:t>
      </w:r>
      <w:r>
        <w:rPr>
          <w:rFonts w:hint="eastAsia"/>
        </w:rPr>
        <w:br/>
      </w:r>
      <w:r>
        <w:rPr>
          <w:rFonts w:hint="eastAsia"/>
        </w:rPr>
        <w:t>　　第四节 光源器件广告媒体策略</w:t>
      </w:r>
      <w:r>
        <w:rPr>
          <w:rFonts w:hint="eastAsia"/>
        </w:rPr>
        <w:br/>
      </w:r>
      <w:r>
        <w:rPr>
          <w:rFonts w:hint="eastAsia"/>
        </w:rPr>
        <w:t>　　第五节 光源器件客户服务策略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光源器件行业发展因素与投资风险分析预测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影响光源器件行业发展主要因素分析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一、2024-2025年影响光源器件行业发展的不利因素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二、2024-2025年影响光源器件行业发展的稳定因素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三、2024-2025年影响光源器件行业发展的有利因素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四、2024-2025年我国光源器件行业发展面临的机遇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五、2024-2025年我国光源器件行业发展面临的挑战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　光源器件行业投资风险分析预测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一、2025-2031年光源器件行业市场风险分析预测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二、2025-2031年光源器件行业政策风险分析预测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三、2025-2031年光源器件行业技术风险分析预测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四、2025-2031年光源器件行业竞争风险分析预测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五、2025-2031年光源器件行业管理风险分析预测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六、2025-2031年光源器件行业其他风险分析预测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光源器件行业历程</w:t>
      </w:r>
      <w:r>
        <w:rPr>
          <w:rFonts w:hint="eastAsia"/>
        </w:rPr>
        <w:br/>
      </w:r>
      <w:r>
        <w:rPr>
          <w:rFonts w:hint="eastAsia"/>
        </w:rPr>
        <w:t>　　图表 光源器件行业生命周期</w:t>
      </w:r>
      <w:r>
        <w:rPr>
          <w:rFonts w:hint="eastAsia"/>
        </w:rPr>
        <w:br/>
      </w:r>
      <w:r>
        <w:rPr>
          <w:rFonts w:hint="eastAsia"/>
        </w:rPr>
        <w:t>　　图表 光源器件行业产业链分析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2025年中国光源器件市场前景分析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06387920146ab" w:history="1">
        <w:r>
          <w:rPr>
            <w:rStyle w:val="Hyperlink"/>
          </w:rPr>
          <w:t>中国光源器件市场现状研究及发展趋势预测报告（2025-2031年）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06387920146ab" w:history="1">
        <w:r>
          <w:rPr>
            <w:rStyle w:val="Hyperlink"/>
          </w:rPr>
          <w:t>https://www.20087.com/1/07/GuangYuanQiJianShiChangDiaoYanBaoGao.html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热点：光电子器件、光源器件有哪些、led是什么光源、光源器件LD属于、LED灯光源类型是什么、光源器件LD、照明灯具光源种类、光源器件是什么、光纤光源器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1d22369f94680" w:history="1">
      <w:r>
        <w:rPr>
          <w:rStyle w:val="Hyperlink"/>
        </w:rPr>
        <w:t>中国光源器件市场现状研究及发展趋势预测报告（2025-2031年）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uangYuanQiJianShiChangDiaoYanBaoGao.html" TargetMode="External" Id="R35f063879201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uangYuanQiJianShiChangDiaoYanBaoGao.html" TargetMode="External" Id="Rf921d22369f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2025-02-20T02:51:00Z</dcterms:created>
  <dcterms:modified xsi:type="dcterms:W3CDTF">2025-02-20T03:51:00Z</dcterms:modified>
  <dc:subject>中国光源器件市场现状研究及发展趋势预测报告（2025-2031年）</dc:subject>
  <dc:title>中国光源器件市场现状研究及发展趋势预测报告（2025-2031年）</dc:title>
  <cp:keywords>中国光源器件市场现状研究及发展趋势预测报告（2025-2031年）</cp:keywords>
  <dc:description>中国光源器件市场现状研究及发展趋势预测报告（2025-2031年）</dc:description>
</cp:coreProperties>
</file>