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f2e47390b4a36" w:history="1">
              <w:r>
                <w:rPr>
                  <w:rStyle w:val="Hyperlink"/>
                </w:rPr>
                <w:t>2025-2031年全球与中国平板玻璃清洗机市场现状及行业前景分析报告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f2e47390b4a36" w:history="1">
              <w:r>
                <w:rPr>
                  <w:rStyle w:val="Hyperlink"/>
                </w:rPr>
                <w:t>2025-2031年全球与中国平板玻璃清洗机市场现状及行业前景分析报告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df2e47390b4a36" w:history="1">
                <w:r>
                  <w:rPr>
                    <w:rStyle w:val="Hyperlink"/>
                  </w:rPr>
                  <w:t>https://www.20087.com/1/77/PingBanBoLiQingXiJiXianZhuangYuQianJingFenXi.html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清洗机主要应用于建筑装饰、汽车制造等行业，用于去除玻璃表面的污渍、尘埃等杂质，保证产品质量。近年来，随着城市化进程加快和房地产市场的繁荣，平板玻璃的需求量持续增长，带动了清洗设备市场需求的扩大。与此同时，环保政策趋严促使企业加大对清洁生产技术的投资力度，高效节能型清洗机受到青睐。此外，为了满足不同客户群体的需求，市场上出现了多种类型的清洗机，例如单片式、连续式以及组合式等，它们各具特点，适用于不同的生产规模和工艺流程。随着智能制造理念深入人心，部分高端机型开始配备自动化控制系统，实现了远程监控和操作，大大提升了工作效率。</w:t>
      </w:r>
      <w:r>
        <w:rPr>
          <w:rFonts w:hint="eastAsia"/>
        </w:rPr>
        <w:br/>
      </w:r>
      <w:r>
        <w:rPr>
          <w:rFonts w:hint="eastAsia"/>
        </w:rPr>
        <w:t>　　未来，平板玻璃清洗机行业将继续保持稳健的增长态势。一方面，随着新材料、新工艺的不断涌现，如镀膜玻璃、夹层玻璃等特种玻璃的应用比例不断增加，这对清洗机提出了更高的洁净度要求；另一方面，智能化水平将进一步提升，除了基本的自动化功能外，还将融入更多的传感技术和数据分析能力，实现自适应调节和预防性维护。同时，考虑到国际贸易环境的变化，国内企业应加强自主研发能力，积极开拓海外市场，提高品牌知名度和国际竞争力。此外，绿色制造将是行业发展的重要导向，研发低能耗、零排放的清洗解决方案将是企业赢得市场先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f2e47390b4a36" w:history="1">
        <w:r>
          <w:rPr>
            <w:rStyle w:val="Hyperlink"/>
          </w:rPr>
          <w:t>2025-2031年全球与中国平板玻璃清洗机市场现状及行业前景分析报告</w:t>
        </w:r>
      </w:hyperlink>
      <w:r>
        <w:rPr>
          <w:rFonts w:hint="eastAsia"/>
        </w:rPr>
        <w:t>》全面剖析了平板玻璃清洗机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平板玻璃清洗机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平板玻璃清洗机市场概述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按照不同产品类型，平板玻璃清洗机主要可以分为如下几个类别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全球不同产品类型平板玻璃清洗机销售额增长趋势2020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卧式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从不同应用，平板玻璃清洗机主要包括如下几个方面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全球不同应用平板玻璃清洗机销售额增长趋势2020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建筑玻璃</w:t>
      </w:r>
      <w:r>
        <w:rPr>
          <w:rFonts w:hint="eastAsia"/>
        </w:rPr>
        <w:br/>
      </w:r>
      <w:r>
        <w:rPr>
          <w:rFonts w:hint="eastAsia"/>
        </w:rPr>
        <w:t>　　　　1.3.3 太阳能玻璃</w:t>
      </w:r>
      <w:r>
        <w:rPr>
          <w:rFonts w:hint="eastAsia"/>
        </w:rPr>
        <w:br/>
      </w:r>
      <w:r>
        <w:rPr>
          <w:rFonts w:hint="eastAsia"/>
        </w:rPr>
        <w:t>　　　　1.3.4 汽车玻璃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平板玻璃清洗机行业背景、发展历史、现状及趋势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平板玻璃清洗机行业目前现状分析</w:t>
      </w:r>
      <w:r>
        <w:rPr>
          <w:rFonts w:hint="eastAsia"/>
        </w:rPr>
        <w:br/>
      </w:r>
      <w:r>
        <w:rPr>
          <w:rFonts w:hint="eastAsia"/>
        </w:rPr>
        <w:t>　　　　1.4.2 平板玻璃清洗机发展趋势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全球平板玻璃清洗机总体规模分析</w:t>
      </w:r>
      <w:r>
        <w:rPr>
          <w:rFonts w:hint="eastAsia"/>
        </w:rPr>
        <w:br/>
      </w:r>
      <w:r>
        <w:rPr>
          <w:rFonts w:hint="eastAsia"/>
        </w:rPr>
        <w:t>　　2.1 全球平板玻璃清洗机供需现状及预测（2020-2031）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全球平板玻璃清洗机产能、产量、产能利用率及发展趋势（2020-2031）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全球平板玻璃清洗机产量、需求量及发展趋势（2020-2031）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全球主要地区平板玻璃清洗机产量及发展趋势（2020-2031）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全球主要地区平板玻璃清洗机产量（2020-2025）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全球主要地区平板玻璃清洗机产量（2026-2031）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全球主要地区平板玻璃清洗机产量市场份额（2020-2031）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中国平板玻璃清洗机供需现状及预测（2020-2031）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中国平板玻璃清洗机产能、产量、产能利用率及发展趋势（2020-2031）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中国平板玻璃清洗机产量、市场需求量及发展趋势（2020-2031）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全球平板玻璃清洗机销量及销售额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全球市场平板玻璃清洗机销售额（2020-2031）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全球市场平板玻璃清洗机销量（2020-2031）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全球市场平板玻璃清洗机价格趋势（2020-2031）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全球平板玻璃清洗机主要地区分析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全球主要地区平板玻璃清洗机市场规模分析：2020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全球主要地区平板玻璃清洗机销售收入及市场份额（2020-2025年）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全球主要地区平板玻璃清洗机销售收入预测（2026-2031年）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全球主要地区平板玻璃清洗机销量分析：2020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全球主要地区平板玻璃清洗机销量及市场份额（2020-2025年）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全球主要地区平板玻璃清洗机销量及市场份额预测（2026-2031）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北美市场平板玻璃清洗机销量、收入及增长率（2020-2031）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欧洲市场平板玻璃清洗机销量、收入及增长率（2020-2031）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中国市场平板玻璃清洗机销量、收入及增长率（2020-2031）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日本市场平板玻璃清洗机销量、收入及增长率（2020-2031）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东南亚市场平板玻璃清洗机销量、收入及增长率（2020-2031）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印度市场平板玻璃清洗机销量、收入及增长率（2020-2031）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全球市场主要厂商平板玻璃清洗机产能市场份额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全球市场主要厂商平板玻璃清洗机销量（2020-2025）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全球市场主要厂商平板玻璃清洗机销量（2020-2025）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全球市场主要厂商平板玻璃清洗机销售收入（2020-2025）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全球市场主要厂商平板玻璃清洗机销售价格（2020-2025）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2024年全球主要生产商平板玻璃清洗机收入排名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中国市场主要厂商平板玻璃清洗机销量（2020-2025）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中国市场主要厂商平板玻璃清洗机销量（2020-2025）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中国市场主要厂商平板玻璃清洗机销售收入（2020-2025）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2024年中国主要生产商平板玻璃清洗机收入排名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中国市场主要厂商平板玻璃清洗机销售价格（2020-2025）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全球主要厂商平板玻璃清洗机总部及产地分布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全球主要厂商成立时间及平板玻璃清洗机商业化日期</w:t>
      </w:r>
      <w:r>
        <w:rPr>
          <w:rFonts w:hint="eastAsia"/>
        </w:rPr>
        <w:br/>
      </w:r>
      <w:r>
        <w:rPr>
          <w:rFonts w:hint="eastAsia"/>
        </w:rPr>
        <w:t>　　4.6 全球主要厂商平板玻璃清洗机产品类型及应用</w:t>
      </w:r>
      <w:r>
        <w:rPr>
          <w:rFonts w:hint="eastAsia"/>
        </w:rPr>
        <w:br/>
      </w:r>
      <w:r>
        <w:rPr>
          <w:rFonts w:hint="eastAsia"/>
        </w:rPr>
        <w:t>　　4.7 平板玻璃清洗机行业集中度、竞争程度分析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平板玻璃清洗机行业集中度分析：2024年全球Top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全球平板玻璃清洗机第一梯队、第二梯队和第三梯队生产商（品牌）及市场份额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平板玻璃清洗机销量、收入、价格及毛利率（2020-2025）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平板玻璃清洗机销量、收入、价格及毛利率（2020-2025）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平板玻璃清洗机销量、收入、价格及毛利率（2020-2025）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平板玻璃清洗机销量、收入、价格及毛利率（2020-2025）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平板玻璃清洗机销量、收入、价格及毛利率（2020-2025）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平板玻璃清洗机销量、收入、价格及毛利率（2020-2025）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平板玻璃清洗机销量、收入、价格及毛利率（2020-2025）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平板玻璃清洗机销量、收入、价格及毛利率（2020-2025）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平板玻璃清洗机销量、收入、价格及毛利率（2020-2025）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平板玻璃清洗机销量、收入、价格及毛利率（2020-2025）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平板玻璃清洗机销量、收入、价格及毛利率（2020-2025）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平板玻璃清洗机销量、收入、价格及毛利率（2020-2025）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平板玻璃清洗机销量、收入、价格及毛利率（2020-2025）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平板玻璃清洗机销量、收入、价格及毛利率（2020-2025）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平板玻璃清洗机销量、收入、价格及毛利率（2020-2025）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平板玻璃清洗机销量、收入、价格及毛利率（2020-2025）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平板玻璃清洗机销量、收入、价格及毛利率（2020-2025）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平板玻璃清洗机销量、收入、价格及毛利率（2020-2025）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不同产品类型平板玻璃清洗机分析</w:t>
      </w:r>
      <w:r>
        <w:rPr>
          <w:rFonts w:hint="eastAsia"/>
        </w:rPr>
        <w:br/>
      </w:r>
      <w:r>
        <w:rPr>
          <w:rFonts w:hint="eastAsia"/>
        </w:rPr>
        <w:t>　　6.1 全球不同产品类型平板玻璃清洗机销量（2020-2031）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全球不同产品类型平板玻璃清洗机销量及市场份额（2020-2025）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全球不同产品类型平板玻璃清洗机销量预测（2026-2031）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全球不同产品类型平板玻璃清洗机收入（2020-2031）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全球不同产品类型平板玻璃清洗机收入及市场份额（2020-2025）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全球不同产品类型平板玻璃清洗机收入预测（2026-2031）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全球不同产品类型平板玻璃清洗机价格走势（2020-2031）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不同应用平板玻璃清洗机分析</w:t>
      </w:r>
      <w:r>
        <w:rPr>
          <w:rFonts w:hint="eastAsia"/>
        </w:rPr>
        <w:br/>
      </w:r>
      <w:r>
        <w:rPr>
          <w:rFonts w:hint="eastAsia"/>
        </w:rPr>
        <w:t>　　7.1 全球不同应用平板玻璃清洗机销量（2020-2031）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全球不同应用平板玻璃清洗机销量及市场份额（2020-2025）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全球不同应用平板玻璃清洗机销量预测（2026-2031）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全球不同应用平板玻璃清洗机收入（2020-2031）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全球不同应用平板玻璃清洗机收入及市场份额（2020-2025）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全球不同应用平板玻璃清洗机收入预测（2026-2031）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全球不同应用平板玻璃清洗机价格走势（2020-2031）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平板玻璃清洗机产业链分析</w:t>
      </w:r>
      <w:r>
        <w:rPr>
          <w:rFonts w:hint="eastAsia"/>
        </w:rPr>
        <w:br/>
      </w:r>
      <w:r>
        <w:rPr>
          <w:rFonts w:hint="eastAsia"/>
        </w:rPr>
        <w:t>　　8.2 平板玻璃清洗机工艺制造技术分析</w:t>
      </w:r>
      <w:r>
        <w:rPr>
          <w:rFonts w:hint="eastAsia"/>
        </w:rPr>
        <w:br/>
      </w:r>
      <w:r>
        <w:rPr>
          <w:rFonts w:hint="eastAsia"/>
        </w:rPr>
        <w:t>　　8.3 平板玻璃清洗机产业上游供应分析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平板玻璃清洗机下游客户分析</w:t>
      </w:r>
      <w:r>
        <w:rPr>
          <w:rFonts w:hint="eastAsia"/>
        </w:rPr>
        <w:br/>
      </w:r>
      <w:r>
        <w:rPr>
          <w:rFonts w:hint="eastAsia"/>
        </w:rPr>
        <w:t>　　8.5 平板玻璃清洗机销售渠道分析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平板玻璃清洗机行业发展机遇及主要驱动因素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平板玻璃清洗机行业发展面临的风险</w:t>
      </w:r>
      <w:r>
        <w:rPr>
          <w:rFonts w:hint="eastAsia"/>
        </w:rPr>
        <w:br/>
      </w:r>
      <w:r>
        <w:rPr>
          <w:rFonts w:hint="eastAsia"/>
        </w:rPr>
        <w:t>　　9.3 平板玻璃清洗机行业政策分析</w:t>
      </w:r>
      <w:r>
        <w:rPr>
          <w:rFonts w:hint="eastAsia"/>
        </w:rPr>
        <w:br/>
      </w:r>
      <w:r>
        <w:rPr>
          <w:rFonts w:hint="eastAsia"/>
        </w:rPr>
        <w:t>　　9.4 平板玻璃清洗机中国企业SWOT分析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全球不同产品类型平板玻璃清洗机销售额增长（CAGR）趋势2020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平板玻璃清洗机行业目前发展现状</w:t>
      </w:r>
      <w:r>
        <w:rPr>
          <w:rFonts w:hint="eastAsia"/>
        </w:rPr>
        <w:br/>
      </w:r>
      <w:r>
        <w:rPr>
          <w:rFonts w:hint="eastAsia"/>
        </w:rPr>
        <w:t>　　表 4： 平板玻璃清洗机发展趋势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全球主要地区平板玻璃清洗机产量增速（CAGR）：（2020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全球主要地区平板玻璃清洗机产量（2020-2025）&amp;（台）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全球主要地区平板玻璃清洗机产量（2026-2031）&amp;（台）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全球主要地区平板玻璃清洗机产量市场份额（2020-2025）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全球主要地区平板玻璃清洗机产量（2026-2031）&amp;（台）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全球主要地区平板玻璃清洗机销售收入增速：（2020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全球主要地区平板玻璃清洗机销售收入（2020-2025）&amp;（百万美元）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全球主要地区平板玻璃清洗机销售收入市场份额（2020-2025）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全球主要地区平板玻璃清洗机收入（2026-2031）&amp;（百万美元）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全球主要地区平板玻璃清洗机收入市场份额（2026-2031）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全球主要地区平板玻璃清洗机销量（台）：2020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全球主要地区平板玻璃清洗机销量（2020-2025）&amp;（台）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全球主要地区平板玻璃清洗机销量市场份额（2020-2025）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全球主要地区平板玻璃清洗机销量（2026-2031）&amp;（台）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全球主要地区平板玻璃清洗机销量份额（2026-2031）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全球市场主要厂商平板玻璃清洗机产能（2024-2025）&amp;（台）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全球市场主要厂商平板玻璃清洗机销量（2020-2025）&amp;（台）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全球市场主要厂商平板玻璃清洗机销量市场份额（2020-2025）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全球市场主要厂商平板玻璃清洗机销售收入（2020-2025）&amp;（百万美元）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全球市场主要厂商平板玻璃清洗机销售收入市场份额（2020-2025）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全球市场主要厂商平板玻璃清洗机销售价格（2020-2025）&amp;（美元/台）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2024年全球主要生产商平板玻璃清洗机收入排名（百万美元）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中国市场主要厂商平板玻璃清洗机销量（2020-2025）&amp;（台）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中国市场主要厂商平板玻璃清洗机销量市场份额（2020-2025）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中国市场主要厂商平板玻璃清洗机销售收入（2020-2025）&amp;（百万美元）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中国市场主要厂商平板玻璃清洗机销售收入市场份额（2020-2025）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2024年中国主要生产商平板玻璃清洗机收入排名（百万美元）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中国市场主要厂商平板玻璃清洗机销售价格（2020-2025）&amp;（美元/台）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全球主要厂商平板玻璃清洗机总部及产地分布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全球主要厂商成立时间及平板玻璃清洗机商业化日期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全球主要厂商平板玻璃清洗机产品类型及应用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2024年全球平板玻璃清洗机主要厂商市场地位（第一梯队、第二梯队和第三梯队）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全球平板玻璃清洗机市场投资、并购等现状分析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平板玻璃清洗机销量（台）、收入（百万美元）、价格（美元/台）及毛利率（2020-2025）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平板玻璃清洗机销量（台）、收入（百万美元）、价格（美元/台）及毛利率（2020-2025）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平板玻璃清洗机销量（台）、收入（百万美元）、价格（美元/台）及毛利率（2020-2025）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平板玻璃清洗机销量（台）、收入（百万美元）、价格（美元/台）及毛利率（2020-2025）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平板玻璃清洗机销量（台）、收入（百万美元）、价格（美元/台）及毛利率（2020-2025）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平板玻璃清洗机销量（台）、收入（百万美元）、价格（美元/台）及毛利率（2020-2025）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平板玻璃清洗机销量（台）、收入（百万美元）、价格（美元/台）及毛利率（2020-2025）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平板玻璃清洗机销量（台）、收入（百万美元）、价格（美元/台）及毛利率（2020-2025）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平板玻璃清洗机销量（台）、收入（百万美元）、价格（美元/台）及毛利率（2020-2025）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平板玻璃清洗机销量（台）、收入（百万美元）、价格（美元/台）及毛利率（2020-2025）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平板玻璃清洗机销量（台）、收入（百万美元）、价格（美元/台）及毛利率（2020-2025）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平板玻璃清洗机销量（台）、收入（百万美元）、价格（美元/台）及毛利率（2020-2025）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平板玻璃清洗机销量（台）、收入（百万美元）、价格（美元/台）及毛利率（2020-2025）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平板玻璃清洗机销量（台）、收入（百万美元）、价格（美元/台）及毛利率（2020-2025）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平板玻璃清洗机销量（台）、收入（百万美元）、价格（美元/台）及毛利率（2020-2025）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平板玻璃清洗机销量（台）、收入（百万美元）、价格（美元/台）及毛利率（2020-2025）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平板玻璃清洗机销量（台）、收入（百万美元）、价格（美元/台）及毛利率（2020-2025）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平板玻璃清洗机生产基地、销售区域、竞争对手及市场地位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平板玻璃清洗机产品规格、参数及市场应用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平板玻璃清洗机销量（台）、收入（百万美元）、价格（美元/台）及毛利率（2020-2025）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全球不同产品类型平板玻璃清洗机销量（2020-2025年）&amp;（台）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全球不同产品类型平板玻璃清洗机销量市场份额（2020-2025）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全球不同产品类型平板玻璃清洗机销量预测（2026-2031）&amp;（台）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全球市场不同产品类型平板玻璃清洗机销量市场份额预测（2026-2031）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全球不同产品类型平板玻璃清洗机收入（2020-2025年）&amp;（百万美元）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全球不同产品类型平板玻璃清洗机收入市场份额（2020-2025）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全球不同产品类型平板玻璃清洗机收入预测（2026-2031）&amp;（百万美元）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全球不同产品类型平板玻璃清洗机收入市场份额预测（2026-2031）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全球不同应用平板玻璃清洗机销量（2020-2025年）&amp;（台）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全球不同应用平板玻璃清洗机销量市场份额（2020-2025）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全球不同应用平板玻璃清洗机销量预测（2026-2031）&amp;（台）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全球市场不同应用平板玻璃清洗机销量市场份额预测（2026-2031）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全球不同应用平板玻璃清洗机收入（2020-2025年）&amp;（百万美元）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全球不同应用平板玻璃清洗机收入市场份额（2020-2025）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全球不同应用平板玻璃清洗机收入预测（2026-2031）&amp;（百万美元）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全球不同应用平板玻璃清洗机收入市场份额预测（2026-2031）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平板玻璃清洗机上游原料供应商及联系方式列表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平板玻璃清洗机典型客户列表</w:t>
      </w:r>
      <w:r>
        <w:rPr>
          <w:rFonts w:hint="eastAsia"/>
        </w:rPr>
        <w:br/>
      </w:r>
      <w:r>
        <w:rPr>
          <w:rFonts w:hint="eastAsia"/>
        </w:rPr>
        <w:t>　　表 146： 平板玻璃清洗机主要销售模式及销售渠道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平板玻璃清洗机行业发展机遇及主要驱动因素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平板玻璃清洗机行业发展面临的风险</w:t>
      </w:r>
      <w:r>
        <w:rPr>
          <w:rFonts w:hint="eastAsia"/>
        </w:rPr>
        <w:br/>
      </w:r>
      <w:r>
        <w:rPr>
          <w:rFonts w:hint="eastAsia"/>
        </w:rPr>
        <w:t>　　表 149： 平板玻璃清洗机行业政策分析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平板玻璃清洗机产品图片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全球不同产品类型平板玻璃清洗机销售额2020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全球不同产品类型平板玻璃清洗机市场份额2024 &amp; 2031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全球不同应用平板玻璃清洗机市场份额2024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建筑玻璃</w:t>
      </w:r>
      <w:r>
        <w:rPr>
          <w:rFonts w:hint="eastAsia"/>
        </w:rPr>
        <w:br/>
      </w:r>
      <w:r>
        <w:rPr>
          <w:rFonts w:hint="eastAsia"/>
        </w:rPr>
        <w:t>　　图 9： 太阳能玻璃</w:t>
      </w:r>
      <w:r>
        <w:rPr>
          <w:rFonts w:hint="eastAsia"/>
        </w:rPr>
        <w:br/>
      </w:r>
      <w:r>
        <w:rPr>
          <w:rFonts w:hint="eastAsia"/>
        </w:rPr>
        <w:t>　　图 10： 汽车玻璃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全球平板玻璃清洗机产能、产量、产能利用率及发展趋势（2020-2031）&amp;（台）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全球平板玻璃清洗机产量、需求量及发展趋势（2020-2031）&amp;（台）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全球主要地区平板玻璃清洗机产量（2020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全球主要地区平板玻璃清洗机产量市场份额（2020-2031）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中国平板玻璃清洗机产能、产量、产能利用率及发展趋势（2020-2031）&amp;（台）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中国平板玻璃清洗机产量、市场需求量及发展趋势（2020-2031）&amp;（台）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全球平板玻璃清洗机市场销售额及增长率：（2020-2031）&amp;（百万美元）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全球市场平板玻璃清洗机市场规模：2020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全球市场平板玻璃清洗机销量及增长率（2020-2031）&amp;（台）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全球市场平板玻璃清洗机价格趋势（2020-2031）&amp;（美元/台）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全球主要地区平板玻璃清洗机销售收入（2020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全球主要地区平板玻璃清洗机销售收入市场份额（2020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北美市场平板玻璃清洗机销量及增长率（2020-2031）&amp;（台）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北美市场平板玻璃清洗机收入及增长率（2020-2031）&amp;（百万美元）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欧洲市场平板玻璃清洗机销量及增长率（2020-2031）&amp;（台）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欧洲市场平板玻璃清洗机收入及增长率（2020-2031）&amp;（百万美元）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中国市场平板玻璃清洗机销量及增长率（2020-2031）&amp;（台）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中国市场平板玻璃清洗机收入及增长率（2020-2031）&amp;（百万美元）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日本市场平板玻璃清洗机销量及增长率（2020-2031）&amp;（台）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日本市场平板玻璃清洗机收入及增长率（2020-2031）&amp;（百万美元）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东南亚市场平板玻璃清洗机销量及增长率（2020-2031）&amp;（台）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东南亚市场平板玻璃清洗机收入及增长率（2020-2031）&amp;（百万美元）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印度市场平板玻璃清洗机销量及增长率（2020-2031）&amp;（台）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印度市场平板玻璃清洗机收入及增长率（2020-2031）&amp;（百万美元）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2024年全球市场主要厂商平板玻璃清洗机销量市场份额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2024年全球市场主要厂商平板玻璃清洗机收入市场份额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2024年中国市场主要厂商平板玻璃清洗机销量市场份额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2024年中国市场主要厂商平板玻璃清洗机收入市场份额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2024年全球前五大生产商平板玻璃清洗机市场份额</w:t>
      </w:r>
      <w:r>
        <w:rPr>
          <w:rFonts w:hint="eastAsia"/>
        </w:rPr>
        <w:br/>
      </w:r>
      <w:r>
        <w:rPr>
          <w:rFonts w:hint="eastAsia"/>
        </w:rPr>
        <w:t>　　图 41： 2024年全球平板玻璃清洗机第一梯队、第二梯队和第三梯队厂商及市场份额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全球不同产品类型平板玻璃清洗机价格走势（2020-2031）&amp;（美元/台）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全球不同应用平板玻璃清洗机价格走势（2020-2031）&amp;（美元/台）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平板玻璃清洗机产业链</w:t>
      </w:r>
      <w:r>
        <w:rPr>
          <w:rFonts w:hint="eastAsia"/>
        </w:rPr>
        <w:br/>
      </w:r>
      <w:r>
        <w:rPr>
          <w:rFonts w:hint="eastAsia"/>
        </w:rPr>
        <w:t>　　图 45： 平板玻璃清洗机中国企业SWOT分析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f2e47390b4a36" w:history="1">
        <w:r>
          <w:rPr>
            <w:rStyle w:val="Hyperlink"/>
          </w:rPr>
          <w:t>2025-2031年全球与中国平板玻璃清洗机市场现状及行业前景分析报告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df2e47390b4a36" w:history="1">
        <w:r>
          <w:rPr>
            <w:rStyle w:val="Hyperlink"/>
          </w:rPr>
          <w:t>https://www.20087.com/1/77/PingBanBoLiQingXiJiXianZhuangYuQianJingFenXi.html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02028599c44b4" w:history="1">
      <w:r>
        <w:rPr>
          <w:rStyle w:val="Hyperlink"/>
        </w:rPr>
        <w:t>2025-2031年全球与中国平板玻璃清洗机市场现状及行业前景分析报告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PingBanBoLiQingXiJiXianZhuangYuQianJingFenXi.html" TargetMode="External" Id="R28df2e47390b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PingBanBoLiQingXiJiXianZhuangYuQianJingFenXi.html" TargetMode="External" Id="R97a02028599c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2025-01-08T23:57:40Z</dcterms:created>
  <dcterms:modified xsi:type="dcterms:W3CDTF">2025-01-09T00:57:40Z</dcterms:modified>
  <dc:subject>2025-2031年全球与中国平板玻璃清洗机市场现状及行业前景分析报告</dc:subject>
  <dc:title>2025-2031年全球与中国平板玻璃清洗机市场现状及行业前景分析报告</dc:title>
  <cp:keywords>2025-2031年全球与中国平板玻璃清洗机市场现状及行业前景分析报告</cp:keywords>
  <dc:description>2025-2031年全球与中国平板玻璃清洗机市场现状及行业前景分析报告</dc:description>
</cp:coreProperties>
</file>