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02418c19d4f01" w:history="1">
              <w:r>
                <w:rPr>
                  <w:rStyle w:val="Hyperlink"/>
                </w:rPr>
                <w:t>2025-2031年全球与中国起重抓斗行业市场调研及前景趋势分析报告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02418c19d4f01" w:history="1">
              <w:r>
                <w:rPr>
                  <w:rStyle w:val="Hyperlink"/>
                </w:rPr>
                <w:t>2025-2031年全球与中国起重抓斗行业市场调研及前景趋势分析报告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02418c19d4f01" w:history="1">
                <w:r>
                  <w:rPr>
                    <w:rStyle w:val="Hyperlink"/>
                  </w:rPr>
                  <w:t>https://www.20087.com/1/17/QiZhongZhuaDouFaZhanQuShi.html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抓斗是一种用于起重机械上的抓取和搬运物料的装置，广泛应用于港口、矿山、建筑等领域。近年来，随着工程建设规模的扩大和物流需求的增长，起重抓斗的市场需求持续增长。起重抓斗的设计和制造需要高度的精度和可靠性，以确保物料搬运的安全和高效。企业通过不断改进生产工艺和材料，提升起重抓斗的性能和使用寿命。</w:t>
      </w:r>
      <w:r>
        <w:rPr>
          <w:rFonts w:hint="eastAsia"/>
        </w:rPr>
        <w:br/>
      </w:r>
      <w:r>
        <w:rPr>
          <w:rFonts w:hint="eastAsia"/>
        </w:rPr>
        <w:t>　　未来，起重抓斗的发展将更加注重技术创新和智能化。通过引入先进的传感器技术和控制系统，实现起重抓斗的智能控制和精准操作，提高物料搬运的效率和安全性。此外，起重抓斗的应用领域将进一步拓展，特别是在新兴产业如海上风电和高空作业中。企业将通过跨界合作和市场细分，开发针对不同应用场景的定制化起重抓斗产品，提升市场竞争力。同时，起重抓斗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02418c19d4f01" w:history="1">
        <w:r>
          <w:rPr>
            <w:rStyle w:val="Hyperlink"/>
          </w:rPr>
          <w:t>2025-2031年全球与中国起重抓斗行业市场调研及前景趋势分析报告</w:t>
        </w:r>
      </w:hyperlink>
      <w:r>
        <w:rPr>
          <w:rFonts w:hint="eastAsia"/>
        </w:rPr>
        <w:t>》基于多年起重抓斗行业研究积累，结合起重抓斗行业市场现状，通过资深研究团队对起重抓斗市场资讯的系统整理与分析，依托权威数据资源及长期市场监测数据库，对起重抓斗行业进行了全面调研。报告详细分析了起重抓斗市场规模、市场前景、技术现状及未来发展方向，重点评估了起重抓斗行业内企业的竞争格局及经营表现，并通过SWOT分析揭示了起重抓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302418c19d4f01" w:history="1">
        <w:r>
          <w:rPr>
            <w:rStyle w:val="Hyperlink"/>
          </w:rPr>
          <w:t>2025-2031年全球与中国起重抓斗行业市场调研及前景趋势分析报告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》为投资者提供了准确的市场现状分析及前景预判，帮助挖掘行业投资价值，并提出投资策略与营销策略建议，是把握起重抓斗行业动态、优化决策的重要工具。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起重抓斗行业概述及市场现状分析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起重抓斗行业介绍</w:t>
      </w:r>
      <w:r>
        <w:rPr>
          <w:rFonts w:hint="eastAsia"/>
        </w:rPr>
        <w:br/>
      </w:r>
      <w:r>
        <w:rPr>
          <w:rFonts w:hint="eastAsia"/>
        </w:rPr>
        <w:t>　　第二节 起重抓斗产品主要分类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一、不同种类起重抓斗产量占比（2024年）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二、不同种类起重抓斗价格走势（2020-2031年）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起重抓斗主要应用领域分析</w:t>
      </w:r>
      <w:r>
        <w:rPr>
          <w:rFonts w:hint="eastAsia"/>
        </w:rPr>
        <w:br/>
      </w:r>
      <w:r>
        <w:rPr>
          <w:rFonts w:hint="eastAsia"/>
        </w:rPr>
        <w:t>　　　　一、起重抓斗主要应用领域</w:t>
      </w:r>
      <w:r>
        <w:rPr>
          <w:rFonts w:hint="eastAsia"/>
        </w:rPr>
        <w:br/>
      </w:r>
      <w:r>
        <w:rPr>
          <w:rFonts w:hint="eastAsia"/>
        </w:rPr>
        <w:t>　　　　二、全球起重抓斗不同应用领域消费量占比（2024年）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全球与中国起重抓斗市场发展现状对比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一、全球起重抓斗市场现状及发展趋势（2020-2031年）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二、中国起重抓斗市场现状及发展趋势（2020-2031年）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全球起重抓斗供需现状及趋势预测（2020-2031年）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一、全球起重抓斗产能、产量、产能利用率情况及趋势（2020-2031年）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二、全球起重抓斗产量、表观消费量情况及趋势（2020-2031年）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中国起重抓斗供需现状及趋势预测（2020-2031年）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一、中国起重抓斗产能、产量、产能利用率情况及趋势（2020-2031年）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二、中国起重抓斗产量、表观消费量情况及趋势（2020-2031年）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三、中国起重抓斗产量、需求量、市场缺口情况及趋势（2020-2031年）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中国起重抓斗行业政策分析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全球与中国起重抓斗重点企业产量、产值、集中度分析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全球市场起重抓斗重点企业2024和2025年产量、产值统计分析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一、全球市场起重抓斗重点企业2024和2025年产量统计分析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二、全球市场起重抓斗重点企业2024和2025年产值统计分析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三、全球市场起重抓斗重点企业2024和2025年产品价格分析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中国市场起重抓斗重点企业2024和2025年产量、产值统计分析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一、中国市场起重抓斗重点企业2024和2025年产量统计分析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二、中国市场起重抓斗重点企业2024和2025年产值统计分析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起重抓斗重点厂商总部</w:t>
      </w:r>
      <w:r>
        <w:rPr>
          <w:rFonts w:hint="eastAsia"/>
        </w:rPr>
        <w:br/>
      </w:r>
      <w:r>
        <w:rPr>
          <w:rFonts w:hint="eastAsia"/>
        </w:rPr>
        <w:t>　　第四节 起重抓斗行业企业集中度分析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全球重点起重抓斗企业SWOT分析</w:t>
      </w:r>
      <w:r>
        <w:rPr>
          <w:rFonts w:hint="eastAsia"/>
        </w:rPr>
        <w:br/>
      </w:r>
      <w:r>
        <w:rPr>
          <w:rFonts w:hint="eastAsia"/>
        </w:rPr>
        <w:t>　　第六节 中国重点起重抓斗企业SWOT分析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全球主要地区起重抓斗产量、产值、市场份额情况及趋势预测（2020-2031年）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全球主要地区起重抓斗产量、产值及市场份额情况及趋势（2020-2031年）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一、全球主要地区起重抓斗产量及市场份额情况及趋势（2020-2031年）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二、全球主要地区起重抓斗产值及市场份额情况及趋势（2020-2031年）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中国市场2020-2031年起重抓斗产量、产值情况及趋势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北美市场2020-2031年起重抓斗产量、产值情况及趋势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欧洲市场2020-2031年起重抓斗产量、产值情况及趋势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日本市场2020-2031年起重抓斗产量、产值情况及趋势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全球主要地区起重抓斗消费量、市场份额及发展趋势分析（2020-2031年）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全球主要地区起重抓斗消费量、市场份额及发展趋势（2020-2031年）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中国市场2020-2031年起重抓斗消费情况及发展趋势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北美市场2020-2031年起重抓斗消费情况及发展趋势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欧洲市场2020-2031年起重抓斗消费情况及发展趋势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日本市场2020-2031年起重抓斗消费情况及发展趋势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主要起重抓斗企业调研分析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二、企业起重抓斗产品</w:t>
      </w:r>
      <w:r>
        <w:rPr>
          <w:rFonts w:hint="eastAsia"/>
        </w:rPr>
        <w:br/>
      </w:r>
      <w:r>
        <w:rPr>
          <w:rFonts w:hint="eastAsia"/>
        </w:rPr>
        <w:t>　　　　三、企业起重抓斗产量、价格、收入、成本、毛利情况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不同种类起重抓斗产量、价格、产值及市场份额情况（2020-2031）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全球市场不同种类起重抓斗产量、产值及市场份额情况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一、全球市场不同种类起重抓斗产量、市场份额情况（2020-2031年）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二、全球市场不同种类起重抓斗产值、市场份额情况（2020-2031年）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三、全球市场不同种类起重抓斗价格走势分析（2020-2031年）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中国市场不同种类起重抓斗产量、产值及市场份额情况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一、中国市场不同种类起重抓斗产量、市场份额情况（2020-2031年）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二、中国市场不同种类起重抓斗产值、市场份额情况（2020-2031年）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三、中国市场不同种类起重抓斗价格走势分析（2020-2031年）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起重抓斗上游原料及下游主要应用领域分析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起重抓斗产业链分析</w:t>
      </w:r>
      <w:r>
        <w:rPr>
          <w:rFonts w:hint="eastAsia"/>
        </w:rPr>
        <w:br/>
      </w:r>
      <w:r>
        <w:rPr>
          <w:rFonts w:hint="eastAsia"/>
        </w:rPr>
        <w:t>　　第二节 起重抓斗产业上游供应分析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全球市场起重抓斗下游主要应用领域消费量、市场份额及增长情况（2020-2031年）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中国市场起重抓斗下游主要应用领域消费量、市场份额及增长情况（2020-2031年）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中国市场起重抓斗产量、消费量、进出口分析及发展趋势（2020-2031年）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中国市场起重抓斗产量、消费量、进出口分析及发展趋势（2020-2031年）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中国市场起重抓斗进出口贸易趋势（2020-2031年）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中国市场起重抓斗主要进口来源</w:t>
      </w:r>
      <w:r>
        <w:rPr>
          <w:rFonts w:hint="eastAsia"/>
        </w:rPr>
        <w:br/>
      </w:r>
      <w:r>
        <w:rPr>
          <w:rFonts w:hint="eastAsia"/>
        </w:rPr>
        <w:t>　　第四节 中国市场起重抓斗主要出口目的地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中国市场起重抓斗主要地区分布（2025年）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中国起重抓斗生产地区分布</w:t>
      </w:r>
      <w:r>
        <w:rPr>
          <w:rFonts w:hint="eastAsia"/>
        </w:rPr>
        <w:br/>
      </w:r>
      <w:r>
        <w:rPr>
          <w:rFonts w:hint="eastAsia"/>
        </w:rPr>
        <w:t>　　第二节 中国起重抓斗消费地区分布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影响中国市场起重抓斗供需因素分析</w:t>
      </w:r>
      <w:r>
        <w:rPr>
          <w:rFonts w:hint="eastAsia"/>
        </w:rPr>
        <w:br/>
      </w:r>
      <w:r>
        <w:rPr>
          <w:rFonts w:hint="eastAsia"/>
        </w:rPr>
        <w:t>　　第一节 起重抓斗及相关行业技术发展概况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起重抓斗进出口贸易现状及趋势（2020-2031年）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起重抓斗产品技术趋势与价格走势预测（2020-2031年）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起重抓斗行业市场环境发展趋势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不同种类起重抓斗产品技术发展趋势（2020-2031年）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起重抓斗价格走势预测（2020-2031年）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起重抓斗销售渠道分析及建议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国内市场起重抓斗销售渠道分析</w:t>
      </w:r>
      <w:r>
        <w:rPr>
          <w:rFonts w:hint="eastAsia"/>
        </w:rPr>
        <w:br/>
      </w:r>
      <w:r>
        <w:rPr>
          <w:rFonts w:hint="eastAsia"/>
        </w:rPr>
        <w:t>　　　　一、当前起重抓斗主要销售模式及销售渠道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二、国内市场起重抓斗销售模式及销售渠道趋势（2020-2031年）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海外市场起重抓斗销售渠道分析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[.中.智.林.]起重抓斗行业营销策略建议</w:t>
      </w:r>
      <w:r>
        <w:rPr>
          <w:rFonts w:hint="eastAsia"/>
        </w:rPr>
        <w:br/>
      </w:r>
      <w:r>
        <w:rPr>
          <w:rFonts w:hint="eastAsia"/>
        </w:rPr>
        <w:t>　　　　一、起重抓斗市场定位及目标消费者分析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二、起重抓斗行业营销模式及销售渠道建议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起重抓斗产品介绍</w:t>
      </w:r>
      <w:r>
        <w:rPr>
          <w:rFonts w:hint="eastAsia"/>
        </w:rPr>
        <w:br/>
      </w:r>
      <w:r>
        <w:rPr>
          <w:rFonts w:hint="eastAsia"/>
        </w:rPr>
        <w:t>　　表 起重抓斗产品分类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2024年全球不同种类起重抓斗产量份额</w:t>
      </w:r>
      <w:r>
        <w:rPr>
          <w:rFonts w:hint="eastAsia"/>
        </w:rPr>
        <w:br/>
      </w:r>
      <w:r>
        <w:rPr>
          <w:rFonts w:hint="eastAsia"/>
        </w:rPr>
        <w:t>　　表 不同种类起重抓斗价格及趋势（2020-2031年）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起重抓斗主要应用领域</w:t>
      </w:r>
      <w:r>
        <w:rPr>
          <w:rFonts w:hint="eastAsia"/>
        </w:rPr>
        <w:br/>
      </w:r>
      <w:r>
        <w:rPr>
          <w:rFonts w:hint="eastAsia"/>
        </w:rPr>
        <w:t>　　图 全球2025年起重抓斗不同应用领域消费量份额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全球市场起重抓斗产量及增长情况（2020-2031年）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全球市场起重抓斗产值及增长情况（2020-2031年）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中国市场起重抓斗产量、增长率及趋势（2020-2031年）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中国市场起重抓斗产值、增长率及趋势（2020-2031年）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全球起重抓斗产能、产量、产能利用率及趋势（2020-2031年）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全球起重抓斗产量、表观消费量及趋势（2020-2031年）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中国起重抓斗产能、产量、产能利用率及趋势（2020-2031年）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中国起重抓斗产量、表观消费量及趋势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中国起重抓斗产量、市场需求量及趋势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起重抓斗行业政策分析</w:t>
      </w:r>
      <w:r>
        <w:rPr>
          <w:rFonts w:hint="eastAsia"/>
        </w:rPr>
        <w:br/>
      </w:r>
      <w:r>
        <w:rPr>
          <w:rFonts w:hint="eastAsia"/>
        </w:rPr>
        <w:t>　　表 全球市场起重抓斗重点企业2024和2025年产量统计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全球市场起重抓斗重点企业2024和2025年产量、市场份额统计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全球市场起重抓斗重点企业2024和2025年产值统计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全球市场起重抓斗重点企业2024和2025年产值市场份额统计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全球市场起重抓斗重点企业2025年产值、市场份额统计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全球市场起重抓斗重点企业2025年产值、市场份额统计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全球市场起重抓斗重点企业2024和2025年产品价格统计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中国市场起重抓斗重点企业2024和2025年产量统计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中国市场起重抓斗重点企业2024和2025年产量市场份额统计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中国市场起重抓斗重点企业2025年产量、市场份额统计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中国市场起重抓斗重点企业2025年产量、市场份额统计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中国市场起重抓斗重点企业2024和2025年产值统计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中国市场起重抓斗重点企业2024和2025年产值市场份额统计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中国市场起重抓斗重点企业2025年产值、市场份额统计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中国市场起重抓斗重点企业2025年产值、市场份额统计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起重抓斗企业总部</w:t>
      </w:r>
      <w:r>
        <w:rPr>
          <w:rFonts w:hint="eastAsia"/>
        </w:rPr>
        <w:br/>
      </w:r>
      <w:r>
        <w:rPr>
          <w:rFonts w:hint="eastAsia"/>
        </w:rPr>
        <w:t>　　表 全球市场起重抓斗重点企业2024和2025年产值市场份额统计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全球起重抓斗重点企业SWOT分析</w:t>
      </w:r>
      <w:r>
        <w:rPr>
          <w:rFonts w:hint="eastAsia"/>
        </w:rPr>
        <w:br/>
      </w:r>
      <w:r>
        <w:rPr>
          <w:rFonts w:hint="eastAsia"/>
        </w:rPr>
        <w:t>　　表 中国起重抓斗重点企业SWOT分析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全球主要地区2020-2025年起重抓斗产量统计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全球主要地区2025-2031年起重抓斗产量预测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全球主要地区2020-2031年起重抓斗产量市场份额统计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全球主要地区2025年起重抓斗产量市场份额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全球主要地区2020-2025年起重抓斗产值统计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全球主要地区2025-2031年起重抓斗产值预测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全球主要地区2020-2031年起重抓斗产值市场份额统计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全球主要地区2025年起重抓斗产值市场份额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中国市场2020-2031年起重抓斗产量及增长情况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中国市场2020-2031年起重抓斗产值及增长情况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北美市场2020-2031年起重抓斗产量及增长情况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北美市场2020-2031年起重抓斗产值及增长情况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欧洲市场2020-2031年起重抓斗产量及增长情况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欧洲市场2020-2031年起重抓斗产值及增长情况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日本市场2020-2031年起重抓斗产量及增长情况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日本市场2020-2031年起重抓斗产值及增长情况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全球主要地区2020-2025年起重抓斗消费量统计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全球主要地区2025-2031年起重抓斗消费量预测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全球主要地区2020-2031年起重抓斗消费量市场份额统计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全球主要地区2025年起重抓斗消费量市场份额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中国市场2020-2031年起重抓斗消费量、增长率及趋势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北美市场2020-2031年起重抓斗消费量、增长率及趋势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欧洲市场2020-2031年起重抓斗消费量、增长率及趋势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日本市场2020-2031年起重抓斗消费量、增长率及趋势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企业（一）起重抓斗产品情况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企业（二）起重抓斗产品情况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企业（三）起重抓斗产品情况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企业（四）起重抓斗产品情况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企业（五）起重抓斗产品情况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企业（六）起重抓斗产品情况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企业（七）起重抓斗产品情况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企业（八）起重抓斗产品情况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企业（九）起重抓斗产品情况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企业（十）起重抓斗产品情况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企业（十）2024-2025年起重抓斗产量、价格、收入、成本、毛利情况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全球市场不同种类起重抓斗产量统计（2020-2025年）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全球市场不同种类起重抓斗产量预测（2025-2031年）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全球市场不同种类起重抓斗产量市场份额（2020-2031年）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全球市场不同种类起重抓斗产值统计（2020-2025年）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全球市场不同种类起重抓斗产值预测（2025-2031年）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全球市场不同种类起重抓斗产值市场份额（2020-2031年）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全球市场不同种类起重抓斗价格走势（2020-2031年）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中国市场不同种类起重抓斗产量统计（2020-2025年）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中国市场不同种类起重抓斗产量预测（2025-2031年）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中国市场不同种类起重抓斗产量市场份额（2020-2031年）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中国市场不同种类起重抓斗产值统计（2020-2025年）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中国市场不同种类起重抓斗产值预测（2025-2031年）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中国市场不同种类起重抓斗产值市场份额（2020-2031年）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中国市场不同种类起重抓斗价格走势（2020-2031年）</w:t>
      </w:r>
      <w:r>
        <w:rPr>
          <w:rFonts w:hint="eastAsia"/>
        </w:rPr>
        <w:br/>
      </w:r>
      <w:r>
        <w:rPr>
          <w:rFonts w:hint="eastAsia"/>
        </w:rPr>
        <w:t>　　图 起重抓斗产业链</w:t>
      </w:r>
      <w:r>
        <w:rPr>
          <w:rFonts w:hint="eastAsia"/>
        </w:rPr>
        <w:br/>
      </w:r>
      <w:r>
        <w:rPr>
          <w:rFonts w:hint="eastAsia"/>
        </w:rPr>
        <w:t>　　表 起重抓斗原材料</w:t>
      </w:r>
      <w:r>
        <w:rPr>
          <w:rFonts w:hint="eastAsia"/>
        </w:rPr>
        <w:br/>
      </w:r>
      <w:r>
        <w:rPr>
          <w:rFonts w:hint="eastAsia"/>
        </w:rPr>
        <w:t>　　表 起重抓斗上游原料供应商及联系方式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全球市场起重抓斗主要应用领域消费量统计（2020-2025年）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全球市场起重抓斗主要应用领域消费量预测（2025-2031年）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全球市场起重抓斗主要应用领域消费量市场份额（2020-2031年）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2025年全球市场起重抓斗主要应用领域消费量市场份额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全球市场起重抓斗主要应用领域消费量增长率（2020-2031年）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中国市场起重抓斗主要应用领域消费量统计（2020-2025年）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中国市场起重抓斗主要应用领域消费量预测（2025-2031年）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中国市场起重抓斗主要应用领域消费量市场份额（2020-2031年）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中国市场起重抓斗主要应用领域消费量增长率（2020-2031年）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中国市场起重抓斗产量、消费量、进出口情况分析（2020-2025年）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中国市场起重抓斗产量、消费量、进出口情况预测（2025-2031年）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2020-2031年中国市场起重抓斗进出口量</w:t>
      </w:r>
      <w:r>
        <w:rPr>
          <w:rFonts w:hint="eastAsia"/>
        </w:rPr>
        <w:br/>
      </w:r>
      <w:r>
        <w:rPr>
          <w:rFonts w:hint="eastAsia"/>
        </w:rPr>
        <w:t>　　图 2025年起重抓斗生产地区分布</w:t>
      </w:r>
      <w:r>
        <w:rPr>
          <w:rFonts w:hint="eastAsia"/>
        </w:rPr>
        <w:br/>
      </w:r>
      <w:r>
        <w:rPr>
          <w:rFonts w:hint="eastAsia"/>
        </w:rPr>
        <w:t>　　图 2025年起重抓斗消费地区分布</w:t>
      </w:r>
      <w:r>
        <w:rPr>
          <w:rFonts w:hint="eastAsia"/>
        </w:rPr>
        <w:br/>
      </w:r>
      <w:r>
        <w:rPr>
          <w:rFonts w:hint="eastAsia"/>
        </w:rPr>
        <w:t>　　图 中国起重抓斗进口量及趋势预测（2020-2031年）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中国起重抓斗出口量及趋势预测（2020-2031年）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不同种类起重抓斗产量占比（2025-2031年）</w:t>
      </w:r>
      <w:r>
        <w:rPr>
          <w:rFonts w:hint="eastAsia"/>
        </w:rPr>
        <w:br/>
      </w:r>
      <w:r>
        <w:rPr>
          <w:rFonts w:hint="eastAsia"/>
        </w:rPr>
        <w:t>　　图 起重抓斗价格走势预测（2025-2031年）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国内市场起重抓斗未来销售渠道趋势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02418c19d4f01" w:history="1">
        <w:r>
          <w:rPr>
            <w:rStyle w:val="Hyperlink"/>
          </w:rPr>
          <w:t>2025-2031年全球与中国起重抓斗行业市场调研及前景趋势分析报告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02418c19d4f01" w:history="1">
        <w:r>
          <w:rPr>
            <w:rStyle w:val="Hyperlink"/>
          </w:rPr>
          <w:t>https://www.20087.com/1/17/QiZhongZhuaDouFaZhanQuShi.html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热点：抓吊机价格图片及价格、起重抓斗厂家、抓斗吊车、起重抓斗哪种情况下不许起抓、电动抓吊图片、起重抓斗事故视屏大全、挖掘机抓斗、起重抓斗定期检查内容、单梁抓斗桥式起重机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2abf71bf94d9c" w:history="1">
      <w:r>
        <w:rPr>
          <w:rStyle w:val="Hyperlink"/>
        </w:rPr>
        <w:t>2025-2031年全球与中国起重抓斗行业市场调研及前景趋势分析报告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ZhongZhuaDouFaZhanQuShi.html" TargetMode="External" Id="Rdc302418c19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ZhongZhuaDouFaZhanQuShi.html" TargetMode="External" Id="Rb002abf71bf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2025-01-28T01:19:00Z</dcterms:created>
  <dcterms:modified xsi:type="dcterms:W3CDTF">2025-01-28T02:19:00Z</dcterms:modified>
  <dc:subject>2025-2031年全球与中国起重抓斗行业市场调研及前景趋势分析报告</dc:subject>
  <dc:title>2025-2031年全球与中国起重抓斗行业市场调研及前景趋势分析报告</dc:title>
  <cp:keywords>2025-2031年全球与中国起重抓斗行业市场调研及前景趋势分析报告</cp:keywords>
  <dc:description>2025-2031年全球与中国起重抓斗行业市场调研及前景趋势分析报告</dc:description>
</cp:coreProperties>
</file>