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36b50baf34d2e" w:history="1">
              <w:r>
                <w:rPr>
                  <w:rStyle w:val="Hyperlink"/>
                </w:rPr>
                <w:t>2025-2031年全球与中国共享睡眠舱行业发展研究及市场前景分析报告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36b50baf34d2e" w:history="1">
              <w:r>
                <w:rPr>
                  <w:rStyle w:val="Hyperlink"/>
                </w:rPr>
                <w:t>2025-2031年全球与中国共享睡眠舱行业发展研究及市场前景分析报告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36b50baf34d2e" w:history="1">
                <w:r>
                  <w:rPr>
                    <w:rStyle w:val="Hyperlink"/>
                  </w:rPr>
                  <w:t>https://www.20087.com/1/67/GongXiangShuiMianCangHangYeQianJingQuShi.html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睡眠舱是一种提供临时休息空间的服务设施，通常配备有床铺、空调、Wi-Fi等基本设施，旨在为都市忙碌人群提供一个便捷舒适的短期休憩场所。近年来，随着城市化进程加快和工作压力增大，共享睡眠舱作为一种新型的休闲方式逐渐受到欢迎，尤其是在机场、火车站等人流量大的公共场所得到了广泛应用。</w:t>
      </w:r>
      <w:r>
        <w:rPr>
          <w:rFonts w:hint="eastAsia"/>
        </w:rPr>
        <w:br/>
      </w:r>
      <w:r>
        <w:rPr>
          <w:rFonts w:hint="eastAsia"/>
        </w:rPr>
        <w:t>　　未来，共享睡眠舱的发展将主要集中在智能化与用户体验优化方面。一方面，通过引入物联网（IoT）技术和智能家居设备，可以使共享睡眠舱变得更加智能化，如实现自动调节温度湿度、语音控制等功能，为用户提供更加舒适便捷的体验。此外，结合移动支付和大数据分析平台，开发具备预订管理、用户评价反馈等功能的智能管理系统，将进一步提升运营效率和服务质量。另一方面，随着人们对健康生活方式的关注度上升，探索共享睡眠舱在这些新兴领域的应用潜力，如开发适合长途旅行者或夜班工作者的专业休息解决方案，将是未来研究的一个重要方向。同时，注重品牌建设和市场推广策略，打造具有竞争力的品牌形象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36b50baf34d2e" w:history="1">
        <w:r>
          <w:rPr>
            <w:rStyle w:val="Hyperlink"/>
          </w:rPr>
          <w:t>2025-2031年全球与中国共享睡眠舱行业发展研究及市场前景分析报告</w:t>
        </w:r>
      </w:hyperlink>
      <w:r>
        <w:rPr>
          <w:rFonts w:hint="eastAsia"/>
        </w:rPr>
        <w:t>》基于多年共享睡眠舱行业研究积累，结合当前市场发展现状，依托国家权威数据资源和长期市场监测数据库，对共享睡眠舱行业进行了全面调研与分析。报告详细阐述了共享睡眠舱市场规模、市场前景、发展趋势、技术现状及未来方向，重点分析了行业内主要企业的竞争格局，并通过SWOT分析揭示了共享睡眠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c36b50baf34d2e" w:history="1">
        <w:r>
          <w:rPr>
            <w:rStyle w:val="Hyperlink"/>
          </w:rPr>
          <w:t>2025-2031年全球与中国共享睡眠舱行业发展研究及市场前景分析报告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》为投资者提供了准确的市场现状解读，帮助预判行业前景，挖掘投资价值，同时从投资策略和营销策略等角度提出实用建议，助力投资者在共享睡眠舱行业中把握机遇、规避风险。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共享睡眠舱市场概述</w:t>
      </w:r>
      <w:r>
        <w:rPr>
          <w:rFonts w:hint="eastAsia"/>
        </w:rPr>
        <w:br/>
      </w:r>
      <w:r>
        <w:rPr>
          <w:rFonts w:hint="eastAsia"/>
        </w:rPr>
        <w:t>　　1.1 共享睡眠舱行业概述及统计范围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按照不同产品类型，共享睡眠舱主要可以分为如下几个类别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不同产品类型共享睡眠舱增长趋势2020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单人舱</w:t>
      </w:r>
      <w:r>
        <w:rPr>
          <w:rFonts w:hint="eastAsia"/>
        </w:rPr>
        <w:br/>
      </w:r>
      <w:r>
        <w:rPr>
          <w:rFonts w:hint="eastAsia"/>
        </w:rPr>
        <w:t>　　　　1.2.3 双人舱</w:t>
      </w:r>
      <w:r>
        <w:rPr>
          <w:rFonts w:hint="eastAsia"/>
        </w:rPr>
        <w:br/>
      </w:r>
      <w:r>
        <w:rPr>
          <w:rFonts w:hint="eastAsia"/>
        </w:rPr>
        <w:t>　　　　1.2.4 多人舱</w:t>
      </w:r>
      <w:r>
        <w:rPr>
          <w:rFonts w:hint="eastAsia"/>
        </w:rPr>
        <w:br/>
      </w:r>
      <w:r>
        <w:rPr>
          <w:rFonts w:hint="eastAsia"/>
        </w:rPr>
        <w:t>　　1.3 从不同应用，共享睡眠舱主要包括如下几个方面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不同应用共享睡眠舱增长趋势2020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机场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共享睡眠舱行业发展总体概况</w:t>
      </w:r>
      <w:r>
        <w:rPr>
          <w:rFonts w:hint="eastAsia"/>
        </w:rPr>
        <w:br/>
      </w:r>
      <w:r>
        <w:rPr>
          <w:rFonts w:hint="eastAsia"/>
        </w:rPr>
        <w:t>　　　　1.4.2 共享睡眠舱行业发展主要特点</w:t>
      </w:r>
      <w:r>
        <w:rPr>
          <w:rFonts w:hint="eastAsia"/>
        </w:rPr>
        <w:br/>
      </w:r>
      <w:r>
        <w:rPr>
          <w:rFonts w:hint="eastAsia"/>
        </w:rPr>
        <w:t>　　　　1.4.3 共享睡眠舱行业发展影响因素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全球共享睡眠舱供需现状及预测（2020-2031）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全球共享睡眠舱产能、产量、产能利用率及发展趋势（2020-2031）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全球共享睡眠舱产量、需求量及发展趋势（2020-2031）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全球主要地区共享睡眠舱产量及发展趋势（2020-2031）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中国共享睡眠舱供需现状及预测（2020-2031）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中国共享睡眠舱产能、产量、产能利用率及发展趋势（2020-2031）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中国共享睡眠舱产量、市场需求量及发展趋势（2020-2031）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中国共享睡眠舱产能和产量占全球的比重（2020-2031）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全球共享睡眠舱销量及收入（2020-2031）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全球市场共享睡眠舱收入（2020-2031）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全球市场共享睡眠舱价格趋势（2020-2031）</w:t>
      </w:r>
      <w:r>
        <w:rPr>
          <w:rFonts w:hint="eastAsia"/>
        </w:rPr>
        <w:br/>
      </w:r>
      <w:r>
        <w:rPr>
          <w:rFonts w:hint="eastAsia"/>
        </w:rPr>
        <w:t>　　2.4 中国共享睡眠舱销量及收入（2020-2031）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中国市场共享睡眠舱收入（2020-2031）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中国市场共享睡眠舱销量和收入占全球的比重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全球共享睡眠舱主要地区分析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全球主要地区共享睡眠舱市场规模分析：2020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全球主要地区共享睡眠舱销售收入及市场份额（2020-2025年）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全球主要地区共享睡眠舱销售收入预测（2025-2031年）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全球主要地区共享睡眠舱销量分析：2020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全球主要地区共享睡眠舱销量及市场份额（2020-2025年）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全球主要地区共享睡眠舱销量及市场份额预测（2025-2031）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北美（美国和加拿大）共享睡眠舱收入（2020-2031）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欧洲（德国、英国、法国和意大利等国家）共享睡眠舱收入（2020-2031）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亚太（中国、日本、韩国、中国台湾、印度和东南亚等）共享睡眠舱收入（2020-2031）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拉美地区（墨西哥、巴西等国家）共享睡眠舱收入（2020-2031）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中东及非洲（土耳其、沙特等国家）共享睡眠舱收入（2020-2031）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全球市场主要厂商共享睡眠舱产能市场份额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全球市场主要厂商共享睡眠舱销量（2020-2025）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全球市场主要厂商共享睡眠舱销售收入（2020-2025）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全球市场主要厂商共享睡眠舱销售价格（2020-2025）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2025年全球主要生产商共享睡眠舱收入排名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中国市场主要厂商共享睡眠舱销量（2020-2025）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中国市场主要厂商共享睡眠舱销售收入（2020-2025）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中国市场主要厂商共享睡眠舱销售价格（2020-2025）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2025年中国主要生产商共享睡眠舱收入排名</w:t>
      </w:r>
      <w:r>
        <w:rPr>
          <w:rFonts w:hint="eastAsia"/>
        </w:rPr>
        <w:br/>
      </w:r>
      <w:r>
        <w:rPr>
          <w:rFonts w:hint="eastAsia"/>
        </w:rPr>
        <w:t>　　4.3 全球主要厂商共享睡眠舱产地分布及商业化日期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全球主要厂商共享睡眠舱产品类型列表</w:t>
      </w:r>
      <w:r>
        <w:rPr>
          <w:rFonts w:hint="eastAsia"/>
        </w:rPr>
        <w:br/>
      </w:r>
      <w:r>
        <w:rPr>
          <w:rFonts w:hint="eastAsia"/>
        </w:rPr>
        <w:t>　　4.5 共享睡眠舱行业集中度、竞争程度分析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共享睡眠舱行业集中度分析：全球头部厂商份额（Top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全球共享睡眠舱第一梯队、第二梯队和第三梯队生产商（品牌）及市场份额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不同产品类型共享睡眠舱分析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全球市场不同产品类型共享睡眠舱销量及市场份额（2020-2025）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全球市场不同产品类型共享睡眠舱销量预测（2025-2031）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全球市场不同产品类型共享睡眠舱收入（2020-2031）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全球市场不同产品类型共享睡眠舱收入及市场份额（2020-2025）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全球市场不同产品类型共享睡眠舱收入预测（2025-2031）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全球市场不同产品类型共享睡眠舱价格走势（2020-2031）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中国市场不同产品类型共享睡眠舱销量及市场份额（2020-2025）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中国市场不同产品类型共享睡眠舱销量预测（2025-2031）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中国市场不同产品类型共享睡眠舱收入（2020-2031）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中国市场不同产品类型共享睡眠舱收入及市场份额（2020-2025）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中国市场不同产品类型共享睡眠舱收入预测（2025-2031）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不同应用共享睡眠舱分析</w:t>
      </w:r>
      <w:r>
        <w:rPr>
          <w:rFonts w:hint="eastAsia"/>
        </w:rPr>
        <w:br/>
      </w:r>
      <w:r>
        <w:rPr>
          <w:rFonts w:hint="eastAsia"/>
        </w:rPr>
        <w:t>　　6.1 全球市场不同应用共享睡眠舱销量（2020-2031）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全球市场不同应用共享睡眠舱销量及市场份额（2020-2025）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全球市场不同应用共享睡眠舱销量预测（2025-2031）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全球市场不同应用共享睡眠舱收入（2020-2031）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全球市场不同应用共享睡眠舱收入及市场份额（2020-2025）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全球市场不同应用共享睡眠舱收入预测（2025-2031）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全球市场不同应用共享睡眠舱价格走势（2020-2031）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中国市场不同应用共享睡眠舱销量（2020-2031）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中国市场不同应用共享睡眠舱销量及市场份额（2020-2025）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中国市场不同应用共享睡眠舱销量预测（2025-2031）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中国市场不同应用共享睡眠舱收入（2020-2031）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中国市场不同应用共享睡眠舱收入及市场份额（2020-2025）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中国市场不同应用共享睡眠舱收入预测（2025-2031）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共享睡眠舱行业发展趋势</w:t>
      </w:r>
      <w:r>
        <w:rPr>
          <w:rFonts w:hint="eastAsia"/>
        </w:rPr>
        <w:br/>
      </w:r>
      <w:r>
        <w:rPr>
          <w:rFonts w:hint="eastAsia"/>
        </w:rPr>
        <w:t>　　7.2 共享睡眠舱行业主要驱动因素</w:t>
      </w:r>
      <w:r>
        <w:rPr>
          <w:rFonts w:hint="eastAsia"/>
        </w:rPr>
        <w:br/>
      </w:r>
      <w:r>
        <w:rPr>
          <w:rFonts w:hint="eastAsia"/>
        </w:rPr>
        <w:t>　　7.3 共享睡眠舱中国企业SWOT分析</w:t>
      </w:r>
      <w:r>
        <w:rPr>
          <w:rFonts w:hint="eastAsia"/>
        </w:rPr>
        <w:br/>
      </w:r>
      <w:r>
        <w:rPr>
          <w:rFonts w:hint="eastAsia"/>
        </w:rPr>
        <w:t>　　7.4 中国共享睡眠舱行业政策环境分析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共享睡眠舱行业产业链简介</w:t>
      </w:r>
      <w:r>
        <w:rPr>
          <w:rFonts w:hint="eastAsia"/>
        </w:rPr>
        <w:br/>
      </w:r>
      <w:r>
        <w:rPr>
          <w:rFonts w:hint="eastAsia"/>
        </w:rPr>
        <w:t>　　　　8.2.1 共享睡眠舱行业供应链分析</w:t>
      </w:r>
      <w:r>
        <w:rPr>
          <w:rFonts w:hint="eastAsia"/>
        </w:rPr>
        <w:br/>
      </w:r>
      <w:r>
        <w:rPr>
          <w:rFonts w:hint="eastAsia"/>
        </w:rPr>
        <w:t>　　　　8.2.2 共享睡眠舱主要原料及供应情况</w:t>
      </w:r>
      <w:r>
        <w:rPr>
          <w:rFonts w:hint="eastAsia"/>
        </w:rPr>
        <w:br/>
      </w:r>
      <w:r>
        <w:rPr>
          <w:rFonts w:hint="eastAsia"/>
        </w:rPr>
        <w:t>　　　　8.2.3 共享睡眠舱行业主要下游客户</w:t>
      </w:r>
      <w:r>
        <w:rPr>
          <w:rFonts w:hint="eastAsia"/>
        </w:rPr>
        <w:br/>
      </w:r>
      <w:r>
        <w:rPr>
          <w:rFonts w:hint="eastAsia"/>
        </w:rPr>
        <w:t>　　8.3 共享睡眠舱行业采购模式</w:t>
      </w:r>
      <w:r>
        <w:rPr>
          <w:rFonts w:hint="eastAsia"/>
        </w:rPr>
        <w:br/>
      </w:r>
      <w:r>
        <w:rPr>
          <w:rFonts w:hint="eastAsia"/>
        </w:rPr>
        <w:t>　　8.4 共享睡眠舱行业生产模式</w:t>
      </w:r>
      <w:r>
        <w:rPr>
          <w:rFonts w:hint="eastAsia"/>
        </w:rPr>
        <w:br/>
      </w:r>
      <w:r>
        <w:rPr>
          <w:rFonts w:hint="eastAsia"/>
        </w:rPr>
        <w:t>　　8.5 共享睡眠舱行业销售模式及销售渠道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全球市场主要共享睡眠舱厂商简介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重点企业（11）共享睡眠舱销量、收入、价格及毛利率（2020-2025）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中国市场共享睡眠舱产量、销量、进出口分析及未来趋势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中国市场共享睡眠舱产量、销量、进出口分析及未来趋势（2020-2031）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中国市场共享睡眠舱进出口贸易趋势</w:t>
      </w:r>
      <w:r>
        <w:rPr>
          <w:rFonts w:hint="eastAsia"/>
        </w:rPr>
        <w:br/>
      </w:r>
      <w:r>
        <w:rPr>
          <w:rFonts w:hint="eastAsia"/>
        </w:rPr>
        <w:t>　　10.3 中国市场共享睡眠舱主要进口来源</w:t>
      </w:r>
      <w:r>
        <w:rPr>
          <w:rFonts w:hint="eastAsia"/>
        </w:rPr>
        <w:br/>
      </w:r>
      <w:r>
        <w:rPr>
          <w:rFonts w:hint="eastAsia"/>
        </w:rPr>
        <w:t>　　10.4 中国市场共享睡眠舱主要出口目的地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中国市场共享睡眠舱主要地区分布</w:t>
      </w:r>
      <w:r>
        <w:rPr>
          <w:rFonts w:hint="eastAsia"/>
        </w:rPr>
        <w:br/>
      </w:r>
      <w:r>
        <w:rPr>
          <w:rFonts w:hint="eastAsia"/>
        </w:rPr>
        <w:t>　　11.1 中国共享睡眠舱生产地区分布</w:t>
      </w:r>
      <w:r>
        <w:rPr>
          <w:rFonts w:hint="eastAsia"/>
        </w:rPr>
        <w:br/>
      </w:r>
      <w:r>
        <w:rPr>
          <w:rFonts w:hint="eastAsia"/>
        </w:rPr>
        <w:t>　　11.2 中国共享睡眠舱消费地区分布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全球不同产品类型共享睡眠舱增长趋势2020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不同应用共享睡眠舱增长趋势2020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共享睡眠舱行业发展主要特点</w:t>
      </w:r>
      <w:r>
        <w:rPr>
          <w:rFonts w:hint="eastAsia"/>
        </w:rPr>
        <w:br/>
      </w:r>
      <w:r>
        <w:rPr>
          <w:rFonts w:hint="eastAsia"/>
        </w:rPr>
        <w:t>　　表4 共享睡眠舱行业发展有利因素分析</w:t>
      </w:r>
      <w:r>
        <w:rPr>
          <w:rFonts w:hint="eastAsia"/>
        </w:rPr>
        <w:br/>
      </w:r>
      <w:r>
        <w:rPr>
          <w:rFonts w:hint="eastAsia"/>
        </w:rPr>
        <w:t>　　表5 共享睡眠舱行业发展不利因素分析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进入共享睡眠舱行业壁垒</w:t>
      </w:r>
      <w:r>
        <w:rPr>
          <w:rFonts w:hint="eastAsia"/>
        </w:rPr>
        <w:br/>
      </w:r>
      <w:r>
        <w:rPr>
          <w:rFonts w:hint="eastAsia"/>
        </w:rPr>
        <w:t>　　表7 全球主要地区共享睡眠舱产量（台）：2020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全球主要地区共享睡眠舱产量（2020-2025）&amp;（台）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全球主要地区共享睡眠舱产量市场份额（2020-2025）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全球主要地区共享睡眠舱产量（2025-2031）&amp;（台）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全球主要地区共享睡眠舱销售收入（百万美元）：2020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全球主要地区共享睡眠舱销售收入（2020-2025）&amp;（百万美元）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全球主要地区共享睡眠舱销售收入市场份额（2020-2025）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全球主要地区共享睡眠舱收入（2025-2031）&amp;（百万美元）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全球主要地区共享睡眠舱收入市场份额（2025-2031）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全球主要地区共享睡眠舱销量（台）：2020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全球主要地区共享睡眠舱销量（2020-2025）&amp;（台）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全球主要地区共享睡眠舱销量市场份额（2020-2025）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全球主要地区共享睡眠舱销量（2025-2031）&amp;（台）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全球主要地区共享睡眠舱销量份额（2025-2031）</w:t>
      </w:r>
      <w:r>
        <w:rPr>
          <w:rFonts w:hint="eastAsia"/>
        </w:rPr>
        <w:br/>
      </w:r>
      <w:r>
        <w:rPr>
          <w:rFonts w:hint="eastAsia"/>
        </w:rPr>
        <w:t>　　表21 北美共享睡眠舱基本情况分析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北美（美国和加拿大）共享睡眠舱销量（2020-2031）&amp;（台）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北美（美国和加拿大）共享睡眠舱收入（2020-2031）&amp;（百万美元）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欧洲共享睡眠舱基本情况分析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欧洲（德国、英国、法国和意大利等国家）共享睡眠舱销量（2020-2031）&amp;（台）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欧洲（德国、英国、法国和意大利等国家）共享睡眠舱收入（2020-2031）&amp;（百万美元）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亚太地区共享睡眠舱基本情况分析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亚太（中国、日本、韩国、中国台湾、印度和东南亚等）共享睡眠舱销量（2020-2031）&amp;（台）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亚太（中国、日本、韩国、中国台湾、印度和东南亚等）共享睡眠舱收入（2020-2031）&amp;（百万美元）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拉美地区共享睡眠舱基本情况分析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拉美地区（墨西哥、巴西等国家）共享睡眠舱销量（2020-2031）&amp;（台）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拉美地区（墨西哥、巴西等国家）共享睡眠舱收入（2020-2031）&amp;（百万美元）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中东及非洲共享睡眠舱基本情况分析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中东及非洲（土耳其、沙特等国家）共享睡眠舱销量（2020-2031）&amp;（台）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中东及非洲（土耳其、沙特等国家）共享睡眠舱收入（2020-2031）&amp;（百万美元）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全球市场主要厂商共享睡眠舱产能（2024-2025）&amp;（台）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全球市场主要厂商共享睡眠舱销量（2020-2025）&amp;（台）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全球市场主要厂商共享睡眠舱销量市场份额（2020-2025）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全球市场主要厂商共享睡眠舱销售收入（2020-2025）&amp;（百万美元）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全球市场主要厂商共享睡眠舱销售收入市场份额（2020-2025）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全球市场主要厂商共享睡眠舱销售价格（2020-2025）&amp;（美元\u002F台）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2025年全球主要生产商共享睡眠舱收入排名（百万美元）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中国市场主要厂商共享睡眠舱销量（2020-2025）&amp;（台）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中国市场主要厂商共享睡眠舱销量市场份额（2020-2025）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中国市场主要厂商共享睡眠舱销售收入（2020-2025）&amp;（百万美元）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中国市场主要厂商共享睡眠舱销售收入市场份额（2020-2025）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中国市场主要厂商共享睡眠舱销售价格（2020-2025）&amp;（美元\u002F台）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2025年中国主要生产商共享睡眠舱收入排名（百万美元）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全球主要厂商共享睡眠舱产地分布及商业化日期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全球主要厂商共享睡眠舱产品类型列表</w:t>
      </w:r>
      <w:r>
        <w:rPr>
          <w:rFonts w:hint="eastAsia"/>
        </w:rPr>
        <w:br/>
      </w:r>
      <w:r>
        <w:rPr>
          <w:rFonts w:hint="eastAsia"/>
        </w:rPr>
        <w:t>　　表51 2025全球共享睡眠舱主要厂商市场地位（第一梯队、第二梯队和第三梯队）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全球不同产品类型共享睡眠舱销量（2020-2025年）&amp;（台）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全球不同产品类型共享睡眠舱销量市场份额（2020-2025）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全球不同产品类型共享睡眠舱销量预测（2025-2031）&amp;（台）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全球市场不同产品类型共享睡眠舱销量市场份额预测（2025-2031）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全球不同产品类型共享睡眠舱收入（2020-2025年）&amp;（百万美元）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全球不同产品类型共享睡眠舱收入市场份额（2020-2025）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全球不同产品类型共享睡眠舱收入预测（2025-2031）&amp;（百万美元）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全球不同产品类型共享睡眠舱收入市场份额预测（2025-2031）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全球不同产品类型共享睡眠舱价格走势（2020-2031）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中国不同产品类型共享睡眠舱销量（2020-2025年）&amp;（台）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中国不同产品类型共享睡眠舱销量市场份额（2020-2025）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中国不同产品类型共享睡眠舱销量预测（2025-2031）&amp;（台）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中国不同产品类型共享睡眠舱销量市场份额预测（2025-2031）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中国不同产品类型共享睡眠舱收入（2020-2025年）&amp;（百万美元）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中国不同产品类型共享睡眠舱收入市场份额（2020-2025）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中国不同产品类型共享睡眠舱收入预测（2025-2031）&amp;（百万美元）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中国不同产品类型共享睡眠舱收入市场份额预测（2025-2031）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全球不同应用共享睡眠舱销量（2020-2025年）&amp;（台）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全球不同应用共享睡眠舱销量市场份额（2020-2025）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全球不同应用共享睡眠舱销量预测（2025-2031）&amp;（台）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全球市场不同应用共享睡眠舱销量市场份额预测（2025-2031）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全球不同应用共享睡眠舱收入（2020-2025年）&amp;（百万美元）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全球不同应用共享睡眠舱收入市场份额（2020-2025）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全球不同应用共享睡眠舱收入预测（2025-2031）&amp;（百万美元）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全球不同应用共享睡眠舱收入市场份额预测（2025-2031）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全球不同应用共享睡眠舱价格走势（2020-2031）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中国不同应用共享睡眠舱销量（2020-2025年）&amp;（台）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中国不同应用共享睡眠舱销量市场份额（2020-2025）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中国不同应用共享睡眠舱销量预测（2025-2031）&amp;（台）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中国不同应用共享睡眠舱销量市场份额预测（2025-2031）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中国不同应用共享睡眠舱收入（2020-2025年）&amp;（百万美元）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中国不同应用共享睡眠舱收入市场份额（2020-2025）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中国不同应用共享睡眠舱收入预测（2025-2031）&amp;（百万美元）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中国不同应用共享睡眠舱收入市场份额预测（2025-2031）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共享睡眠舱行业技术发展趋势</w:t>
      </w:r>
      <w:r>
        <w:rPr>
          <w:rFonts w:hint="eastAsia"/>
        </w:rPr>
        <w:br/>
      </w:r>
      <w:r>
        <w:rPr>
          <w:rFonts w:hint="eastAsia"/>
        </w:rPr>
        <w:t>　　表87 共享睡眠舱行业主要驱动因素</w:t>
      </w:r>
      <w:r>
        <w:rPr>
          <w:rFonts w:hint="eastAsia"/>
        </w:rPr>
        <w:br/>
      </w:r>
      <w:r>
        <w:rPr>
          <w:rFonts w:hint="eastAsia"/>
        </w:rPr>
        <w:t>　　表88 共享睡眠舱行业供应链分析</w:t>
      </w:r>
      <w:r>
        <w:rPr>
          <w:rFonts w:hint="eastAsia"/>
        </w:rPr>
        <w:br/>
      </w:r>
      <w:r>
        <w:rPr>
          <w:rFonts w:hint="eastAsia"/>
        </w:rPr>
        <w:t>　　表89 共享睡眠舱上游原料供应商</w:t>
      </w:r>
      <w:r>
        <w:rPr>
          <w:rFonts w:hint="eastAsia"/>
        </w:rPr>
        <w:br/>
      </w:r>
      <w:r>
        <w:rPr>
          <w:rFonts w:hint="eastAsia"/>
        </w:rPr>
        <w:t>　　表90 共享睡眠舱行业主要下游客户</w:t>
      </w:r>
      <w:r>
        <w:rPr>
          <w:rFonts w:hint="eastAsia"/>
        </w:rPr>
        <w:br/>
      </w:r>
      <w:r>
        <w:rPr>
          <w:rFonts w:hint="eastAsia"/>
        </w:rPr>
        <w:t>　　表91 共享睡眠舱行业典型经销商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重点企业（11）共享睡眠舱生产基地、销售区域、竞争对手及市场地位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重点企业（11）共享睡眠舱产品规格、参数及市场应用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重点企业（11）共享睡眠舱销量（台）、收入（百万美元）、价格（美元\u002F台）及毛利率（2020-2025）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中国市场共享睡眠舱产量、销量、进出口（2020-2025年）&amp;（台）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中国市场共享睡眠舱产量、销量、进出口预测（2025-2031）&amp;（台）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中国市场共享睡眠舱进出口贸易趋势</w:t>
      </w:r>
      <w:r>
        <w:rPr>
          <w:rFonts w:hint="eastAsia"/>
        </w:rPr>
        <w:br/>
      </w:r>
      <w:r>
        <w:rPr>
          <w:rFonts w:hint="eastAsia"/>
        </w:rPr>
        <w:t>　　表150 中国市场共享睡眠舱主要进口来源</w:t>
      </w:r>
      <w:r>
        <w:rPr>
          <w:rFonts w:hint="eastAsia"/>
        </w:rPr>
        <w:br/>
      </w:r>
      <w:r>
        <w:rPr>
          <w:rFonts w:hint="eastAsia"/>
        </w:rPr>
        <w:t>　　表151 中国市场共享睡眠舱主要出口目的地</w:t>
      </w:r>
      <w:r>
        <w:rPr>
          <w:rFonts w:hint="eastAsia"/>
        </w:rPr>
        <w:br/>
      </w:r>
      <w:r>
        <w:rPr>
          <w:rFonts w:hint="eastAsia"/>
        </w:rPr>
        <w:t>　　表152 中国共享睡眠舱生产地区分布</w:t>
      </w:r>
      <w:r>
        <w:rPr>
          <w:rFonts w:hint="eastAsia"/>
        </w:rPr>
        <w:br/>
      </w:r>
      <w:r>
        <w:rPr>
          <w:rFonts w:hint="eastAsia"/>
        </w:rPr>
        <w:t>　　表153 中国共享睡眠舱消费地区分布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共享睡眠舱产品图片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全球不同产品类型共享睡眠舱市场份额2024 VS 2025</w:t>
      </w:r>
      <w:r>
        <w:rPr>
          <w:rFonts w:hint="eastAsia"/>
        </w:rPr>
        <w:br/>
      </w:r>
      <w:r>
        <w:rPr>
          <w:rFonts w:hint="eastAsia"/>
        </w:rPr>
        <w:t>　　图3 单人舱产品图片</w:t>
      </w:r>
      <w:r>
        <w:rPr>
          <w:rFonts w:hint="eastAsia"/>
        </w:rPr>
        <w:br/>
      </w:r>
      <w:r>
        <w:rPr>
          <w:rFonts w:hint="eastAsia"/>
        </w:rPr>
        <w:t>　　图4 双人舱产品图片</w:t>
      </w:r>
      <w:r>
        <w:rPr>
          <w:rFonts w:hint="eastAsia"/>
        </w:rPr>
        <w:br/>
      </w:r>
      <w:r>
        <w:rPr>
          <w:rFonts w:hint="eastAsia"/>
        </w:rPr>
        <w:t>　　图5 多人舱产品图片</w:t>
      </w:r>
      <w:r>
        <w:rPr>
          <w:rFonts w:hint="eastAsia"/>
        </w:rPr>
        <w:br/>
      </w:r>
      <w:r>
        <w:rPr>
          <w:rFonts w:hint="eastAsia"/>
        </w:rPr>
        <w:t>　　图6 全球不同应用共享睡眠舱市场份额2024 VS 2025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机场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全球共享睡眠舱产能、产量、产能利用率及发展趋势（2020-2031）&amp;（台）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全球共享睡眠舱产量、需求量及发展趋势（2020-2031）&amp;（台）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全球主要地区共享睡眠舱产量市场份额（2020-2031）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中国共享睡眠舱产能、产量、产能利用率及发展趋势（2020-2031）&amp;（台）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中国共享睡眠舱产量、市场需求量及发展趋势（2020-2031）&amp;（台）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中国共享睡眠舱总产能占全球比重（2020-2031）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中国共享睡眠舱总产量占全球比重（2020-2031）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全球共享睡眠舱市场收入及增长率：（2020-2031）&amp;（百万美元）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全球市场共享睡眠舱市场规模：2020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全球市场共享睡眠舱销量及增长率（2020-2031）&amp;（台）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全球市场共享睡眠舱价格趋势（2020-2031）&amp;（美元\u002F台）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中国共享睡眠舱市场收入及增长率：（2020-2031）&amp;（百万美元）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中国市场共享睡眠舱市场规模：2020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中国市场共享睡眠舱销量及增长率（2020-2031）&amp;（台）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中国市场共享睡眠舱销量占全球比重（2020-2031）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中国共享睡眠舱收入占全球比重（2020-2031）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全球主要地区共享睡眠舱销售收入市场份额（2020-2025）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全球主要地区共享睡眠舱销售收入市场份额（2024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全球主要地区共享睡眠舱收入市场份额（2025-2031）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北美（美国和加拿大）共享睡眠舱销量份额（2020-2031）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北美（美国和加拿大）共享睡眠舱收入份额（2020-2031）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欧洲（德国、英国、法国和意大利等国家）共享睡眠舱销量份额（2020-2031）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欧洲（德国、英国、法国和意大利等国家）共享睡眠舱收入份额（2020-2031）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亚太（中国、日本、韩国、中国台湾、印度和东南亚等）共享睡眠舱销量份额（2020-2031）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亚太（中国、日本、韩国、中国台湾、印度和东南亚等）共享睡眠舱收入份额（2020-2031）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拉美地区（墨西哥、巴西等国家）共享睡眠舱销量份额（2020-2031）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拉美地区（墨西哥、巴西等国家）共享睡眠舱收入份额（2020-2031）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中东及非洲（土耳其、沙特等国家）共享睡眠舱销量份额（2020-2031）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中东及非洲（土耳其、沙特等国家）共享睡眠舱收入份额（2020-2031）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2025年全球市场主要厂商共享睡眠舱销量市场份额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2025年全球市场主要厂商共享睡眠舱收入市场份额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2025年中国市场主要厂商共享睡眠舱销量市场份额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2025年中国市场主要厂商共享睡眠舱收入市场份额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2025年全球前五大生产商共享睡眠舱市场份额</w:t>
      </w:r>
      <w:r>
        <w:rPr>
          <w:rFonts w:hint="eastAsia"/>
        </w:rPr>
        <w:br/>
      </w:r>
      <w:r>
        <w:rPr>
          <w:rFonts w:hint="eastAsia"/>
        </w:rPr>
        <w:t>　　图44 全球共享睡眠舱第一梯队、第二梯队和第三梯队生产商（品牌）及市场份额（2025）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全球不同产品类型共享睡眠舱价格走势（2020-2031）&amp;（美元\u002F台）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全球不同应用共享睡眠舱价格走势（2020-2031）&amp;（美元\u002F台）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共享睡眠舱中国企业SWOT分析</w:t>
      </w:r>
      <w:r>
        <w:rPr>
          <w:rFonts w:hint="eastAsia"/>
        </w:rPr>
        <w:br/>
      </w:r>
      <w:r>
        <w:rPr>
          <w:rFonts w:hint="eastAsia"/>
        </w:rPr>
        <w:t>　　图48 共享睡眠舱产业链</w:t>
      </w:r>
      <w:r>
        <w:rPr>
          <w:rFonts w:hint="eastAsia"/>
        </w:rPr>
        <w:br/>
      </w:r>
      <w:r>
        <w:rPr>
          <w:rFonts w:hint="eastAsia"/>
        </w:rPr>
        <w:t>　　图49 共享睡眠舱行业采购模式分析</w:t>
      </w:r>
      <w:r>
        <w:rPr>
          <w:rFonts w:hint="eastAsia"/>
        </w:rPr>
        <w:br/>
      </w:r>
      <w:r>
        <w:rPr>
          <w:rFonts w:hint="eastAsia"/>
        </w:rPr>
        <w:t>　　图50 共享睡眠舱行业销售模式分析</w:t>
      </w:r>
      <w:r>
        <w:rPr>
          <w:rFonts w:hint="eastAsia"/>
        </w:rPr>
        <w:br/>
      </w:r>
      <w:r>
        <w:rPr>
          <w:rFonts w:hint="eastAsia"/>
        </w:rPr>
        <w:t>　　图51 共享睡眠舱行业销售模式分析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36b50baf34d2e" w:history="1">
        <w:r>
          <w:rPr>
            <w:rStyle w:val="Hyperlink"/>
          </w:rPr>
          <w:t>2025-2031年全球与中国共享睡眠舱行业发展研究及市场前景分析报告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36b50baf34d2e" w:history="1">
        <w:r>
          <w:rPr>
            <w:rStyle w:val="Hyperlink"/>
          </w:rPr>
          <w:t>https://www.20087.com/1/67/GongXiangShuiMianCangHangYeQianJingQuShi.html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热点：北京机场睡眠舱、共享睡眠舱商业计划书、成都天府机场睡眠舱、共享睡眠舱的目标客户、米舱科技太空舱、共享睡眠舱图片、睡眠创业项目、共享睡眠舱成本多少钱、昆明机场迷你睡眠舱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a2b4da61e4dfb" w:history="1">
      <w:r>
        <w:rPr>
          <w:rStyle w:val="Hyperlink"/>
        </w:rPr>
        <w:t>2025-2031年全球与中国共享睡眠舱行业发展研究及市场前景分析报告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ongXiangShuiMianCangHangYeQianJingQuShi.html" TargetMode="External" Id="R73c36b50baf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ongXiangShuiMianCangHangYeQianJingQuShi.html" TargetMode="External" Id="R5a8a2b4da61e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2025-05-23T03:01:00Z</dcterms:created>
  <dcterms:modified xsi:type="dcterms:W3CDTF">2025-05-23T04:01:00Z</dcterms:modified>
  <dc:subject>2025-2031年全球与中国共享睡眠舱行业发展研究及市场前景分析报告</dc:subject>
  <dc:title>2025-2031年全球与中国共享睡眠舱行业发展研究及市场前景分析报告</dc:title>
  <cp:keywords>2025-2031年全球与中国共享睡眠舱行业发展研究及市场前景分析报告</cp:keywords>
  <dc:description>2025-2031年全球与中国共享睡眠舱行业发展研究及市场前景分析报告</dc:description>
</cp:coreProperties>
</file>