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f2e47390b4a36" w:history="1">
              <w:r>
                <w:rPr>
                  <w:rStyle w:val="Hyperlink"/>
                </w:rPr>
                <w:t>2025-2031年全球与中国平板玻璃清洗机市场现状及行业前景分析报告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f2e47390b4a36" w:history="1">
              <w:r>
                <w:rPr>
                  <w:rStyle w:val="Hyperlink"/>
                </w:rPr>
                <w:t>2025-2031年全球与中国平板玻璃清洗机市场现状及行业前景分析报告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f2e47390b4a36" w:history="1">
                <w:r>
                  <w:rPr>
                    <w:rStyle w:val="Hyperlink"/>
                  </w:rPr>
                  <w:t>https://www.20087.com/1/77/PingBanBoLiQingXiJiXianZhuangYuQianJingFenXi.html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清洗机主要应用于建筑装饰、汽车制造等行业，用于去除玻璃表面的污渍、尘埃等杂质，保证产品质量。近年来，随着城市化进程加快和房地产市场的繁荣，平板玻璃的需求量持续增长，带动了清洗设备市场需求的扩大。与此同时，环保政策趋严促使企业加大对清洁生产技术的投资力度，高效节能型清洗机受到青睐。此外，为了满足不同客户群体的需求，市场上出现了多种类型的清洗机，例如单片式、连续式以及组合式等，它们各具特点，适用于不同的生产规模和工艺流程。随着智能制造理念深入人心，部分高端机型开始配备自动化控制系统，实现了远程监控和操作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平板玻璃清洗机行业将继续保持稳健的增长态势。一方面，随着新材料、新工艺的不断涌现，如镀膜玻璃、夹层玻璃等特种玻璃的应用比例不断增加，这对清洗机提出了更高的洁净度要求；另一方面，智能化水平将进一步提升，除了基本的自动化功能外，还将融入更多的传感技术和数据分析能力，实现自适应调节和预防性维护。同时，考虑到国际贸易环境的变化，国内企业应加强自主研发能力，积极开拓海外市场，提高品牌知名度和国际竞争力。此外，绿色制造将是行业发展的重要导向，研发低能耗、零排放的清洗解决方案将是企业赢得市场先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f2e47390b4a36" w:history="1">
        <w:r>
          <w:rPr>
            <w:rStyle w:val="Hyperlink"/>
          </w:rPr>
          <w:t>2025-2031年全球与中国平板玻璃清洗机市场现状及行业前景分析报告</w:t>
        </w:r>
      </w:hyperlink>
      <w:r>
        <w:rPr>
          <w:rFonts w:hint="eastAsia"/>
        </w:rPr>
        <w:t>》全面剖析了平板玻璃清洗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平板玻璃清洗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按照不同产品类型，平板玻璃清洗机主要可以分为如下几个类别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全球不同产品类型平板玻璃清洗机销售额增长趋势2020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从不同应用，平板玻璃清洗机主要包括如下几个方面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全球不同应用平板玻璃清洗机销售额增长趋势2020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建筑玻璃</w:t>
      </w:r>
      <w:r>
        <w:rPr>
          <w:rFonts w:hint="eastAsia"/>
        </w:rPr>
        <w:br/>
      </w:r>
      <w:r>
        <w:rPr>
          <w:rFonts w:hint="eastAsia"/>
        </w:rPr>
        <w:t>　　　　1.3.3 太阳能玻璃</w:t>
      </w:r>
      <w:r>
        <w:rPr>
          <w:rFonts w:hint="eastAsia"/>
        </w:rPr>
        <w:br/>
      </w:r>
      <w:r>
        <w:rPr>
          <w:rFonts w:hint="eastAsia"/>
        </w:rPr>
        <w:t>　　　　1.3.4 汽车玻璃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平板玻璃清洗机行业背景、发展历史、现状及趋势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平板玻璃清洗机行业目前现状分析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平板玻璃清洗机发展趋势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全球平板玻璃清洗机总体规模分析</w:t>
      </w:r>
      <w:r>
        <w:rPr>
          <w:rFonts w:hint="eastAsia"/>
        </w:rPr>
        <w:br/>
      </w:r>
      <w:r>
        <w:rPr>
          <w:rFonts w:hint="eastAsia"/>
        </w:rPr>
        <w:t>　　2.1 全球平板玻璃清洗机供需现状及预测（2020-2031）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全球平板玻璃清洗机产能、产量、产能利用率及发展趋势（2020-2031）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全球平板玻璃清洗机产量、需求量及发展趋势（2020-2031）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全球主要地区平板玻璃清洗机产量及发展趋势（2020-2031）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全球主要地区平板玻璃清洗机产量（2020-2025）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全球主要地区平板玻璃清洗机产量（2026-2031）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全球主要地区平板玻璃清洗机产量市场份额（2020-2031）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中国平板玻璃清洗机供需现状及预测（2020-2031）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中国平板玻璃清洗机产能、产量、产能利用率及发展趋势（2020-2031）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中国平板玻璃清洗机产量、市场需求量及发展趋势（2020-2031）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全球平板玻璃清洗机销量及销售额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全球市场平板玻璃清洗机销售额（2020-2031）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全球市场平板玻璃清洗机销量（2020-2031）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全球市场平板玻璃清洗机价格趋势（2020-2031）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全球平板玻璃清洗机主要地区分析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全球主要地区平板玻璃清洗机市场规模分析：2020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全球主要地区平板玻璃清洗机销售收入及市场份额（2020-2025年）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全球主要地区平板玻璃清洗机销售收入预测（2026-2031年）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全球主要地区平板玻璃清洗机销量分析：2020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全球主要地区平板玻璃清洗机销量及市场份额（2020-2025年）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全球主要地区平板玻璃清洗机销量及市场份额预测（2026-2031）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北美市场平板玻璃清洗机销量、收入及增长率（2020-2031）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欧洲市场平板玻璃清洗机销量、收入及增长率（2020-2031）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中国市场平板玻璃清洗机销量、收入及增长率（2020-2031）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日本市场平板玻璃清洗机销量、收入及增长率（2020-2031）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东南亚市场平板玻璃清洗机销量、收入及增长率（2020-2031）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印度市场平板玻璃清洗机销量、收入及增长率（2020-2031）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全球市场主要厂商平板玻璃清洗机产能市场份额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全球市场主要厂商平板玻璃清洗机销量（2020-2025）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全球市场主要厂商平板玻璃清洗机销量（2020-2025）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全球市场主要厂商平板玻璃清洗机销售收入（2020-2025）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全球市场主要厂商平板玻璃清洗机销售价格（2020-2025）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2024年全球主要生产商平板玻璃清洗机收入排名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中国市场主要厂商平板玻璃清洗机销量（2020-2025）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中国市场主要厂商平板玻璃清洗机销量（2020-2025）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中国市场主要厂商平板玻璃清洗机销售收入（2020-2025）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2024年中国主要生产商平板玻璃清洗机收入排名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中国市场主要厂商平板玻璃清洗机销售价格（2020-2025）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全球主要厂商平板玻璃清洗机总部及产地分布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全球主要厂商成立时间及平板玻璃清洗机商业化日期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全球主要厂商平板玻璃清洗机产品类型及应用</w:t>
      </w:r>
      <w:r>
        <w:rPr>
          <w:rFonts w:hint="eastAsia"/>
        </w:rPr>
        <w:br/>
      </w:r>
      <w:r>
        <w:rPr>
          <w:rFonts w:hint="eastAsia"/>
        </w:rPr>
        <w:t>　　4.7 平板玻璃清洗机行业集中度、竞争程度分析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平板玻璃清洗机行业集中度分析：2024年全球Top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全球平板玻璃清洗机第一梯队、第二梯队和第三梯队生产商（品牌）及市场份额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平板玻璃清洗机销量、收入、价格及毛利率（2020-2025）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不同产品类型平板玻璃清洗机分析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全球不同产品类型平板玻璃清洗机销量（2020-2031）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全球不同产品类型平板玻璃清洗机销量及市场份额（2020-2025）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全球不同产品类型平板玻璃清洗机销量预测（2026-2031）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全球不同产品类型平板玻璃清洗机收入（2020-2031）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全球不同产品类型平板玻璃清洗机收入及市场份额（2020-2025）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全球不同产品类型平板玻璃清洗机收入预测（2026-2031）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全球不同产品类型平板玻璃清洗机价格走势（2020-2031）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不同应用平板玻璃清洗机分析</w:t>
      </w:r>
      <w:r>
        <w:rPr>
          <w:rFonts w:hint="eastAsia"/>
        </w:rPr>
        <w:br/>
      </w:r>
      <w:r>
        <w:rPr>
          <w:rFonts w:hint="eastAsia"/>
        </w:rPr>
        <w:t>　　7.1 全球不同应用平板玻璃清洗机销量（2020-2031）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全球不同应用平板玻璃清洗机销量及市场份额（2020-2025）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全球不同应用平板玻璃清洗机销量预测（2026-2031）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全球不同应用平板玻璃清洗机收入（2020-2031）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全球不同应用平板玻璃清洗机收入及市场份额（2020-2025）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全球不同应用平板玻璃清洗机收入预测（2026-2031）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全球不同应用平板玻璃清洗机价格走势（2020-2031）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平板玻璃清洗机产业链分析</w:t>
      </w:r>
      <w:r>
        <w:rPr>
          <w:rFonts w:hint="eastAsia"/>
        </w:rPr>
        <w:br/>
      </w:r>
      <w:r>
        <w:rPr>
          <w:rFonts w:hint="eastAsia"/>
        </w:rPr>
        <w:t>　　8.2 平板玻璃清洗机工艺制造技术分析</w:t>
      </w:r>
      <w:r>
        <w:rPr>
          <w:rFonts w:hint="eastAsia"/>
        </w:rPr>
        <w:br/>
      </w:r>
      <w:r>
        <w:rPr>
          <w:rFonts w:hint="eastAsia"/>
        </w:rPr>
        <w:t>　　8.3 平板玻璃清洗机产业上游供应分析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平板玻璃清洗机下游客户分析</w:t>
      </w:r>
      <w:r>
        <w:rPr>
          <w:rFonts w:hint="eastAsia"/>
        </w:rPr>
        <w:br/>
      </w:r>
      <w:r>
        <w:rPr>
          <w:rFonts w:hint="eastAsia"/>
        </w:rPr>
        <w:t>　　8.5 平板玻璃清洗机销售渠道分析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平板玻璃清洗机行业发展机遇及主要驱动因素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平板玻璃清洗机行业发展面临的风险</w:t>
      </w:r>
      <w:r>
        <w:rPr>
          <w:rFonts w:hint="eastAsia"/>
        </w:rPr>
        <w:br/>
      </w:r>
      <w:r>
        <w:rPr>
          <w:rFonts w:hint="eastAsia"/>
        </w:rPr>
        <w:t>　　9.3 平板玻璃清洗机行业政策分析</w:t>
      </w:r>
      <w:r>
        <w:rPr>
          <w:rFonts w:hint="eastAsia"/>
        </w:rPr>
        <w:br/>
      </w:r>
      <w:r>
        <w:rPr>
          <w:rFonts w:hint="eastAsia"/>
        </w:rPr>
        <w:t>　　9.4 平板玻璃清洗机中国企业SWOT分析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全球不同产品类型平板玻璃清洗机销售额增长（CAGR）趋势2020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平板玻璃清洗机行业目前发展现状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平板玻璃清洗机发展趋势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全球主要地区平板玻璃清洗机产量增速（CAGR）：（2020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全球主要地区平板玻璃清洗机产量（2020-2025）&amp;（台）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全球主要地区平板玻璃清洗机产量（2026-2031）&amp;（台）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全球主要地区平板玻璃清洗机产量市场份额（2020-2025）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全球主要地区平板玻璃清洗机产量（2026-2031）&amp;（台）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全球主要地区平板玻璃清洗机销售收入增速：（2020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全球主要地区平板玻璃清洗机销售收入（2020-2025）&amp;（百万美元）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全球主要地区平板玻璃清洗机销售收入市场份额（2020-2025）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全球主要地区平板玻璃清洗机收入（2026-2031）&amp;（百万美元）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全球主要地区平板玻璃清洗机收入市场份额（2026-2031）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全球主要地区平板玻璃清洗机销量（台）：2020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全球主要地区平板玻璃清洗机销量（2020-2025）&amp;（台）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全球主要地区平板玻璃清洗机销量市场份额（2020-2025）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全球主要地区平板玻璃清洗机销量（2026-2031）&amp;（台）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全球主要地区平板玻璃清洗机销量份额（2026-2031）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全球市场主要厂商平板玻璃清洗机产能（2024-2025）&amp;（台）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全球市场主要厂商平板玻璃清洗机销量（2020-2025）&amp;（台）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全球市场主要厂商平板玻璃清洗机销量市场份额（2020-2025）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全球市场主要厂商平板玻璃清洗机销售收入（2020-2025）&amp;（百万美元）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全球市场主要厂商平板玻璃清洗机销售收入市场份额（2020-2025）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全球市场主要厂商平板玻璃清洗机销售价格（2020-2025）&amp;（美元/台）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2024年全球主要生产商平板玻璃清洗机收入排名（百万美元）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中国市场主要厂商平板玻璃清洗机销量（2020-2025）&amp;（台）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中国市场主要厂商平板玻璃清洗机销量市场份额（2020-2025）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中国市场主要厂商平板玻璃清洗机销售收入（2020-2025）&amp;（百万美元）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中国市场主要厂商平板玻璃清洗机销售收入市场份额（2020-2025）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2024年中国主要生产商平板玻璃清洗机收入排名（百万美元）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中国市场主要厂商平板玻璃清洗机销售价格（2020-2025）&amp;（美元/台）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全球主要厂商平板玻璃清洗机总部及产地分布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全球主要厂商成立时间及平板玻璃清洗机商业化日期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全球主要厂商平板玻璃清洗机产品类型及应用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2024年全球平板玻璃清洗机主要厂商市场地位（第一梯队、第二梯队和第三梯队）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全球平板玻璃清洗机市场投资、并购等现状分析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平板玻璃清洗机生产基地、销售区域、竞争对手及市场地位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平板玻璃清洗机产品规格、参数及市场应用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平板玻璃清洗机销量（台）、收入（百万美元）、价格（美元/台）及毛利率（2020-2025）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全球不同产品类型平板玻璃清洗机销量（2020-2025年）&amp;（台）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全球不同产品类型平板玻璃清洗机销量市场份额（2020-2025）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全球不同产品类型平板玻璃清洗机销量预测（2026-2031）&amp;（台）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全球市场不同产品类型平板玻璃清洗机销量市场份额预测（2026-2031）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全球不同产品类型平板玻璃清洗机收入（2020-2025年）&amp;（百万美元）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全球不同产品类型平板玻璃清洗机收入市场份额（2020-2025）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全球不同产品类型平板玻璃清洗机收入预测（2026-2031）&amp;（百万美元）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全球不同产品类型平板玻璃清洗机收入市场份额预测（2026-2031）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全球不同应用平板玻璃清洗机销量（2020-2025年）&amp;（台）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全球不同应用平板玻璃清洗机销量市场份额（2020-2025）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全球不同应用平板玻璃清洗机销量预测（2026-2031）&amp;（台）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全球市场不同应用平板玻璃清洗机销量市场份额预测（2026-2031）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全球不同应用平板玻璃清洗机收入（2020-2025年）&amp;（百万美元）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全球不同应用平板玻璃清洗机收入市场份额（2020-2025）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全球不同应用平板玻璃清洗机收入预测（2026-2031）&amp;（百万美元）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全球不同应用平板玻璃清洗机收入市场份额预测（2026-2031）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平板玻璃清洗机上游原料供应商及联系方式列表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平板玻璃清洗机典型客户列表</w:t>
      </w:r>
      <w:r>
        <w:rPr>
          <w:rFonts w:hint="eastAsia"/>
        </w:rPr>
        <w:br/>
      </w:r>
      <w:r>
        <w:rPr>
          <w:rFonts w:hint="eastAsia"/>
        </w:rPr>
        <w:t>　　表 146： 平板玻璃清洗机主要销售模式及销售渠道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平板玻璃清洗机行业发展机遇及主要驱动因素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平板玻璃清洗机行业发展面临的风险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平板玻璃清洗机行业政策分析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平板玻璃清洗机产品图片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全球不同产品类型平板玻璃清洗机销售额2020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全球不同产品类型平板玻璃清洗机市场份额2024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全球不同应用平板玻璃清洗机市场份额2024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建筑玻璃</w:t>
      </w:r>
      <w:r>
        <w:rPr>
          <w:rFonts w:hint="eastAsia"/>
        </w:rPr>
        <w:br/>
      </w:r>
      <w:r>
        <w:rPr>
          <w:rFonts w:hint="eastAsia"/>
        </w:rPr>
        <w:t>　　图 9： 太阳能玻璃</w:t>
      </w:r>
      <w:r>
        <w:rPr>
          <w:rFonts w:hint="eastAsia"/>
        </w:rPr>
        <w:br/>
      </w:r>
      <w:r>
        <w:rPr>
          <w:rFonts w:hint="eastAsia"/>
        </w:rPr>
        <w:t>　　图 10： 汽车玻璃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全球平板玻璃清洗机产能、产量、产能利用率及发展趋势（2020-2031）&amp;（台）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全球平板玻璃清洗机产量、需求量及发展趋势（2020-2031）&amp;（台）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全球主要地区平板玻璃清洗机产量（2020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全球主要地区平板玻璃清洗机产量市场份额（2020-2031）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中国平板玻璃清洗机产能、产量、产能利用率及发展趋势（2020-2031）&amp;（台）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中国平板玻璃清洗机产量、市场需求量及发展趋势（2020-2031）&amp;（台）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全球平板玻璃清洗机市场销售额及增长率：（2020-2031）&amp;（百万美元）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全球市场平板玻璃清洗机市场规模：2020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全球市场平板玻璃清洗机销量及增长率（2020-2031）&amp;（台）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全球市场平板玻璃清洗机价格趋势（2020-2031）&amp;（美元/台）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全球主要地区平板玻璃清洗机销售收入（2020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全球主要地区平板玻璃清洗机销售收入市场份额（2020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北美市场平板玻璃清洗机销量及增长率（2020-2031）&amp;（台）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北美市场平板玻璃清洗机收入及增长率（2020-2031）&amp;（百万美元）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欧洲市场平板玻璃清洗机销量及增长率（2020-2031）&amp;（台）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欧洲市场平板玻璃清洗机收入及增长率（2020-2031）&amp;（百万美元）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中国市场平板玻璃清洗机销量及增长率（2020-2031）&amp;（台）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中国市场平板玻璃清洗机收入及增长率（2020-2031）&amp;（百万美元）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日本市场平板玻璃清洗机销量及增长率（2020-2031）&amp;（台）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日本市场平板玻璃清洗机收入及增长率（2020-2031）&amp;（百万美元）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东南亚市场平板玻璃清洗机销量及增长率（2020-2031）&amp;（台）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东南亚市场平板玻璃清洗机收入及增长率（2020-2031）&amp;（百万美元）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印度市场平板玻璃清洗机销量及增长率（2020-2031）&amp;（台）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印度市场平板玻璃清洗机收入及增长率（2020-2031）&amp;（百万美元）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2024年全球市场主要厂商平板玻璃清洗机销量市场份额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2024年全球市场主要厂商平板玻璃清洗机收入市场份额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2024年中国市场主要厂商平板玻璃清洗机销量市场份额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2024年中国市场主要厂商平板玻璃清洗机收入市场份额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2024年全球前五大生产商平板玻璃清洗机市场份额</w:t>
      </w:r>
      <w:r>
        <w:rPr>
          <w:rFonts w:hint="eastAsia"/>
        </w:rPr>
        <w:br/>
      </w:r>
      <w:r>
        <w:rPr>
          <w:rFonts w:hint="eastAsia"/>
        </w:rPr>
        <w:t>　　图 41： 2024年全球平板玻璃清洗机第一梯队、第二梯队和第三梯队厂商及市场份额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全球不同产品类型平板玻璃清洗机价格走势（2020-2031）&amp;（美元/台）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全球不同应用平板玻璃清洗机价格走势（2020-2031）&amp;（美元/台）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平板玻璃清洗机产业链</w:t>
      </w:r>
      <w:r>
        <w:rPr>
          <w:rFonts w:hint="eastAsia"/>
        </w:rPr>
        <w:br/>
      </w:r>
      <w:r>
        <w:rPr>
          <w:rFonts w:hint="eastAsia"/>
        </w:rPr>
        <w:t>　　图 45： 平板玻璃清洗机中国企业SWOT分析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f2e47390b4a36" w:history="1">
        <w:r>
          <w:rPr>
            <w:rStyle w:val="Hyperlink"/>
          </w:rPr>
          <w:t>2025-2031年全球与中国平板玻璃清洗机市场现状及行业前景分析报告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f2e47390b4a36" w:history="1">
        <w:r>
          <w:rPr>
            <w:rStyle w:val="Hyperlink"/>
          </w:rPr>
          <w:t>https://www.20087.com/1/77/PingBanBoLiQingXiJiXianZhuangYuQianJingFenXi.html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02028599c44b4" w:history="1">
      <w:r>
        <w:rPr>
          <w:rStyle w:val="Hyperlink"/>
        </w:rPr>
        <w:t>2025-2031年全球与中国平板玻璃清洗机市场现状及行业前景分析报告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ingBanBoLiQingXiJiXianZhuangYuQianJingFenXi.html" TargetMode="External" Id="R28df2e47390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ingBanBoLiQingXiJiXianZhuangYuQianJingFenXi.html" TargetMode="External" Id="R97a02028599c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2025-01-08T23:57:40Z</dcterms:created>
  <dcterms:modified xsi:type="dcterms:W3CDTF">2025-01-09T00:57:40Z</dcterms:modified>
  <dc:subject>2025-2031年全球与中国平板玻璃清洗机市场现状及行业前景分析报告</dc:subject>
  <dc:title>2025-2031年全球与中国平板玻璃清洗机市场现状及行业前景分析报告</dc:title>
  <cp:keywords>2025-2031年全球与中国平板玻璃清洗机市场现状及行业前景分析报告</cp:keywords>
  <dc:description>2025-2031年全球与中国平板玻璃清洗机市场现状及行业前景分析报告</dc:description>
</cp:coreProperties>
</file>