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a029979c04e37" w:history="1">
              <w:r>
                <w:rPr>
                  <w:rStyle w:val="Hyperlink"/>
                </w:rPr>
                <w:t>2025-2031年中国机手工具市场调查及前景分析报告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a029979c04e37" w:history="1">
              <w:r>
                <w:rPr>
                  <w:rStyle w:val="Hyperlink"/>
                </w:rPr>
                <w:t>2025-2031年中国机手工具市场调查及前景分析报告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a029979c04e37" w:history="1">
                <w:r>
                  <w:rPr>
                    <w:rStyle w:val="Hyperlink"/>
                  </w:rPr>
                  <w:t>https://www.20087.com/1/37/JiShouGongJuShiChangYanJiuBaoGao.html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手工具即手动和电动工具的结合体，凭借其灵活性和效率，在工业维修、家庭装修和户外活动中广泛应用。近年来，随着精密机械和电子技术的发展，机手工具的精度和耐用性有了显著提高，同时融入了更多的智能化元素，如无线充电、电子扭矩控制和实时数据反馈。产品线也从基础的手动工具扩展到了智能电动工具系列，满足了专业和业余用户的多样化需求。</w:t>
      </w:r>
      <w:r>
        <w:rPr>
          <w:rFonts w:hint="eastAsia"/>
        </w:rPr>
        <w:br/>
      </w:r>
      <w:r>
        <w:rPr>
          <w:rFonts w:hint="eastAsia"/>
        </w:rPr>
        <w:t>　　未来，机手工具将更加侧重于智能化和模块化。一方面，物联网技术的应用将使得机手工具能够接入云端，实现远程监控和故障预测，提高工作效率；另一方面，模块化设计将允许用户根据任务需求自由组合不同的工具组件，减少携带负担并提高使用灵活性。此外，增强现实（AR）技术的集成将提供直观的操作指导，降低使用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a029979c04e37" w:history="1">
        <w:r>
          <w:rPr>
            <w:rStyle w:val="Hyperlink"/>
          </w:rPr>
          <w:t>2025-2031年中国机手工具市场调查及前景分析报告</w:t>
        </w:r>
      </w:hyperlink>
      <w:r>
        <w:rPr>
          <w:rFonts w:hint="eastAsia"/>
        </w:rPr>
        <w:t>》通过严谨的分析、翔实的数据及直观的图表，系统解析了机手工具行业的市场规模、需求变化、价格波动及产业链结构。报告全面评估了当前机手工具市场现状，科学预测了未来市场前景与发展趋势，重点剖析了机手工具细分市场的机遇与挑战。同时，报告对机手工具重点企业的竞争地位及市场集中度进行了评估，为机手工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中国机手工具行业发展环境</w:t>
      </w:r>
      <w:r>
        <w:rPr>
          <w:rFonts w:hint="eastAsia"/>
        </w:rPr>
        <w:br/>
      </w:r>
      <w:r>
        <w:rPr>
          <w:rFonts w:hint="eastAsia"/>
        </w:rPr>
        <w:t>　　第一节 机手工具行业及属性分析</w:t>
      </w:r>
      <w:r>
        <w:rPr>
          <w:rFonts w:hint="eastAsia"/>
        </w:rPr>
        <w:br/>
      </w:r>
      <w:r>
        <w:rPr>
          <w:rFonts w:hint="eastAsia"/>
        </w:rPr>
        <w:t>　　　　一、机手工具行业定义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四、机手工具行业周期属性</w:t>
      </w:r>
      <w:r>
        <w:rPr>
          <w:rFonts w:hint="eastAsia"/>
        </w:rPr>
        <w:br/>
      </w:r>
      <w:r>
        <w:rPr>
          <w:rFonts w:hint="eastAsia"/>
        </w:rPr>
        <w:t>　　第二节 机手工具行业经济发展环境</w:t>
      </w:r>
      <w:r>
        <w:rPr>
          <w:rFonts w:hint="eastAsia"/>
        </w:rPr>
        <w:br/>
      </w:r>
      <w:r>
        <w:rPr>
          <w:rFonts w:hint="eastAsia"/>
        </w:rPr>
        <w:t>　　第三节 机手工具行业政策发展环境</w:t>
      </w:r>
      <w:r>
        <w:rPr>
          <w:rFonts w:hint="eastAsia"/>
        </w:rPr>
        <w:br/>
      </w:r>
      <w:r>
        <w:rPr>
          <w:rFonts w:hint="eastAsia"/>
        </w:rPr>
        <w:t>　　第四节 机手工具行业社会发展环境</w:t>
      </w:r>
      <w:r>
        <w:rPr>
          <w:rFonts w:hint="eastAsia"/>
        </w:rPr>
        <w:br/>
      </w:r>
      <w:r>
        <w:rPr>
          <w:rFonts w:hint="eastAsia"/>
        </w:rPr>
        <w:t>　　第五节 机手工具投融资发展环境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2024-2025年机手工具行业技术发展现状及趋势分析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机手工具行业技术发展现状分析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国内外机手工具行业技术差异与原因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机手工具行业技术发展方向、趋势预测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提升机手工具行业技术能力策略建议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中国机手工具行业供给与需求情况分析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2019-2024年中国机手工具行业总体规模</w:t>
      </w:r>
      <w:r>
        <w:rPr>
          <w:rFonts w:hint="eastAsia"/>
        </w:rPr>
        <w:br/>
      </w:r>
      <w:r>
        <w:rPr>
          <w:rFonts w:hint="eastAsia"/>
        </w:rPr>
        <w:t>　　第二节 中国机手工具行业盈利情况分析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中国机手工具行业产量情况分析与预测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一、2019-2024年机手工具行业产量统计分析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二、2024年机手工具行业产量特点分析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三、2025-2031年中国机手工具行业产量预测分析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中国机手工具行业需求概况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一、2019-2024年中国机手工具行业需求情况分析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二、2024年中国机手工具行业市场需求特点分析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三、2025-2031年中国机手工具市场需求预测分析</w:t>
      </w:r>
      <w:r>
        <w:rPr>
          <w:rFonts w:hint="eastAsia"/>
        </w:rPr>
        <w:br/>
      </w:r>
      <w:r>
        <w:rPr>
          <w:rFonts w:hint="eastAsia"/>
        </w:rPr>
        <w:t>　　第五节 机手工具产业供需平衡状况分析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2019-2024年中国机手工具行业重点地区调研分析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一、中国机手工具行业重点区域市场结构调研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二、**地区机手工具市场调研分析</w:t>
      </w:r>
      <w:r>
        <w:rPr>
          <w:rFonts w:hint="eastAsia"/>
        </w:rPr>
        <w:br/>
      </w:r>
      <w:r>
        <w:rPr>
          <w:rFonts w:hint="eastAsia"/>
        </w:rPr>
        <w:t>　　　　三、**地区机手工具市场调研分析</w:t>
      </w:r>
      <w:r>
        <w:rPr>
          <w:rFonts w:hint="eastAsia"/>
        </w:rPr>
        <w:br/>
      </w:r>
      <w:r>
        <w:rPr>
          <w:rFonts w:hint="eastAsia"/>
        </w:rPr>
        <w:t>　　　　四、**地区机手工具市场调研分析</w:t>
      </w:r>
      <w:r>
        <w:rPr>
          <w:rFonts w:hint="eastAsia"/>
        </w:rPr>
        <w:br/>
      </w:r>
      <w:r>
        <w:rPr>
          <w:rFonts w:hint="eastAsia"/>
        </w:rPr>
        <w:t>　　　　五、**地区机手工具市场调研分析</w:t>
      </w:r>
      <w:r>
        <w:rPr>
          <w:rFonts w:hint="eastAsia"/>
        </w:rPr>
        <w:br/>
      </w:r>
      <w:r>
        <w:rPr>
          <w:rFonts w:hint="eastAsia"/>
        </w:rPr>
        <w:t>　　　　六、**地区机手工具市场调研分析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中国机手工具行业进出口情况分析预测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2019-2024年中国机手工具行业进出口情况分析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一、2019-2024年中国机手工具行业进口分析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二、2019-2024年中国机手工具行业出口分析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2025-2031年中国机手工具行业进出口情况预测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一、2025-2031年中国机手工具行业进口预测分析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二、2025-2031年中国机手工具行业出口预测分析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影响机手工具行业进出口变化的主要原因分析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机手工具行业上、下游市场分析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机手工具行业上游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机手工具行业下游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机手工具行业重点企业发展调研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机手工具重点企业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二、机手工具企业经营情况分析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三、机手工具企业发展规划及前景展望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机手工具重点企业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二、机手工具企业经营情况分析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三、机手工具企业发展规划及前景展望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机手工具重点企业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二、机手工具企业经营情况分析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三、机手工具企业发展规划及前景展望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机手工具重点企业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二、机手工具企业经营情况分析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三、机手工具企业发展规划及前景展望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机手工具重点企业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二、机手工具企业经营情况分析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三、机手工具企业发展规划及前景展望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机手工具行业企业经营策略研究分析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机手工具企业多样化经营策略分析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一、机手工具企业多样化经营情况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二、现行机手工具行业多样化经营的方向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大型机手工具企业集团未来发展策略分析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对中小机手工具企业生产经营的建议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机手工具行业发展前景与市场趋势分析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我国机手工具行业前景与机遇分析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一、我国机手工具行业发展前景</w:t>
      </w:r>
      <w:r>
        <w:rPr>
          <w:rFonts w:hint="eastAsia"/>
        </w:rPr>
        <w:br/>
      </w:r>
      <w:r>
        <w:rPr>
          <w:rFonts w:hint="eastAsia"/>
        </w:rPr>
        <w:t>　　　　二、我国机手工具发展机遇分析</w:t>
      </w:r>
      <w:r>
        <w:rPr>
          <w:rFonts w:hint="eastAsia"/>
        </w:rPr>
        <w:br/>
      </w:r>
      <w:r>
        <w:rPr>
          <w:rFonts w:hint="eastAsia"/>
        </w:rPr>
        <w:t>　　　　三、2025年机手工具的发展机遇分析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四、新冠疫情对机手工具行业的影响分析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2025-2031年中国机手工具市场趋势分析</w:t>
      </w:r>
      <w:r>
        <w:rPr>
          <w:rFonts w:hint="eastAsia"/>
        </w:rPr>
        <w:br/>
      </w:r>
      <w:r>
        <w:rPr>
          <w:rFonts w:hint="eastAsia"/>
        </w:rPr>
        <w:t>　　　　一、机手工具市场趋势总结</w:t>
      </w:r>
      <w:r>
        <w:rPr>
          <w:rFonts w:hint="eastAsia"/>
        </w:rPr>
        <w:br/>
      </w:r>
      <w:r>
        <w:rPr>
          <w:rFonts w:hint="eastAsia"/>
        </w:rPr>
        <w:t>　　　　二、机手工具发展趋势分析</w:t>
      </w:r>
      <w:r>
        <w:rPr>
          <w:rFonts w:hint="eastAsia"/>
        </w:rPr>
        <w:br/>
      </w:r>
      <w:r>
        <w:rPr>
          <w:rFonts w:hint="eastAsia"/>
        </w:rPr>
        <w:t>　　　　三、机手工具市场发展空间</w:t>
      </w:r>
      <w:r>
        <w:rPr>
          <w:rFonts w:hint="eastAsia"/>
        </w:rPr>
        <w:br/>
      </w:r>
      <w:r>
        <w:rPr>
          <w:rFonts w:hint="eastAsia"/>
        </w:rPr>
        <w:t>　　　　四、机手工具产业政策趋向</w:t>
      </w:r>
      <w:r>
        <w:rPr>
          <w:rFonts w:hint="eastAsia"/>
        </w:rPr>
        <w:br/>
      </w:r>
      <w:r>
        <w:rPr>
          <w:rFonts w:hint="eastAsia"/>
        </w:rPr>
        <w:t>　　　　五、机手工具技术革新趋势</w:t>
      </w:r>
      <w:r>
        <w:rPr>
          <w:rFonts w:hint="eastAsia"/>
        </w:rPr>
        <w:br/>
      </w:r>
      <w:r>
        <w:rPr>
          <w:rFonts w:hint="eastAsia"/>
        </w:rPr>
        <w:t>　　　　六、机手工具价格走势分析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七、国际环境对机手工具行业的影响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机手工具行业投资效益及风险分析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机手工具行业投资效益分析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一、2025年机手工具行业投资状况分析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二、2025年机手工具行业投资效益分析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三、2025年机手工具行业投资趋势预测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四、2025年机手工具行业投资方向</w:t>
      </w:r>
      <w:r>
        <w:rPr>
          <w:rFonts w:hint="eastAsia"/>
        </w:rPr>
        <w:br/>
      </w:r>
      <w:r>
        <w:rPr>
          <w:rFonts w:hint="eastAsia"/>
        </w:rPr>
        <w:t>　　　　五、2025年机手工具行业投资建议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2025-2031年机手工具行业投资风险及控制策略分析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一、机手工具市场风险及控制策略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二、机手工具行业政策风险及控制策略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三、机手工具经营风险及控制策略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四、机手工具同业竞争风险及控制策略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五、机手工具行业其他风险及控制策略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机手工具市场预测及项目投资建议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中国机手工具行业生产、营销企业投资运作模式分析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机手工具行业外销与内销优势分析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2025-2031年中国机手工具行业市场规模及增长趋势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2025-2031年中国机手工具行业投资规模预测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2025-2031年机手工具行业市场盈利预测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中^智^林^机手工具行业项目投资建议</w:t>
      </w:r>
      <w:r>
        <w:rPr>
          <w:rFonts w:hint="eastAsia"/>
        </w:rPr>
        <w:br/>
      </w:r>
      <w:r>
        <w:rPr>
          <w:rFonts w:hint="eastAsia"/>
        </w:rPr>
        <w:t>　　　　一、机手工具技术应用注意事项</w:t>
      </w:r>
      <w:r>
        <w:rPr>
          <w:rFonts w:hint="eastAsia"/>
        </w:rPr>
        <w:br/>
      </w:r>
      <w:r>
        <w:rPr>
          <w:rFonts w:hint="eastAsia"/>
        </w:rPr>
        <w:t>　　　　二、机手工具项目投资注意事项</w:t>
      </w:r>
      <w:r>
        <w:rPr>
          <w:rFonts w:hint="eastAsia"/>
        </w:rPr>
        <w:br/>
      </w:r>
      <w:r>
        <w:rPr>
          <w:rFonts w:hint="eastAsia"/>
        </w:rPr>
        <w:t>　　　　三、机手工具生产开发注意事项</w:t>
      </w:r>
      <w:r>
        <w:rPr>
          <w:rFonts w:hint="eastAsia"/>
        </w:rPr>
        <w:br/>
      </w:r>
      <w:r>
        <w:rPr>
          <w:rFonts w:hint="eastAsia"/>
        </w:rPr>
        <w:t>　　　　四、机手工具销售注意事项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机手工具行业类别</w:t>
      </w:r>
      <w:r>
        <w:rPr>
          <w:rFonts w:hint="eastAsia"/>
        </w:rPr>
        <w:br/>
      </w:r>
      <w:r>
        <w:rPr>
          <w:rFonts w:hint="eastAsia"/>
        </w:rPr>
        <w:t>　　图表 机手工具行业产业链调研</w:t>
      </w:r>
      <w:r>
        <w:rPr>
          <w:rFonts w:hint="eastAsia"/>
        </w:rPr>
        <w:br/>
      </w:r>
      <w:r>
        <w:rPr>
          <w:rFonts w:hint="eastAsia"/>
        </w:rPr>
        <w:t>　　图表 机手工具行业现状</w:t>
      </w:r>
      <w:r>
        <w:rPr>
          <w:rFonts w:hint="eastAsia"/>
        </w:rPr>
        <w:br/>
      </w:r>
      <w:r>
        <w:rPr>
          <w:rFonts w:hint="eastAsia"/>
        </w:rPr>
        <w:t>　　图表 机手工具行业标准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2019-2024年中国机手工具行业市场规模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2025年中国机手工具行业产能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2019-2024年中国机手工具行业产量统计</w:t>
      </w:r>
      <w:r>
        <w:rPr>
          <w:rFonts w:hint="eastAsia"/>
        </w:rPr>
        <w:br/>
      </w:r>
      <w:r>
        <w:rPr>
          <w:rFonts w:hint="eastAsia"/>
        </w:rPr>
        <w:t>　　图表 机手工具行业动态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2019-2024年中国机手工具市场需求量</w:t>
      </w:r>
      <w:r>
        <w:rPr>
          <w:rFonts w:hint="eastAsia"/>
        </w:rPr>
        <w:br/>
      </w:r>
      <w:r>
        <w:rPr>
          <w:rFonts w:hint="eastAsia"/>
        </w:rPr>
        <w:t>　　图表 2025年中国机手工具行业需求区域调研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2019-2024年中国机手工具行情</w:t>
      </w:r>
      <w:r>
        <w:rPr>
          <w:rFonts w:hint="eastAsia"/>
        </w:rPr>
        <w:br/>
      </w:r>
      <w:r>
        <w:rPr>
          <w:rFonts w:hint="eastAsia"/>
        </w:rPr>
        <w:t>　　图表 2019-2024年中国机手工具价格走势图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2019-2024年中国机手工具行业销售收入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2019-2024年中国机手工具行业盈利情况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2019-2024年中国机手工具行业利润总额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2019-2024年中国机手工具进口统计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2019-2024年中国机手工具行业企业数量统计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**地区机手工具市场规模</w:t>
      </w:r>
      <w:r>
        <w:rPr>
          <w:rFonts w:hint="eastAsia"/>
        </w:rPr>
        <w:br/>
      </w:r>
      <w:r>
        <w:rPr>
          <w:rFonts w:hint="eastAsia"/>
        </w:rPr>
        <w:t>　　图表 **地区机手工具行业市场需求</w:t>
      </w:r>
      <w:r>
        <w:rPr>
          <w:rFonts w:hint="eastAsia"/>
        </w:rPr>
        <w:br/>
      </w:r>
      <w:r>
        <w:rPr>
          <w:rFonts w:hint="eastAsia"/>
        </w:rPr>
        <w:t>　　图表 **地区机手工具市场调研</w:t>
      </w:r>
      <w:r>
        <w:rPr>
          <w:rFonts w:hint="eastAsia"/>
        </w:rPr>
        <w:br/>
      </w:r>
      <w:r>
        <w:rPr>
          <w:rFonts w:hint="eastAsia"/>
        </w:rPr>
        <w:t>　　图表 **地区机手工具行业市场需求分析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**地区机手工具市场规模</w:t>
      </w:r>
      <w:r>
        <w:rPr>
          <w:rFonts w:hint="eastAsia"/>
        </w:rPr>
        <w:br/>
      </w:r>
      <w:r>
        <w:rPr>
          <w:rFonts w:hint="eastAsia"/>
        </w:rPr>
        <w:t>　　图表 **地区机手工具行业市场需求</w:t>
      </w:r>
      <w:r>
        <w:rPr>
          <w:rFonts w:hint="eastAsia"/>
        </w:rPr>
        <w:br/>
      </w:r>
      <w:r>
        <w:rPr>
          <w:rFonts w:hint="eastAsia"/>
        </w:rPr>
        <w:t>　　图表 **地区机手工具市场调研</w:t>
      </w:r>
      <w:r>
        <w:rPr>
          <w:rFonts w:hint="eastAsia"/>
        </w:rPr>
        <w:br/>
      </w:r>
      <w:r>
        <w:rPr>
          <w:rFonts w:hint="eastAsia"/>
        </w:rPr>
        <w:t>　　图表 **地区机手工具行业市场需求分析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机手工具行业竞争对手分析</w:t>
      </w:r>
      <w:r>
        <w:rPr>
          <w:rFonts w:hint="eastAsia"/>
        </w:rPr>
        <w:br/>
      </w:r>
      <w:r>
        <w:rPr>
          <w:rFonts w:hint="eastAsia"/>
        </w:rPr>
        <w:t>　　图表 机手工具重点企业（一）基本信息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机手工具重点企业（一）经营情况分析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机手工具重点企业（一）主要经济指标情况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机手工具重点企业（一）盈利能力情况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机手工具重点企业（一）偿债能力情况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机手工具重点企业（一）运营能力情况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机手工具重点企业（一）成长能力情况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机手工具重点企业（二）基本信息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机手工具重点企业（二）经营情况分析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机手工具重点企业（二）主要经济指标情况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机手工具重点企业（二）盈利能力情况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机手工具重点企业（二）偿债能力情况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机手工具重点企业（二）运营能力情况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机手工具重点企业（二）成长能力情况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机手工具重点企业（三）基本信息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机手工具重点企业（三）经营情况分析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机手工具重点企业（三）主要经济指标情况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机手工具重点企业（三）盈利能力情况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机手工具重点企业（三）偿债能力情况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机手工具重点企业（三）运营能力情况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机手工具重点企业（三）成长能力情况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2025-2031年中国机手工具行业产能预测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2025-2031年中国机手工具市场需求预测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2025-2031年中国机手工具行业市场规模预测</w:t>
      </w:r>
      <w:r>
        <w:rPr>
          <w:rFonts w:hint="eastAsia"/>
        </w:rPr>
        <w:br/>
      </w:r>
      <w:r>
        <w:rPr>
          <w:rFonts w:hint="eastAsia"/>
        </w:rPr>
        <w:t>　　图表 机手工具行业准入条件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2025-2031年中国机手工具行业信息化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2025-2031年中国机手工具行业风险分析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2025-2031年中国机手工具行业发展趋势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2025-2031年中国机手工具市场前景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a029979c04e37" w:history="1">
        <w:r>
          <w:rPr>
            <w:rStyle w:val="Hyperlink"/>
          </w:rPr>
          <w:t>2025-2031年中国机手工具市场调查及前景分析报告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a029979c04e37" w:history="1">
        <w:r>
          <w:rPr>
            <w:rStyle w:val="Hyperlink"/>
          </w:rPr>
          <w:t>https://www.20087.com/1/37/JiShouGongJuShiChangYanJiuBaoGao.html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热点：手机实用工具软件、手机工具合集、扳手工具、手作工具、手机工具app下载、手机工具哪个牌子好、手机工具软件大全、手机操作手工、什么叫手输机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f5fd72c57432b" w:history="1">
      <w:r>
        <w:rPr>
          <w:rStyle w:val="Hyperlink"/>
        </w:rPr>
        <w:t>2025-2031年中国机手工具市场调查及前景分析报告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JiShouGongJuShiChangYanJiuBaoGao.html" TargetMode="External" Id="Rd92a029979c0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JiShouGongJuShiChangYanJiuBaoGao.html" TargetMode="External" Id="R983f5fd72c57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2024-11-05T07:19:00Z</dcterms:created>
  <dcterms:modified xsi:type="dcterms:W3CDTF">2024-11-05T08:19:00Z</dcterms:modified>
  <dc:subject>2025-2031年中国机手工具市场调查及前景分析报告</dc:subject>
  <dc:title>2025-2031年中国机手工具市场调查及前景分析报告</dc:title>
  <cp:keywords>2025-2031年中国机手工具市场调查及前景分析报告</cp:keywords>
  <dc:description>2025-2031年中国机手工具市场调查及前景分析报告</dc:description>
</cp:coreProperties>
</file>