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c4b61a685b48e3" w:history="1">
              <w:r>
                <w:rPr>
                  <w:rStyle w:val="Hyperlink"/>
                </w:rPr>
                <w:t>2026-2032年全球与中国自动热循环仪行业分析及市场前景报告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c4b61a685b48e3" w:history="1">
              <w:r>
                <w:rPr>
                  <w:rStyle w:val="Hyperlink"/>
                </w:rPr>
                <w:t>2026-2032年全球与中国自动热循环仪行业分析及市场前景报告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c4b61a685b48e3" w:history="1">
                <w:r>
                  <w:rPr>
                    <w:rStyle w:val="Hyperlink"/>
                  </w:rPr>
                  <w:t>https://www.20087.com/1/77/ZiDongReXunHuanYiXianZhuangYuQianJingFenXi.html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热循环仪是分子生物学与临床检验中用于PCR扩增的核心设备，通过精确控温实现DNA/RNA模板的循环变性、退火与延伸。自动热循环仪广泛应用于科研实验室、临床诊断、疾控检测、食品安全、法医鉴定及制药质控。当前自动热循环仪行业受分子诊断需求增长、实验室自动化升级及高通量检测普及推动，产品向梯度温控、快速升降温、实时荧光检测、多通道并行及自动化样本处理方向演进。桌面式产品满足常规科研与小批量检测，高通量落地式产品适配大规模筛查与CRO/CDMO场景。自动热循环仪行业竞争集中在温控精度、升降温速率、荧光检测灵敏度、软件易用性、数据合规及维护成本。</w:t>
      </w:r>
      <w:r>
        <w:rPr>
          <w:rFonts w:hint="eastAsia"/>
        </w:rPr>
        <w:br/>
      </w:r>
      <w:r>
        <w:rPr>
          <w:rFonts w:hint="eastAsia"/>
        </w:rPr>
        <w:t>　　未来，自动热循环仪将向高通量自动化、微流控集成、AI优化与远程质控方向升级。市场调研网指出，自动热循环仪将与核酸提取、建库、测序前处理及LIMS系统打通，形成闭环分子检测工作流。微流控芯片与超快热循环技术将缩短单次反应时间，提升样本通量与试剂利用率。AI算法将用于退火温度优化、异常扩增识别与质控预警，降低人工干预。自动热循环仪在POCT、基层医疗、病原快检及个性化用药检测中渗透率提升，行业竞争将从硬件参数转向“自动化流程+数据管理+合规验证+应用支持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c4b61a685b48e3" w:history="1">
        <w:r>
          <w:rPr>
            <w:rStyle w:val="Hyperlink"/>
          </w:rPr>
          <w:t>2026-2032年全球与中国自动热循环仪行业分析及市场前景报告</w:t>
        </w:r>
      </w:hyperlink>
      <w:r>
        <w:rPr>
          <w:rFonts w:hint="eastAsia"/>
        </w:rPr>
        <w:t>》，2025年自动热循环仪行业市场规模达 亿元，预计2032年市场规模将达 亿元，期间年均复合增长率（CAGR）达 %。报告基于详实数据，从市场规模、需求变化及价格动态等维度，全面解析了自动热循环仪行业的现状与发展趋势，并对自动热循环仪产业链各环节进行了系统性探讨。报告科学预测了自动热循环仪行业未来发展方向，重点分析了自动热循环仪技术现状及创新路径，同时聚焦自动热循环仪重点企业的经营表现，评估了市场竞争格局、品牌影响力及市场集中度。通过对细分市场的深入研究及SWOT分析，报告揭示了自动热循环仪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自动热循环仪市场概述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按照不同产品类型，自动热循环仪主要可以分为如下几个类别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自动标准热循环仪</w:t>
      </w:r>
      <w:r>
        <w:rPr>
          <w:rFonts w:hint="eastAsia"/>
        </w:rPr>
        <w:br/>
      </w:r>
      <w:r>
        <w:rPr>
          <w:rFonts w:hint="eastAsia"/>
        </w:rPr>
        <w:t>　　　　1.2.3 自动实时热循环仪</w:t>
      </w:r>
      <w:r>
        <w:rPr>
          <w:rFonts w:hint="eastAsia"/>
        </w:rPr>
        <w:br/>
      </w:r>
      <w:r>
        <w:rPr>
          <w:rFonts w:hint="eastAsia"/>
        </w:rPr>
        <w:t>　　1.3 从不同应用，自动热循环仪主要包括如下几个方面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自动热循环仪行业背景、发展历史、现状及趋势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自动热循环仪行业目前现状分析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自动热循环仪发展趋势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全球自动热循环仪总体规模分析</w:t>
      </w:r>
      <w:r>
        <w:rPr>
          <w:rFonts w:hint="eastAsia"/>
        </w:rPr>
        <w:br/>
      </w:r>
      <w:r>
        <w:rPr>
          <w:rFonts w:hint="eastAsia"/>
        </w:rPr>
        <w:t>　　2.1 全球自动热循环仪供需现状及预测（2021-2032）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全球自动热循环仪产量、需求量及发展趋势（2021-2032）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全球主要地区自动热循环仪产量及发展趋势（2021-2032）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全球主要地区自动热循环仪产量（2021-2026）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全球主要地区自动热循环仪产量（2027-2032）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中国自动热循环仪产量、市场需求量及发展趋势（2021-2032）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全球自动热循环仪销量及销售额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全球市场自动热循环仪销售额（2021-2032）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全球市场自动热循环仪价格趋势（2021-2032）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全球自动热循环仪主要地区分析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全球主要地区自动热循环仪市场规模分析：2021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全球主要地区自动热循环仪销售收入及市场份额（2021-2026）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全球主要地区自动热循环仪销售收入预测（2027-2032）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全球主要地区自动热循环仪销量分析：2021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全球主要地区自动热循环仪销量及市场份额预测（2027-2032）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全球市场主要厂商自动热循环仪产能市场份额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全球市场主要厂商自动热循环仪销售价格（2021-2026）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2025年全球主要生产商自动热循环仪收入排名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2025年中国主要生产商自动热循环仪收入排名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中国市场主要厂商自动热循环仪销售价格（2021-2026）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全球主要厂商自动热循环仪总部及产地分布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全球主要厂商成立时间及自动热循环仪商业化日期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全球主要厂商自动热循环仪产品类型及应用</w:t>
      </w:r>
      <w:r>
        <w:rPr>
          <w:rFonts w:hint="eastAsia"/>
        </w:rPr>
        <w:br/>
      </w:r>
      <w:r>
        <w:rPr>
          <w:rFonts w:hint="eastAsia"/>
        </w:rPr>
        <w:t>　　4.7 自动热循环仪行业集中度、竞争程度分析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自动热循环仪行业集中度分析：2025年全球Top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全球自动热循环仪第一梯队、第二梯队和第三梯队生产商（品牌）及市场份额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不同产品类型自动热循环仪分析</w:t>
      </w:r>
      <w:r>
        <w:rPr>
          <w:rFonts w:hint="eastAsia"/>
        </w:rPr>
        <w:br/>
      </w:r>
      <w:r>
        <w:rPr>
          <w:rFonts w:hint="eastAsia"/>
        </w:rPr>
        <w:t>　　6.1 全球不同产品类型自动热循环仪销量（2021-2032）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全球不同产品类型自动热循环仪销量预测（2027-2032）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全球不同产品类型自动热循环仪收入（2021-2032）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全球不同产品类型自动热循环仪收入预测（2027-2032）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不同应用自动热循环仪分析</w:t>
      </w:r>
      <w:r>
        <w:rPr>
          <w:rFonts w:hint="eastAsia"/>
        </w:rPr>
        <w:br/>
      </w:r>
      <w:r>
        <w:rPr>
          <w:rFonts w:hint="eastAsia"/>
        </w:rPr>
        <w:t>　　7.1 全球不同应用自动热循环仪销量（2021-2032）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全球不同应用自动热循环仪销量预测（2027-2032）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全球不同应用自动热循环仪收入（2021-2032）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全球不同应用自动热循环仪收入预测（2027-2032）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自动热循环仪产业链分析</w:t>
      </w:r>
      <w:r>
        <w:rPr>
          <w:rFonts w:hint="eastAsia"/>
        </w:rPr>
        <w:br/>
      </w:r>
      <w:r>
        <w:rPr>
          <w:rFonts w:hint="eastAsia"/>
        </w:rPr>
        <w:t>　　8.2 自动热循环仪工艺制造技术分析</w:t>
      </w:r>
      <w:r>
        <w:rPr>
          <w:rFonts w:hint="eastAsia"/>
        </w:rPr>
        <w:br/>
      </w:r>
      <w:r>
        <w:rPr>
          <w:rFonts w:hint="eastAsia"/>
        </w:rPr>
        <w:t>　　8.3 自动热循环仪产业上游供应分析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自动热循环仪下游客户分析</w:t>
      </w:r>
      <w:r>
        <w:rPr>
          <w:rFonts w:hint="eastAsia"/>
        </w:rPr>
        <w:br/>
      </w:r>
      <w:r>
        <w:rPr>
          <w:rFonts w:hint="eastAsia"/>
        </w:rPr>
        <w:t>　　8.5 自动热循环仪销售渠道分析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自动热循环仪行业发展面临的风险</w:t>
      </w:r>
      <w:r>
        <w:rPr>
          <w:rFonts w:hint="eastAsia"/>
        </w:rPr>
        <w:br/>
      </w:r>
      <w:r>
        <w:rPr>
          <w:rFonts w:hint="eastAsia"/>
        </w:rPr>
        <w:t>　　9.3 自动热循环仪行业政策分析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全球不同产品类型自动热循环仪销售额增长（CAGR）趋势2021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自动热循环仪行业目前发展现状</w:t>
      </w:r>
      <w:r>
        <w:rPr>
          <w:rFonts w:hint="eastAsia"/>
        </w:rPr>
        <w:br/>
      </w:r>
      <w:r>
        <w:rPr>
          <w:rFonts w:hint="eastAsia"/>
        </w:rPr>
        <w:t>　　表 4： 自动热循环仪发展趋势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全球主要地区自动热循环仪产量增速（CAGR）：（2021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全球主要地区自动热循环仪产量（2021-2026）&amp;（千台）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全球主要地区自动热循环仪产量（2027-2032）&amp;（千台）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全球主要地区自动热循环仪产量市场份额（2021-2026）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全球主要地区自动热循环仪产量市场份额（2027-2032）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全球主要地区自动热循环仪销售收入增速：（2021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全球主要地区自动热循环仪收入（2027-2032）&amp;（百万美元）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全球主要地区自动热循环仪收入市场份额（2027-2032）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全球主要地区自动热循环仪销量（千台）：2021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全球主要地区自动热循环仪销量（2027-2032）&amp;（千台）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全球主要地区自动热循环仪销量份额（2027-2032）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全球市场主要厂商自动热循环仪产能（2025-2026）&amp;（千台）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全球主要厂商自动热循环仪总部及产地分布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全球主要厂商成立时间及自动热循环仪商业化日期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全球主要厂商自动热循环仪产品类型及应用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2025年全球自动热循环仪主要厂商市场地位（第一梯队、第二梯队和第三梯队）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全球自动热循环仪市场投资、并购等现状分析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全球不同产品类型自动热循环仪销量预测（2027-2032）&amp;（千台）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全球市场不同产品类型自动热循环仪销量市场份额预测（2027-2032）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全球不同产品类型自动热循环仪收入（2021-2026）&amp;（百万美元）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全球不同产品类型自动热循环仪收入市场份额（2021-2026）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全球不同产品类型自动热循环仪收入预测（2027-2032）&amp;（百万美元）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全球不同产品类型自动热循环仪收入市场份额预测（2027-2032）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全球不同应用自动热循环仪销量（2021-2026）&amp;（千台）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全球不同应用自动热循环仪销量市场份额（2021-2026）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全球不同应用自动热循环仪销量预测（2027-2032）&amp;（千台）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全球市场不同应用自动热循环仪销量市场份额预测（2027-2032）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全球不同应用自动热循环仪收入（2021-2026）&amp;（百万美元）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全球不同应用自动热循环仪收入市场份额（2021-2026）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全球不同应用自动热循环仪收入预测（2027-2032）&amp;（百万美元）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全球不同应用自动热循环仪收入市场份额预测（2027-2032）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自动热循环仪上游原料供应商及联系方式列表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自动热循环仪典型客户列表</w:t>
      </w:r>
      <w:r>
        <w:rPr>
          <w:rFonts w:hint="eastAsia"/>
        </w:rPr>
        <w:br/>
      </w:r>
      <w:r>
        <w:rPr>
          <w:rFonts w:hint="eastAsia"/>
        </w:rPr>
        <w:t>　　表 111： 自动热循环仪主要销售模式及销售渠道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自动热循环仪行业发展机遇及主要驱动因素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自动热循环仪行业发展面临的风险</w:t>
      </w:r>
      <w:r>
        <w:rPr>
          <w:rFonts w:hint="eastAsia"/>
        </w:rPr>
        <w:br/>
      </w:r>
      <w:r>
        <w:rPr>
          <w:rFonts w:hint="eastAsia"/>
        </w:rPr>
        <w:t>　　表 114： 自动热循环仪行业政策分析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自动热循环仪产品图片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全球不同产品类型自动热循环仪销售额2021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自动标准热循环仪产品图片</w:t>
      </w:r>
      <w:r>
        <w:rPr>
          <w:rFonts w:hint="eastAsia"/>
        </w:rPr>
        <w:br/>
      </w:r>
      <w:r>
        <w:rPr>
          <w:rFonts w:hint="eastAsia"/>
        </w:rPr>
        <w:t>　　图 5： 自动实时热循环仪产品图片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全球不同应用自动热循环仪市场份额2025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全球自动热循环仪产能、产量、产能利用率及发展趋势（2021-2032）&amp;（千台）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全球自动热循环仪产量、需求量及发展趋势（2021-2032）&amp;（千台）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全球主要地区自动热循环仪产量（2021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全球主要地区自动热循环仪产量市场份额（2021-2032）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中国自动热循环仪产能、产量、产能利用率及发展趋势（2021-2032）&amp;（千台）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中国自动热循环仪产量、市场需求量及发展趋势（2021-2032）&amp;（千台）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全球自动热循环仪市场销售额及增长率：（2021-2032）&amp;（百万美元）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全球市场自动热循环仪市场规模：2021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全球市场自动热循环仪价格趋势（2021-2032）&amp;（美元/台）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全球主要地区自动热循环仪销售收入（2021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全球主要地区自动热循环仪销售收入市场份额（2021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印度市场自动热循环仪销量及增长率（2021-2032）&amp;（千台）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印度市场自动热循环仪收入及增长率（2021-2032）&amp;（百万美元）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2025年全球市场主要厂商自动热循环仪销量市场份额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2025年全球市场主要厂商自动热循环仪收入市场份额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2025年中国市场主要厂商自动热循环仪销量市场份额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2025年中国市场主要厂商自动热循环仪收入市场份额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2025年全球前五大生产商自动热循环仪市场份额</w:t>
      </w:r>
      <w:r>
        <w:rPr>
          <w:rFonts w:hint="eastAsia"/>
        </w:rPr>
        <w:br/>
      </w:r>
      <w:r>
        <w:rPr>
          <w:rFonts w:hint="eastAsia"/>
        </w:rPr>
        <w:t>　　图 40： 2025年全球自动热循环仪第一梯队、第二梯队和第三梯队厂商及市场份额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全球不同产品类型自动热循环仪价格走势（2021-2032）&amp;（美元/台）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全球不同应用自动热循环仪价格走势（2021-2032）&amp;（美元/台）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自动热循环仪产业链</w:t>
      </w:r>
      <w:r>
        <w:rPr>
          <w:rFonts w:hint="eastAsia"/>
        </w:rPr>
        <w:br/>
      </w:r>
      <w:r>
        <w:rPr>
          <w:rFonts w:hint="eastAsia"/>
        </w:rPr>
        <w:t>　　图 44： 自动热循环仪中国企业SWOT分析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c4b61a685b48e3" w:history="1">
        <w:r>
          <w:rPr>
            <w:rStyle w:val="Hyperlink"/>
          </w:rPr>
          <w:t>2026-2032年全球与中国自动热循环仪行业分析及市场前景报告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c4b61a685b48e3" w:history="1">
        <w:r>
          <w:rPr>
            <w:rStyle w:val="Hyperlink"/>
          </w:rPr>
          <w:t>https://www.20087.com/1/77/ZiDongReXunHuanYiXianZhuangYuQianJingFenXi.html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热点：自动热循环仪怎么用、热循环仪用途、热循环测试、加热循环器、冷热循环仪老化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1a0026bec548bd" w:history="1">
      <w:r>
        <w:rPr>
          <w:rStyle w:val="Hyperlink"/>
        </w:rPr>
        <w:t>2026-2032年全球与中国自动热循环仪行业分析及市场前景报告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ZiDongReXunHuanYiXianZhuangYuQianJingFenXi.html" TargetMode="External" Id="Re9c4b61a685b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ZiDongReXunHuanYiXianZhuangYuQianJingFenXi.html" TargetMode="External" Id="R0c1a0026bec548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2026-09-25T07:28:49Z</dcterms:created>
  <dcterms:modified xsi:type="dcterms:W3CDTF">2026-09-25T08:28:49Z</dcterms:modified>
  <dc:subject>2026-2032年全球与中国自动热循环仪行业分析及市场前景报告</dc:subject>
  <dc:title>2026-2032年全球与中国自动热循环仪行业分析及市场前景报告</dc:title>
  <cp:keywords>2026-2032年全球与中国自动热循环仪行业分析及市场前景报告</cp:keywords>
  <dc:description>2026-2032年全球与中国自动热循环仪行业分析及市场前景报告</dc:description>
</cp:coreProperties>
</file>