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f07db09184eb4" w:history="1">
              <w:r>
                <w:rPr>
                  <w:rStyle w:val="Hyperlink"/>
                </w:rPr>
                <w:t>中国闭合电磁铁市场现状调研与发展前景分析报告（2024-2030年）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f07db09184eb4" w:history="1">
              <w:r>
                <w:rPr>
                  <w:rStyle w:val="Hyperlink"/>
                </w:rPr>
                <w:t>中国闭合电磁铁市场现状调研与发展前景分析报告（2024-2030年）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1f07db09184eb4" w:history="1">
                <w:r>
                  <w:rPr>
                    <w:rStyle w:val="Hyperlink"/>
                  </w:rPr>
                  <w:t>https://www.20087.com/1/37/BiHeDianCiTieDeXianZhuangYuQianJing.html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合电磁铁是一种利用电磁原理产生磁场的装置，广泛应用于自动化设备、医疗器械、航空航天等领域。这类电磁铁通常由线圈、铁芯和外壳组成，当电流通过线圈时会产生磁场，从而吸引或排斥其他磁性物体。近年来，随着电磁技术的进步，闭合电磁铁在性能上有了显著提升，如更高的磁力输出、更低的能量损耗等。</w:t>
      </w:r>
      <w:r>
        <w:rPr>
          <w:rFonts w:hint="eastAsia"/>
        </w:rPr>
        <w:br/>
      </w:r>
      <w:r>
        <w:rPr>
          <w:rFonts w:hint="eastAsia"/>
        </w:rPr>
        <w:t>　　未来，闭合电磁铁将更加注重提高性能和扩展应用领域。一方面，通过新材料的应用和结构优化，实现更高的效率和更长的使用寿命；另一方面，随着对小型化、轻量化需求的增长，研发更紧凑、更轻便的电磁铁将成为趋势。此外，随着新兴领域的开拓，如电动汽车、机器人技术等，闭合电磁铁将被赋予更多功能性和智能化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f07db09184eb4" w:history="1">
        <w:r>
          <w:rPr>
            <w:rStyle w:val="Hyperlink"/>
          </w:rPr>
          <w:t>中国闭合电磁铁市场现状调研与发展前景分析报告（2024-2030年）</w:t>
        </w:r>
      </w:hyperlink>
      <w:r>
        <w:rPr>
          <w:rFonts w:hint="eastAsia"/>
        </w:rPr>
        <w:t>》依据国家统计局、发改委及闭合电磁铁相关协会等的数据资料，深入研究了闭合电磁铁行业的现状，包括闭合电磁铁市场需求、市场规模及产业链状况。闭合电磁铁报告分析了闭合电磁铁的价格波动、各细分市场的动态，以及重点企业的经营状况。同时，报告对闭合电磁铁市场前景及发展趋势进行了科学预测，揭示了潜在的市场需求和投资机会，也指出了闭合电磁铁行业内可能的风险。此外，闭合电磁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闭合电磁铁产品概述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闭合电磁铁市场特点分析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闭合电磁铁行业发展周期特征分析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2023-2024年中国闭合电磁铁行业发展环境分析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中国闭合电磁铁行业发展经济环境分析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中国闭合电磁铁行业发展政策环境分析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一、闭合电磁铁行业政策影响分析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二、相关闭合电磁铁行业标准分析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全球闭合电磁铁行业市场发展调研分析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全球闭合电磁铁行业市场运行环境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全球闭合电磁铁行业市场发展情况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一、全球闭合电磁铁行业市场供给分析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二、全球闭合电磁铁行业市场需求分析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三、全球闭合电磁铁行业主要国家地区发展情况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2024-2030年全球闭合电磁铁行业市场规模趋势预测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中国闭合电磁铁行业市场供需现状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中国闭合电磁铁市场现状</w:t>
      </w:r>
      <w:r>
        <w:rPr>
          <w:rFonts w:hint="eastAsia"/>
        </w:rPr>
        <w:br/>
      </w:r>
      <w:r>
        <w:rPr>
          <w:rFonts w:hint="eastAsia"/>
        </w:rPr>
        <w:t>　　第二节 中国闭合电磁铁产量分析及预测</w:t>
      </w:r>
      <w:r>
        <w:rPr>
          <w:rFonts w:hint="eastAsia"/>
        </w:rPr>
        <w:br/>
      </w:r>
      <w:r>
        <w:rPr>
          <w:rFonts w:hint="eastAsia"/>
        </w:rPr>
        <w:t>　　　　一、闭合电磁铁总体产能规模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二、2019-2024年中国闭合电磁铁产量统计</w:t>
      </w:r>
      <w:r>
        <w:rPr>
          <w:rFonts w:hint="eastAsia"/>
        </w:rPr>
        <w:br/>
      </w:r>
      <w:r>
        <w:rPr>
          <w:rFonts w:hint="eastAsia"/>
        </w:rPr>
        <w:t>　　　　三、闭合电磁铁行业供给区域分布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四、2024-2030年中国闭合电磁铁产量预测</w:t>
      </w:r>
      <w:r>
        <w:rPr>
          <w:rFonts w:hint="eastAsia"/>
        </w:rPr>
        <w:br/>
      </w:r>
      <w:r>
        <w:rPr>
          <w:rFonts w:hint="eastAsia"/>
        </w:rPr>
        <w:t>　　第三节 中国闭合电磁铁市场需求分析及预测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一、2019-2024年中国闭合电磁铁市场需求统计</w:t>
      </w:r>
      <w:r>
        <w:rPr>
          <w:rFonts w:hint="eastAsia"/>
        </w:rPr>
        <w:br/>
      </w:r>
      <w:r>
        <w:rPr>
          <w:rFonts w:hint="eastAsia"/>
        </w:rPr>
        <w:t>　　　　二、中国闭合电磁铁市场需求特点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三、2024-2030年中国闭合电磁铁市场需求量预测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中国闭合电磁铁行业现状调研分析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中国闭合电磁铁行业发展现状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一、2023-2024年闭合电磁铁行业品牌发展现状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二、2023-2024年闭合电磁铁行业需求市场现状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三、2023-2024年闭合电磁铁市场需求层次分析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四、2023-2024年中国闭合电磁铁市场走向分析</w:t>
      </w:r>
      <w:r>
        <w:rPr>
          <w:rFonts w:hint="eastAsia"/>
        </w:rPr>
        <w:br/>
      </w:r>
      <w:r>
        <w:rPr>
          <w:rFonts w:hint="eastAsia"/>
        </w:rPr>
        <w:t>　　第二节 中国闭合电磁铁产品技术分析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一、2023-2024年闭合电磁铁产品技术变化特点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二、2023-2024年闭合电磁铁产品市场的新技术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三、2023-2024年闭合电磁铁产品市场现状分析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中国闭合电磁铁行业存在的问题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一、2023-2024年闭合电磁铁产品市场存在的主要问题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二、2023-2024年国内闭合电磁铁产品市场的三大瓶颈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三、2023-2024年闭合电磁铁产品市场遭遇的规模难题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对中国闭合电磁铁市场的分析及思考</w:t>
      </w:r>
      <w:r>
        <w:rPr>
          <w:rFonts w:hint="eastAsia"/>
        </w:rPr>
        <w:br/>
      </w:r>
      <w:r>
        <w:rPr>
          <w:rFonts w:hint="eastAsia"/>
        </w:rPr>
        <w:t>　　　　一、闭合电磁铁市场特点</w:t>
      </w:r>
      <w:r>
        <w:rPr>
          <w:rFonts w:hint="eastAsia"/>
        </w:rPr>
        <w:br/>
      </w:r>
      <w:r>
        <w:rPr>
          <w:rFonts w:hint="eastAsia"/>
        </w:rPr>
        <w:t>　　　　二、闭合电磁铁市场分析</w:t>
      </w:r>
      <w:r>
        <w:rPr>
          <w:rFonts w:hint="eastAsia"/>
        </w:rPr>
        <w:br/>
      </w:r>
      <w:r>
        <w:rPr>
          <w:rFonts w:hint="eastAsia"/>
        </w:rPr>
        <w:t>　　　　三、闭合电磁铁市场变化的方向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四、中国闭合电磁铁行业发展的新思路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五、对中国闭合电磁铁行业发展的思考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2019-2024年中国闭合电磁铁产品市场进出口数据分析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2019-2024年中国闭合电磁铁产品出口统计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2019-2024年中国闭合电磁铁产品进口统计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2019-2024年中国闭合电磁铁产品进出口价格对比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中国闭合电磁铁主要进口来源地及出口目的地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闭合电磁铁行业细分产品调研</w:t>
      </w:r>
      <w:r>
        <w:rPr>
          <w:rFonts w:hint="eastAsia"/>
        </w:rPr>
        <w:br/>
      </w:r>
      <w:r>
        <w:rPr>
          <w:rFonts w:hint="eastAsia"/>
        </w:rPr>
        <w:t>　　第一节 闭合电磁铁细分产品结构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2019-2024年中国闭合电磁铁行业竞争态势分析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2024年闭合电磁铁行业集中度分析</w:t>
      </w:r>
      <w:r>
        <w:rPr>
          <w:rFonts w:hint="eastAsia"/>
        </w:rPr>
        <w:br/>
      </w:r>
      <w:r>
        <w:rPr>
          <w:rFonts w:hint="eastAsia"/>
        </w:rPr>
        <w:t>　　　　一、闭合电磁铁市场集中度分析</w:t>
      </w:r>
      <w:r>
        <w:rPr>
          <w:rFonts w:hint="eastAsia"/>
        </w:rPr>
        <w:br/>
      </w:r>
      <w:r>
        <w:rPr>
          <w:rFonts w:hint="eastAsia"/>
        </w:rPr>
        <w:t>　　　　二、闭合电磁铁企业分布区域集中度分析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三、闭合电磁铁区域消费集中度分析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2019-2024年闭合电磁铁主要企业竞争力分析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2024年闭合电磁铁行业竞争格局分析</w:t>
      </w:r>
      <w:r>
        <w:rPr>
          <w:rFonts w:hint="eastAsia"/>
        </w:rPr>
        <w:br/>
      </w:r>
      <w:r>
        <w:rPr>
          <w:rFonts w:hint="eastAsia"/>
        </w:rPr>
        <w:t>　　　　一、闭合电磁铁行业竞争分析</w:t>
      </w:r>
      <w:r>
        <w:rPr>
          <w:rFonts w:hint="eastAsia"/>
        </w:rPr>
        <w:br/>
      </w:r>
      <w:r>
        <w:rPr>
          <w:rFonts w:hint="eastAsia"/>
        </w:rPr>
        <w:t>　　　　二、中外闭合电磁铁产品竞争分析</w:t>
      </w:r>
      <w:r>
        <w:rPr>
          <w:rFonts w:hint="eastAsia"/>
        </w:rPr>
        <w:br/>
      </w:r>
      <w:r>
        <w:rPr>
          <w:rFonts w:hint="eastAsia"/>
        </w:rPr>
        <w:t>　　　　三、国内闭合电磁铁行业重点企业发展动向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闭合电磁铁行业上下游产业链发展情况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闭合电磁铁上游产业发展分析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闭合电磁铁下游产业发展分析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闭合电磁铁行业重点企业竞争力分析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三、企业闭合电磁铁经营状况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三、企业闭合电磁铁经营状况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三、企业闭合电磁铁经营状况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三、企业闭合电磁铁经营状况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三、企业闭合电磁铁经营状况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三、企业闭合电磁铁经营状况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闭合电磁铁企业管理策略建议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提高闭合电磁铁企业竞争力的策略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一、提高中国闭合电磁铁企业核心竞争力的对策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二、闭合电磁铁企业提升竞争力的主要方向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三、影响闭合电磁铁企业核心竞争力的因素及提升途径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四、提高闭合电磁铁企业竞争力的策略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对中国闭合电磁铁品牌的战略思考</w:t>
      </w:r>
      <w:r>
        <w:rPr>
          <w:rFonts w:hint="eastAsia"/>
        </w:rPr>
        <w:br/>
      </w:r>
      <w:r>
        <w:rPr>
          <w:rFonts w:hint="eastAsia"/>
        </w:rPr>
        <w:t>　　　　一、闭合电磁铁实施品牌战略的意义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二、闭合电磁铁企业品牌的现状分析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三、中国闭合电磁铁企业的品牌战略</w:t>
      </w:r>
      <w:r>
        <w:rPr>
          <w:rFonts w:hint="eastAsia"/>
        </w:rPr>
        <w:br/>
      </w:r>
      <w:r>
        <w:rPr>
          <w:rFonts w:hint="eastAsia"/>
        </w:rPr>
        <w:t>　　　　四、闭合电磁铁品牌战略管理的策略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闭合电磁铁行业发展趋势及投资风险预警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2024年闭合电磁铁市场前景分析</w:t>
      </w:r>
      <w:r>
        <w:rPr>
          <w:rFonts w:hint="eastAsia"/>
        </w:rPr>
        <w:br/>
      </w:r>
      <w:r>
        <w:rPr>
          <w:rFonts w:hint="eastAsia"/>
        </w:rPr>
        <w:t>　　第二节 2024年闭合电磁铁行业发展趋势预测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影响闭合电磁铁行业发展的主要因素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一、2024年影响闭合电磁铁行业运行的有利因素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二、2024年影响闭合电磁铁行业运行的稳定因素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三、2024年影响闭合电磁铁行业运行的不利因素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四、2024年中国闭合电磁铁行业发展面临的挑战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五、2024年中国闭合电磁铁行业发展面临的机遇</w:t>
      </w:r>
      <w:r>
        <w:rPr>
          <w:rFonts w:hint="eastAsia"/>
        </w:rPr>
        <w:br/>
      </w:r>
      <w:r>
        <w:rPr>
          <w:rFonts w:hint="eastAsia"/>
        </w:rPr>
        <w:t>　　第四节 闭合电磁铁行业投资风险预警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一、2024年闭合电磁铁行业市场风险及控制策略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二、2024年闭合电磁铁行业政策风险及控制策略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三、2024年闭合电磁铁行业经营风险及控制策略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四、2024年闭合电磁铁同业竞争风险及控制策略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五、2024年闭合电磁铁行业其他风险及控制策略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闭合电磁铁市场研究结论</w:t>
      </w:r>
      <w:r>
        <w:rPr>
          <w:rFonts w:hint="eastAsia"/>
        </w:rPr>
        <w:br/>
      </w:r>
      <w:r>
        <w:rPr>
          <w:rFonts w:hint="eastAsia"/>
        </w:rPr>
        <w:t>　　第二节 闭合电磁铁子行业研究结论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(中.智.林)闭合电磁铁市场发展建议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闭合电磁铁行业类别</w:t>
      </w:r>
      <w:r>
        <w:rPr>
          <w:rFonts w:hint="eastAsia"/>
        </w:rPr>
        <w:br/>
      </w:r>
      <w:r>
        <w:rPr>
          <w:rFonts w:hint="eastAsia"/>
        </w:rPr>
        <w:t>　　图表 闭合电磁铁行业产业链调研</w:t>
      </w:r>
      <w:r>
        <w:rPr>
          <w:rFonts w:hint="eastAsia"/>
        </w:rPr>
        <w:br/>
      </w:r>
      <w:r>
        <w:rPr>
          <w:rFonts w:hint="eastAsia"/>
        </w:rPr>
        <w:t>　　图表 闭合电磁铁行业现状</w:t>
      </w:r>
      <w:r>
        <w:rPr>
          <w:rFonts w:hint="eastAsia"/>
        </w:rPr>
        <w:br/>
      </w:r>
      <w:r>
        <w:rPr>
          <w:rFonts w:hint="eastAsia"/>
        </w:rPr>
        <w:t>　　图表 闭合电磁铁行业标准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2019-2024年中国闭合电磁铁市场规模</w:t>
      </w:r>
      <w:r>
        <w:rPr>
          <w:rFonts w:hint="eastAsia"/>
        </w:rPr>
        <w:br/>
      </w:r>
      <w:r>
        <w:rPr>
          <w:rFonts w:hint="eastAsia"/>
        </w:rPr>
        <w:t>　　图表 2024年中国闭合电磁铁行业产能</w:t>
      </w:r>
      <w:r>
        <w:rPr>
          <w:rFonts w:hint="eastAsia"/>
        </w:rPr>
        <w:br/>
      </w:r>
      <w:r>
        <w:rPr>
          <w:rFonts w:hint="eastAsia"/>
        </w:rPr>
        <w:t>　　图表 2019-2024年中国闭合电磁铁产量</w:t>
      </w:r>
      <w:r>
        <w:rPr>
          <w:rFonts w:hint="eastAsia"/>
        </w:rPr>
        <w:br/>
      </w:r>
      <w:r>
        <w:rPr>
          <w:rFonts w:hint="eastAsia"/>
        </w:rPr>
        <w:t>　　图表 闭合电磁铁行业动态</w:t>
      </w:r>
      <w:r>
        <w:rPr>
          <w:rFonts w:hint="eastAsia"/>
        </w:rPr>
        <w:br/>
      </w:r>
      <w:r>
        <w:rPr>
          <w:rFonts w:hint="eastAsia"/>
        </w:rPr>
        <w:t>　　图表 2019-2024年中国闭合电磁铁市场需求量</w:t>
      </w:r>
      <w:r>
        <w:rPr>
          <w:rFonts w:hint="eastAsia"/>
        </w:rPr>
        <w:br/>
      </w:r>
      <w:r>
        <w:rPr>
          <w:rFonts w:hint="eastAsia"/>
        </w:rPr>
        <w:t>　　图表 2024年中国闭合电磁铁行业需求区域调研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2019-2024年中国闭合电磁铁行情</w:t>
      </w:r>
      <w:r>
        <w:rPr>
          <w:rFonts w:hint="eastAsia"/>
        </w:rPr>
        <w:br/>
      </w:r>
      <w:r>
        <w:rPr>
          <w:rFonts w:hint="eastAsia"/>
        </w:rPr>
        <w:t>　　图表 2019-2024年中国闭合电磁铁价格走势图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2019-2024年中国闭合电磁铁行业销售收入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2019-2024年中国闭合电磁铁行业盈利情况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2019-2024年中国闭合电磁铁行业利润总额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2019-2024年中国闭合电磁铁进口数据</w:t>
      </w:r>
      <w:r>
        <w:rPr>
          <w:rFonts w:hint="eastAsia"/>
        </w:rPr>
        <w:br/>
      </w:r>
      <w:r>
        <w:rPr>
          <w:rFonts w:hint="eastAsia"/>
        </w:rPr>
        <w:t>　　图表 2019-2024年中国闭合电磁铁出口数据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2019-2024年中国闭合电磁铁行业企业数量统计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**地区闭合电磁铁市场规模</w:t>
      </w:r>
      <w:r>
        <w:rPr>
          <w:rFonts w:hint="eastAsia"/>
        </w:rPr>
        <w:br/>
      </w:r>
      <w:r>
        <w:rPr>
          <w:rFonts w:hint="eastAsia"/>
        </w:rPr>
        <w:t>　　图表 **地区闭合电磁铁行业市场需求</w:t>
      </w:r>
      <w:r>
        <w:rPr>
          <w:rFonts w:hint="eastAsia"/>
        </w:rPr>
        <w:br/>
      </w:r>
      <w:r>
        <w:rPr>
          <w:rFonts w:hint="eastAsia"/>
        </w:rPr>
        <w:t>　　图表 **地区闭合电磁铁市场调研</w:t>
      </w:r>
      <w:r>
        <w:rPr>
          <w:rFonts w:hint="eastAsia"/>
        </w:rPr>
        <w:br/>
      </w:r>
      <w:r>
        <w:rPr>
          <w:rFonts w:hint="eastAsia"/>
        </w:rPr>
        <w:t>　　图表 **地区闭合电磁铁行业市场需求分析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**地区闭合电磁铁市场规模</w:t>
      </w:r>
      <w:r>
        <w:rPr>
          <w:rFonts w:hint="eastAsia"/>
        </w:rPr>
        <w:br/>
      </w:r>
      <w:r>
        <w:rPr>
          <w:rFonts w:hint="eastAsia"/>
        </w:rPr>
        <w:t>　　图表 **地区闭合电磁铁行业市场需求</w:t>
      </w:r>
      <w:r>
        <w:rPr>
          <w:rFonts w:hint="eastAsia"/>
        </w:rPr>
        <w:br/>
      </w:r>
      <w:r>
        <w:rPr>
          <w:rFonts w:hint="eastAsia"/>
        </w:rPr>
        <w:t>　　图表 **地区闭合电磁铁市场调研</w:t>
      </w:r>
      <w:r>
        <w:rPr>
          <w:rFonts w:hint="eastAsia"/>
        </w:rPr>
        <w:br/>
      </w:r>
      <w:r>
        <w:rPr>
          <w:rFonts w:hint="eastAsia"/>
        </w:rPr>
        <w:t>　　图表 **地区闭合电磁铁行业市场需求分析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闭合电磁铁行业竞争对手分析</w:t>
      </w:r>
      <w:r>
        <w:rPr>
          <w:rFonts w:hint="eastAsia"/>
        </w:rPr>
        <w:br/>
      </w:r>
      <w:r>
        <w:rPr>
          <w:rFonts w:hint="eastAsia"/>
        </w:rPr>
        <w:t>　　图表 闭合电磁铁重点企业（一）基本信息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闭合电磁铁重点企业（一）经营情况分析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闭合电磁铁重点企业（一）主要经济指标情况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闭合电磁铁重点企业（一）盈利能力情况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闭合电磁铁重点企业（一）偿债能力情况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闭合电磁铁重点企业（一）运营能力情况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闭合电磁铁重点企业（一）成长能力情况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闭合电磁铁重点企业（二）基本信息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闭合电磁铁重点企业（二）经营情况分析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闭合电磁铁重点企业（二）主要经济指标情况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闭合电磁铁重点企业（二）盈利能力情况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闭合电磁铁重点企业（二）偿债能力情况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闭合电磁铁重点企业（二）运营能力情况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闭合电磁铁重点企业（二）成长能力情况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闭合电磁铁重点企业（三）基本信息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闭合电磁铁重点企业（三）经营情况分析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闭合电磁铁重点企业（三）主要经济指标情况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闭合电磁铁重点企业（三）盈利能力情况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闭合电磁铁重点企业（三）偿债能力情况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闭合电磁铁重点企业（三）运营能力情况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闭合电磁铁重点企业（三）成长能力情况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2024-2030年中国闭合电磁铁行业产能预测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2024-2030年中国闭合电磁铁行业产量预测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2024-2030年中国闭合电磁铁市场需求预测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2024-2030年中国闭合电磁铁市场规模预测</w:t>
      </w:r>
      <w:r>
        <w:rPr>
          <w:rFonts w:hint="eastAsia"/>
        </w:rPr>
        <w:br/>
      </w:r>
      <w:r>
        <w:rPr>
          <w:rFonts w:hint="eastAsia"/>
        </w:rPr>
        <w:t>　　图表 闭合电磁铁行业准入条件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2024-2030年中国闭合电磁铁行业信息化</w:t>
      </w:r>
      <w:r>
        <w:rPr>
          <w:rFonts w:hint="eastAsia"/>
        </w:rPr>
        <w:br/>
      </w:r>
      <w:r>
        <w:rPr>
          <w:rFonts w:hint="eastAsia"/>
        </w:rPr>
        <w:t>　　图表 2024年中国闭合电磁铁市场前景分析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2024-2030年中国闭合电磁铁行业风险分析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2024-2030年中国闭合电磁铁行业发展趋势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f07db09184eb4" w:history="1">
        <w:r>
          <w:rPr>
            <w:rStyle w:val="Hyperlink"/>
          </w:rPr>
          <w:t>中国闭合电磁铁市场现状调研与发展前景分析报告（2024-2030年）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1f07db09184eb4" w:history="1">
        <w:r>
          <w:rPr>
            <w:rStyle w:val="Hyperlink"/>
          </w:rPr>
          <w:t>https://www.20087.com/1/37/BiHeDianCiTieDeXianZhuangYuQianJing.html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7a6fc6f844f36" w:history="1">
      <w:r>
        <w:rPr>
          <w:rStyle w:val="Hyperlink"/>
        </w:rPr>
        <w:t>中国闭合电磁铁市场现状调研与发展前景分析报告（2024-2030年）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BiHeDianCiTieDeXianZhuangYuQianJing.html" TargetMode="External" Id="Rf71f07db0918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BiHeDianCiTieDeXianZhuangYuQianJing.html" TargetMode="External" Id="Rb687a6fc6f84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2024-04-23T05:47:00Z</dcterms:created>
  <dcterms:modified xsi:type="dcterms:W3CDTF">2024-04-23T06:47:00Z</dcterms:modified>
  <dc:subject>中国闭合电磁铁市场现状调研与发展前景分析报告（2024-2030年）</dc:subject>
  <dc:title>中国闭合电磁铁市场现状调研与发展前景分析报告（2024-2030年）</dc:title>
  <cp:keywords>中国闭合电磁铁市场现状调研与发展前景分析报告（2024-2030年）</cp:keywords>
  <dc:description>中国闭合电磁铁市场现状调研与发展前景分析报告（2024-2030年）</dc:description>
</cp:coreProperties>
</file>