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83202b85e34798" w:history="1">
              <w:r>
                <w:rPr>
                  <w:rStyle w:val="Hyperlink"/>
                </w:rPr>
                <w:t>2024-2030年中国高分子扩散焊机行业市场调研与发展趋势报告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83202b85e34798" w:history="1">
              <w:r>
                <w:rPr>
                  <w:rStyle w:val="Hyperlink"/>
                </w:rPr>
                <w:t>2024-2030年中国高分子扩散焊机行业市场调研与发展趋势报告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83202b85e34798" w:history="1">
                <w:r>
                  <w:rPr>
                    <w:rStyle w:val="Hyperlink"/>
                  </w:rPr>
                  <w:t>https://www.20087.com/1/57/GaoFenZiKuoSanHanJiHangYeFaZhanQuShi.html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分子扩散焊机主要用于高分子材料的焊接加工，通过精确控制温度和压力，实现分子间的扩散连接，广泛应用于航空航天、医疗器械、电子元器件等领域。近年来，随着材料科学的不断进步和制造业对轻量化、高强度材料需求的增长，高分子扩散焊机的技术水平不断提升，实现了更高的焊接精度和一致性。设备的自动化、智能化程度亦在增强，如引入视觉识别系统来监控焊接过程，确保焊接质量。</w:t>
      </w:r>
      <w:r>
        <w:rPr>
          <w:rFonts w:hint="eastAsia"/>
        </w:rPr>
        <w:br/>
      </w:r>
      <w:r>
        <w:rPr>
          <w:rFonts w:hint="eastAsia"/>
        </w:rPr>
        <w:t>　　未来，高分子扩散焊机将向更高效、更环保、更智能化的方向发展。随着新材料的不断涌现，焊机将需具备更强的适应性和灵活性，能够处理更多类型的高分子材料组合。微纳尺度的焊接技术将是一个重要研究方向，以满足精密制造的需求。同时，设备的能效和减排技术也将是改进的重点，比如采用新型加热技术减少能耗，或集成废弃物回收系统。此外，基于人工智能的焊接过程优化算法将被广泛应用于焊机中，实现焊接参数的自适应调整，进一步提升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83202b85e34798" w:history="1">
        <w:r>
          <w:rPr>
            <w:rStyle w:val="Hyperlink"/>
          </w:rPr>
          <w:t>2024-2030年中国高分子扩散焊机行业市场调研与发展趋势报告</w:t>
        </w:r>
      </w:hyperlink>
      <w:r>
        <w:rPr>
          <w:rFonts w:hint="eastAsia"/>
        </w:rPr>
        <w:t>》通过全面的行业调研，系统梳理了高分子扩散焊机产业链的各个环节，详细分析了高分子扩散焊机市场规模、需求变化及价格趋势。报告结合当前高分子扩散焊机行业现状，科学预测了市场前景与发展方向，并解读了重点企业的竞争格局、市场集中度及品牌表现。同时，报告对高分子扩散焊机细分市场进行了深入探讨，结合高分子扩散焊机技术现状与SWOT分析，揭示了高分子扩散焊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高分子扩散焊机产品概述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高分子扩散焊机市场特点分析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高分子扩散焊机行业发展周期特征分析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2023-2024年中国高分子扩散焊机行业发展环境分析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中国高分子扩散焊机行业发展经济环境分析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中国高分子扩散焊机行业发展政策环境分析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一、高分子扩散焊机行业政策影响分析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二、相关高分子扩散焊机行业标准分析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2023-2024年全球高分子扩散焊机行业市场发展调研分析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全球高分子扩散焊机行业市场运行环境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全球高分子扩散焊机行业市场发展情况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一、全球高分子扩散焊机行业市场供给分析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二、全球高分子扩散焊机行业市场需求分析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三、全球高分子扩散焊机行业主要国家地区发展情况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2024-2030年全球高分子扩散焊机行业市场规模趋势预测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中国高分子扩散焊机行业市场供需现状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中国高分子扩散焊机市场现状</w:t>
      </w:r>
      <w:r>
        <w:rPr>
          <w:rFonts w:hint="eastAsia"/>
        </w:rPr>
        <w:br/>
      </w:r>
      <w:r>
        <w:rPr>
          <w:rFonts w:hint="eastAsia"/>
        </w:rPr>
        <w:t>　　第二节 中国高分子扩散焊机行业产量情况分析及预测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一、高分子扩散焊机总体产能规模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二、2018-2023年中国高分子扩散焊机产量统计</w:t>
      </w:r>
      <w:r>
        <w:rPr>
          <w:rFonts w:hint="eastAsia"/>
        </w:rPr>
        <w:br/>
      </w:r>
      <w:r>
        <w:rPr>
          <w:rFonts w:hint="eastAsia"/>
        </w:rPr>
        <w:t>　　　　三、高分子扩散焊机行业供给区域分布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四、2024-2030年中国高分子扩散焊机产量预测</w:t>
      </w:r>
      <w:r>
        <w:rPr>
          <w:rFonts w:hint="eastAsia"/>
        </w:rPr>
        <w:br/>
      </w:r>
      <w:r>
        <w:rPr>
          <w:rFonts w:hint="eastAsia"/>
        </w:rPr>
        <w:t>　　第三节 中国高分子扩散焊机市场需求分析及预测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一、2018-2023年中国高分子扩散焊机市场需求统计</w:t>
      </w:r>
      <w:r>
        <w:rPr>
          <w:rFonts w:hint="eastAsia"/>
        </w:rPr>
        <w:br/>
      </w:r>
      <w:r>
        <w:rPr>
          <w:rFonts w:hint="eastAsia"/>
        </w:rPr>
        <w:t>　　　　二、中国高分子扩散焊机市场需求特点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三、2024-2030年中国高分子扩散焊机市场需求量预测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中国高分子扩散焊机行业现状调研分析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中国高分子扩散焊机行业发展现状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一、2023-2024年高分子扩散焊机行业品牌发展现状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二、2023-2024年高分子扩散焊机行业需求市场现状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三、2023-2024年高分子扩散焊机市场需求层次分析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四、2023-2024年中国高分子扩散焊机市场走向分析</w:t>
      </w:r>
      <w:r>
        <w:rPr>
          <w:rFonts w:hint="eastAsia"/>
        </w:rPr>
        <w:br/>
      </w:r>
      <w:r>
        <w:rPr>
          <w:rFonts w:hint="eastAsia"/>
        </w:rPr>
        <w:t>　　第二节 中国高分子扩散焊机产品技术分析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一、2023-2024年高分子扩散焊机产品技术变化特点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二、2023-2024年高分子扩散焊机产品市场的新技术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三、2023-2024年高分子扩散焊机产品市场现状分析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中国高分子扩散焊机行业存在的问题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一、2023-2024年高分子扩散焊机产品市场存在的主要问题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二、2023-2024年国内高分子扩散焊机产品市场的三大瓶颈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三、2023-2024年高分子扩散焊机产品市场遭遇的规模难题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对中国高分子扩散焊机市场的分析及思考</w:t>
      </w:r>
      <w:r>
        <w:rPr>
          <w:rFonts w:hint="eastAsia"/>
        </w:rPr>
        <w:br/>
      </w:r>
      <w:r>
        <w:rPr>
          <w:rFonts w:hint="eastAsia"/>
        </w:rPr>
        <w:t>　　　　一、高分子扩散焊机市场特点</w:t>
      </w:r>
      <w:r>
        <w:rPr>
          <w:rFonts w:hint="eastAsia"/>
        </w:rPr>
        <w:br/>
      </w:r>
      <w:r>
        <w:rPr>
          <w:rFonts w:hint="eastAsia"/>
        </w:rPr>
        <w:t>　　　　二、高分子扩散焊机市场分析</w:t>
      </w:r>
      <w:r>
        <w:rPr>
          <w:rFonts w:hint="eastAsia"/>
        </w:rPr>
        <w:br/>
      </w:r>
      <w:r>
        <w:rPr>
          <w:rFonts w:hint="eastAsia"/>
        </w:rPr>
        <w:t>　　　　三、高分子扩散焊机市场变化的方向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四、中国高分子扩散焊机行业发展的新思路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五、对中国高分子扩散焊机行业发展的思考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2018-2023年中国高分子扩散焊机产品市场进出口数据分析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2018-2023年中国高分子扩散焊机产品出口统计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2018-2023年中国高分子扩散焊机产品进口统计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2018-2023年中国高分子扩散焊机产品进出口价格对比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中国高分子扩散焊机主要进口来源地及出口目的地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高分子扩散焊机行业细分产品调研</w:t>
      </w:r>
      <w:r>
        <w:rPr>
          <w:rFonts w:hint="eastAsia"/>
        </w:rPr>
        <w:br/>
      </w:r>
      <w:r>
        <w:rPr>
          <w:rFonts w:hint="eastAsia"/>
        </w:rPr>
        <w:t>　　第一节 高分子扩散焊机细分产品结构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2018-2023年中国高分子扩散焊机行业竞争态势分析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2023年高分子扩散焊机行业集中度分析</w:t>
      </w:r>
      <w:r>
        <w:rPr>
          <w:rFonts w:hint="eastAsia"/>
        </w:rPr>
        <w:br/>
      </w:r>
      <w:r>
        <w:rPr>
          <w:rFonts w:hint="eastAsia"/>
        </w:rPr>
        <w:t>　　　　一、高分子扩散焊机市场集中度分析</w:t>
      </w:r>
      <w:r>
        <w:rPr>
          <w:rFonts w:hint="eastAsia"/>
        </w:rPr>
        <w:br/>
      </w:r>
      <w:r>
        <w:rPr>
          <w:rFonts w:hint="eastAsia"/>
        </w:rPr>
        <w:t>　　　　二、高分子扩散焊机企业分布区域集中度分析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三、高分子扩散焊机区域消费集中度分析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2018-2023年高分子扩散焊机主要企业竞争力分析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2023-2024年高分子扩散焊机行业竞争格局分析</w:t>
      </w:r>
      <w:r>
        <w:rPr>
          <w:rFonts w:hint="eastAsia"/>
        </w:rPr>
        <w:br/>
      </w:r>
      <w:r>
        <w:rPr>
          <w:rFonts w:hint="eastAsia"/>
        </w:rPr>
        <w:t>　　　　一、高分子扩散焊机行业竞争分析</w:t>
      </w:r>
      <w:r>
        <w:rPr>
          <w:rFonts w:hint="eastAsia"/>
        </w:rPr>
        <w:br/>
      </w:r>
      <w:r>
        <w:rPr>
          <w:rFonts w:hint="eastAsia"/>
        </w:rPr>
        <w:t>　　　　二、中外高分子扩散焊机产品竞争分析</w:t>
      </w:r>
      <w:r>
        <w:rPr>
          <w:rFonts w:hint="eastAsia"/>
        </w:rPr>
        <w:br/>
      </w:r>
      <w:r>
        <w:rPr>
          <w:rFonts w:hint="eastAsia"/>
        </w:rPr>
        <w:t>　　　　三、国内高分子扩散焊机行业重点企业发展动向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2023-2024年高分子扩散焊机行业上下游产业链发展情况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高分子扩散焊机上游产业发展分析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高分子扩散焊机下游产业发展分析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高分子扩散焊机行业重点企业竞争力分析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三、企业高分子扩散焊机经营状况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三、企业高分子扩散焊机经营状况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三、企业高分子扩散焊机经营状况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三、企业高分子扩散焊机经营状况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三、企业高分子扩散焊机经营状况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三、企业高分子扩散焊机经营状况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2023-2024年高分子扩散焊机企业管理策略建议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提高高分子扩散焊机企业竞争力的策略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一、提高中国高分子扩散焊机企业核心竞争力的对策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二、高分子扩散焊机企业提升竞争力的主要方向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三、影响高分子扩散焊机企业核心竞争力的因素及提升途径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四、提高高分子扩散焊机企业竞争力的策略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对中国高分子扩散焊机品牌的战略思考</w:t>
      </w:r>
      <w:r>
        <w:rPr>
          <w:rFonts w:hint="eastAsia"/>
        </w:rPr>
        <w:br/>
      </w:r>
      <w:r>
        <w:rPr>
          <w:rFonts w:hint="eastAsia"/>
        </w:rPr>
        <w:t>　　　　一、高分子扩散焊机实施品牌战略的意义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二、高分子扩散焊机企业品牌的现状分析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三、中国高分子扩散焊机企业的品牌战略</w:t>
      </w:r>
      <w:r>
        <w:rPr>
          <w:rFonts w:hint="eastAsia"/>
        </w:rPr>
        <w:br/>
      </w:r>
      <w:r>
        <w:rPr>
          <w:rFonts w:hint="eastAsia"/>
        </w:rPr>
        <w:t>　　　　四、高分子扩散焊机品牌战略管理的策略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高分子扩散焊机行业发展趋势及投资风险预警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2024年高分子扩散焊机市场前景分析</w:t>
      </w:r>
      <w:r>
        <w:rPr>
          <w:rFonts w:hint="eastAsia"/>
        </w:rPr>
        <w:br/>
      </w:r>
      <w:r>
        <w:rPr>
          <w:rFonts w:hint="eastAsia"/>
        </w:rPr>
        <w:t>　　第二节 2024年高分子扩散焊机行业发展趋势预测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影响高分子扩散焊机行业发展的主要因素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一、2024年影响高分子扩散焊机行业运行的有利因素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二、2024年影响高分子扩散焊机行业运行的稳定因素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三、2024年影响高分子扩散焊机行业运行的不利因素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四、2024年中国高分子扩散焊机行业发展面临的挑战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五、2024年中国高分子扩散焊机行业发展面临的机遇</w:t>
      </w:r>
      <w:r>
        <w:rPr>
          <w:rFonts w:hint="eastAsia"/>
        </w:rPr>
        <w:br/>
      </w:r>
      <w:r>
        <w:rPr>
          <w:rFonts w:hint="eastAsia"/>
        </w:rPr>
        <w:t>　　第四节 高分子扩散焊机行业投资风险预警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一、2024年高分子扩散焊机行业市场风险及控制策略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二、2024年高分子扩散焊机行业政策风险及控制策略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三、2024年高分子扩散焊机行业经营风险及控制策略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四、2024年高分子扩散焊机同业竞争风险及控制策略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五、2024年高分子扩散焊机行业其他风险及控制策略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高分子扩散焊机市场研究结论</w:t>
      </w:r>
      <w:r>
        <w:rPr>
          <w:rFonts w:hint="eastAsia"/>
        </w:rPr>
        <w:br/>
      </w:r>
      <w:r>
        <w:rPr>
          <w:rFonts w:hint="eastAsia"/>
        </w:rPr>
        <w:t>　　第二节 高分子扩散焊机子行业研究结论</w:t>
      </w:r>
      <w:r>
        <w:rPr>
          <w:rFonts w:hint="eastAsia"/>
        </w:rPr>
        <w:br/>
      </w:r>
      <w:r>
        <w:rPr>
          <w:rFonts w:hint="eastAsia"/>
        </w:rPr>
        <w:t>　　第三节 (中^智^林)高分子扩散焊机市场发展建议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高分子扩散焊机行业类别</w:t>
      </w:r>
      <w:r>
        <w:rPr>
          <w:rFonts w:hint="eastAsia"/>
        </w:rPr>
        <w:br/>
      </w:r>
      <w:r>
        <w:rPr>
          <w:rFonts w:hint="eastAsia"/>
        </w:rPr>
        <w:t>　　图表 高分子扩散焊机行业产业链调研</w:t>
      </w:r>
      <w:r>
        <w:rPr>
          <w:rFonts w:hint="eastAsia"/>
        </w:rPr>
        <w:br/>
      </w:r>
      <w:r>
        <w:rPr>
          <w:rFonts w:hint="eastAsia"/>
        </w:rPr>
        <w:t>　　图表 高分子扩散焊机行业现状</w:t>
      </w:r>
      <w:r>
        <w:rPr>
          <w:rFonts w:hint="eastAsia"/>
        </w:rPr>
        <w:br/>
      </w:r>
      <w:r>
        <w:rPr>
          <w:rFonts w:hint="eastAsia"/>
        </w:rPr>
        <w:t>　　图表 高分子扩散焊机行业标准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2018-2023年中国高分子扩散焊机市场规模</w:t>
      </w:r>
      <w:r>
        <w:rPr>
          <w:rFonts w:hint="eastAsia"/>
        </w:rPr>
        <w:br/>
      </w:r>
      <w:r>
        <w:rPr>
          <w:rFonts w:hint="eastAsia"/>
        </w:rPr>
        <w:t>　　图表 2023年中国高分子扩散焊机行业产能</w:t>
      </w:r>
      <w:r>
        <w:rPr>
          <w:rFonts w:hint="eastAsia"/>
        </w:rPr>
        <w:br/>
      </w:r>
      <w:r>
        <w:rPr>
          <w:rFonts w:hint="eastAsia"/>
        </w:rPr>
        <w:t>　　图表 2018-2023年中国高分子扩散焊机产量</w:t>
      </w:r>
      <w:r>
        <w:rPr>
          <w:rFonts w:hint="eastAsia"/>
        </w:rPr>
        <w:br/>
      </w:r>
      <w:r>
        <w:rPr>
          <w:rFonts w:hint="eastAsia"/>
        </w:rPr>
        <w:t>　　图表 高分子扩散焊机行业动态</w:t>
      </w:r>
      <w:r>
        <w:rPr>
          <w:rFonts w:hint="eastAsia"/>
        </w:rPr>
        <w:br/>
      </w:r>
      <w:r>
        <w:rPr>
          <w:rFonts w:hint="eastAsia"/>
        </w:rPr>
        <w:t>　　图表 2018-2023年中国高分子扩散焊机市场需求量</w:t>
      </w:r>
      <w:r>
        <w:rPr>
          <w:rFonts w:hint="eastAsia"/>
        </w:rPr>
        <w:br/>
      </w:r>
      <w:r>
        <w:rPr>
          <w:rFonts w:hint="eastAsia"/>
        </w:rPr>
        <w:t>　　图表 2023年中国高分子扩散焊机行业需求区域调研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2018-2023年中国高分子扩散焊机行情</w:t>
      </w:r>
      <w:r>
        <w:rPr>
          <w:rFonts w:hint="eastAsia"/>
        </w:rPr>
        <w:br/>
      </w:r>
      <w:r>
        <w:rPr>
          <w:rFonts w:hint="eastAsia"/>
        </w:rPr>
        <w:t>　　图表 2018-2023年中国高分子扩散焊机价格走势图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2018-2023年中国高分子扩散焊机行业销售收入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2018-2023年中国高分子扩散焊机行业盈利情况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2018-2023年中国高分子扩散焊机行业利润总额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2018-2023年中国高分子扩散焊机进口数据</w:t>
      </w:r>
      <w:r>
        <w:rPr>
          <w:rFonts w:hint="eastAsia"/>
        </w:rPr>
        <w:br/>
      </w:r>
      <w:r>
        <w:rPr>
          <w:rFonts w:hint="eastAsia"/>
        </w:rPr>
        <w:t>　　图表 2018-2023年中国高分子扩散焊机出口数据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2018-2023年中国高分子扩散焊机行业企业数量统计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**地区高分子扩散焊机市场规模</w:t>
      </w:r>
      <w:r>
        <w:rPr>
          <w:rFonts w:hint="eastAsia"/>
        </w:rPr>
        <w:br/>
      </w:r>
      <w:r>
        <w:rPr>
          <w:rFonts w:hint="eastAsia"/>
        </w:rPr>
        <w:t>　　图表 **地区高分子扩散焊机行业市场需求</w:t>
      </w:r>
      <w:r>
        <w:rPr>
          <w:rFonts w:hint="eastAsia"/>
        </w:rPr>
        <w:br/>
      </w:r>
      <w:r>
        <w:rPr>
          <w:rFonts w:hint="eastAsia"/>
        </w:rPr>
        <w:t>　　图表 **地区高分子扩散焊机市场调研</w:t>
      </w:r>
      <w:r>
        <w:rPr>
          <w:rFonts w:hint="eastAsia"/>
        </w:rPr>
        <w:br/>
      </w:r>
      <w:r>
        <w:rPr>
          <w:rFonts w:hint="eastAsia"/>
        </w:rPr>
        <w:t>　　图表 **地区高分子扩散焊机行业市场需求分析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**地区高分子扩散焊机市场规模</w:t>
      </w:r>
      <w:r>
        <w:rPr>
          <w:rFonts w:hint="eastAsia"/>
        </w:rPr>
        <w:br/>
      </w:r>
      <w:r>
        <w:rPr>
          <w:rFonts w:hint="eastAsia"/>
        </w:rPr>
        <w:t>　　图表 **地区高分子扩散焊机行业市场需求</w:t>
      </w:r>
      <w:r>
        <w:rPr>
          <w:rFonts w:hint="eastAsia"/>
        </w:rPr>
        <w:br/>
      </w:r>
      <w:r>
        <w:rPr>
          <w:rFonts w:hint="eastAsia"/>
        </w:rPr>
        <w:t>　　图表 **地区高分子扩散焊机市场调研</w:t>
      </w:r>
      <w:r>
        <w:rPr>
          <w:rFonts w:hint="eastAsia"/>
        </w:rPr>
        <w:br/>
      </w:r>
      <w:r>
        <w:rPr>
          <w:rFonts w:hint="eastAsia"/>
        </w:rPr>
        <w:t>　　图表 **地区高分子扩散焊机行业市场需求分析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高分子扩散焊机行业竞争对手分析</w:t>
      </w:r>
      <w:r>
        <w:rPr>
          <w:rFonts w:hint="eastAsia"/>
        </w:rPr>
        <w:br/>
      </w:r>
      <w:r>
        <w:rPr>
          <w:rFonts w:hint="eastAsia"/>
        </w:rPr>
        <w:t>　　图表 高分子扩散焊机重点企业（一）基本信息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高分子扩散焊机重点企业（一）经营情况分析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高分子扩散焊机重点企业（一）主要经济指标情况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高分子扩散焊机重点企业（一）盈利能力情况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高分子扩散焊机重点企业（一）偿债能力情况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高分子扩散焊机重点企业（一）运营能力情况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高分子扩散焊机重点企业（一）成长能力情况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高分子扩散焊机重点企业（二）基本信息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高分子扩散焊机重点企业（二）经营情况分析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高分子扩散焊机重点企业（二）主要经济指标情况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高分子扩散焊机重点企业（二）盈利能力情况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高分子扩散焊机重点企业（二）偿债能力情况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高分子扩散焊机重点企业（二）运营能力情况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高分子扩散焊机重点企业（二）成长能力情况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高分子扩散焊机重点企业（三）基本信息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高分子扩散焊机重点企业（三）经营情况分析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高分子扩散焊机重点企业（三）主要经济指标情况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高分子扩散焊机重点企业（三）盈利能力情况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高分子扩散焊机重点企业（三）偿债能力情况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高分子扩散焊机重点企业（三）运营能力情况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高分子扩散焊机重点企业（三）成长能力情况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2024-2030年中国高分子扩散焊机行业产能预测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2024-2030年中国高分子扩散焊机行业产量预测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2024-2030年中国高分子扩散焊机市场需求预测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2024-2030年中国高分子扩散焊机市场规模预测</w:t>
      </w:r>
      <w:r>
        <w:rPr>
          <w:rFonts w:hint="eastAsia"/>
        </w:rPr>
        <w:br/>
      </w:r>
      <w:r>
        <w:rPr>
          <w:rFonts w:hint="eastAsia"/>
        </w:rPr>
        <w:t>　　图表 高分子扩散焊机行业准入条件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2024-2030年中国高分子扩散焊机行业信息化</w:t>
      </w:r>
      <w:r>
        <w:rPr>
          <w:rFonts w:hint="eastAsia"/>
        </w:rPr>
        <w:br/>
      </w:r>
      <w:r>
        <w:rPr>
          <w:rFonts w:hint="eastAsia"/>
        </w:rPr>
        <w:t>　　图表 2023年中国高分子扩散焊机市场前景分析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2024-2030年中国高分子扩散焊机行业风险分析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2024-2030年中国高分子扩散焊机行业发展趋势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83202b85e34798" w:history="1">
        <w:r>
          <w:rPr>
            <w:rStyle w:val="Hyperlink"/>
          </w:rPr>
          <w:t>2024-2030年中国高分子扩散焊机行业市场调研与发展趋势报告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83202b85e34798" w:history="1">
        <w:r>
          <w:rPr>
            <w:rStyle w:val="Hyperlink"/>
          </w:rPr>
          <w:t>https://www.20087.com/1/57/GaoFenZiKuoSanHanJiHangYeFaZhanQuShi.html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热点：原子扩散焊接设备、高频扩散焊接、储能点焊机、扩散焊设备、凸焊机、扩散焊视频、电焊机十大品牌、扩散焊工艺、扩散焊机生产厂家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66d84924ac41ee" w:history="1">
      <w:r>
        <w:rPr>
          <w:rStyle w:val="Hyperlink"/>
        </w:rPr>
        <w:t>2024-2030年中国高分子扩散焊机行业市场调研与发展趋势报告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GaoFenZiKuoSanHanJiHangYeFaZhanQuShi.html" TargetMode="External" Id="R8b83202b85e347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GaoFenZiKuoSanHanJiHangYeFaZhanQuShi.html" TargetMode="External" Id="R3966d84924ac41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2023-08-25T05:50:00Z</dcterms:created>
  <dcterms:modified xsi:type="dcterms:W3CDTF">2023-08-25T06:50:00Z</dcterms:modified>
  <dc:subject>2024-2030年中国高分子扩散焊机行业市场调研与发展趋势报告</dc:subject>
  <dc:title>2024-2030年中国高分子扩散焊机行业市场调研与发展趋势报告</dc:title>
  <cp:keywords>2024-2030年中国高分子扩散焊机行业市场调研与发展趋势报告</cp:keywords>
  <dc:description>2024-2030年中国高分子扩散焊机行业市场调研与发展趋势报告</dc:description>
</cp:coreProperties>
</file>