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e5076ea74fa9" w:history="1">
              <w:r>
                <w:rPr>
                  <w:rStyle w:val="Hyperlink"/>
                </w:rPr>
                <w:t>中国焊烟净化器市场调查研究与发展前景预测报告（2025-2031年）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e5076ea74fa9" w:history="1">
              <w:r>
                <w:rPr>
                  <w:rStyle w:val="Hyperlink"/>
                </w:rPr>
                <w:t>中国焊烟净化器市场调查研究与发展前景预测报告（2025-2031年）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6e5076ea74fa9" w:history="1">
                <w:r>
                  <w:rPr>
                    <w:rStyle w:val="Hyperlink"/>
                  </w:rPr>
                  <w:t>https://www.20087.com/2/17/HanYanJingHuaQiWeiLaiFaZhanQuShi.html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烟净化器是焊接过程中不可或缺的安全与环保设备，用于捕获和过滤焊接产生的有害烟尘和气体，保障工人健康并符合环保标准。目前，随着工业自动化水平的提升和对工作场所安全的重视，焊烟净化器的技术正在不断升级，包括高效的过滤系统和智能控制系统，以适应各种焊接工艺的需求。</w:t>
      </w:r>
      <w:r>
        <w:rPr>
          <w:rFonts w:hint="eastAsia"/>
        </w:rPr>
        <w:br/>
      </w:r>
      <w:r>
        <w:rPr>
          <w:rFonts w:hint="eastAsia"/>
        </w:rPr>
        <w:t>　　未来，焊烟净化器将更加智能化和模块化。集成物联网技术的焊烟净化器将能够远程监控和管理，实现预测性维护，减少停机时间。同时，针对不同焊接材料和工艺，开发可快速更换的模块化过滤单元，将提升设备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6e5076ea74fa9" w:history="1">
        <w:r>
          <w:rPr>
            <w:rStyle w:val="Hyperlink"/>
          </w:rPr>
          <w:t>中国焊烟净化器市场调查研究与发展前景预测报告（2025-2031年）</w:t>
        </w:r>
      </w:hyperlink>
      <w:r>
        <w:rPr>
          <w:rFonts w:hint="eastAsia"/>
        </w:rPr>
        <w:t>》基于多年行业研究积累，结合焊烟净化器市场发展现状，依托行业权威数据资源和长期市场监测数据库，对焊烟净化器市场规模、技术现状及未来方向进行了全面分析。报告梳理了焊烟净化器行业竞争格局，重点评估了主要企业的市场表现及品牌影响力，并通过SWOT分析揭示了焊烟净化器行业机遇与潜在风险。同时，报告对焊烟净化器市场前景和发展趋势进行了科学预测，为投资者提供了投资价值判断和策略建议，助力把握焊烟净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焊烟净化器行业发展概述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焊烟净化器行业发展成熟度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焊烟净化器市场特征分析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全球焊烟净化器行业发展分析</w:t>
      </w:r>
      <w:r>
        <w:rPr>
          <w:rFonts w:hint="eastAsia"/>
        </w:rPr>
        <w:br/>
      </w:r>
      <w:r>
        <w:rPr>
          <w:rFonts w:hint="eastAsia"/>
        </w:rPr>
        <w:t>　　第一节 世界焊烟净化器行业发展分析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一、2020-2025年全球焊烟净化器市场供给分析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二、2020-2025年全球焊烟净化器市场需求分析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三、2020-2025年全球主要焊烟净化器企业</w:t>
      </w:r>
      <w:r>
        <w:rPr>
          <w:rFonts w:hint="eastAsia"/>
        </w:rPr>
        <w:br/>
      </w:r>
      <w:r>
        <w:rPr>
          <w:rFonts w:hint="eastAsia"/>
        </w:rPr>
        <w:t>　　　　四、2020-2025年全球焊烟净化器主要品种</w:t>
      </w:r>
      <w:r>
        <w:rPr>
          <w:rFonts w:hint="eastAsia"/>
        </w:rPr>
        <w:br/>
      </w:r>
      <w:r>
        <w:rPr>
          <w:rFonts w:hint="eastAsia"/>
        </w:rPr>
        <w:t>　　第二节 全球主要国家焊烟净化器市场调研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一、2020-2025年美国焊烟净化器市场调研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二、2020-2025年德国焊烟净化器市场调研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三、2020-2025年英国焊烟净化器市场调研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四、2020-2025年法国焊烟净化器市场调研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五、2020-2025年日本焊烟净化器市场调研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2025年中国焊烟净化器行业市场发展环境分析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2025年中国焊烟净化器行业政策环境分析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一、与焊烟净化器相关的监管机构</w:t>
      </w:r>
      <w:r>
        <w:rPr>
          <w:rFonts w:hint="eastAsia"/>
        </w:rPr>
        <w:br/>
      </w:r>
      <w:r>
        <w:rPr>
          <w:rFonts w:hint="eastAsia"/>
        </w:rPr>
        <w:t>　　　　二、与焊烟净化器相关的政策法规</w:t>
      </w:r>
      <w:r>
        <w:rPr>
          <w:rFonts w:hint="eastAsia"/>
        </w:rPr>
        <w:br/>
      </w:r>
      <w:r>
        <w:rPr>
          <w:rFonts w:hint="eastAsia"/>
        </w:rPr>
        <w:t>　　　　三、其焊烟净化器相关的法律法规</w:t>
      </w:r>
      <w:r>
        <w:rPr>
          <w:rFonts w:hint="eastAsia"/>
        </w:rPr>
        <w:br/>
      </w:r>
      <w:r>
        <w:rPr>
          <w:rFonts w:hint="eastAsia"/>
        </w:rPr>
        <w:t>　　　　四、国外焊烟净化器政策法规</w:t>
      </w:r>
      <w:r>
        <w:rPr>
          <w:rFonts w:hint="eastAsia"/>
        </w:rPr>
        <w:br/>
      </w:r>
      <w:r>
        <w:rPr>
          <w:rFonts w:hint="eastAsia"/>
        </w:rPr>
        <w:t>　　第四节 2025年中国焊烟净化器行业社会环境分析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2025年中国焊烟净化器行业技术环境分析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焊烟净化器产业经济运行分析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我国焊烟净化器产业进出口分析</w:t>
      </w:r>
      <w:r>
        <w:rPr>
          <w:rFonts w:hint="eastAsia"/>
        </w:rPr>
        <w:br/>
      </w:r>
      <w:r>
        <w:rPr>
          <w:rFonts w:hint="eastAsia"/>
        </w:rPr>
        <w:t>　　第一节 我国焊烟净化器进口分析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我国焊烟净化器出口分析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我国焊烟净化器进出口预测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焊烟净化器行业供求状况分析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二、2020-2025年焊烟净化器市场供给分析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2020-2025年影响焊烟净化器市场需求的主要因素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2020-2025年焊烟净化器业整体销售能力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焊烟净化器产业发展地区比较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焊烟净化器行业竞争格局分析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焊烟净化器制造业主要企业竞争力分析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2025年焊烟净化器行业竞争格局分析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一、2025年焊烟净化器制造业竞争分析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二、2025年中外焊烟净化器产品竞争分析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三、2025年国内外焊烟净化器竞争分析</w:t>
      </w:r>
      <w:r>
        <w:rPr>
          <w:rFonts w:hint="eastAsia"/>
        </w:rPr>
        <w:br/>
      </w:r>
      <w:r>
        <w:rPr>
          <w:rFonts w:hint="eastAsia"/>
        </w:rPr>
        <w:t>　　　　四、2025年我国焊烟净化器市场竞争分析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五、2025年我国焊烟净化器市场集中度分析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六、2025-2031年国内主要焊烟净化器企业动向</w:t>
      </w:r>
      <w:r>
        <w:rPr>
          <w:rFonts w:hint="eastAsia"/>
        </w:rPr>
        <w:br/>
      </w:r>
      <w:r>
        <w:rPr>
          <w:rFonts w:hint="eastAsia"/>
        </w:rPr>
        <w:t>　　　　七、焊烟净化器行业热点动态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焊烟净化器企业竞争策略分析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焊烟净化器市场竞争策略分析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一、2025年焊烟净化器市场增长潜力分析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二、2025年焊烟净化器主要潜力品种分析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三、现有焊烟净化器产品竞争策略分析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四、潜力焊烟净化器品种竞争策略选择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焊烟净化器企业竞争策略分析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一、国际经济形势对焊烟净化器行业竞争格局的影响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二、全球经济下焊烟净化器行业竞争格局的变化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三、2025-2031年我国焊烟净化器市场竞争趋势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四、2025-2031年焊烟净化器行业竞争格局展望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五、2025-2031年焊烟净化器行业竞争策略分析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六、2025-2031年焊烟净化器企业竞争策略分析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焊烟净化器企业竞争分析</w:t>
      </w:r>
      <w:r>
        <w:rPr>
          <w:rFonts w:hint="eastAsia"/>
        </w:rPr>
        <w:br/>
      </w:r>
      <w:r>
        <w:rPr>
          <w:rFonts w:hint="eastAsia"/>
        </w:rPr>
        <w:t>　　第一节 上海春之环境设备科技有限公司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上海奉净环保设备有限公司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路博工业环保公司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天津格莱科技发展有限公司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北京四海腾达科技有限公司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青岛泛泰环保设备有限公司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保丽洁环保科技有限公司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青岛重业环保设备有限公司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北京金科兴业环保设备有限公司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浙江上虞市锐新环境设备有限公司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我们对焊烟净化器行业发展趋势分析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2025年焊烟净化器行业技术发展趋势分析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一、焊烟净化器行业技术现状</w:t>
      </w:r>
      <w:r>
        <w:rPr>
          <w:rFonts w:hint="eastAsia"/>
        </w:rPr>
        <w:br/>
      </w:r>
      <w:r>
        <w:rPr>
          <w:rFonts w:hint="eastAsia"/>
        </w:rPr>
        <w:t>　　　　二、焊烟净化器企业技术改造方针</w:t>
      </w:r>
      <w:r>
        <w:rPr>
          <w:rFonts w:hint="eastAsia"/>
        </w:rPr>
        <w:br/>
      </w:r>
      <w:r>
        <w:rPr>
          <w:rFonts w:hint="eastAsia"/>
        </w:rPr>
        <w:t>　　　　三、焊烟净化器技术改进途径分析</w:t>
      </w:r>
      <w:r>
        <w:rPr>
          <w:rFonts w:hint="eastAsia"/>
        </w:rPr>
        <w:br/>
      </w:r>
      <w:r>
        <w:rPr>
          <w:rFonts w:hint="eastAsia"/>
        </w:rPr>
        <w:t>　　　　四、焊烟净化器技术发展趋势分析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2025-2031年中国焊烟净化器市场趋势分析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一、2024-2025年焊烟净化器市场趋势总结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二、2025-2031年焊烟净化器发展趋势分析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三、2025-2031年焊烟净化器市场发展空间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四、2025-2031年焊烟净化器产业政策趋向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五、2025-2031年焊烟净化器技术革新趋势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六、2025-2031年焊烟净化器价格走势分析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我们对未来焊烟净化器行业发展预测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2025-2031年国际焊烟净化器市场预测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一、2025-2031年全球焊烟净化器行业产值预测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二、2025-2031年全球焊烟净化器市场需求前景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三、2025-2031年全球焊烟净化器市场价格预测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2025-2031年国内焊烟净化器市场预测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一、2025-2031年国内焊烟净化器行业产值预测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二、2025-2031年国内焊烟净化器市场需求前景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三、2025-2031年国内焊烟净化器市场价格预测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我们对焊烟净化器行业投资现状分析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2025年焊烟净化器行业投资情况分析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2025年焊烟净化器行业投资情况分析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焊烟净化器行业投资环境分析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一、2025年焊烟净化器行业政策环境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焊烟净化器行业投资机会与风险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焊烟净化器行业投资效益分析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一、2020-2025年焊烟净化器行业投资状况分析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二、2025-2031年焊烟净化器行业投资效益分析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三、2025-2031年焊烟净化器行业投资前景预测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四、2025-2031年焊烟净化器行业的投资方向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五、2025-2031年焊烟净化器行业投资的建议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影响焊烟净化器行业发展的主要因素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一、2025-2031年影响焊烟净化器行业运行的有利因素分析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二、2025-2031年影响焊烟净化器行业运行的稳定因素分析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三、2025-2031年影响焊烟净化器行业运行的不利因素分析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四、2025-2031年我国焊烟净化器行业发展面临的挑战分析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五、2025-2031年我国焊烟净化器行业发展面临的机遇分析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焊烟净化器行业投资前景及控制策略分析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一、2025-2031年焊烟净化器行业市场风险及控制策略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二、2025-2031年焊烟净化器行业政策风险及控制策略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三、2025-2031年焊烟净化器行业经营风险及控制策略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四、2025-2031年焊烟净化器行业技术风险及控制策略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五、2025-2031年焊烟净化器同业竞争风险及控制策略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六、2025-2031年焊烟净化器行业其他风险及控制策略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我们对焊烟净化器行业投资规划建议研究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焊烟净化器行业投资前景研究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对我国焊烟净化器品牌的战略思考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二、焊烟净化器实施品牌战略的意义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三、焊烟净化器企业品牌的现状分析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四、我国焊烟净化器企业的品牌战略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五、焊烟净化器品牌战略管理的策略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焊烟净化器行业投资规划建议研究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一、2025-2031年焊烟净化器行业投资规划建议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中-智-林-－研究结论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2020-2025年中国焊烟净化器市场规模</w:t>
      </w:r>
      <w:r>
        <w:rPr>
          <w:rFonts w:hint="eastAsia"/>
        </w:rPr>
        <w:br/>
      </w:r>
      <w:r>
        <w:rPr>
          <w:rFonts w:hint="eastAsia"/>
        </w:rPr>
        <w:t>　　图表 2020-2025年全球焊烟净化器产业市场规模</w:t>
      </w:r>
      <w:r>
        <w:rPr>
          <w:rFonts w:hint="eastAsia"/>
        </w:rPr>
        <w:br/>
      </w:r>
      <w:r>
        <w:rPr>
          <w:rFonts w:hint="eastAsia"/>
        </w:rPr>
        <w:t>　　图表 2020-2025年焊烟净化器行业重要数据指标比较分析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2020-2025年中国焊烟净化器行业销售情况分析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2020-2025年中国焊烟净化器行业利润情况分析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2020-2025年中国焊烟净化器行业资产情况分析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2020-2025年焊烟净化器行业总体状况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2020-2025年焊烟净化器行业主要财务指标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2020-2025年焊烟净化器行业主要产品产量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2020-2025年焊烟净化器主要产品进出口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e5076ea74fa9" w:history="1">
        <w:r>
          <w:rPr>
            <w:rStyle w:val="Hyperlink"/>
          </w:rPr>
          <w:t>中国焊烟净化器市场调查研究与发展前景预测报告（2025-2031年）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6e5076ea74fa9" w:history="1">
        <w:r>
          <w:rPr>
            <w:rStyle w:val="Hyperlink"/>
          </w:rPr>
          <w:t>https://www.20087.com/2/17/HanYanJingHuaQiWeiLaiFaZhanQuShi.html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热点：净化器安装怎么样安装的、焊烟净化器安装图片、室内吸烟用什么净化器好、焊烟净化器 纳米滤芯 聚酯纤维滤芯、焊烟净化器注意事项图标解释、upsky焊烟净化器、焊烟除尘器原理、焊烟净化器工作原理、焊烟净化器配件哪里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97f61b5bc498f" w:history="1">
      <w:r>
        <w:rPr>
          <w:rStyle w:val="Hyperlink"/>
        </w:rPr>
        <w:t>中国焊烟净化器市场调查研究与发展前景预测报告（2025-2031年）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anYanJingHuaQiWeiLaiFaZhanQuShi.html" TargetMode="External" Id="R16c6e5076ea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anYanJingHuaQiWeiLaiFaZhanQuShi.html" TargetMode="External" Id="Rcfb97f61b5b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2025-02-13T08:02:00Z</dcterms:created>
  <dcterms:modified xsi:type="dcterms:W3CDTF">2025-02-13T09:02:00Z</dcterms:modified>
  <dc:subject>中国焊烟净化器市场调查研究与发展前景预测报告（2025-2031年）</dc:subject>
  <dc:title>中国焊烟净化器市场调查研究与发展前景预测报告（2025-2031年）</dc:title>
  <cp:keywords>中国焊烟净化器市场调查研究与发展前景预测报告（2025-2031年）</cp:keywords>
  <dc:description>中国焊烟净化器市场调查研究与发展前景预测报告（2025-2031年）</dc:description>
</cp:coreProperties>
</file>