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d1fb3d51e49b9" w:history="1">
              <w:r>
                <w:rPr>
                  <w:rStyle w:val="Hyperlink"/>
                </w:rPr>
                <w:t>2025-2031年全球与中国陶瓷压力传感器行业发展分析及前景趋势报告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d1fb3d51e49b9" w:history="1">
              <w:r>
                <w:rPr>
                  <w:rStyle w:val="Hyperlink"/>
                </w:rPr>
                <w:t>2025-2031年全球与中国陶瓷压力传感器行业发展分析及前景趋势报告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d1fb3d51e49b9" w:history="1">
                <w:r>
                  <w:rPr>
                    <w:rStyle w:val="Hyperlink"/>
                  </w:rPr>
                  <w:t>https://www.20087.com/2/87/TaoCiYaLiChuanGanQiDeFaZhanQuShi.html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压力传感器是一种基于陶瓷材料压阻效应的压力检测元件，因其耐腐蚀、抗干扰能力强、成本较低等优点，广泛应用于汽车、家电、工业自动化、医疗设备等领域。目前，陶瓷压力传感器主要采用厚膜印刷或薄膜沉积工艺制造，具有良好的线性度和重复性，适用于中低压测量场景。随着传感器技术的不断进步，其在恶劣环境下的稳定性和可靠性得到显著提升，逐渐替代部分传统的金属压力传感器。然而，陶瓷材料本身脆性大、热膨胀系数不匹配等问题仍然影响其在高温、高频振动等极端条件下的应用表现。此外，行业中仍存在产品一致性不高、封装工艺复杂等问题，限制了其在高端市场的渗透。</w:t>
      </w:r>
      <w:r>
        <w:rPr>
          <w:rFonts w:hint="eastAsia"/>
        </w:rPr>
        <w:br/>
      </w:r>
      <w:r>
        <w:rPr>
          <w:rFonts w:hint="eastAsia"/>
        </w:rPr>
        <w:t>　　未来，陶瓷压力传感器将朝着微型化、高稳定性、多功能集成方向发展。随着MEMS技术和纳米材料研究的深入，陶瓷压力传感器有望实现更小尺寸和更高灵敏度，满足便携式设备和嵌入式系统的需求。同时，新型封装材料和工艺的应用将提升其在高温、高压等严苛环境下的适应能力，拓展其在航空航天、深海探测等前沿领域的应用空间。此外，与无线通信模块、边缘计算单元的集成，将使陶瓷压力传感器具备自诊断、远程传输等功能，推动其向智能化传感器节点方向演进。具备材料科学基础、先进制造能力及跨领域应用布局的企业，将在传感器产业新一轮升级中占据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d1fb3d51e49b9" w:history="1">
        <w:r>
          <w:rPr>
            <w:rStyle w:val="Hyperlink"/>
          </w:rPr>
          <w:t>2025-2031年全球与中国陶瓷压力传感器行业发展分析及前景趋势报告</w:t>
        </w:r>
      </w:hyperlink>
      <w:r>
        <w:rPr>
          <w:rFonts w:hint="eastAsia"/>
        </w:rPr>
        <w:t>》依托国家统计局及陶瓷压力传感器相关协会的详实数据，全面解析了陶瓷压力传感器行业现状与市场需求，重点分析了陶瓷压力传感器市场规模、产业链结构及价格动态，并对陶瓷压力传感器细分市场进行了详细探讨。报告科学预测了陶瓷压力传感器市场前景与发展趋势，评估了品牌竞争格局、市场集中度及重点企业的市场表现。同时，通过SWOT分析揭示了陶瓷压力传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陶瓷压力传感器市场概述</w:t>
      </w:r>
      <w:r>
        <w:rPr>
          <w:rFonts w:hint="eastAsia"/>
        </w:rPr>
        <w:br/>
      </w:r>
      <w:r>
        <w:rPr>
          <w:rFonts w:hint="eastAsia"/>
        </w:rPr>
        <w:t>　　1.1 陶瓷压力传感器行业概述及统计范围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全球不同产品类型陶瓷压力传感器规模增长趋势2020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模拟输出信号</w:t>
      </w:r>
      <w:r>
        <w:rPr>
          <w:rFonts w:hint="eastAsia"/>
        </w:rPr>
        <w:br/>
      </w:r>
      <w:r>
        <w:rPr>
          <w:rFonts w:hint="eastAsia"/>
        </w:rPr>
        <w:t>　　　　1.2.3 数字输出信号</w:t>
      </w:r>
      <w:r>
        <w:rPr>
          <w:rFonts w:hint="eastAsia"/>
        </w:rPr>
        <w:br/>
      </w:r>
      <w:r>
        <w:rPr>
          <w:rFonts w:hint="eastAsia"/>
        </w:rPr>
        <w:t>　　1.3 从不同应用，陶瓷压力传感器主要包括如下几个方面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全球不同应用陶瓷压力传感器规模增长趋势2020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智能建筑</w:t>
      </w:r>
      <w:r>
        <w:rPr>
          <w:rFonts w:hint="eastAsia"/>
        </w:rPr>
        <w:br/>
      </w:r>
      <w:r>
        <w:rPr>
          <w:rFonts w:hint="eastAsia"/>
        </w:rPr>
        <w:t>　　　　1.3.4 铁路交通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陶瓷压力传感器行业发展总体概况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陶瓷压力传感器行业发展主要特点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陶瓷压力传感器行业发展影响因素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陶瓷压力传感器有利因素</w:t>
      </w:r>
      <w:r>
        <w:rPr>
          <w:rFonts w:hint="eastAsia"/>
        </w:rPr>
        <w:br/>
      </w:r>
      <w:r>
        <w:rPr>
          <w:rFonts w:hint="eastAsia"/>
        </w:rPr>
        <w:t>　　　　1.4.3 .2 陶瓷压力传感器不利因素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全球陶瓷压力传感器供需现状及预测（2020-2031）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全球陶瓷压力传感器产量、需求量及发展趋势（2020-2031）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全球主要地区陶瓷压力传感器产量及发展趋势（2020-2031）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中国陶瓷压力传感器供需现状及预测（2020-2031）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中国陶瓷压力传感器产能、产量、产能利用率及发展趋势（2020-2031）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中国陶瓷压力传感器产量、市场需求量及发展趋势（2020-2031）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中国陶瓷压力传感器产能和产量占全球的比重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全球陶瓷压力传感器销量及收入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全球市场陶瓷压力传感器收入（2020-2031）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全球市场陶瓷压力传感器销量（2020-2031）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全球市场陶瓷压力传感器价格趋势（2020-2031）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中国陶瓷压力传感器销量及收入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中国市场陶瓷压力传感器收入（2020-2031）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中国市场陶瓷压力传感器销量（2020-2031）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中国市场陶瓷压力传感器销量和收入占全球的比重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全球陶瓷压力传感器主要地区分析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全球主要地区陶瓷压力传感器市场规模分析：2020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全球主要地区陶瓷压力传感器销售收入及市场份额（2020-2025年）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全球主要地区陶瓷压力传感器销售收入预测（2026-2031）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全球主要地区陶瓷压力传感器销量分析：2020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全球主要地区陶瓷压力传感器销量及市场份额（2020-2025年）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全球主要地区陶瓷压力传感器销量及市场份额预测（2026-2031）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北美（美国和加拿大）陶瓷压力传感器销量（2020-2031）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北美（美国和加拿大）陶瓷压力传感器收入（2020-2031）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欧洲（德国、英国、法国和意大利等国家）陶瓷压力传感器销量（2020-2031）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欧洲（德国、英国、法国和意大利等国家）陶瓷压力传感器收入（2020-2031）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亚太（中国、日本、韩国、中国台湾、印度和东南亚等）陶瓷压力传感器销量（2020-2031）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亚太（中国、日本、韩国、中国台湾、印度和东南亚等）陶瓷压力传感器收入（2020-2031）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拉美地区（墨西哥、巴西等国家）陶瓷压力传感器销量（2020-2031）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拉美地区（墨西哥、巴西等国家）陶瓷压力传感器收入（2020-2031）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中东及非洲（土耳其、沙特等国家）陶瓷压力传感器销量（2020-2031）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中东及非洲（土耳其、沙特等国家）陶瓷压力传感器收入（2020-2031）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全球市场主要厂商陶瓷压力传感器产能市场份额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全球市场主要厂商陶瓷压力传感器销量（2020-2025）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全球市场主要厂商陶瓷压力传感器销售收入（2020-2025）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全球市场主要厂商陶瓷压力传感器销售价格（2020-2025）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2024年全球主要生产商陶瓷压力传感器收入排名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中国市场主要厂商陶瓷压力传感器销量（2020-2025）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中国市场主要厂商陶瓷压力传感器销售收入（2020-2025）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中国市场主要厂商陶瓷压力传感器销售价格（2020-2025）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2024年中国主要生产商陶瓷压力传感器收入排名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全球主要厂商陶瓷压力传感器总部及产地分布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全球主要厂商陶瓷压力传感器商业化日期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全球主要厂商陶瓷压力传感器产品类型及应用</w:t>
      </w:r>
      <w:r>
        <w:rPr>
          <w:rFonts w:hint="eastAsia"/>
        </w:rPr>
        <w:br/>
      </w:r>
      <w:r>
        <w:rPr>
          <w:rFonts w:hint="eastAsia"/>
        </w:rPr>
        <w:t>　　4.6 陶瓷压力传感器行业集中度、竞争程度分析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陶瓷压力传感器行业集中度分析：全球头部厂商份额（Top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全球陶瓷压力传感器第一梯队、第二梯队和第三梯队生产商（品牌）及市场份额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不同产品类型陶瓷压力传感器分析</w:t>
      </w:r>
      <w:r>
        <w:rPr>
          <w:rFonts w:hint="eastAsia"/>
        </w:rPr>
        <w:br/>
      </w:r>
      <w:r>
        <w:rPr>
          <w:rFonts w:hint="eastAsia"/>
        </w:rPr>
        <w:t>　　5.1 全球不同产品类型陶瓷压力传感器销量（2020-2031）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全球不同产品类型陶瓷压力传感器销量及市场份额（2020-2025）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全球不同产品类型陶瓷压力传感器销量预测（2026-2031）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全球不同产品类型陶瓷压力传感器收入（2020-2031）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全球不同产品类型陶瓷压力传感器收入及市场份额（2020-2025）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全球不同产品类型陶瓷压力传感器收入预测（2026-2031）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全球不同产品类型陶瓷压力传感器价格走势（2020-2031）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中国不同产品类型陶瓷压力传感器销量（2020-2031）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中国不同产品类型陶瓷压力传感器销量及市场份额（2020-2025）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中国不同产品类型陶瓷压力传感器销量预测（2026-2031）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中国不同产品类型陶瓷压力传感器收入（2020-2031）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中国不同产品类型陶瓷压力传感器收入及市场份额（2020-2025）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中国不同产品类型陶瓷压力传感器收入预测（2026-2031）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不同应用陶瓷压力传感器分析</w:t>
      </w:r>
      <w:r>
        <w:rPr>
          <w:rFonts w:hint="eastAsia"/>
        </w:rPr>
        <w:br/>
      </w:r>
      <w:r>
        <w:rPr>
          <w:rFonts w:hint="eastAsia"/>
        </w:rPr>
        <w:t>　　6.1 全球不同应用陶瓷压力传感器销量（2020-2031）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全球不同应用陶瓷压力传感器销量及市场份额（2020-2025）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全球不同应用陶瓷压力传感器销量预测（2026-2031）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全球不同应用陶瓷压力传感器收入（2020-2031）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全球不同应用陶瓷压力传感器收入及市场份额（2020-2025）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全球不同应用陶瓷压力传感器收入预测（2026-2031）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全球不同应用陶瓷压力传感器价格走势（2020-2031）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中国不同应用陶瓷压力传感器销量（2020-2031）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中国不同应用陶瓷压力传感器销量及市场份额（2020-2025）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中国不同应用陶瓷压力传感器销量预测（2026-2031）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中国不同应用陶瓷压力传感器收入（2020-2031）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中国不同应用陶瓷压力传感器收入及市场份额（2020-2025）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中国不同应用陶瓷压力传感器收入预测（2026-2031）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陶瓷压力传感器行业发展趋势</w:t>
      </w:r>
      <w:r>
        <w:rPr>
          <w:rFonts w:hint="eastAsia"/>
        </w:rPr>
        <w:br/>
      </w:r>
      <w:r>
        <w:rPr>
          <w:rFonts w:hint="eastAsia"/>
        </w:rPr>
        <w:t>　　7.2 陶瓷压力传感器行业主要驱动因素</w:t>
      </w:r>
      <w:r>
        <w:rPr>
          <w:rFonts w:hint="eastAsia"/>
        </w:rPr>
        <w:br/>
      </w:r>
      <w:r>
        <w:rPr>
          <w:rFonts w:hint="eastAsia"/>
        </w:rPr>
        <w:t>　　7.3 陶瓷压力传感器中国企业SWOT分析</w:t>
      </w:r>
      <w:r>
        <w:rPr>
          <w:rFonts w:hint="eastAsia"/>
        </w:rPr>
        <w:br/>
      </w:r>
      <w:r>
        <w:rPr>
          <w:rFonts w:hint="eastAsia"/>
        </w:rPr>
        <w:t>　　7.4 中国陶瓷压力传感器行业政策环境分析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陶瓷压力传感器行业产业链简介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陶瓷压力传感器行业供应链分析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陶瓷压力传感器主要原料及供应情况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陶瓷压力传感器行业主要下游客户</w:t>
      </w:r>
      <w:r>
        <w:rPr>
          <w:rFonts w:hint="eastAsia"/>
        </w:rPr>
        <w:br/>
      </w:r>
      <w:r>
        <w:rPr>
          <w:rFonts w:hint="eastAsia"/>
        </w:rPr>
        <w:t>　　8.2 陶瓷压力传感器行业采购模式</w:t>
      </w:r>
      <w:r>
        <w:rPr>
          <w:rFonts w:hint="eastAsia"/>
        </w:rPr>
        <w:br/>
      </w:r>
      <w:r>
        <w:rPr>
          <w:rFonts w:hint="eastAsia"/>
        </w:rPr>
        <w:t>　　8.3 陶瓷压力传感器行业生产模式</w:t>
      </w:r>
      <w:r>
        <w:rPr>
          <w:rFonts w:hint="eastAsia"/>
        </w:rPr>
        <w:br/>
      </w:r>
      <w:r>
        <w:rPr>
          <w:rFonts w:hint="eastAsia"/>
        </w:rPr>
        <w:t>　　8.4 陶瓷压力传感器行业销售模式及销售渠道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全球市场主要陶瓷压力传感器厂商简介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 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 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 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陶瓷压力传感器销量、收入、价格及毛利率（2020-2025）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中国市场陶瓷压力传感器产量、销量、进出口分析及未来趋势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中国市场陶瓷压力传感器产量、销量、进出口分析及未来趋势（2020-2031）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中国市场陶瓷压力传感器进出口贸易趋势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中国市场陶瓷压力传感器主要进口来源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中国市场陶瓷压力传感器主要出口目的地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中国市场陶瓷压力传感器主要地区分布</w:t>
      </w:r>
      <w:r>
        <w:rPr>
          <w:rFonts w:hint="eastAsia"/>
        </w:rPr>
        <w:br/>
      </w:r>
      <w:r>
        <w:rPr>
          <w:rFonts w:hint="eastAsia"/>
        </w:rPr>
        <w:t>　　11.1 中国陶瓷压力传感器生产地区分布</w:t>
      </w:r>
      <w:r>
        <w:rPr>
          <w:rFonts w:hint="eastAsia"/>
        </w:rPr>
        <w:br/>
      </w:r>
      <w:r>
        <w:rPr>
          <w:rFonts w:hint="eastAsia"/>
        </w:rPr>
        <w:t>　　11.2 中国陶瓷压力传感器消费地区分布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全球不同产品类型陶瓷压力传感器规模规模增长趋势2020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陶瓷压力传感器行业发展主要特点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陶瓷压力传感器行业发展有利因素分析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进入陶瓷压力传感器行业壁垒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全球主要地区陶瓷压力传感器产量（万台）：2020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全球主要地区陶瓷压力传感器产量（2020-2025）&amp;（万台）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9： 全球主要地区陶瓷压力传感器产量（2026-2031）&amp;（万台）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全球主要地区陶瓷压力传感器销售收入（百万美元）：2020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全球主要地区陶瓷压力传感器销售收入（2020-2025）&amp;（百万美元）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全球主要地区陶瓷压力传感器销售收入市场份额（2020-2025）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全球主要地区陶瓷压力传感器收入（2026-2031）&amp;（百万美元）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全球主要地区陶瓷压力传感器收入市场份额（2026-2031）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全球主要地区陶瓷压力传感器销量（万台）：2020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全球主要地区陶瓷压力传感器销量（2020-2025）&amp;（万台）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全球主要地区陶瓷压力传感器销量市场份额（2020-2025）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全球主要地区陶瓷压力传感器销量（2026-2031）&amp;（万台）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全球主要地区陶瓷压力传感器销量份额（2026-2031）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北美陶瓷压力传感器基本情况分析</w:t>
      </w:r>
      <w:r>
        <w:rPr>
          <w:rFonts w:hint="eastAsia"/>
        </w:rPr>
        <w:br/>
      </w:r>
      <w:r>
        <w:rPr>
          <w:rFonts w:hint="eastAsia"/>
        </w:rPr>
        <w:t>　　表 21： 欧洲陶瓷压力传感器基本情况分析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亚太地区陶瓷压力传感器基本情况分析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拉美地区陶瓷压力传感器基本情况分析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中东及非洲陶瓷压力传感器基本情况分析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全球市场主要厂商陶瓷压力传感器产能（2024-2025）&amp;（万台）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26： 全球市场主要厂商陶瓷压力传感器销量（2020-2025）&amp;（万台）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27： 全球市场主要厂商陶瓷压力传感器销量市场份额（2020-2025）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全球市场主要厂商陶瓷压力传感器销售收入（2020-2025）&amp;（百万美元）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全球市场主要厂商陶瓷压力传感器销售收入市场份额（2020-2025）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全球市场主要厂商陶瓷压力传感器销售价格（2020-2025）&amp;（美元/台）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2024年全球主要生产商陶瓷压力传感器收入排名（百万美元）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中国市场主要厂商陶瓷压力传感器销量（2020-2025）&amp;（万台）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33： 中国市场主要厂商陶瓷压力传感器销量市场份额（2020-2025）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中国市场主要厂商陶瓷压力传感器销售收入（2020-2025）&amp;（百万美元）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中国市场主要厂商陶瓷压力传感器销售收入市场份额（2020-2025）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中国市场主要厂商陶瓷压力传感器销售价格（2020-2025）&amp;（美元/台）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2024年中国主要生产商陶瓷压力传感器收入排名（百万美元）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全球主要厂商陶瓷压力传感器总部及产地分布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全球主要厂商陶瓷压力传感器商业化日期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全球主要厂商陶瓷压力传感器产品类型及应用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2024年全球陶瓷压力传感器主要厂商市场地位（第一梯队、第二梯队和第三梯队）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全球不同产品类型陶瓷压力传感器销量（2020-2025年）&amp;（万台）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43： 全球不同产品类型陶瓷压力传感器销量市场份额（2020-2025）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全球不同产品类型陶瓷压力传感器销量预测（2026-2031）&amp;（万台）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全球市场不同产品类型陶瓷压力传感器销量市场份额预测（2026-2031）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全球不同产品类型陶瓷压力传感器收入（2020-2025年）&amp;（百万美元）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全球不同产品类型陶瓷压力传感器收入市场份额（2020-2025）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全球不同产品类型陶瓷压力传感器收入预测（2026-2031）&amp;（百万美元）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全球不同产品类型陶瓷压力传感器收入市场份额预测（2026-2031）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中国不同产品类型陶瓷压力传感器销量（2020-2025年）&amp;（万台）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51： 中国不同产品类型陶瓷压力传感器销量市场份额（2020-2025）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中国不同产品类型陶瓷压力传感器销量预测（2026-2031）&amp;（万台）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53： 中国不同产品类型陶瓷压力传感器销量市场份额预测（2026-2031）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中国不同产品类型陶瓷压力传感器收入（2020-2025年）&amp;（百万美元）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中国不同产品类型陶瓷压力传感器收入市场份额（2020-2025）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中国不同产品类型陶瓷压力传感器收入预测（2026-2031）&amp;（百万美元）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中国不同产品类型陶瓷压力传感器收入市场份额预测（2026-2031）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全球不同应用陶瓷压力传感器销量（2020-2025年）&amp;（万台）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59： 全球不同应用陶瓷压力传感器销量市场份额（2020-2025）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全球不同应用陶瓷压力传感器销量预测（2026-2031）&amp;（万台）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61： 全球市场不同应用陶瓷压力传感器销量市场份额预测（2026-2031）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全球不同应用陶瓷压力传感器收入（2020-2025年）&amp;（百万美元）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全球不同应用陶瓷压力传感器收入市场份额（2020-2025）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全球不同应用陶瓷压力传感器收入预测（2026-2031）&amp;（百万美元）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全球不同应用陶瓷压力传感器收入市场份额预测（2026-2031）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中国不同应用陶瓷压力传感器销量（2020-2025年）&amp;（万台）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67： 中国不同应用陶瓷压力传感器销量市场份额（2020-2025）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中国不同应用陶瓷压力传感器销量预测（2026-2031）&amp;（万台）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69： 中国不同应用陶瓷压力传感器销量市场份额预测（2026-2031）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中国不同应用陶瓷压力传感器收入（2020-2025年）&amp;（百万美元）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中国不同应用陶瓷压力传感器收入市场份额（2020-2025）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中国不同应用陶瓷压力传感器收入预测（2026-2031）&amp;（百万美元）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中国不同应用陶瓷压力传感器收入市场份额预测（2026-2031）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陶瓷压力传感器行业发展趋势</w:t>
      </w:r>
      <w:r>
        <w:rPr>
          <w:rFonts w:hint="eastAsia"/>
        </w:rPr>
        <w:br/>
      </w:r>
      <w:r>
        <w:rPr>
          <w:rFonts w:hint="eastAsia"/>
        </w:rPr>
        <w:t>　　表 75： 陶瓷压力传感器行业主要驱动因素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76： 陶瓷压力传感器行业供应链分析</w:t>
      </w:r>
      <w:r>
        <w:rPr>
          <w:rFonts w:hint="eastAsia"/>
        </w:rPr>
        <w:br/>
      </w:r>
      <w:r>
        <w:rPr>
          <w:rFonts w:hint="eastAsia"/>
        </w:rPr>
        <w:t>　　表 77： 陶瓷压力传感器上游原料供应商</w:t>
      </w:r>
      <w:r>
        <w:rPr>
          <w:rFonts w:hint="eastAsia"/>
        </w:rPr>
        <w:br/>
      </w:r>
      <w:r>
        <w:rPr>
          <w:rFonts w:hint="eastAsia"/>
        </w:rPr>
        <w:t>　　表 78： 陶瓷压力传感器行业主要下游客户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79： 陶瓷压力传感器典型经销商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 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 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陶瓷压力传感器生产基地、销售区域、竞争对手及市场地位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陶瓷压力传感器产品规格、参数及市场应用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陶瓷压力传感器销量（万台）、收入（百万美元）、价格（美元/台）及毛利率（2020-2025）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中国市场陶瓷压力传感器产量、销量、进出口（2020-2025年）&amp;（万台）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201： 中国市场陶瓷压力传感器产量、销量、进出口预测（2026-2031）&amp;（万台）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202： 中国市场陶瓷压力传感器进出口贸易趋势</w:t>
      </w:r>
      <w:r>
        <w:rPr>
          <w:rFonts w:hint="eastAsia"/>
        </w:rPr>
        <w:br/>
      </w:r>
      <w:r>
        <w:rPr>
          <w:rFonts w:hint="eastAsia"/>
        </w:rPr>
        <w:t>　　表 203： 中国市场陶瓷压力传感器主要进口来源</w:t>
      </w:r>
      <w:r>
        <w:rPr>
          <w:rFonts w:hint="eastAsia"/>
        </w:rPr>
        <w:br/>
      </w:r>
      <w:r>
        <w:rPr>
          <w:rFonts w:hint="eastAsia"/>
        </w:rPr>
        <w:t>　　表 204： 中国市场陶瓷压力传感器主要出口目的地</w:t>
      </w:r>
      <w:r>
        <w:rPr>
          <w:rFonts w:hint="eastAsia"/>
        </w:rPr>
        <w:br/>
      </w:r>
      <w:r>
        <w:rPr>
          <w:rFonts w:hint="eastAsia"/>
        </w:rPr>
        <w:t>　　表 205： 中国陶瓷压力传感器生产地区分布</w:t>
      </w:r>
      <w:r>
        <w:rPr>
          <w:rFonts w:hint="eastAsia"/>
        </w:rPr>
        <w:br/>
      </w:r>
      <w:r>
        <w:rPr>
          <w:rFonts w:hint="eastAsia"/>
        </w:rPr>
        <w:t>　　表 206： 中国陶瓷压力传感器消费地区分布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全球不同产品类型陶瓷压力传感器规模2020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全球不同产品类型陶瓷压力传感器市场份额2024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模拟输出信号产品图片</w:t>
      </w:r>
      <w:r>
        <w:rPr>
          <w:rFonts w:hint="eastAsia"/>
        </w:rPr>
        <w:br/>
      </w:r>
      <w:r>
        <w:rPr>
          <w:rFonts w:hint="eastAsia"/>
        </w:rPr>
        <w:t>　　图 5： 数字输出信号产品图片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全球不同应用陶瓷压力传感器市场份额2024 VS 2031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智能建筑</w:t>
      </w:r>
      <w:r>
        <w:rPr>
          <w:rFonts w:hint="eastAsia"/>
        </w:rPr>
        <w:br/>
      </w:r>
      <w:r>
        <w:rPr>
          <w:rFonts w:hint="eastAsia"/>
        </w:rPr>
        <w:t>　　图 10： 铁路交通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全球陶瓷压力传感器产能、产量、产能利用率及发展趋势（2020-2031）&amp;（万台）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全球陶瓷压力传感器产量、需求量及发展趋势（2020-2031）&amp;（万台）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全球主要地区陶瓷压力传感器产量规模：2020 VS 2024 VS 2031（万台）</w:t>
      </w:r>
      <w:r>
        <w:rPr>
          <w:rFonts w:hint="eastAsia"/>
        </w:rPr>
        <w:br/>
      </w:r>
      <w:r>
        <w:rPr>
          <w:rFonts w:hint="eastAsia"/>
        </w:rPr>
        <w:t>　　图 16： 全球主要地区陶瓷压力传感器产量市场份额（2020-2031）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中国陶瓷压力传感器产能、产量、产能利用率及发展趋势（2020-2031）&amp;（万台）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中国陶瓷压力传感器产量、市场需求量及发展趋势（2020-2031）&amp;（万台）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中国陶瓷压力传感器总产能占全球比重（2020-2031）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中国陶瓷压力传感器总产量占全球比重（2020-2031）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全球陶瓷压力传感器市场收入及增长率：（2020-2031）&amp;（百万美元）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全球市场陶瓷压力传感器市场规模：2020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全球市场陶瓷压力传感器销量及增长率（2020-2031）&amp;（万台）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全球市场陶瓷压力传感器价格趋势（2020-2031）&amp;（美元/台）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中国陶瓷压力传感器市场收入及增长率：（2020-2031）&amp;（百万美元）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中国市场陶瓷压力传感器市场规模：2020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中国市场陶瓷压力传感器销量及增长率（2020-2031）&amp;（万台）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中国市场陶瓷压力传感器销量占全球比重（2020-2031）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中国陶瓷压力传感器收入占全球比重（2020-2031）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全球主要地区陶瓷压力传感器销售收入规模：2020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全球主要地区陶瓷压力传感器销售收入市场份额（2020-2025）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全球主要地区陶瓷压力传感器销售收入市场份额（2020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全球主要地区陶瓷压力传感器收入市场份额（2026-2031）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北美（美国和加拿大）陶瓷压力传感器销量（2020-2031）&amp;（万台）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北美（美国和加拿大）陶瓷压力传感器销量份额（2020-2031）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北美（美国和加拿大）陶瓷压力传感器收入（2020-2031）&amp;（百万美元）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北美（美国和加拿大）陶瓷压力传感器收入份额（2020-2031）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欧洲（德国、英国、法国和意大利等国家）陶瓷压力传感器销量（2020-2031）&amp;（万台）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欧洲（德国、英国、法国和意大利等国家）陶瓷压力传感器销量份额（2020-2031）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欧洲（德国、英国、法国和意大利等国家）陶瓷压力传感器收入（2020-2031）&amp;（百万美元）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欧洲（德国、英国、法国和意大利等国家）陶瓷压力传感器收入份额（2020-2031）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亚太（中国、日本、韩国、中国台湾、印度和东南亚等）陶瓷压力传感器销量（2020-2031）&amp;（万台）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亚太（中国、日本、韩国、中国台湾、印度和东南亚等）陶瓷压力传感器销量份额（2020-2031）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亚太（中国、日本、韩国、中国台湾、印度和东南亚等）陶瓷压力传感器收入（2020-2031）&amp;（百万美元）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亚太（中国、日本、韩国、中国台湾、印度和东南亚等）陶瓷压力传感器收入份额（2020-2031）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拉美地区（墨西哥、巴西等国家）陶瓷压力传感器销量（2020-2031）&amp;（万台）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拉美地区（墨西哥、巴西等国家）陶瓷压力传感器销量份额（2020-2031）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拉美地区（墨西哥、巴西等国家）陶瓷压力传感器收入（2020-2031）&amp;（百万美元）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拉美地区（墨西哥、巴西等国家）陶瓷压力传感器收入份额（2020-2031）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中东及非洲（土耳其、沙特等国家）陶瓷压力传感器销量（2020-2031）&amp;（万台）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中东及非洲（土耳其、沙特等国家）陶瓷压力传感器销量份额（2020-2031）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中东及非洲（土耳其、沙特等国家）陶瓷压力传感器收入（2020-2031）&amp;（百万美元）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中东及非洲（土耳其、沙特等国家）陶瓷压力传感器收入份额（2020-2031）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2023年全球市场主要厂商陶瓷压力传感器销量市场份额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2023年全球市场主要厂商陶瓷压力传感器收入市场份额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2024年中国市场主要厂商陶瓷压力传感器销量市场份额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2024年中国市场主要厂商陶瓷压力传感器收入市场份额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2024年全球前五大生产商陶瓷压力传感器市场份额</w:t>
      </w:r>
      <w:r>
        <w:rPr>
          <w:rFonts w:hint="eastAsia"/>
        </w:rPr>
        <w:br/>
      </w:r>
      <w:r>
        <w:rPr>
          <w:rFonts w:hint="eastAsia"/>
        </w:rPr>
        <w:t>　　图 59： 全球陶瓷压力传感器第一梯队、第二梯队和第三梯队生产商（品牌）及市场份额（2024）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全球不同产品类型陶瓷压力传感器价格走势（2020-2031）&amp;（美元/台）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全球不同应用陶瓷压力传感器价格走势（2020-2031）&amp;（美元/台）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陶瓷压力传感器中国企业SWOT分析</w:t>
      </w:r>
      <w:r>
        <w:rPr>
          <w:rFonts w:hint="eastAsia"/>
        </w:rPr>
        <w:br/>
      </w:r>
      <w:r>
        <w:rPr>
          <w:rFonts w:hint="eastAsia"/>
        </w:rPr>
        <w:t>　　图 63： 陶瓷压力传感器产业链</w:t>
      </w:r>
      <w:r>
        <w:rPr>
          <w:rFonts w:hint="eastAsia"/>
        </w:rPr>
        <w:br/>
      </w:r>
      <w:r>
        <w:rPr>
          <w:rFonts w:hint="eastAsia"/>
        </w:rPr>
        <w:t>　　图 64： 陶瓷压力传感器行业采购模式分析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65： 陶瓷压力传感器行业生产模式</w:t>
      </w:r>
      <w:r>
        <w:rPr>
          <w:rFonts w:hint="eastAsia"/>
        </w:rPr>
        <w:br/>
      </w:r>
      <w:r>
        <w:rPr>
          <w:rFonts w:hint="eastAsia"/>
        </w:rPr>
        <w:t>　　图 66： 陶瓷压力传感器行业销售模式分析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d1fb3d51e49b9" w:history="1">
        <w:r>
          <w:rPr>
            <w:rStyle w:val="Hyperlink"/>
          </w:rPr>
          <w:t>2025-2031年全球与中国陶瓷压力传感器行业发展分析及前景趋势报告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d1fb3d51e49b9" w:history="1">
        <w:r>
          <w:rPr>
            <w:rStyle w:val="Hyperlink"/>
          </w:rPr>
          <w:t>https://www.20087.com/2/87/TaoCiYaLiChuanGanQiDeFaZhanQuShi.html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硅与陶瓷压力传感器哪个好、陶瓷压力传感器工作原理、陶瓷电容式压力传感器、陶瓷压力传感器芯体、陶瓷传感器、陶瓷压力传感器的优缺点、压电陶瓷传感器工作原理、陶瓷压力传感器芯片、模内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c62ffe5284103" w:history="1">
      <w:r>
        <w:rPr>
          <w:rStyle w:val="Hyperlink"/>
        </w:rPr>
        <w:t>2025-2031年全球与中国陶瓷压力传感器行业发展分析及前景趋势报告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aoCiYaLiChuanGanQiDeFaZhanQuShi.html" TargetMode="External" Id="R50ad1fb3d51e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aoCiYaLiChuanGanQiDeFaZhanQuShi.html" TargetMode="External" Id="R739c62ffe528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2025-05-28T08:59:08Z</dcterms:created>
  <dcterms:modified xsi:type="dcterms:W3CDTF">2025-05-28T09:59:08Z</dcterms:modified>
  <dc:subject>2025-2031年全球与中国陶瓷压力传感器行业发展分析及前景趋势报告</dc:subject>
  <dc:title>2025-2031年全球与中国陶瓷压力传感器行业发展分析及前景趋势报告</dc:title>
  <cp:keywords>2025-2031年全球与中国陶瓷压力传感器行业发展分析及前景趋势报告</cp:keywords>
  <dc:description>2025-2031年全球与中国陶瓷压力传感器行业发展分析及前景趋势报告</dc:description>
</cp:coreProperties>
</file>