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5d6f5276941b0" w:history="1">
              <w:r>
                <w:rPr>
                  <w:rStyle w:val="Hyperlink"/>
                </w:rPr>
                <w:t>中国X射线异物检测仪行业现状与前景趋势分析（2025-2031年）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5d6f5276941b0" w:history="1">
              <w:r>
                <w:rPr>
                  <w:rStyle w:val="Hyperlink"/>
                </w:rPr>
                <w:t>中国X射线异物检测仪行业现状与前景趋势分析（2025-2031年）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c5d6f5276941b0" w:history="1">
                <w:r>
                  <w:rPr>
                    <w:rStyle w:val="Hyperlink"/>
                  </w:rPr>
                  <w:t>https://www.20087.com/2/17/XSheXianYiWuJianCeYiFaZhanQuShi.html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异物检测仪在食品加工、制药等行业中用于检测产品中的金属、玻璃、石头等异物，确保产品的安全性和质量。随着技术的进步，现代X射线异物检测仪不仅提高了检测精度和速度，还增加了更多智能化功能，如图像识别、自动剔除不合格产品等。这些技术进步提高了生产效率，减少了人工检查带来的误差。</w:t>
      </w:r>
      <w:r>
        <w:rPr>
          <w:rFonts w:hint="eastAsia"/>
        </w:rPr>
        <w:br/>
      </w:r>
      <w:r>
        <w:rPr>
          <w:rFonts w:hint="eastAsia"/>
        </w:rPr>
        <w:t>　　未来，X射线异物检测仪的发展将更加注重智能化和集成化。一方面，随着人工智能技术的发展，异物检测仪将采用更先进的算法来提高检测的准确性和灵敏度。另一方面，设备将更加注重与其他生产设备的集成，形成完整的生产线解决方案，提高整体生产效率。此外，随着物联网技术的应用，设备还可以实现远程监控和维护，进一步提升设备的可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5d6f5276941b0" w:history="1">
        <w:r>
          <w:rPr>
            <w:rStyle w:val="Hyperlink"/>
          </w:rPr>
          <w:t>中国X射线异物检测仪行业现状与前景趋势分析（2025-2031年）</w:t>
        </w:r>
      </w:hyperlink>
      <w:r>
        <w:rPr>
          <w:rFonts w:hint="eastAsia"/>
        </w:rPr>
        <w:t>》通过全面的行业调研，系统梳理了X射线异物检测仪产业链的各个环节，详细分析了X射线异物检测仪市场规模、需求变化及价格趋势。报告结合当前X射线异物检测仪行业现状，科学预测了市场前景与发展方向，并解读了重点企业的竞争格局、市场集中度及品牌表现。同时，报告对X射线异物检测仪细分市场进行了深入探讨，结合X射线异物检测仪技术现状与SWOT分析，揭示了X射线异物检测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X射线异物检测仪行业界定</w:t>
      </w:r>
      <w:r>
        <w:rPr>
          <w:rFonts w:hint="eastAsia"/>
        </w:rPr>
        <w:br/>
      </w:r>
      <w:r>
        <w:rPr>
          <w:rFonts w:hint="eastAsia"/>
        </w:rPr>
        <w:t>　　第一节 X射线异物检测仪行业定义</w:t>
      </w:r>
      <w:r>
        <w:rPr>
          <w:rFonts w:hint="eastAsia"/>
        </w:rPr>
        <w:br/>
      </w:r>
      <w:r>
        <w:rPr>
          <w:rFonts w:hint="eastAsia"/>
        </w:rPr>
        <w:t>　　第二节 X射线异物检测仪行业特点分析</w:t>
      </w:r>
      <w:r>
        <w:rPr>
          <w:rFonts w:hint="eastAsia"/>
        </w:rPr>
        <w:br/>
      </w:r>
      <w:r>
        <w:rPr>
          <w:rFonts w:hint="eastAsia"/>
        </w:rPr>
        <w:t>　　第三节 X射线异物检测仪产业链分析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2025年世界X射线异物检测仪行业市场运行形势分析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2025年全球X射线异物检测仪行业发展概况</w:t>
      </w:r>
      <w:r>
        <w:rPr>
          <w:rFonts w:hint="eastAsia"/>
        </w:rPr>
        <w:br/>
      </w:r>
      <w:r>
        <w:rPr>
          <w:rFonts w:hint="eastAsia"/>
        </w:rPr>
        <w:t>　　第二节 世界X射线异物检测仪行业发展走势</w:t>
      </w:r>
      <w:r>
        <w:rPr>
          <w:rFonts w:hint="eastAsia"/>
        </w:rPr>
        <w:br/>
      </w:r>
      <w:r>
        <w:rPr>
          <w:rFonts w:hint="eastAsia"/>
        </w:rPr>
        <w:t>　　　　二、全球X射线异物检测仪行业市场分布情况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三、全球X射线异物检测仪行业发展趋势分析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全球X射线异物检测仪行业重点国家和区域分析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中国X射线异物检测仪行业发展环境分析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2025年X射线异物检测仪行业技术发展现状及趋势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当前我国X射线异物检测仪技术发展现状</w:t>
      </w:r>
      <w:r>
        <w:rPr>
          <w:rFonts w:hint="eastAsia"/>
        </w:rPr>
        <w:br/>
      </w:r>
      <w:r>
        <w:rPr>
          <w:rFonts w:hint="eastAsia"/>
        </w:rPr>
        <w:t>　　第二节 中外X射线异物检测仪技术差距及产生差距的主要原因分析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提高我国X射线异物检测仪技术的对策</w:t>
      </w:r>
      <w:r>
        <w:rPr>
          <w:rFonts w:hint="eastAsia"/>
        </w:rPr>
        <w:br/>
      </w:r>
      <w:r>
        <w:rPr>
          <w:rFonts w:hint="eastAsia"/>
        </w:rPr>
        <w:t>　　第四节 我国X射线异物检测仪研发、设计发展趋势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中国X射线异物检测仪发展现状调研</w:t>
      </w:r>
      <w:r>
        <w:rPr>
          <w:rFonts w:hint="eastAsia"/>
        </w:rPr>
        <w:br/>
      </w:r>
      <w:r>
        <w:rPr>
          <w:rFonts w:hint="eastAsia"/>
        </w:rPr>
        <w:t>　　第一节 中国X射线异物检测仪市场现状分析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中国X射线异物检测仪行业产量情况分析及预测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一、X射线异物检测仪总体产能规模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三、2020-2025年中国X射线异物检测仪产量统计</w:t>
      </w:r>
      <w:r>
        <w:rPr>
          <w:rFonts w:hint="eastAsia"/>
        </w:rPr>
        <w:br/>
      </w:r>
      <w:r>
        <w:rPr>
          <w:rFonts w:hint="eastAsia"/>
        </w:rPr>
        <w:t>　　　　二、X射线异物检测仪生产区域分布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三、2025-2031年中国X射线异物检测仪产量预测分析</w:t>
      </w:r>
      <w:r>
        <w:rPr>
          <w:rFonts w:hint="eastAsia"/>
        </w:rPr>
        <w:br/>
      </w:r>
      <w:r>
        <w:rPr>
          <w:rFonts w:hint="eastAsia"/>
        </w:rPr>
        <w:t>　　第三节 中国X射线异物检测仪市场需求分析及预测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一、中国X射线异物检测仪市场需求特点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二、2020-2025年中国X射线异物检测仪市场需求量统计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三、2025-2031年中国X射线异物检测仪市场需求量预测分析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中国X射线异物检测仪行业进出口情况分析预测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2020-2025年中国X射线异物检测仪行业进出口情况分析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一、2020-2025年中国X射线异物检测仪行业进口分析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二、2020-2025年中国X射线异物检测仪行业出口分析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2025-2031年中国X射线异物检测仪行业进出口情况预测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一、2025-2031年中国X射线异物检测仪行业进口预测分析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二、2025-2031年中国X射线异物检测仪行业出口预测分析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影响X射线异物检测仪行业进出口变化的主要原因分析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2020-2025年中国X射线异物检测仪行业重点地区调研分析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一、中国X射线异物检测仪行业重点区域市场结构调研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二、**地区X射线异物检测仪市场调研分析</w:t>
      </w:r>
      <w:r>
        <w:rPr>
          <w:rFonts w:hint="eastAsia"/>
        </w:rPr>
        <w:br/>
      </w:r>
      <w:r>
        <w:rPr>
          <w:rFonts w:hint="eastAsia"/>
        </w:rPr>
        <w:t>　　　　三、**地区X射线异物检测仪市场调研分析</w:t>
      </w:r>
      <w:r>
        <w:rPr>
          <w:rFonts w:hint="eastAsia"/>
        </w:rPr>
        <w:br/>
      </w:r>
      <w:r>
        <w:rPr>
          <w:rFonts w:hint="eastAsia"/>
        </w:rPr>
        <w:t>　　　　四、**地区X射线异物检测仪市场调研分析</w:t>
      </w:r>
      <w:r>
        <w:rPr>
          <w:rFonts w:hint="eastAsia"/>
        </w:rPr>
        <w:br/>
      </w:r>
      <w:r>
        <w:rPr>
          <w:rFonts w:hint="eastAsia"/>
        </w:rPr>
        <w:t>　　　　五、**地区X射线异物检测仪市场调研分析</w:t>
      </w:r>
      <w:r>
        <w:rPr>
          <w:rFonts w:hint="eastAsia"/>
        </w:rPr>
        <w:br/>
      </w:r>
      <w:r>
        <w:rPr>
          <w:rFonts w:hint="eastAsia"/>
        </w:rPr>
        <w:t>　　　　六、**地区X射线异物检测仪市场调研分析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X射线异物检测仪行业竞争格局分析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X射线异物检测仪行业集中度分析</w:t>
      </w:r>
      <w:r>
        <w:rPr>
          <w:rFonts w:hint="eastAsia"/>
        </w:rPr>
        <w:br/>
      </w:r>
      <w:r>
        <w:rPr>
          <w:rFonts w:hint="eastAsia"/>
        </w:rPr>
        <w:t>　　　　一、X射线异物检测仪市场集中度分析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二、X射线异物检测仪企业集中度分析</w:t>
      </w:r>
      <w:r>
        <w:rPr>
          <w:rFonts w:hint="eastAsia"/>
        </w:rPr>
        <w:br/>
      </w:r>
      <w:r>
        <w:rPr>
          <w:rFonts w:hint="eastAsia"/>
        </w:rPr>
        <w:t>　　　　三、X射线异物检测仪区域集中度分析</w:t>
      </w:r>
      <w:r>
        <w:rPr>
          <w:rFonts w:hint="eastAsia"/>
        </w:rPr>
        <w:br/>
      </w:r>
      <w:r>
        <w:rPr>
          <w:rFonts w:hint="eastAsia"/>
        </w:rPr>
        <w:t>　　第二节 X射线异物检测仪行业主要企业竞争力分析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X射线异物检测仪行业竞争格局分析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一、2025年X射线异物检测仪行业竞争分析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二、2025年中外X射线异物检测仪产品竞争分析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三、2020-2025年我国X射线异物检测仪市场竞争分析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四、2025-2031年国内主要X射线异物检测仪企业动向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X射线异物检测仪行业细分产品市场调研分析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X射线异物检测仪行业上、下游市场分析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X射线异物检测仪行业上游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X射线异物检测仪行业下游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X射线异物检测仪行业重点企业发展调研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X射线异物检测仪重点企业（一）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X射线异物检测仪重点企业（二）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X射线异物检测仪重点企业（三）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X射线异物检测仪重点企业（四）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X射线异物检测仪重点企业（五）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X射线异物检测仪重点企业（六）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X射线异物检测仪企业管理策略建议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提高X射线异物检测仪企业竞争力的策略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一、提高中国X射线异物检测仪企业核心竞争力的对策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二、X射线异物检测仪企业提升竞争力的主要方向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三、影响X射线异物检测仪企业核心竞争力的因素及提升途径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四、提高X射线异物检测仪企业竞争力的策略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对我国X射线异物检测仪品牌的战略思考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一、X射线异物检测仪实施品牌战略的意义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二、X射线异物检测仪企业品牌的现状分析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三、我国X射线异物检测仪企业的品牌战略</w:t>
      </w:r>
      <w:r>
        <w:rPr>
          <w:rFonts w:hint="eastAsia"/>
        </w:rPr>
        <w:br/>
      </w:r>
      <w:r>
        <w:rPr>
          <w:rFonts w:hint="eastAsia"/>
        </w:rPr>
        <w:t>　　　　四、X射线异物检测仪品牌战略管理的策略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2025-2031年中国X射线异物检测仪行业前景与风险预测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2025年中国X射线异物检测仪市场前景分析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2025-2031年中国X射线异物检测仪发展趋势预测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2025-2031年中国X射线异物检测仪行业投资特性分析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一、2025-2031年中国X射线异物检测仪行业进入壁垒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二、2025-2031年中国X射线异物检测仪行业盈利模式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三、2025-2031年中国X射线异物检测仪行业盈利因素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2025-2031年中国X射线异物检测仪行业投资机会分析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一、2025-2031年中国X射线异物检测仪细分市场投资机会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二、2025-2031年中国X射线异物检测仪行业区域市场投资潜力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2025-2031年中国X射线异物检测仪行业投资风险分析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一、2025-2031年中国X射线异物检测仪行业市场竞争风险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二、2025-2031年中国X射线异物检测仪行业技术风险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三、2025-2031年中国X射线异物检测仪行业政策风险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四、2025-2031年中国X射线异物检测仪行业进入退出风险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X射线异物检测仪行业研究结论</w:t>
      </w:r>
      <w:r>
        <w:rPr>
          <w:rFonts w:hint="eastAsia"/>
        </w:rPr>
        <w:br/>
      </w:r>
      <w:r>
        <w:rPr>
          <w:rFonts w:hint="eastAsia"/>
        </w:rPr>
        <w:t>　　第二节 X射线异物检测仪行业投资价值评估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(中~智~林)X射线异物检测仪行业投资建议</w:t>
      </w:r>
      <w:r>
        <w:rPr>
          <w:rFonts w:hint="eastAsia"/>
        </w:rPr>
        <w:br/>
      </w:r>
      <w:r>
        <w:rPr>
          <w:rFonts w:hint="eastAsia"/>
        </w:rPr>
        <w:t>　　　　一、X射线异物检测仪行业投资策略建议</w:t>
      </w:r>
      <w:r>
        <w:rPr>
          <w:rFonts w:hint="eastAsia"/>
        </w:rPr>
        <w:br/>
      </w:r>
      <w:r>
        <w:rPr>
          <w:rFonts w:hint="eastAsia"/>
        </w:rPr>
        <w:t>　　　　二、X射线异物检测仪行业投资方向建议</w:t>
      </w:r>
      <w:r>
        <w:rPr>
          <w:rFonts w:hint="eastAsia"/>
        </w:rPr>
        <w:br/>
      </w:r>
      <w:r>
        <w:rPr>
          <w:rFonts w:hint="eastAsia"/>
        </w:rPr>
        <w:t>　　　　三、X射线异物检测仪行业投资方式建议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X射线异物检测仪行业历程</w:t>
      </w:r>
      <w:r>
        <w:rPr>
          <w:rFonts w:hint="eastAsia"/>
        </w:rPr>
        <w:br/>
      </w:r>
      <w:r>
        <w:rPr>
          <w:rFonts w:hint="eastAsia"/>
        </w:rPr>
        <w:t>　　图表 X射线异物检测仪行业生命周期</w:t>
      </w:r>
      <w:r>
        <w:rPr>
          <w:rFonts w:hint="eastAsia"/>
        </w:rPr>
        <w:br/>
      </w:r>
      <w:r>
        <w:rPr>
          <w:rFonts w:hint="eastAsia"/>
        </w:rPr>
        <w:t>　　图表 X射线异物检测仪行业产业链分析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2020-2025年中国X射线异物检测仪行业市场规模及增长情况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2020-2025年X射线异物检测仪行业市场容量分析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2020-2025年中国X射线异物检测仪行业产能统计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2020-2025年中国X射线异物检测仪行业产量及增长趋势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2020-2025年中国X射线异物检测仪市场需求量及增速统计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2025年中国X射线异物检测仪行业需求领域分布格局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2020-2025年中国X射线异物检测仪行业销售收入分析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2020-2025年中国X射线异物检测仪行业盈利情况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2020-2025年中国X射线异物检测仪行业利润总额统计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2020-2025年中国X射线异物检测仪进口数量分析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2020-2025年中国X射线异物检测仪进口金额分析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2020-2025年中国X射线异物检测仪出口数量分析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2020-2025年中国X射线异物检测仪出口金额分析</w:t>
      </w:r>
      <w:r>
        <w:rPr>
          <w:rFonts w:hint="eastAsia"/>
        </w:rPr>
        <w:br/>
      </w:r>
      <w:r>
        <w:rPr>
          <w:rFonts w:hint="eastAsia"/>
        </w:rPr>
        <w:t>　　图表 2025年中国X射线异物检测仪进口国家及地区分析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2025年中国X射线异物检测仪出口国家及地区分析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2020-2025年中国X射线异物检测仪行业企业数量情况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2020-2025年中国X射线异物检测仪行业企业平均规模情况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**地区X射线异物检测仪市场规模及增长情况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**地区X射线异物检测仪行业市场需求情况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**地区X射线异物检测仪市场规模及增长情况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**地区X射线异物检测仪行业市场需求情况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**地区X射线异物检测仪市场规模及增长情况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**地区X射线异物检测仪行业市场需求情况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**地区X射线异物检测仪市场规模及增长情况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**地区X射线异物检测仪行业市场需求情况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X射线异物检测仪重点企业（一）基本信息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X射线异物检测仪重点企业（一）经营情况分析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X射线异物检测仪重点企业（一）主要经济指标情况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X射线异物检测仪重点企业（一）盈利能力情况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X射线异物检测仪重点企业（一）偿债能力情况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X射线异物检测仪重点企业（一）运营能力情况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X射线异物检测仪重点企业（一）成长能力情况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X射线异物检测仪重点企业（二）基本信息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X射线异物检测仪重点企业（二）经营情况分析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X射线异物检测仪重点企业（二）主要经济指标情况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X射线异物检测仪重点企业（二）盈利能力情况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X射线异物检测仪重点企业（二）偿债能力情况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X射线异物检测仪重点企业（二）运营能力情况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X射线异物检测仪重点企业（二）成长能力情况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X射线异物检测仪企业信息</w:t>
      </w:r>
      <w:r>
        <w:rPr>
          <w:rFonts w:hint="eastAsia"/>
        </w:rPr>
        <w:br/>
      </w:r>
      <w:r>
        <w:rPr>
          <w:rFonts w:hint="eastAsia"/>
        </w:rPr>
        <w:t>　　图表 X射线异物检测仪企业经营情况分析</w:t>
      </w:r>
      <w:r>
        <w:rPr>
          <w:rFonts w:hint="eastAsia"/>
        </w:rPr>
        <w:br/>
      </w:r>
      <w:r>
        <w:rPr>
          <w:rFonts w:hint="eastAsia"/>
        </w:rPr>
        <w:t>　　图表 X射线异物检测仪重点企业（三）主要经济指标情况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X射线异物检测仪重点企业（三）盈利能力情况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X射线异物检测仪重点企业（三）偿债能力情况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X射线异物检测仪重点企业（三）运营能力情况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X射线异物检测仪重点企业（三）成长能力情况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2025-2031年中国X射线异物检测仪行业产能预测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2025-2031年中国X射线异物检测仪行业产量预测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2025-2031年中国X射线异物检测仪市场需求量预测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2025-2031年中国X射线异物检测仪行业供需平衡预测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2025-2031年中国X射线异物检测仪行业市场容量预测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2025-2031年中国X射线异物检测仪行业市场规模预测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2025-2031年中国X射线异物检测仪市场前景分析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2025-2031年中国X射线异物检测仪发展趋势预测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5d6f5276941b0" w:history="1">
        <w:r>
          <w:rPr>
            <w:rStyle w:val="Hyperlink"/>
          </w:rPr>
          <w:t>中国X射线异物检测仪行业现状与前景趋势分析（2025-2031年）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c5d6f5276941b0" w:history="1">
        <w:r>
          <w:rPr>
            <w:rStyle w:val="Hyperlink"/>
          </w:rPr>
          <w:t>https://www.20087.com/2/17/XSheXianYiWuJianCeYiFaZhanQuShi.html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热点：探伤显像剂对人体的伤害、X射线异物检测仪的原理、x射线摄影暗盒、X射线异物检测仪检测不同物体校准、X射线异物检测仪怎么用、x射线异物检测机、x光异物检测设备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826d6eace477f" w:history="1">
      <w:r>
        <w:rPr>
          <w:rStyle w:val="Hyperlink"/>
        </w:rPr>
        <w:t>中国X射线异物检测仪行业现状与前景趋势分析（2025-2031年）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XSheXianYiWuJianCeYiFaZhanQuShi.html" TargetMode="External" Id="Rc9c5d6f52769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XSheXianYiWuJianCeYiFaZhanQuShi.html" TargetMode="External" Id="R995826d6eace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2025-01-10T00:45:00Z</dcterms:created>
  <dcterms:modified xsi:type="dcterms:W3CDTF">2025-01-10T01:45:00Z</dcterms:modified>
  <dc:subject>中国X射线异物检测仪行业现状与前景趋势分析（2025-2031年）</dc:subject>
  <dc:title>中国X射线异物检测仪行业现状与前景趋势分析（2025-2031年）</dc:title>
  <cp:keywords>中国X射线异物检测仪行业现状与前景趋势分析（2025-2031年）</cp:keywords>
  <dc:description>中国X射线异物检测仪行业现状与前景趋势分析（2025-2031年）</dc:description>
</cp:coreProperties>
</file>