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a6beee5bd446a" w:history="1">
              <w:r>
                <w:rPr>
                  <w:rStyle w:val="Hyperlink"/>
                </w:rPr>
                <w:t>全球与中国光分路器芯片行业现状调研分析及发展趋势预测（2023-2029年）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a6beee5bd446a" w:history="1">
              <w:r>
                <w:rPr>
                  <w:rStyle w:val="Hyperlink"/>
                </w:rPr>
                <w:t>全球与中国光分路器芯片行业现状调研分析及发展趋势预测（2023-2029年）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a6beee5bd446a" w:history="1">
                <w:r>
                  <w:rPr>
                    <w:rStyle w:val="Hyperlink"/>
                  </w:rPr>
                  <w:t>https://www.20087.com/2/97/GuangFenLuQiXinPianHangYeQuShi.html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芯片是光纤通信网络中的关键器件，对于实现光信号的高效分配与合路至关重要。目前，随着数据中心、5G网络的快速发展，对高密度、低插损、宽波段光分路器芯片的需求激增。硅基光子集成技术的成熟，使得光分路器芯片向小型化、集成化方向迈进，降低了成本，提高了网络部署的灵活性。</w:t>
      </w:r>
      <w:r>
        <w:rPr>
          <w:rFonts w:hint="eastAsia"/>
        </w:rPr>
        <w:br/>
      </w:r>
      <w:r>
        <w:rPr>
          <w:rFonts w:hint="eastAsia"/>
        </w:rPr>
        <w:t>　　未来光分路器芯片技术的发展将着重于集成度提升与性能优化。一方面，通过三维集成、异质集成等技术，实现更多功能的单芯片集成，满足数据中心大容量、高速率传输的需求。另一方面，面向下一代通信网络，研发更宽波段、更低损耗的光分路器芯片，支持更广泛的光通信波长，增强网络的兼容性与扩展性。此外，量子通信、光计算等新兴领域的探索，也为光分路器芯片技术开辟了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a6beee5bd446a" w:history="1">
        <w:r>
          <w:rPr>
            <w:rStyle w:val="Hyperlink"/>
          </w:rPr>
          <w:t>全球与中国光分路器芯片行业现状调研分析及发展趋势预测（2023-2029年）</w:t>
        </w:r>
      </w:hyperlink>
      <w:r>
        <w:rPr>
          <w:rFonts w:hint="eastAsia"/>
        </w:rPr>
        <w:t>》基于深入的行业调研，对光分路器芯片产业链进行了全面分析。报告详细探讨了光分路器芯片市场规模、需求状况，以及价格动态，并深入解读了当前光分路器芯片行业现状、市场前景及未来发展趋势。同时，报告聚焦于光分路器芯片行业重点企业，剖析了竞争格局、市场集中度及品牌建设情况，并对光分路器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光分路器芯片行业概述及发展现状</w:t>
      </w:r>
      <w:r>
        <w:rPr>
          <w:rFonts w:hint="eastAsia"/>
        </w:rPr>
        <w:br/>
      </w:r>
      <w:r>
        <w:rPr>
          <w:rFonts w:hint="eastAsia"/>
        </w:rPr>
        <w:t>　　1.1 光分路器芯片行业介绍</w:t>
      </w:r>
      <w:r>
        <w:rPr>
          <w:rFonts w:hint="eastAsia"/>
        </w:rPr>
        <w:br/>
      </w:r>
      <w:r>
        <w:rPr>
          <w:rFonts w:hint="eastAsia"/>
        </w:rPr>
        <w:t>　　1.2 光分路器芯片主要种类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2022年不同种类光分路器芯片产量占比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2017-2029年不同种类光分路器芯片价格走势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光分路器芯片主要应用领域分析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光分路器芯片主要应用领域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2022年全球光分路器芯片不同应用领域消费量占比分析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全球与中国光分路器芯片市场发展现状对比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2017-2029年全球光分路器芯片供需现状及趋势预测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2017-2029年全球光分路器芯片产能、产量、产能利用率情况及趋势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2017-2029年全球光分路器芯片产量、表观消费量情况及趋势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2017-2029年中国光分路器芯片供需现状及趋势预测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2017-2029年中国光分路器芯片产能、产量、产能利用率情况及趋势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2017-2029年中国光分路器芯片产量、表观消费量情况及趋势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2017-2029年中国光分路器芯片产量、需求量、市场缺口情况及趋势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中国光分路器芯片行业政策分析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全球与中国光分路器芯片重点企业产量、产值、集中度分析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全球市场光分路器芯片重点企业2021和2022年产量、产值对比分析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全球市场光分路器芯片重点企业2021和2022年产量对比分析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全球市场光分路器芯片重点企业2021和2022年产值对比分析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全球市场光分路器芯片重点企业2021和2022年产品价格分析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中国市场光分路器芯片重点企业2021和2022年产量、产值对比分析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中国市场光分路器芯片重点企业2021和2022年产量对比分析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中国市场光分路器芯片重点企业2021和2022年产值对比分析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光分路器芯片重点厂商总部</w:t>
      </w:r>
      <w:r>
        <w:rPr>
          <w:rFonts w:hint="eastAsia"/>
        </w:rPr>
        <w:br/>
      </w:r>
      <w:r>
        <w:rPr>
          <w:rFonts w:hint="eastAsia"/>
        </w:rPr>
        <w:t>　　2.4 光分路器芯片行业企业集中度分析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全球重点光分路器芯片企业SWOT分析</w:t>
      </w:r>
      <w:r>
        <w:rPr>
          <w:rFonts w:hint="eastAsia"/>
        </w:rPr>
        <w:br/>
      </w:r>
      <w:r>
        <w:rPr>
          <w:rFonts w:hint="eastAsia"/>
        </w:rPr>
        <w:t>　　2.6 中国重点光分路器芯片企业SWOT分析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2017-2029年全球主要地区光分路器芯片产量、产值、市场份额情况及趋势预测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2017-2029年全球主要地区光分路器芯片产量、产值及市场份额情况及趋势预测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2017-2029年全球主要地区光分路器芯片产量及市场份额情况及趋势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2017-2029年全球主要地区光分路器芯片产值及市场份额情况及趋势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2017-2029年中国市场光分路器芯片产量、产值情况及趋势预测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2017-2029年北美市场光分路器芯片产量、产值情况及趋势预测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2017-2029年欧洲市场光分路器芯片产量、产值情况及趋势预测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2017-2029年日本市场光分路器芯片产量、产值情况及趋势预测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2017-2029年全球主要地区光分路器芯片消费量、市场份额及发展趋势分析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2017-2029年全球主要地区光分路器芯片消费量、市场份额及发展趋势预测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2017-2029年中国市场光分路器芯片消费情况及发展趋势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2017-2029年北美市场光分路器芯片消费情况及发展趋势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2017-2029年欧洲市场光分路器芯片消费情况及发展趋势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2017-2029年日本市场光分路器芯片消费情况及发展趋势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光分路器芯片行业重点企业调研分析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企业光分路器芯片产品</w:t>
      </w:r>
      <w:r>
        <w:rPr>
          <w:rFonts w:hint="eastAsia"/>
        </w:rPr>
        <w:br/>
      </w:r>
      <w:r>
        <w:rPr>
          <w:rFonts w:hint="eastAsia"/>
        </w:rPr>
        <w:t>　　　　5.1.3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企业光分路器芯片产品</w:t>
      </w:r>
      <w:r>
        <w:rPr>
          <w:rFonts w:hint="eastAsia"/>
        </w:rPr>
        <w:br/>
      </w:r>
      <w:r>
        <w:rPr>
          <w:rFonts w:hint="eastAsia"/>
        </w:rPr>
        <w:t>　　　　5.2.3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企业光分路器芯片产品</w:t>
      </w:r>
      <w:r>
        <w:rPr>
          <w:rFonts w:hint="eastAsia"/>
        </w:rPr>
        <w:br/>
      </w:r>
      <w:r>
        <w:rPr>
          <w:rFonts w:hint="eastAsia"/>
        </w:rPr>
        <w:t>　　　　5.3.3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企业光分路器芯片产品</w:t>
      </w:r>
      <w:r>
        <w:rPr>
          <w:rFonts w:hint="eastAsia"/>
        </w:rPr>
        <w:br/>
      </w:r>
      <w:r>
        <w:rPr>
          <w:rFonts w:hint="eastAsia"/>
        </w:rPr>
        <w:t>　　　　5.4.3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企业光分路器芯片产品</w:t>
      </w:r>
      <w:r>
        <w:rPr>
          <w:rFonts w:hint="eastAsia"/>
        </w:rPr>
        <w:br/>
      </w:r>
      <w:r>
        <w:rPr>
          <w:rFonts w:hint="eastAsia"/>
        </w:rPr>
        <w:t>　　　　5.5.3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企业光分路器芯片产品</w:t>
      </w:r>
      <w:r>
        <w:rPr>
          <w:rFonts w:hint="eastAsia"/>
        </w:rPr>
        <w:br/>
      </w:r>
      <w:r>
        <w:rPr>
          <w:rFonts w:hint="eastAsia"/>
        </w:rPr>
        <w:t>　　　　5.6.3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企业光分路器芯片产品</w:t>
      </w:r>
      <w:r>
        <w:rPr>
          <w:rFonts w:hint="eastAsia"/>
        </w:rPr>
        <w:br/>
      </w:r>
      <w:r>
        <w:rPr>
          <w:rFonts w:hint="eastAsia"/>
        </w:rPr>
        <w:t>　　　　5.7.3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企业光分路器芯片产品</w:t>
      </w:r>
      <w:r>
        <w:rPr>
          <w:rFonts w:hint="eastAsia"/>
        </w:rPr>
        <w:br/>
      </w:r>
      <w:r>
        <w:rPr>
          <w:rFonts w:hint="eastAsia"/>
        </w:rPr>
        <w:t>　　　　5.8.3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企业光分路器芯片产品</w:t>
      </w:r>
      <w:r>
        <w:rPr>
          <w:rFonts w:hint="eastAsia"/>
        </w:rPr>
        <w:br/>
      </w:r>
      <w:r>
        <w:rPr>
          <w:rFonts w:hint="eastAsia"/>
        </w:rPr>
        <w:t>　　　　5.9.3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企业光分路器芯片产品</w:t>
      </w:r>
      <w:r>
        <w:rPr>
          <w:rFonts w:hint="eastAsia"/>
        </w:rPr>
        <w:br/>
      </w:r>
      <w:r>
        <w:rPr>
          <w:rFonts w:hint="eastAsia"/>
        </w:rPr>
        <w:t>　　　　5.10.3 企业光分路器芯片产量、价格、收入、成本、毛利情况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2017-2029不同种类光分路器芯片产量、价格、产值及市场份额情况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全球市场不同种类光分路器芯片产量、产值及市场份额情况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2017-2029年全球市场不同种类光分路器芯片产量、市场份额情况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2017-2029年全球市场不同种类光分路器芯片产值、市场份额情况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2017-2029年全球市场不同种类光分路器芯片价格走势分析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中国市场不同种类光分路器芯片产量、产值及市场份额情况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2017-2029年中国市场不同种类光分路器芯片产量、市场份额情况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2017-2029年中国市场不同种类光分路器芯片产值、市场份额情况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2017-2029年中国市场不同种类光分路器芯片价格走势分析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光分路器芯片上游原料及下游主要应用领域分析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光分路器芯片产业链分析</w:t>
      </w:r>
      <w:r>
        <w:rPr>
          <w:rFonts w:hint="eastAsia"/>
        </w:rPr>
        <w:br/>
      </w:r>
      <w:r>
        <w:rPr>
          <w:rFonts w:hint="eastAsia"/>
        </w:rPr>
        <w:t>　　7.2 光分路器芯片产业上游供应分析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2017-2029年全球市场光分路器芯片下游主要应用领域消费量、市场份额情况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2017-2029年中国市场光分路器芯片下游主要应用领域消费量、市场份额及增长情况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2017-2029年中国市场光分路器芯片产量、消费量、进出口分析及发展趋势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2017-2029年中国市场光分路器芯片产量、消费量、进出口分析及发展趋势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2017-2029年中国市场光分路器芯片进出口贸易趋势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中国市场光分路器芯片主要进口来源</w:t>
      </w:r>
      <w:r>
        <w:rPr>
          <w:rFonts w:hint="eastAsia"/>
        </w:rPr>
        <w:br/>
      </w:r>
      <w:r>
        <w:rPr>
          <w:rFonts w:hint="eastAsia"/>
        </w:rPr>
        <w:t>　　8.4 中国市场光分路器芯片主要出口目的地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2022年中国市场光分路器芯片主要地区分布</w:t>
      </w:r>
      <w:r>
        <w:rPr>
          <w:rFonts w:hint="eastAsia"/>
        </w:rPr>
        <w:br/>
      </w:r>
      <w:r>
        <w:rPr>
          <w:rFonts w:hint="eastAsia"/>
        </w:rPr>
        <w:t>　　9.1 中国光分路器芯片生产地区分布</w:t>
      </w:r>
      <w:r>
        <w:rPr>
          <w:rFonts w:hint="eastAsia"/>
        </w:rPr>
        <w:br/>
      </w:r>
      <w:r>
        <w:rPr>
          <w:rFonts w:hint="eastAsia"/>
        </w:rPr>
        <w:t>　　9.2 中国光分路器芯片消费地区分布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影响中国市场光分路器芯片供需因素分析</w:t>
      </w:r>
      <w:r>
        <w:rPr>
          <w:rFonts w:hint="eastAsia"/>
        </w:rPr>
        <w:br/>
      </w:r>
      <w:r>
        <w:rPr>
          <w:rFonts w:hint="eastAsia"/>
        </w:rPr>
        <w:t>　　10.1 光分路器芯片及相关行业技术发展概况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2017-2029年光分路器芯片进出口贸易现状及趋势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2017-2029年光分路器芯片产品技术趋势与价格走势预测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光分路器芯片行业市场环境发展趋势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2017-2029年不同种类光分路器芯片产品技术发展趋势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2017-2029年光分路器芯片价格走势预测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光分路器芯片销售渠道分析及建议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国内市场光分路器芯片销售渠道分析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当前光分路器芯片主要销售模式及销售渠道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2017-2029年国内市场光分路器芯片销售模式及销售渠道趋势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海外市场光分路器芯片销售渠道分析</w:t>
      </w:r>
      <w:r>
        <w:rPr>
          <w:rFonts w:hint="eastAsia"/>
        </w:rPr>
        <w:br/>
      </w:r>
      <w:r>
        <w:rPr>
          <w:rFonts w:hint="eastAsia"/>
        </w:rPr>
        <w:t>　　12.3 光分路器芯片行业营销策略建议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光分路器芯片市场定位及目标消费者分析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光分路器芯片行业营销模式及销售渠道建议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光分路器芯片产品介绍</w:t>
      </w:r>
      <w:r>
        <w:rPr>
          <w:rFonts w:hint="eastAsia"/>
        </w:rPr>
        <w:br/>
      </w:r>
      <w:r>
        <w:rPr>
          <w:rFonts w:hint="eastAsia"/>
        </w:rPr>
        <w:t>　　表 光分路器芯片产品分类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2022年全球不同种类光分路器芯片产量份额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2017-2029年不同种类光分路器芯片价格及趋势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光分路器芯片主要应用领域</w:t>
      </w:r>
      <w:r>
        <w:rPr>
          <w:rFonts w:hint="eastAsia"/>
        </w:rPr>
        <w:br/>
      </w:r>
      <w:r>
        <w:rPr>
          <w:rFonts w:hint="eastAsia"/>
        </w:rPr>
        <w:t>　　图 全球2022年光分路器芯片不同应用领域消费量份额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2017-2029年全球市场光分路器芯片产量及增长情况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2017-2029年全球市场光分路器芯片产值及增长情况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2017-2029年中国市场光分路器芯片产量、增长率及趋势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2017-2029年中国市场光分路器芯片产值、增长率及趋势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2017-2029年全球光分路器芯片产能、产量、产能利用率及趋势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2017-2029年全球光分路器芯片产量、表观消费量及趋势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2017-2029年中国光分路器芯片产能、产量、产能利用率及趋势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2017-2029年中国光分路器芯片产量、表观消费量及趋势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2017-2029年中国光分路器芯片产量、市场需求量及趋势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光分路器芯片行业政策分析</w:t>
      </w:r>
      <w:r>
        <w:rPr>
          <w:rFonts w:hint="eastAsia"/>
        </w:rPr>
        <w:br/>
      </w:r>
      <w:r>
        <w:rPr>
          <w:rFonts w:hint="eastAsia"/>
        </w:rPr>
        <w:t>　　表 全球市场光分路器芯片重点企业2021和2022年产量对比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全球市场光分路器芯片重点企业2021和2022年产量、市场份额统计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全球市场光分路器芯片重点企业2021年产量、市场份额统计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全球市场光分路器芯片重点企业2022年产量、市场份额统计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全球市场光分路器芯片重点企业2021和2022年产值对比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全球市场光分路器芯片重点企业2021和2022年产值市场份额统计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全球市场光分路器芯片重点企业2021年产值、市场份额统计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全球市场光分路器芯片重点企业2022年产值、市场份额统计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全球市场光分路器芯片重点企业2021和2022年产品价格统计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中国市场光分路器芯片重点企业2021和2022年产量对比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中国市场光分路器芯片重点企业2021和2022年产量市场份额统计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中国市场光分路器芯片重点企业2021年产量、市场份额统计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中国市场光分路器芯片重点企业2022年产量、市场份额统计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中国市场光分路器芯片重点企业2021和2022年产值对比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中国市场光分路器芯片重点企业2021和2022年产值市场份额统计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中国市场光分路器芯片重点企业2021年产值、市场份额统计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中国市场光分路器芯片重点企业2022年产值、市场份额统计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光分路器芯片企业总部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2021和2022年全球市场光分路器芯片重点企业产值市场份额对比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全球光分路器芯片重点企业SWOT分析</w:t>
      </w:r>
      <w:r>
        <w:rPr>
          <w:rFonts w:hint="eastAsia"/>
        </w:rPr>
        <w:br/>
      </w:r>
      <w:r>
        <w:rPr>
          <w:rFonts w:hint="eastAsia"/>
        </w:rPr>
        <w:t>　　表 中国光分路器芯片重点企业SWOT分析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2017-2022年全球主要地区光分路器芯片产量统计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2023-2029年全球主要地区光分路器芯片产量预测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2017-2029年全球主要地区光分路器芯片产量市场份额统计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2022年全球主要地区光分路器芯片产量市场份额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2017-2022年全球主要地区光分路器芯片产值统计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2023-2029年全球主要地区光分路器芯片产值预测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2017-2029年全球主要地区光分路器芯片产值市场份额统计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2022年全球主要地区光分路器芯片产值市场份额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2017-2029年中国市场光分路器芯片产量及增长情况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2017-2029年中国市场光分路器芯片产值及增长情况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2017-2029年北美市场光分路器芯片产量及增长情况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2017-2029年北美市场光分路器芯片产值及增长情况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2017-2029年欧洲市场光分路器芯片产量及增长情况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2017-2029年欧洲市场光分路器芯片产值及增长情况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2017-2029年日本市场光分路器芯片产量及增长情况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2017-2029年日本市场光分路器芯片产值及增长情况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2017-2022年全球主要地区光分路器芯片消费量统计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2023-2029年全球主要地区光分路器芯片消费量预测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2017-2029年全球主要地区光分路器芯片消费量市场份额统计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2022年全球主要地区光分路器芯片消费量市场份额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2017-2029年中国市场光分路器芯片消费量、增长率及趋势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2017-2029年北美市场光分路器芯片消费量、增长率及趋势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2017-2029年欧洲市场光分路器芯片消费量、增长率及趋势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2017-2029年日本市场光分路器芯片消费量、增长率及趋势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重点企业（十）光分路器芯片产品情况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重点企业（十）2021-2022年光分路器芯片产量、价格、收入、成本、毛利情况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2017-2022年全球市场不同种类光分路器芯片产量统计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2023-2029年全球市场不同种类光分路器芯片产量预测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2017-2029年全球市场不同种类光分路器芯片产量市场份额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2017-2022年全球市场不同种类光分路器芯片产值统计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2023-2029年全球市场不同种类光分路器芯片产值预测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2017-2029年全球市场不同种类光分路器芯片产值市场份额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2017-2029年全球市场不同种类光分路器芯片价格走势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2017-2022年中国市场不同种类光分路器芯片产量统计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2023-2029年中国市场不同种类光分路器芯片产量预测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2017-2029年中国市场不同种类光分路器芯片产量市场份额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2017-2022年中国市场不同种类光分路器芯片产值统计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2023-2029年中国市场不同种类光分路器芯片产值预测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2017-2029年中国市场不同种类光分路器芯片产值市场份额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2017-2029年中国市场不同种类光分路器芯片价格走势</w:t>
      </w:r>
      <w:r>
        <w:rPr>
          <w:rFonts w:hint="eastAsia"/>
        </w:rPr>
        <w:br/>
      </w:r>
      <w:r>
        <w:rPr>
          <w:rFonts w:hint="eastAsia"/>
        </w:rPr>
        <w:t>　　图 光分路器芯片产业链</w:t>
      </w:r>
      <w:r>
        <w:rPr>
          <w:rFonts w:hint="eastAsia"/>
        </w:rPr>
        <w:br/>
      </w:r>
      <w:r>
        <w:rPr>
          <w:rFonts w:hint="eastAsia"/>
        </w:rPr>
        <w:t>　　表 光分路器芯片原材料</w:t>
      </w:r>
      <w:r>
        <w:rPr>
          <w:rFonts w:hint="eastAsia"/>
        </w:rPr>
        <w:br/>
      </w:r>
      <w:r>
        <w:rPr>
          <w:rFonts w:hint="eastAsia"/>
        </w:rPr>
        <w:t>　　表 光分路器芯片上游原料供应商及联系方式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2017-2022年全球市场光分路器芯片主要应用领域消费量统计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2023-2029年全球市场光分路器芯片主要应用领域消费量预测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2017-2029年全球市场光分路器芯片主要应用领域消费量市场份额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2022年全球市场光分路器芯片主要应用领域消费量市场份额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2017-2029年全球市场光分路器芯片主要应用领域消费量增长率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2017-2022年中国市场光分路器芯片主要应用领域消费量统计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2023-2029年中国市场光分路器芯片主要应用领域消费量预测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2017-2029年中国市场光分路器芯片主要应用领域消费量市场份额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2017-2029年中国市场光分路器芯片主要应用领域消费量增长率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2017-2022年中国市场光分路器芯片产量、消费量、进出口情况分析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2023-2029年中国市场光分路器芯片产量、消费量、进出口情况预测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2017-2029年中国市场光分路器芯片进出口量</w:t>
      </w:r>
      <w:r>
        <w:rPr>
          <w:rFonts w:hint="eastAsia"/>
        </w:rPr>
        <w:br/>
      </w:r>
      <w:r>
        <w:rPr>
          <w:rFonts w:hint="eastAsia"/>
        </w:rPr>
        <w:t>　　图 2022年光分路器芯片生产地区分布</w:t>
      </w:r>
      <w:r>
        <w:rPr>
          <w:rFonts w:hint="eastAsia"/>
        </w:rPr>
        <w:br/>
      </w:r>
      <w:r>
        <w:rPr>
          <w:rFonts w:hint="eastAsia"/>
        </w:rPr>
        <w:t>　　图 2022年光分路器芯片消费地区分布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2017-2029年中国光分路器芯片进口量及趋势预测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2017-2029年中国光分路器芯片出口量及趋势预测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2023-2029年不同种类光分路器芯片产量占比</w:t>
      </w:r>
      <w:r>
        <w:rPr>
          <w:rFonts w:hint="eastAsia"/>
        </w:rPr>
        <w:br/>
      </w:r>
      <w:r>
        <w:rPr>
          <w:rFonts w:hint="eastAsia"/>
        </w:rPr>
        <w:t>　　图 2023-2029年光分路器芯片价格走势预测</w:t>
      </w:r>
      <w:r>
        <w:rPr>
          <w:rFonts w:hint="eastAsia"/>
        </w:rPr>
        <w:br/>
      </w:r>
      <w:r>
        <w:rPr>
          <w:rFonts w:hint="eastAsia"/>
        </w:rPr>
        <w:t>　　图 国内市场光分路器芯片未来销售渠道趋势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a6beee5bd446a" w:history="1">
        <w:r>
          <w:rPr>
            <w:rStyle w:val="Hyperlink"/>
          </w:rPr>
          <w:t>全球与中国光分路器芯片行业现状调研分析及发展趋势预测（2023-2029年）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a6beee5bd446a" w:history="1">
        <w:r>
          <w:rPr>
            <w:rStyle w:val="Hyperlink"/>
          </w:rPr>
          <w:t>https://www.20087.com/2/97/GuangFenLuQiXinPianHangYeQuShi.html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dc225d2a940f0" w:history="1">
      <w:r>
        <w:rPr>
          <w:rStyle w:val="Hyperlink"/>
        </w:rPr>
        <w:t>全球与中国光分路器芯片行业现状调研分析及发展趋势预测（2023-2029年）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ngFenLuQiXinPianHangYeQuShi.html" TargetMode="External" Id="R729a6beee5bd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ngFenLuQiXinPianHangYeQuShi.html" TargetMode="External" Id="Ra88dc225d2a9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2023-07-09T06:12:41Z</dcterms:created>
  <dcterms:modified xsi:type="dcterms:W3CDTF">2023-07-09T07:12:41Z</dcterms:modified>
  <dc:subject>全球与中国光分路器芯片行业现状调研分析及发展趋势预测（2023-2029年）</dc:subject>
  <dc:title>全球与中国光分路器芯片行业现状调研分析及发展趋势预测（2023-2029年）</dc:title>
  <cp:keywords>全球与中国光分路器芯片行业现状调研分析及发展趋势预测（2023-2029年）</cp:keywords>
  <dc:description>全球与中国光分路器芯片行业现状调研分析及发展趋势预测（2023-2029年）</dc:description>
</cp:coreProperties>
</file>