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fbcee88b4655" w:history="1">
              <w:r>
                <w:rPr>
                  <w:rStyle w:val="Hyperlink"/>
                </w:rPr>
                <w:t>2025-2031年全球与中国宽带砂光机行业分析及发展趋势预测报告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fbcee88b4655" w:history="1">
              <w:r>
                <w:rPr>
                  <w:rStyle w:val="Hyperlink"/>
                </w:rPr>
                <w:t>2025-2031年全球与中国宽带砂光机行业分析及发展趋势预测报告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7fbcee88b4655" w:history="1">
                <w:r>
                  <w:rPr>
                    <w:rStyle w:val="Hyperlink"/>
                  </w:rPr>
                  <w:t>https://www.20087.com/2/67/KuanDaiShaGuangJiHangYeQuShi.html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砂光机作为木材加工、金属表面处理等领域的关键设备，其高效、稳定的性能对提升加工质量和效率至关重要。目前，宽带砂光机普遍采用了数字控制技术，能够实现精确的加工参数调整，以及自动化、连续化的作业模式，减少了人力成本和加工误差。</w:t>
      </w:r>
      <w:r>
        <w:rPr>
          <w:rFonts w:hint="eastAsia"/>
        </w:rPr>
        <w:br/>
      </w:r>
      <w:r>
        <w:rPr>
          <w:rFonts w:hint="eastAsia"/>
        </w:rPr>
        <w:t>　　未来，宽带砂光机将更加注重智能化和定制化。随着物联网技术的应用，设备将能够远程监控、预测维护，实现更高级别的生产管理自动化。同时，针对不同材料和工艺需求的专用机型开发，如集成环保除尘系统、智能化磨料选择等，将提升加工效率和环保水平。此外，机器视觉技术的融合，将使得砂光过程更加精准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fbcee88b4655" w:history="1">
        <w:r>
          <w:rPr>
            <w:rStyle w:val="Hyperlink"/>
          </w:rPr>
          <w:t>2025-2031年全球与中国宽带砂光机行业分析及发展趋势预测报告</w:t>
        </w:r>
      </w:hyperlink>
      <w:r>
        <w:rPr>
          <w:rFonts w:hint="eastAsia"/>
        </w:rPr>
        <w:t>》依托权威数据资源与长期市场监测，系统分析了宽带砂光机行业的市场规模、市场需求及产业链结构，深入探讨了宽带砂光机价格变动与细分市场特征。报告科学预测了宽带砂光机市场前景及未来发展趋势，重点剖析了行业集中度、竞争格局及重点企业的市场地位，并通过SWOT分析揭示了宽带砂光机行业机遇与潜在风险。报告为投资者及业内企业提供了全面的市场洞察与决策参考，助力把握宽带砂光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宽带砂光机市场概述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按照不同产品类型，宽带砂光机主要可以分为如下几个类别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全球不同产品类型宽带砂光机销售额增长趋势2020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标准型</w:t>
      </w:r>
      <w:r>
        <w:rPr>
          <w:rFonts w:hint="eastAsia"/>
        </w:rPr>
        <w:br/>
      </w:r>
      <w:r>
        <w:rPr>
          <w:rFonts w:hint="eastAsia"/>
        </w:rPr>
        <w:t>　　　　1.2.4 大型机械</w:t>
      </w:r>
      <w:r>
        <w:rPr>
          <w:rFonts w:hint="eastAsia"/>
        </w:rPr>
        <w:br/>
      </w:r>
      <w:r>
        <w:rPr>
          <w:rFonts w:hint="eastAsia"/>
        </w:rPr>
        <w:t>　　1.3 从不同应用，宽带砂光机主要包括如下几个方面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全球不同应用宽带砂光机销售额增长趋势2020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木工车间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宽带砂光机行业背景、发展历史、现状及趋势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宽带砂光机行业目前现状分析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宽带砂光机发展趋势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全球宽带砂光机总体规模分析</w:t>
      </w:r>
      <w:r>
        <w:rPr>
          <w:rFonts w:hint="eastAsia"/>
        </w:rPr>
        <w:br/>
      </w:r>
      <w:r>
        <w:rPr>
          <w:rFonts w:hint="eastAsia"/>
        </w:rPr>
        <w:t>　　2.1 全球宽带砂光机供需现状及预测（2020-2031）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全球宽带砂光机产能、产量、产能利用率及发展趋势（2020-2031）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全球宽带砂光机产量、需求量及发展趋势（2020-2031）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全球主要地区宽带砂光机产量及发展趋势（2020-2031）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全球主要地区宽带砂光机产量（2020-2025）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全球主要地区宽带砂光机产量（2025-2031）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全球主要地区宽带砂光机产量市场份额（2020-2031）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中国宽带砂光机供需现状及预测（2020-2031）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中国宽带砂光机产能、产量、产能利用率及发展趋势（2020-2031）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中国宽带砂光机产量、市场需求量及发展趋势（2020-2031）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全球宽带砂光机销量及销售额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全球市场宽带砂光机销售额（2020-2031）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全球市场宽带砂光机销量（2020-2031）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全球市场宽带砂光机价格趋势（2020-2031）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全球市场主要厂商宽带砂光机产能市场份额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全球市场主要厂商宽带砂光机销量（2020-2025）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全球市场主要厂商宽带砂光机销量（2020-2025）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全球市场主要厂商宽带砂光机销售收入（2020-2025）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全球市场主要厂商宽带砂光机销售价格（2020-2025）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2025年全球主要生产商宽带砂光机收入排名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中国市场主要厂商宽带砂光机销量（2020-2025）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中国市场主要厂商宽带砂光机销量（2020-2025）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中国市场主要厂商宽带砂光机销售收入（2020-2025）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2025年中国主要生产商宽带砂光机收入排名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中国市场主要厂商宽带砂光机销售价格（2020-2025）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全球主要厂商宽带砂光机总部及产地分布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全球主要厂商成立时间及宽带砂光机商业化日期</w:t>
      </w:r>
      <w:r>
        <w:rPr>
          <w:rFonts w:hint="eastAsia"/>
        </w:rPr>
        <w:br/>
      </w:r>
      <w:r>
        <w:rPr>
          <w:rFonts w:hint="eastAsia"/>
        </w:rPr>
        <w:t>　　3.6 全球主要厂商宽带砂光机产品类型及应用</w:t>
      </w:r>
      <w:r>
        <w:rPr>
          <w:rFonts w:hint="eastAsia"/>
        </w:rPr>
        <w:br/>
      </w:r>
      <w:r>
        <w:rPr>
          <w:rFonts w:hint="eastAsia"/>
        </w:rPr>
        <w:t>　　3.7 宽带砂光机行业集中度、竞争程度分析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宽带砂光机行业集中度分析：2025年全球Top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全球宽带砂光机第一梯队、第二梯队和第三梯队生产商（品牌）及市场份额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全球宽带砂光机主要地区分析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全球主要地区宽带砂光机市场规模分析：2020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全球主要地区宽带砂光机销售收入及市场份额（2020-2025年）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全球主要地区宽带砂光机销售收入预测（2025-2031年）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全球主要地区宽带砂光机销量分析：2020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全球主要地区宽带砂光机销量及市场份额（2020-2025年）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全球主要地区宽带砂光机销量及市场份额预测（2025-2031）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北美市场宽带砂光机销量、收入及增长率（2020-2031）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欧洲市场宽带砂光机销量、收入及增长率（2020-2031）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日本市场宽带砂光机销量、收入及增长率（2020-2031）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东南亚市场宽带砂光机销量、收入及增长率（2020-2031）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印度市场宽带砂光机销量、收入及增长率（2020-2031）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中国市场宽带砂光机销量、收入及增长率（2020-2031）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全球宽带砂光机主要生产商分析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宽带砂光机销量、收入、价格及毛利率（2020-2025）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不同产品类型宽带砂光机分析</w:t>
      </w:r>
      <w:r>
        <w:rPr>
          <w:rFonts w:hint="eastAsia"/>
        </w:rPr>
        <w:br/>
      </w:r>
      <w:r>
        <w:rPr>
          <w:rFonts w:hint="eastAsia"/>
        </w:rPr>
        <w:t>　　6.1 全球不同产品类型宽带砂光机销量（2020-2031）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全球不同产品类型宽带砂光机销量及市场份额（2020-2025）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全球不同产品类型宽带砂光机销量预测（2025-2031）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全球不同产品类型宽带砂光机收入（2020-2031）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全球不同产品类型宽带砂光机收入及市场份额（2020-2025）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全球不同产品类型宽带砂光机收入预测（2025-2031）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全球不同产品类型宽带砂光机价格走势（2020-2031）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不同应用宽带砂光机分析</w:t>
      </w:r>
      <w:r>
        <w:rPr>
          <w:rFonts w:hint="eastAsia"/>
        </w:rPr>
        <w:br/>
      </w:r>
      <w:r>
        <w:rPr>
          <w:rFonts w:hint="eastAsia"/>
        </w:rPr>
        <w:t>　　7.1 全球不同应用宽带砂光机销量（2020-2031）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全球不同应用宽带砂光机销量及市场份额（2020-2025）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全球不同应用宽带砂光机销量预测（2025-2031）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全球不同应用宽带砂光机收入（2020-2031）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全球不同应用宽带砂光机收入及市场份额（2020-2025）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全球不同应用宽带砂光机收入预测（2025-2031）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全球不同应用宽带砂光机价格走势（2020-2031）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宽带砂光机产业链分析</w:t>
      </w:r>
      <w:r>
        <w:rPr>
          <w:rFonts w:hint="eastAsia"/>
        </w:rPr>
        <w:br/>
      </w:r>
      <w:r>
        <w:rPr>
          <w:rFonts w:hint="eastAsia"/>
        </w:rPr>
        <w:t>　　8.2 宽带砂光机产业上游供应分析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宽带砂光机下游典型客户</w:t>
      </w:r>
      <w:r>
        <w:rPr>
          <w:rFonts w:hint="eastAsia"/>
        </w:rPr>
        <w:br/>
      </w:r>
      <w:r>
        <w:rPr>
          <w:rFonts w:hint="eastAsia"/>
        </w:rPr>
        <w:t>　　8.4 宽带砂光机销售渠道分析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宽带砂光机行业发展机遇及主要驱动因素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宽带砂光机行业发展面临的风险</w:t>
      </w:r>
      <w:r>
        <w:rPr>
          <w:rFonts w:hint="eastAsia"/>
        </w:rPr>
        <w:br/>
      </w:r>
      <w:r>
        <w:rPr>
          <w:rFonts w:hint="eastAsia"/>
        </w:rPr>
        <w:t>　　9.3 宽带砂光机行业政策分析</w:t>
      </w:r>
      <w:r>
        <w:rPr>
          <w:rFonts w:hint="eastAsia"/>
        </w:rPr>
        <w:br/>
      </w:r>
      <w:r>
        <w:rPr>
          <w:rFonts w:hint="eastAsia"/>
        </w:rPr>
        <w:t>　　9.4 宽带砂光机中国企业SWOT分析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全球不同产品类型宽带砂光机销售额增长（CAGR）趋势2020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宽带砂光机行业目前发展现状</w:t>
      </w:r>
      <w:r>
        <w:rPr>
          <w:rFonts w:hint="eastAsia"/>
        </w:rPr>
        <w:br/>
      </w:r>
      <w:r>
        <w:rPr>
          <w:rFonts w:hint="eastAsia"/>
        </w:rPr>
        <w:t>　　表4 宽带砂光机发展趋势</w:t>
      </w:r>
      <w:r>
        <w:rPr>
          <w:rFonts w:hint="eastAsia"/>
        </w:rPr>
        <w:br/>
      </w:r>
      <w:r>
        <w:rPr>
          <w:rFonts w:hint="eastAsia"/>
        </w:rPr>
        <w:t>　　表5 全球主要地区宽带砂光机产量增速（CAGR）：2020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全球主要地区宽带砂光机产量（2020-2025）&amp;（台）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全球主要地区宽带砂光机产量（2025-2031）&amp;（台）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全球主要地区宽带砂光机产量市场份额（2020-2025）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全球主要地区宽带砂光机产量市场份额（2025-2031）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全球市场主要厂商宽带砂光机产能（2024-2025）&amp;（台）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全球市场主要厂商宽带砂光机销量（2020-2025）&amp;（台）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全球市场主要厂商宽带砂光机销量市场份额（2020-2025）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全球市场主要厂商宽带砂光机销售收入（2020-2025）&amp;（百万美元）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全球市场主要厂商宽带砂光机销售收入市场份额（2020-2025）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全球市场主要厂商宽带砂光机销售价格（2020-2025）&amp;（美元/台）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2025年全球主要生产商宽带砂光机收入排名（百万美元）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中国市场主要厂商宽带砂光机销量（2020-2025）&amp;（台）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中国市场主要厂商宽带砂光机销量市场份额（2020-2025）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中国市场主要厂商宽带砂光机销售收入（2020-2025）&amp;（百万美元）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中国市场主要厂商宽带砂光机销售收入市场份额（2020-2025）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2025年中国主要生产商宽带砂光机收入排名（百万美元）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中国市场主要厂商宽带砂光机销售价格（2020-2025）&amp;（美元/台）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全球主要厂商宽带砂光机总部及产地分布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全球主要厂商成立时间及宽带砂光机商业化日期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全球主要厂商宽带砂光机产品类型及应用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2025年全球宽带砂光机主要厂商市场地位（第一梯队、第二梯队和第三梯队）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全球宽带砂光机市场投资、并购等现状分析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全球主要地区宽带砂光机销售收入增速：（2020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全球主要地区宽带砂光机销售收入（2020-2025）&amp;（百万美元）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全球主要地区宽带砂光机销售收入市场份额（2020-2025）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全球主要地区宽带砂光机收入（2025-2031）&amp;（百万美元）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全球主要地区宽带砂光机收入市场份额（2025-2031）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全球主要地区宽带砂光机销量（台）：2020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全球主要地区宽带砂光机销量（2020-2025）&amp;（台）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全球主要地区宽带砂光机销量市场份额（2020-2025）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全球主要地区宽带砂光机销量（2025-2031）&amp;（台）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全球主要地区宽带砂光机销量份额（2025-2031）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宽带砂光机生产基地、销售区域、竞争对手及市场地位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宽带砂光机产品规格、参数及市场应用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宽带砂光机销量（台）、收入（百万美元）、价格（美元/台）及毛利率（2020-2025）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全球不同产品类型宽带砂光机销量（2020-2025）&amp;（台）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全球不同产品类型宽带砂光机销量市场份额（2020-2025）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全球不同产品类型宽带砂光机销量预测（2025-2031）&amp;（台）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全球不同产品类型宽带砂光机销量市场份额预测（2025-2031）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全球不同产品类型宽带砂光机收入（2020-2025）&amp;（百万美元）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全球不同产品类型宽带砂光机收入市场份额（2020-2025）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全球不同产品类型宽带砂光机收入预测（2025-2031）&amp;（百万美元）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全球不同类型宽带砂光机收入市场份额预测（2025-2031）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全球不同应用宽带砂光机销量（2020-2025年）&amp;（台）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表157 全球不同应用宽带砂光机销量市场份额（2020-2025）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全球不同应用宽带砂光机销量预测（2025-2031）&amp;（台）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全球不同应用宽带砂光机销量市场份额预测（2025-2031）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全球不同应用宽带砂光机收入（2020-2025年）&amp;（百万美元）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全球不同应用宽带砂光机收入市场份额（2020-2025）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全球不同应用宽带砂光机收入预测（2025-2031）&amp;（百万美元）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全球不同应用宽带砂光机收入市场份额预测（2025-2031）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宽带砂光机上游原料供应商及联系方式列表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宽带砂光机典型客户列表</w:t>
      </w:r>
      <w:r>
        <w:rPr>
          <w:rFonts w:hint="eastAsia"/>
        </w:rPr>
        <w:br/>
      </w:r>
      <w:r>
        <w:rPr>
          <w:rFonts w:hint="eastAsia"/>
        </w:rPr>
        <w:t>　　表166 宽带砂光机主要销售模式及销售渠道</w:t>
      </w:r>
      <w:r>
        <w:rPr>
          <w:rFonts w:hint="eastAsia"/>
        </w:rPr>
        <w:br/>
      </w:r>
      <w:r>
        <w:rPr>
          <w:rFonts w:hint="eastAsia"/>
        </w:rPr>
        <w:t>　　表167 宽带砂光机行业发展机遇及主要驱动因素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宽带砂光机行业发展面临的风险</w:t>
      </w:r>
      <w:r>
        <w:rPr>
          <w:rFonts w:hint="eastAsia"/>
        </w:rPr>
        <w:br/>
      </w:r>
      <w:r>
        <w:rPr>
          <w:rFonts w:hint="eastAsia"/>
        </w:rPr>
        <w:t>　　表169 宽带砂光机行业政策分析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宽带砂光机产品图片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全球不同产品类型宽带砂光机销售额2020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全球不同产品类型宽带砂光机市场份额2024 VS 2025</w:t>
      </w:r>
      <w:r>
        <w:rPr>
          <w:rFonts w:hint="eastAsia"/>
        </w:rPr>
        <w:br/>
      </w:r>
      <w:r>
        <w:rPr>
          <w:rFonts w:hint="eastAsia"/>
        </w:rPr>
        <w:t>　　图4 紧凑型产品图片</w:t>
      </w:r>
      <w:r>
        <w:rPr>
          <w:rFonts w:hint="eastAsia"/>
        </w:rPr>
        <w:br/>
      </w:r>
      <w:r>
        <w:rPr>
          <w:rFonts w:hint="eastAsia"/>
        </w:rPr>
        <w:t>　　图5 标准型产品图片</w:t>
      </w:r>
      <w:r>
        <w:rPr>
          <w:rFonts w:hint="eastAsia"/>
        </w:rPr>
        <w:br/>
      </w:r>
      <w:r>
        <w:rPr>
          <w:rFonts w:hint="eastAsia"/>
        </w:rPr>
        <w:t>　　图6 大型机械产品图片</w:t>
      </w:r>
      <w:r>
        <w:rPr>
          <w:rFonts w:hint="eastAsia"/>
        </w:rPr>
        <w:br/>
      </w:r>
      <w:r>
        <w:rPr>
          <w:rFonts w:hint="eastAsia"/>
        </w:rPr>
        <w:t>　　图7 全球不同应用宽带砂光机销售额2020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全球不同应用宽带砂光机市场份额2024 VS 2025</w:t>
      </w:r>
      <w:r>
        <w:rPr>
          <w:rFonts w:hint="eastAsia"/>
        </w:rPr>
        <w:br/>
      </w:r>
      <w:r>
        <w:rPr>
          <w:rFonts w:hint="eastAsia"/>
        </w:rPr>
        <w:t>　　图9 木工车间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全球宽带砂光机产能、产量、产能利用率及发展趋势（2020-2031）&amp;（台）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全球宽带砂光机产量、需求量及发展趋势（2020-2031）&amp;（台）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全球主要地区宽带砂光机产量市场份额（2020-2031）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中国宽带砂光机产能、产量、产能利用率及发展趋势（2020-2031）&amp;（台）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中国宽带砂光机产量、市场需求量及发展趋势（2020-2031）&amp;（台）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全球宽带砂光机市场销售额及增长率：（2020-2031）&amp;（百万美元）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全球市场宽带砂光机市场规模：2020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全球市场宽带砂光机销量及增长率（2020-2031）&amp;（台）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全球市场宽带砂光机价格趋势（2020-2031）&amp;（台）&amp;（美元/台）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2025年全球市场主要厂商宽带砂光机销量市场份额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2025年全球市场主要厂商宽带砂光机收入市场份额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2025年中国市场主要厂商宽带砂光机销量市场份额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2025年中国市场主要厂商宽带砂光机收入市场份额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2025年全球前五大生产商宽带砂光机市场份额</w:t>
      </w:r>
      <w:r>
        <w:rPr>
          <w:rFonts w:hint="eastAsia"/>
        </w:rPr>
        <w:br/>
      </w:r>
      <w:r>
        <w:rPr>
          <w:rFonts w:hint="eastAsia"/>
        </w:rPr>
        <w:t>　　图26 2025年全球宽带砂光机第一梯队、第二梯队和第三梯队生产商（品牌）及市场份额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全球主要地区宽带砂光机销售收入（2020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全球主要地区宽带砂光机销售收入市场份额（2024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北美市场宽带砂光机销量及增长率（2020-2031）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北美市场宽带砂光机收入及增长率（2020-2031）&amp;（百万美元）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欧洲市场宽带砂光机销量及增长率（2020-2031）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欧洲市场宽带砂光机收入及增长率（2020-2031）&amp;（百万美元）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日本市场宽带砂光机销量及增长率（2020-2031）&amp;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日本市场宽带砂光机收入及增长率（2020-2031）&amp;（百万美元）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东南亚市场宽带砂光机销量及增长率（2020-2031）&amp;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东南亚市场宽带砂光机收入及增长率（2020-2031）&amp;（百万美元）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印度市场宽带砂光机销量及增长率（2020-2031）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图38 印度市场宽带砂光机收入及增长率（2020-2031）&amp;（百万美元）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中国市场宽带砂光机销量及增长率（2020-2031）&amp;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中国市场宽带砂光机收入及增长率（2020-2031）&amp;（百万美元）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全球不同产品类型宽带砂光机价格走势（2020-2031）&amp;（美元/台）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全球不同应用宽带砂光机价格走势（2020-2031）&amp;（美元/台）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宽带砂光机产业链</w:t>
      </w:r>
      <w:r>
        <w:rPr>
          <w:rFonts w:hint="eastAsia"/>
        </w:rPr>
        <w:br/>
      </w:r>
      <w:r>
        <w:rPr>
          <w:rFonts w:hint="eastAsia"/>
        </w:rPr>
        <w:t>　　图44 宽带砂光机中国企业SWOT分析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fbcee88b4655" w:history="1">
        <w:r>
          <w:rPr>
            <w:rStyle w:val="Hyperlink"/>
          </w:rPr>
          <w:t>2025-2031年全球与中国宽带砂光机行业分析及发展趋势预测报告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7fbcee88b4655" w:history="1">
        <w:r>
          <w:rPr>
            <w:rStyle w:val="Hyperlink"/>
          </w:rPr>
          <w:t>https://www.20087.com/2/67/KuanDaiShaGuangJiHangYeQuShi.html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砂光机、宽带砂光机详细图文说明书、宽带砂光机哪些情况会反弹、宽带砂光机的砂架有哪几种形式、网络宽带、青岛新尔华木业机械有限公司宽带砂光机、砂带机吧、宽带砂光机跑偏和维修、砂光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1e77616464cc2" w:history="1">
      <w:r>
        <w:rPr>
          <w:rStyle w:val="Hyperlink"/>
        </w:rPr>
        <w:t>2025-2031年全球与中国宽带砂光机行业分析及发展趋势预测报告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uanDaiShaGuangJiHangYeQuShi.html" TargetMode="External" Id="Rad57fbcee88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uanDaiShaGuangJiHangYeQuShi.html" TargetMode="External" Id="R8a61e776164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2025-05-09T06:35:00Z</dcterms:created>
  <dcterms:modified xsi:type="dcterms:W3CDTF">2025-05-09T07:35:00Z</dcterms:modified>
  <dc:subject>2025-2031年全球与中国宽带砂光机行业分析及发展趋势预测报告</dc:subject>
  <dc:title>2025-2031年全球与中国宽带砂光机行业分析及发展趋势预测报告</dc:title>
  <cp:keywords>2025-2031年全球与中国宽带砂光机行业分析及发展趋势预测报告</cp:keywords>
  <dc:description>2025-2031年全球与中国宽带砂光机行业分析及发展趋势预测报告</dc:description>
</cp:coreProperties>
</file>