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11ecc1ec9449c" w:history="1">
              <w:r>
                <w:rPr>
                  <w:rStyle w:val="Hyperlink"/>
                </w:rPr>
                <w:t>2024-2030年中国弥雾喷粉机市场现状与前景趋势分析报告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11ecc1ec9449c" w:history="1">
              <w:r>
                <w:rPr>
                  <w:rStyle w:val="Hyperlink"/>
                </w:rPr>
                <w:t>2024-2030年中国弥雾喷粉机市场现状与前景趋势分析报告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11ecc1ec9449c" w:history="1">
                <w:r>
                  <w:rPr>
                    <w:rStyle w:val="Hyperlink"/>
                  </w:rPr>
                  <w:t>https://www.20087.com/2/87/MiWuPenFenJiFaZhanQuShi.html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弥雾喷粉机是一种现代农业机械，广泛应用于农作物病虫害防治、植物营养补充和农业化学物质施用。近年来，随着农业现代化和精准农业技术的发展，弥雾喷粉机的市场需求持续增长。弥雾喷粉机不仅提高了农药和肥料的使用效率，还降低了人工成本，减轻了农民的劳动强度。在技术上，弥雾喷粉机正朝着智能化、自动化方向发展，如GPS导航、变量喷洒等技术的应用，使得设备操作更加精准高效。</w:t>
      </w:r>
      <w:r>
        <w:rPr>
          <w:rFonts w:hint="eastAsia"/>
        </w:rPr>
        <w:br/>
      </w:r>
      <w:r>
        <w:rPr>
          <w:rFonts w:hint="eastAsia"/>
        </w:rPr>
        <w:t>　　未来，弥雾喷粉机将更加注重环保和智能化。随着全球对农药残留和环境污染的关注，低剂量、高精度的喷洒技术将成为研发重点，以减少化学物质的使用量和对环境的影响。此外，物联网（IoT）和人工智能（AI）技术的融合，将使弥雾喷粉机能实时监测作物健康状况，实现按需精准施药，提高农业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11ecc1ec9449c" w:history="1">
        <w:r>
          <w:rPr>
            <w:rStyle w:val="Hyperlink"/>
          </w:rPr>
          <w:t>2024-2030年中国弥雾喷粉机市场现状与前景趋势分析报告</w:t>
        </w:r>
      </w:hyperlink>
      <w:r>
        <w:rPr>
          <w:rFonts w:hint="eastAsia"/>
        </w:rPr>
        <w:t>》基于深入的行业调研，对弥雾喷粉机产业链进行了全面分析。报告详细探讨了弥雾喷粉机市场规模、需求状况，以及价格动态，并深入解读了当前弥雾喷粉机行业现状、市场前景及未来发展趋势。同时，报告聚焦于弥雾喷粉机行业重点企业，剖析了竞争格局、市场集中度及品牌建设情况，并对弥雾喷粉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弥雾喷粉机行业发展概述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一、弥雾喷粉机行业定义及分类</w:t>
      </w:r>
      <w:r>
        <w:rPr>
          <w:rFonts w:hint="eastAsia"/>
        </w:rPr>
        <w:br/>
      </w:r>
      <w:r>
        <w:rPr>
          <w:rFonts w:hint="eastAsia"/>
        </w:rPr>
        <w:t>　　　　二、弥雾喷粉机行业经济特性</w:t>
      </w:r>
      <w:r>
        <w:rPr>
          <w:rFonts w:hint="eastAsia"/>
        </w:rPr>
        <w:br/>
      </w:r>
      <w:r>
        <w:rPr>
          <w:rFonts w:hint="eastAsia"/>
        </w:rPr>
        <w:t>　　　　三、弥雾喷粉机行业产业链简介</w:t>
      </w:r>
      <w:r>
        <w:rPr>
          <w:rFonts w:hint="eastAsia"/>
        </w:rPr>
        <w:br/>
      </w:r>
      <w:r>
        <w:rPr>
          <w:rFonts w:hint="eastAsia"/>
        </w:rPr>
        <w:t>　　第二节 弥雾喷粉机行业发展成熟度</w:t>
      </w:r>
      <w:r>
        <w:rPr>
          <w:rFonts w:hint="eastAsia"/>
        </w:rPr>
        <w:br/>
      </w:r>
      <w:r>
        <w:rPr>
          <w:rFonts w:hint="eastAsia"/>
        </w:rPr>
        <w:t>　　　　一、弥雾喷粉机行业发展周期分析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弥雾喷粉机行业相关产业动态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2023-2024年弥雾喷粉机行业发展环境分析</w:t>
      </w:r>
      <w:r>
        <w:rPr>
          <w:rFonts w:hint="eastAsia"/>
        </w:rPr>
        <w:br/>
      </w:r>
      <w:r>
        <w:rPr>
          <w:rFonts w:hint="eastAsia"/>
        </w:rPr>
        <w:t>　　第一节 弥雾喷粉机行业环境分析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弥雾喷粉机行业相关政策、法规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2023-2024年弥雾喷粉机行业技术发展现状及趋势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当前我国弥雾喷粉机技术发展现状</w:t>
      </w:r>
      <w:r>
        <w:rPr>
          <w:rFonts w:hint="eastAsia"/>
        </w:rPr>
        <w:br/>
      </w:r>
      <w:r>
        <w:rPr>
          <w:rFonts w:hint="eastAsia"/>
        </w:rPr>
        <w:t>　　第二节 中外弥雾喷粉机技术差距及产生差距的主要原因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提高我国弥雾喷粉机技术的对策</w:t>
      </w:r>
      <w:r>
        <w:rPr>
          <w:rFonts w:hint="eastAsia"/>
        </w:rPr>
        <w:br/>
      </w:r>
      <w:r>
        <w:rPr>
          <w:rFonts w:hint="eastAsia"/>
        </w:rPr>
        <w:t>　　第四节 我国弥雾喷粉机产品研发、设计发展趋势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中国弥雾喷粉机市场发展调研</w:t>
      </w:r>
      <w:r>
        <w:rPr>
          <w:rFonts w:hint="eastAsia"/>
        </w:rPr>
        <w:br/>
      </w:r>
      <w:r>
        <w:rPr>
          <w:rFonts w:hint="eastAsia"/>
        </w:rPr>
        <w:t>　　第一节 弥雾喷粉机市场现状分析及预测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一、2019-2024年中国弥雾喷粉机市场规模分析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二、2024-2030年中国弥雾喷粉机市场规模预测</w:t>
      </w:r>
      <w:r>
        <w:rPr>
          <w:rFonts w:hint="eastAsia"/>
        </w:rPr>
        <w:br/>
      </w:r>
      <w:r>
        <w:rPr>
          <w:rFonts w:hint="eastAsia"/>
        </w:rPr>
        <w:t>　　第二节 弥雾喷粉机行业产能分析及预测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一、2019-2024年中国弥雾喷粉机行业产能分析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二、2024-2030年中国弥雾喷粉机行业产能预测</w:t>
      </w:r>
      <w:r>
        <w:rPr>
          <w:rFonts w:hint="eastAsia"/>
        </w:rPr>
        <w:br/>
      </w:r>
      <w:r>
        <w:rPr>
          <w:rFonts w:hint="eastAsia"/>
        </w:rPr>
        <w:t>　　第三节 弥雾喷粉机行业产量分析及预测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一、2019-2024年中国弥雾喷粉机行业产量分析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二、2024-2030年中国弥雾喷粉机行业产量预测</w:t>
      </w:r>
      <w:r>
        <w:rPr>
          <w:rFonts w:hint="eastAsia"/>
        </w:rPr>
        <w:br/>
      </w:r>
      <w:r>
        <w:rPr>
          <w:rFonts w:hint="eastAsia"/>
        </w:rPr>
        <w:t>　　第四节 弥雾喷粉机市场需求分析及预测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一、2019-2024年中国弥雾喷粉机市场需求分析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二、2024-2030年中国弥雾喷粉机市场需求预测</w:t>
      </w:r>
      <w:r>
        <w:rPr>
          <w:rFonts w:hint="eastAsia"/>
        </w:rPr>
        <w:br/>
      </w:r>
      <w:r>
        <w:rPr>
          <w:rFonts w:hint="eastAsia"/>
        </w:rPr>
        <w:t>　　第五节 弥雾喷粉机进出口数据分析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一、2019-2024年中国弥雾喷粉机进出口数据分析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二、2024-2030年国内弥雾喷粉机进出口情况预测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2019-2024年中国弥雾喷粉机行业总体发展状况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中国弥雾喷粉机行业规模情况分析</w:t>
      </w:r>
      <w:r>
        <w:rPr>
          <w:rFonts w:hint="eastAsia"/>
        </w:rPr>
        <w:br/>
      </w:r>
      <w:r>
        <w:rPr>
          <w:rFonts w:hint="eastAsia"/>
        </w:rPr>
        <w:t>　　　　一、弥雾喷粉机行业单位规模情况分析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二、弥雾喷粉机行业人员规模状况分析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三、弥雾喷粉机行业资产规模状况分析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四、弥雾喷粉机行业市场规模状况分析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五、弥雾喷粉机行业敏感性分析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中国弥雾喷粉机行业财务能力分析</w:t>
      </w:r>
      <w:r>
        <w:rPr>
          <w:rFonts w:hint="eastAsia"/>
        </w:rPr>
        <w:br/>
      </w:r>
      <w:r>
        <w:rPr>
          <w:rFonts w:hint="eastAsia"/>
        </w:rPr>
        <w:t>　　　　一、弥雾喷粉机行业盈利能力分析</w:t>
      </w:r>
      <w:r>
        <w:rPr>
          <w:rFonts w:hint="eastAsia"/>
        </w:rPr>
        <w:br/>
      </w:r>
      <w:r>
        <w:rPr>
          <w:rFonts w:hint="eastAsia"/>
        </w:rPr>
        <w:t>　　　　二、弥雾喷粉机行业偿债能力分析</w:t>
      </w:r>
      <w:r>
        <w:rPr>
          <w:rFonts w:hint="eastAsia"/>
        </w:rPr>
        <w:br/>
      </w:r>
      <w:r>
        <w:rPr>
          <w:rFonts w:hint="eastAsia"/>
        </w:rPr>
        <w:t>　　　　三、弥雾喷粉机行业营运能力分析</w:t>
      </w:r>
      <w:r>
        <w:rPr>
          <w:rFonts w:hint="eastAsia"/>
        </w:rPr>
        <w:br/>
      </w:r>
      <w:r>
        <w:rPr>
          <w:rFonts w:hint="eastAsia"/>
        </w:rPr>
        <w:t>　　　　四、弥雾喷粉机行业发展能力分析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中国弥雾喷粉机行业重点区域发展分析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一、中国弥雾喷粉机行业重点区域市场结构变化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二、重点地区（一）弥雾喷粉机行业发展分析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三、重点地区（二）弥雾喷粉机行业发展分析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四、重点地区（三）弥雾喷粉机行业发展分析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五、重点地区（四）弥雾喷粉机行业发展分析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六、重点地区（五）弥雾喷粉机行业发展分析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弥雾喷粉机行业产品价格分析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三、主要弥雾喷粉机品牌产品价位分析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五、价格在弥雾喷粉机行业竞争中的重要性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2024年中国弥雾喷粉机行业上下游行业发展分析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弥雾喷粉机上游行业分析</w:t>
      </w:r>
      <w:r>
        <w:rPr>
          <w:rFonts w:hint="eastAsia"/>
        </w:rPr>
        <w:br/>
      </w:r>
      <w:r>
        <w:rPr>
          <w:rFonts w:hint="eastAsia"/>
        </w:rPr>
        <w:t>　　　　一、弥雾喷粉机产品成本构成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四、上游供给对弥雾喷粉机行业的影响</w:t>
      </w:r>
      <w:r>
        <w:rPr>
          <w:rFonts w:hint="eastAsia"/>
        </w:rPr>
        <w:br/>
      </w:r>
      <w:r>
        <w:rPr>
          <w:rFonts w:hint="eastAsia"/>
        </w:rPr>
        <w:t>　　第二节 弥雾喷粉机下游行业分析</w:t>
      </w:r>
      <w:r>
        <w:rPr>
          <w:rFonts w:hint="eastAsia"/>
        </w:rPr>
        <w:br/>
      </w:r>
      <w:r>
        <w:rPr>
          <w:rFonts w:hint="eastAsia"/>
        </w:rPr>
        <w:t>　　　　一、弥雾喷粉机下游行业分布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四、下游需求对弥雾喷粉机行业的影响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弥雾喷粉机行业重点企业发展调研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弥雾喷粉机重点企业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弥雾喷粉机重点企业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弥雾喷粉机重点企业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弥雾喷粉机重点企业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弥雾喷粉机重点企业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弥雾喷粉机重点企业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2024年中国弥雾喷粉机产业市场竞争格局分析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2024年中国弥雾喷粉机产业竞争现状分析</w:t>
      </w:r>
      <w:r>
        <w:rPr>
          <w:rFonts w:hint="eastAsia"/>
        </w:rPr>
        <w:br/>
      </w:r>
      <w:r>
        <w:rPr>
          <w:rFonts w:hint="eastAsia"/>
        </w:rPr>
        <w:t>　　　　一、弥雾喷粉机竞争力分析</w:t>
      </w:r>
      <w:r>
        <w:rPr>
          <w:rFonts w:hint="eastAsia"/>
        </w:rPr>
        <w:br/>
      </w:r>
      <w:r>
        <w:rPr>
          <w:rFonts w:hint="eastAsia"/>
        </w:rPr>
        <w:t>　　　　二、弥雾喷粉机技术竞争分析</w:t>
      </w:r>
      <w:r>
        <w:rPr>
          <w:rFonts w:hint="eastAsia"/>
        </w:rPr>
        <w:br/>
      </w:r>
      <w:r>
        <w:rPr>
          <w:rFonts w:hint="eastAsia"/>
        </w:rPr>
        <w:t>　　　　三、弥雾喷粉机价格竞争分析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2024年中国弥雾喷粉机产业集中度分析</w:t>
      </w:r>
      <w:r>
        <w:rPr>
          <w:rFonts w:hint="eastAsia"/>
        </w:rPr>
        <w:br/>
      </w:r>
      <w:r>
        <w:rPr>
          <w:rFonts w:hint="eastAsia"/>
        </w:rPr>
        <w:t>　　　　一、弥雾喷粉机市场集中度分析</w:t>
      </w:r>
      <w:r>
        <w:rPr>
          <w:rFonts w:hint="eastAsia"/>
        </w:rPr>
        <w:br/>
      </w:r>
      <w:r>
        <w:rPr>
          <w:rFonts w:hint="eastAsia"/>
        </w:rPr>
        <w:t>　　　　二、弥雾喷粉机企业集中度分析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2024-2030年提高弥雾喷粉机企业竞争力的策略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弥雾喷粉机行业投资风险预警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2024年影响弥雾喷粉机行业发展的主要因素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一、影响弥雾喷粉机行业运行的有利因素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二、影响弥雾喷粉机行业运行的稳定因素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三、影响弥雾喷粉机行业运行的不利因素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四、我国弥雾喷粉机行业发展面临的挑战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五、我国弥雾喷粉机行业发展面临的机遇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对弥雾喷粉机行业投资风险预警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一、2024-2030年弥雾喷粉机行业市场风险及控制策略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二、2024-2030年弥雾喷粉机行业政策风险及控制策略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三、2024-2030年弥雾喷粉机行业经营风险及控制策略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四、2024-2030年弥雾喷粉机同业竞争风险及控制策略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五、2024-2030年弥雾喷粉机行业其他风险及控制策略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弥雾喷粉机行业发展趋势与投资规划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2024-2030年弥雾喷粉机市场发展潜力分析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2024-2030年弥雾喷粉机行业发展趋势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2024-2030年弥雾喷粉机行业投资前景研究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(中智⋅林)对我国弥雾喷粉机品牌的战略思考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二、弥雾喷粉机实施品牌战略的意义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三、弥雾喷粉机企业品牌的现状分析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四、我国弥雾喷粉机企业的品牌战略</w:t>
      </w:r>
      <w:r>
        <w:rPr>
          <w:rFonts w:hint="eastAsia"/>
        </w:rPr>
        <w:br/>
      </w:r>
      <w:r>
        <w:rPr>
          <w:rFonts w:hint="eastAsia"/>
        </w:rPr>
        <w:t>　　　　五、弥雾喷粉机品牌战略管理的策略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弥雾喷粉机图片</w:t>
      </w:r>
      <w:r>
        <w:rPr>
          <w:rFonts w:hint="eastAsia"/>
        </w:rPr>
        <w:br/>
      </w:r>
      <w:r>
        <w:rPr>
          <w:rFonts w:hint="eastAsia"/>
        </w:rPr>
        <w:t>　　图表 弥雾喷粉机种类 分类</w:t>
      </w:r>
      <w:r>
        <w:rPr>
          <w:rFonts w:hint="eastAsia"/>
        </w:rPr>
        <w:br/>
      </w:r>
      <w:r>
        <w:rPr>
          <w:rFonts w:hint="eastAsia"/>
        </w:rPr>
        <w:t>　　图表 弥雾喷粉机用途 应用</w:t>
      </w:r>
      <w:r>
        <w:rPr>
          <w:rFonts w:hint="eastAsia"/>
        </w:rPr>
        <w:br/>
      </w:r>
      <w:r>
        <w:rPr>
          <w:rFonts w:hint="eastAsia"/>
        </w:rPr>
        <w:t>　　图表 弥雾喷粉机主要特点</w:t>
      </w:r>
      <w:r>
        <w:rPr>
          <w:rFonts w:hint="eastAsia"/>
        </w:rPr>
        <w:br/>
      </w:r>
      <w:r>
        <w:rPr>
          <w:rFonts w:hint="eastAsia"/>
        </w:rPr>
        <w:t>　　图表 弥雾喷粉机产业链分析</w:t>
      </w:r>
      <w:r>
        <w:rPr>
          <w:rFonts w:hint="eastAsia"/>
        </w:rPr>
        <w:br/>
      </w:r>
      <w:r>
        <w:rPr>
          <w:rFonts w:hint="eastAsia"/>
        </w:rPr>
        <w:t>　　图表 弥雾喷粉机政策分析</w:t>
      </w:r>
      <w:r>
        <w:rPr>
          <w:rFonts w:hint="eastAsia"/>
        </w:rPr>
        <w:br/>
      </w:r>
      <w:r>
        <w:rPr>
          <w:rFonts w:hint="eastAsia"/>
        </w:rPr>
        <w:t>　　图表 弥雾喷粉机技术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2019-2023年中国弥雾喷粉机行业市场规模及增长情况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2019-2023年弥雾喷粉机行业市场容量分析</w:t>
      </w:r>
      <w:r>
        <w:rPr>
          <w:rFonts w:hint="eastAsia"/>
        </w:rPr>
        <w:br/>
      </w:r>
      <w:r>
        <w:rPr>
          <w:rFonts w:hint="eastAsia"/>
        </w:rPr>
        <w:t>　　图表 弥雾喷粉机生产现状</w:t>
      </w:r>
      <w:r>
        <w:rPr>
          <w:rFonts w:hint="eastAsia"/>
        </w:rPr>
        <w:br/>
      </w:r>
      <w:r>
        <w:rPr>
          <w:rFonts w:hint="eastAsia"/>
        </w:rPr>
        <w:t>　　图表 2019-2023年中国弥雾喷粉机行业产能统计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2019-2023年中国弥雾喷粉机行业产量及增长趋势</w:t>
      </w:r>
      <w:r>
        <w:rPr>
          <w:rFonts w:hint="eastAsia"/>
        </w:rPr>
        <w:br/>
      </w:r>
      <w:r>
        <w:rPr>
          <w:rFonts w:hint="eastAsia"/>
        </w:rPr>
        <w:t>　　图表 弥雾喷粉机行业动态</w:t>
      </w:r>
      <w:r>
        <w:rPr>
          <w:rFonts w:hint="eastAsia"/>
        </w:rPr>
        <w:br/>
      </w:r>
      <w:r>
        <w:rPr>
          <w:rFonts w:hint="eastAsia"/>
        </w:rPr>
        <w:t>　　图表 2019-2023年中国弥雾喷粉机市场需求量及增速统计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2019-2023年中国弥雾喷粉机行业销售收入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2023年中国弥雾喷粉机行业需求领域分布格局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2019-2023年中国弥雾喷粉机行业利润总额统计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2019-2023年中国弥雾喷粉机进口情况分析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2019-2023年中国弥雾喷粉机出口情况分析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2019-2023年中国弥雾喷粉机行业企业数量情况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2019-2023年中国弥雾喷粉机行业企业平均规模情况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2019-2023年中国弥雾喷粉机价格走势</w:t>
      </w:r>
      <w:r>
        <w:rPr>
          <w:rFonts w:hint="eastAsia"/>
        </w:rPr>
        <w:br/>
      </w:r>
      <w:r>
        <w:rPr>
          <w:rFonts w:hint="eastAsia"/>
        </w:rPr>
        <w:t>　　图表 2023年弥雾喷粉机成本和利润分析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**地区弥雾喷粉机市场规模及增长情况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**地区弥雾喷粉机行业市场需求情况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**地区弥雾喷粉机市场规模及增长情况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**地区弥雾喷粉机行业市场需求情况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**地区弥雾喷粉机市场规模及增长情况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**地区弥雾喷粉机行业市场需求情况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**地区弥雾喷粉机市场规模及增长情况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**地区弥雾喷粉机行业市场需求情况</w:t>
      </w:r>
      <w:r>
        <w:rPr>
          <w:rFonts w:hint="eastAsia"/>
        </w:rPr>
        <w:br/>
      </w:r>
      <w:r>
        <w:rPr>
          <w:rFonts w:hint="eastAsia"/>
        </w:rPr>
        <w:t>　　图表 弥雾喷粉机品牌</w:t>
      </w:r>
      <w:r>
        <w:rPr>
          <w:rFonts w:hint="eastAsia"/>
        </w:rPr>
        <w:br/>
      </w:r>
      <w:r>
        <w:rPr>
          <w:rFonts w:hint="eastAsia"/>
        </w:rPr>
        <w:t>　　图表 弥雾喷粉机企业（一）概况</w:t>
      </w:r>
      <w:r>
        <w:rPr>
          <w:rFonts w:hint="eastAsia"/>
        </w:rPr>
        <w:br/>
      </w:r>
      <w:r>
        <w:rPr>
          <w:rFonts w:hint="eastAsia"/>
        </w:rPr>
        <w:t>　　图表 企业弥雾喷粉机型号 规格</w:t>
      </w:r>
      <w:r>
        <w:rPr>
          <w:rFonts w:hint="eastAsia"/>
        </w:rPr>
        <w:br/>
      </w:r>
      <w:r>
        <w:rPr>
          <w:rFonts w:hint="eastAsia"/>
        </w:rPr>
        <w:t>　　图表 弥雾喷粉机企业（一）经营分析</w:t>
      </w:r>
      <w:r>
        <w:rPr>
          <w:rFonts w:hint="eastAsia"/>
        </w:rPr>
        <w:br/>
      </w:r>
      <w:r>
        <w:rPr>
          <w:rFonts w:hint="eastAsia"/>
        </w:rPr>
        <w:t>　　图表 弥雾喷粉机企业（一）盈利能力情况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弥雾喷粉机企业（一）偿债能力情况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弥雾喷粉机企业（一）运营能力情况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弥雾喷粉机企业（一）成长能力情况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弥雾喷粉机上游现状</w:t>
      </w:r>
      <w:r>
        <w:rPr>
          <w:rFonts w:hint="eastAsia"/>
        </w:rPr>
        <w:br/>
      </w:r>
      <w:r>
        <w:rPr>
          <w:rFonts w:hint="eastAsia"/>
        </w:rPr>
        <w:t>　　图表 弥雾喷粉机下游调研</w:t>
      </w:r>
      <w:r>
        <w:rPr>
          <w:rFonts w:hint="eastAsia"/>
        </w:rPr>
        <w:br/>
      </w:r>
      <w:r>
        <w:rPr>
          <w:rFonts w:hint="eastAsia"/>
        </w:rPr>
        <w:t>　　图表 弥雾喷粉机企业（二）概况</w:t>
      </w:r>
      <w:r>
        <w:rPr>
          <w:rFonts w:hint="eastAsia"/>
        </w:rPr>
        <w:br/>
      </w:r>
      <w:r>
        <w:rPr>
          <w:rFonts w:hint="eastAsia"/>
        </w:rPr>
        <w:t>　　图表 企业弥雾喷粉机型号 规格</w:t>
      </w:r>
      <w:r>
        <w:rPr>
          <w:rFonts w:hint="eastAsia"/>
        </w:rPr>
        <w:br/>
      </w:r>
      <w:r>
        <w:rPr>
          <w:rFonts w:hint="eastAsia"/>
        </w:rPr>
        <w:t>　　图表 弥雾喷粉机企业（二）经营分析</w:t>
      </w:r>
      <w:r>
        <w:rPr>
          <w:rFonts w:hint="eastAsia"/>
        </w:rPr>
        <w:br/>
      </w:r>
      <w:r>
        <w:rPr>
          <w:rFonts w:hint="eastAsia"/>
        </w:rPr>
        <w:t>　　图表 弥雾喷粉机企业（二）盈利能力情况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弥雾喷粉机企业（二）偿债能力情况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弥雾喷粉机企业（二）运营能力情况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弥雾喷粉机企业（二）成长能力情况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弥雾喷粉机企业（三）概况</w:t>
      </w:r>
      <w:r>
        <w:rPr>
          <w:rFonts w:hint="eastAsia"/>
        </w:rPr>
        <w:br/>
      </w:r>
      <w:r>
        <w:rPr>
          <w:rFonts w:hint="eastAsia"/>
        </w:rPr>
        <w:t>　　图表 企业弥雾喷粉机型号 规格</w:t>
      </w:r>
      <w:r>
        <w:rPr>
          <w:rFonts w:hint="eastAsia"/>
        </w:rPr>
        <w:br/>
      </w:r>
      <w:r>
        <w:rPr>
          <w:rFonts w:hint="eastAsia"/>
        </w:rPr>
        <w:t>　　图表 弥雾喷粉机企业（三）经营分析</w:t>
      </w:r>
      <w:r>
        <w:rPr>
          <w:rFonts w:hint="eastAsia"/>
        </w:rPr>
        <w:br/>
      </w:r>
      <w:r>
        <w:rPr>
          <w:rFonts w:hint="eastAsia"/>
        </w:rPr>
        <w:t>　　图表 弥雾喷粉机企业（三）盈利能力情况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弥雾喷粉机企业（三）偿债能力情况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弥雾喷粉机企业（三）运营能力情况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弥雾喷粉机企业（三）成长能力情况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弥雾喷粉机优势</w:t>
      </w:r>
      <w:r>
        <w:rPr>
          <w:rFonts w:hint="eastAsia"/>
        </w:rPr>
        <w:br/>
      </w:r>
      <w:r>
        <w:rPr>
          <w:rFonts w:hint="eastAsia"/>
        </w:rPr>
        <w:t>　　图表 弥雾喷粉机劣势</w:t>
      </w:r>
      <w:r>
        <w:rPr>
          <w:rFonts w:hint="eastAsia"/>
        </w:rPr>
        <w:br/>
      </w:r>
      <w:r>
        <w:rPr>
          <w:rFonts w:hint="eastAsia"/>
        </w:rPr>
        <w:t>　　图表 弥雾喷粉机机会</w:t>
      </w:r>
      <w:r>
        <w:rPr>
          <w:rFonts w:hint="eastAsia"/>
        </w:rPr>
        <w:br/>
      </w:r>
      <w:r>
        <w:rPr>
          <w:rFonts w:hint="eastAsia"/>
        </w:rPr>
        <w:t>　　图表 弥雾喷粉机威胁</w:t>
      </w:r>
      <w:r>
        <w:rPr>
          <w:rFonts w:hint="eastAsia"/>
        </w:rPr>
        <w:br/>
      </w:r>
      <w:r>
        <w:rPr>
          <w:rFonts w:hint="eastAsia"/>
        </w:rPr>
        <w:t>　　图表 2024-2030年中国弥雾喷粉机行业产能预测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2024-2030年中国弥雾喷粉机行业产量预测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2024-2030年中国弥雾喷粉机市场销售预测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2024-2030年中国弥雾喷粉机行业市场规模预测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2024-2030年中国弥雾喷粉机市场前景分析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2024-2030年中国弥雾喷粉机行业风险分析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2024-2030年中国弥雾喷粉机行业发展趋势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11ecc1ec9449c" w:history="1">
        <w:r>
          <w:rPr>
            <w:rStyle w:val="Hyperlink"/>
          </w:rPr>
          <w:t>2024-2030年中国弥雾喷粉机市场现状与前景趋势分析报告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11ecc1ec9449c" w:history="1">
        <w:r>
          <w:rPr>
            <w:rStyle w:val="Hyperlink"/>
          </w:rPr>
          <w:t>https://www.20087.com/2/87/MiWuPenFenJiFaZhanQuShi.html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9740ebf97449a" w:history="1">
      <w:r>
        <w:rPr>
          <w:rStyle w:val="Hyperlink"/>
        </w:rPr>
        <w:t>2024-2030年中国弥雾喷粉机市场现状与前景趋势分析报告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MiWuPenFenJiFaZhanQuShi.html" TargetMode="External" Id="Rabb11ecc1ec9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MiWuPenFenJiFaZhanQuShi.html" TargetMode="External" Id="Re019740ebf97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2024-04-05T06:20:00Z</dcterms:created>
  <dcterms:modified xsi:type="dcterms:W3CDTF">2024-04-05T07:20:00Z</dcterms:modified>
  <dc:subject>2024-2030年中国弥雾喷粉机市场现状与前景趋势分析报告</dc:subject>
  <dc:title>2024-2030年中国弥雾喷粉机市场现状与前景趋势分析报告</dc:title>
  <cp:keywords>2024-2030年中国弥雾喷粉机市场现状与前景趋势分析报告</cp:keywords>
  <dc:description>2024-2030年中国弥雾喷粉机市场现状与前景趋势分析报告</dc:description>
</cp:coreProperties>
</file>