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3e1f4c1434fdb" w:history="1">
              <w:r>
                <w:rPr>
                  <w:rStyle w:val="Hyperlink"/>
                </w:rPr>
                <w:t>2026-2032年全球与中国蜗杆减速器市场调研及行业前景分析报告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3e1f4c1434fdb" w:history="1">
              <w:r>
                <w:rPr>
                  <w:rStyle w:val="Hyperlink"/>
                </w:rPr>
                <w:t>2026-2032年全球与中国蜗杆减速器市场调研及行业前景分析报告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3e1f4c1434fdb" w:history="1">
                <w:r>
                  <w:rPr>
                    <w:rStyle w:val="Hyperlink"/>
                  </w:rPr>
                  <w:t>https://www.20087.com/2/17/WoGanJianSuQiDeQianJingQuShi.html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减速器是一种用于传递动力并降低转速的机械装置，广泛应用于工业自动化、输送设备及工程机械中。近年来，随着制造业自动化水平的提高和对设备可靠性要求的增加，蜗杆减速器在传动效率、噪音控制及使用寿命方面有了显著改进。现代蜗杆减速器不仅采用了先进的材料和精密制造工艺，提高了传动效率和承载能力，还通过优化设计降低了运行噪音，提升了工作环境质量。</w:t>
      </w:r>
      <w:r>
        <w:rPr>
          <w:rFonts w:hint="eastAsia"/>
        </w:rPr>
        <w:br/>
      </w:r>
      <w:r>
        <w:rPr>
          <w:rFonts w:hint="eastAsia"/>
        </w:rPr>
        <w:t>　　未来，蜗杆减速器的发展将主要集中在高性能与智能化方面。一方面，通过采用新材料和表面处理技术，可以进一步提高减速器的耐磨性和使用寿命，适用于更为苛刻的工作条件。此外，结合智能传感技术和电子控制系统，开发具备自我监测和故障诊断功能的智能蜗杆减速器，不仅能提高系统的可靠性和易用性，还能简化维护工作。另一方面，随着全球对智能制造和绿色生产的关注度上升，探索蜗杆减速器在这些新兴领域的应用潜力，如参与智能化工厂建设或节能减排项目实施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3e1f4c1434fdb" w:history="1">
        <w:r>
          <w:rPr>
            <w:rStyle w:val="Hyperlink"/>
          </w:rPr>
          <w:t>2026-2032年全球与中国蜗杆减速器市场调研及行业前景分析报告</w:t>
        </w:r>
      </w:hyperlink>
      <w:r>
        <w:rPr>
          <w:rFonts w:hint="eastAsia"/>
        </w:rPr>
        <w:t>》基于详实数据资料，系统分析蜗杆减速器产业链结构、市场规模及需求现状，梳理蜗杆减速器市场价格走势与行业发展特点。报告重点研究行业竞争格局，包括重点蜗杆减速器企业的市场表现，并对蜗杆减速器细分领域的发展潜力进行评估。结合政策环境和蜗杆减速器技术演进方向，对蜗杆减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按产品类型细分，全球蜗杆减速器市场规模2021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鼓形蜗杆减速器类型</w:t>
      </w:r>
      <w:r>
        <w:rPr>
          <w:rFonts w:hint="eastAsia"/>
        </w:rPr>
        <w:br/>
      </w:r>
      <w:r>
        <w:rPr>
          <w:rFonts w:hint="eastAsia"/>
        </w:rPr>
        <w:t>　　　　1.3.3 圆柱蜗杆减速器类型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按应用细分，全球蜗杆减速器市场规模2021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汽车与交通运输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工业设备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蜗杆减速器行业发展总体概况</w:t>
      </w:r>
      <w:r>
        <w:rPr>
          <w:rFonts w:hint="eastAsia"/>
        </w:rPr>
        <w:br/>
      </w:r>
      <w:r>
        <w:rPr>
          <w:rFonts w:hint="eastAsia"/>
        </w:rPr>
        <w:t>　　　　1.5.2 蜗杆减速器行业发展主要特点</w:t>
      </w:r>
      <w:r>
        <w:rPr>
          <w:rFonts w:hint="eastAsia"/>
        </w:rPr>
        <w:br/>
      </w:r>
      <w:r>
        <w:rPr>
          <w:rFonts w:hint="eastAsia"/>
        </w:rPr>
        <w:t>　　　　1.5.3 蜗杆减速器行业发展影响因素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蜗杆减速器有利因素</w:t>
      </w:r>
      <w:r>
        <w:rPr>
          <w:rFonts w:hint="eastAsia"/>
        </w:rPr>
        <w:br/>
      </w:r>
      <w:r>
        <w:rPr>
          <w:rFonts w:hint="eastAsia"/>
        </w:rPr>
        <w:t>　　　　1.5.3 .2 蜗杆减速器不利因素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全球市场，近三年蜗杆减速器主要企业占有率及排名（按销量）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蜗杆减速器主要企业在国际市场占有率（按销量，2023-2026）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2025年蜗杆减速器主要企业在国际市场排名（按销量）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全球市场主要企业蜗杆减速器销量（2023-2026）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全球市场，近三年蜗杆减速器主要企业占有率及排名（按收入）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蜗杆减速器主要企业在国际市场占有率（按收入，2023-2026）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2025年蜗杆减速器主要企业在国际市场排名（按收入）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全球市场主要企业蜗杆减速器销售收入（2023-2026）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全球市场主要企业蜗杆减速器销售价格（2023-2026）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中国市场，近三年蜗杆减速器主要企业占有率及排名（按销量）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蜗杆减速器主要企业在中国市场占有率（按销量，2023-2026）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2025年蜗杆减速器主要企业在中国市场排名（按销量）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中国市场主要企业蜗杆减速器销量（2023-2026）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中国市场，近三年蜗杆减速器主要企业占有率及排名（按收入）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蜗杆减速器主要企业在中国市场占有率（按收入，2023-2026）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2025年蜗杆减速器主要企业在中国市场排名（按收入）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中国市场主要企业蜗杆减速器销售收入（2023-2026）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全球主要厂商蜗杆减速器总部及产地分布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全球主要厂商成立时间及蜗杆减速器商业化日期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全球主要厂商蜗杆减速器产品类型及应用</w:t>
      </w:r>
      <w:r>
        <w:rPr>
          <w:rFonts w:hint="eastAsia"/>
        </w:rPr>
        <w:br/>
      </w:r>
      <w:r>
        <w:rPr>
          <w:rFonts w:hint="eastAsia"/>
        </w:rPr>
        <w:t>　　2.9 蜗杆减速器行业集中度、竞争程度分析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蜗杆减速器行业集中度分析：2025年全球Top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全球蜗杆减速器第一梯队、第二梯队和第三梯队生产商（品牌）及市场份额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全球蜗杆减速器总体规模分析</w:t>
      </w:r>
      <w:r>
        <w:rPr>
          <w:rFonts w:hint="eastAsia"/>
        </w:rPr>
        <w:br/>
      </w:r>
      <w:r>
        <w:rPr>
          <w:rFonts w:hint="eastAsia"/>
        </w:rPr>
        <w:t>　　3.1 全球蜗杆减速器供需现状及预测（2021-2032）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全球蜗杆减速器产能、产量、产能利用率及发展趋势（2021-2032）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全球蜗杆减速器产量、需求量及发展趋势（2021-2032）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全球主要地区蜗杆减速器产量及发展趋势（2021-2032）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全球主要地区蜗杆减速器产量（2021-2026）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全球主要地区蜗杆减速器产量（2027-2032）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全球主要地区蜗杆减速器产量市场份额（2021-2032）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中国蜗杆减速器供需现状及预测（2021-2032）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中国蜗杆减速器产能、产量、产能利用率及发展趋势（2021-2032）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中国蜗杆减速器产量、市场需求量及发展趋势（2021-2032）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中国市场蜗杆减速器进出口（2021-2032）</w:t>
      </w:r>
      <w:r>
        <w:rPr>
          <w:rFonts w:hint="eastAsia"/>
        </w:rPr>
        <w:br/>
      </w:r>
      <w:r>
        <w:rPr>
          <w:rFonts w:hint="eastAsia"/>
        </w:rPr>
        <w:t>　　3.4 全球蜗杆减速器销量及销售额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全球市场蜗杆减速器销售额（2021-2032）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全球市场蜗杆减速器价格趋势（2021-2032）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全球蜗杆减速器主要地区分析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全球主要地区蜗杆减速器市场规模分析：2021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全球主要地区蜗杆减速器销售收入及市场份额（2021-2026）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全球主要地区蜗杆减速器销售收入预测（2027-2032）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全球主要地区蜗杆减速器销量分析：2021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全球主要地区蜗杆减速器销量及市场份额预测（2027-2032）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中东市场蜗杆减速器销量、收入及增长率（2021-2032）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蜗杆减速器销量、收入、价格及毛利率（2021-2026）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不同产品类型蜗杆减速器分析</w:t>
      </w:r>
      <w:r>
        <w:rPr>
          <w:rFonts w:hint="eastAsia"/>
        </w:rPr>
        <w:br/>
      </w:r>
      <w:r>
        <w:rPr>
          <w:rFonts w:hint="eastAsia"/>
        </w:rPr>
        <w:t>　　6.1 全球不同产品类型蜗杆减速器销量（2021-2032）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全球不同产品类型蜗杆减速器销量预测（2027-2032）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全球不同产品类型蜗杆减速器收入（2021-2032）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全球不同产品类型蜗杆减速器收入及市场份额（2021-2026）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全球不同产品类型蜗杆减速器收入预测（2027-2032）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全球不同产品类型蜗杆减速器价格走势（2021-2032）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中国不同产品类型蜗杆减速器销量预测（2027-2032）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中国不同产品类型蜗杆减速器收入（2021-2032）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中国不同产品类型蜗杆减速器收入及市场份额（2021-2026）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中国不同产品类型蜗杆减速器收入预测（2027-2032）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不同应用蜗杆减速器分析</w:t>
      </w:r>
      <w:r>
        <w:rPr>
          <w:rFonts w:hint="eastAsia"/>
        </w:rPr>
        <w:br/>
      </w:r>
      <w:r>
        <w:rPr>
          <w:rFonts w:hint="eastAsia"/>
        </w:rPr>
        <w:t>　　7.1 全球不同应用蜗杆减速器销量（2021-2032）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全球不同应用蜗杆减速器销量预测（2027-2032）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全球不同应用蜗杆减速器收入（2021-2032）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全球不同应用蜗杆减速器收入及市场份额（2021-2026）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全球不同应用蜗杆减速器收入预测（2027-2032）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全球不同应用蜗杆减速器价格走势（2021-2032）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中国不同应用蜗杆减速器销量（2021-2032）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中国不同应用蜗杆减速器销量及市场份额（2021-2026）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中国不同应用蜗杆减速器销量预测（2027-2032）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中国不同应用蜗杆减速器收入（2021-2032）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中国不同应用蜗杆减速器收入及市场份额（2021-2026）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中国不同应用蜗杆减速器收入预测（2027-2032）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蜗杆减速器行业发展趋势</w:t>
      </w:r>
      <w:r>
        <w:rPr>
          <w:rFonts w:hint="eastAsia"/>
        </w:rPr>
        <w:br/>
      </w:r>
      <w:r>
        <w:rPr>
          <w:rFonts w:hint="eastAsia"/>
        </w:rPr>
        <w:t>　　8.2 蜗杆减速器行业主要驱动因素</w:t>
      </w:r>
      <w:r>
        <w:rPr>
          <w:rFonts w:hint="eastAsia"/>
        </w:rPr>
        <w:br/>
      </w:r>
      <w:r>
        <w:rPr>
          <w:rFonts w:hint="eastAsia"/>
        </w:rPr>
        <w:t>　　8.3 蜗杆减速器中国企业SWOT分析</w:t>
      </w:r>
      <w:r>
        <w:rPr>
          <w:rFonts w:hint="eastAsia"/>
        </w:rPr>
        <w:br/>
      </w:r>
      <w:r>
        <w:rPr>
          <w:rFonts w:hint="eastAsia"/>
        </w:rPr>
        <w:t>　　8.4 中国蜗杆减速器行业政策环境分析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蜗杆减速器行业产业链简介</w:t>
      </w:r>
      <w:r>
        <w:rPr>
          <w:rFonts w:hint="eastAsia"/>
        </w:rPr>
        <w:br/>
      </w:r>
      <w:r>
        <w:rPr>
          <w:rFonts w:hint="eastAsia"/>
        </w:rPr>
        <w:t>　　　　9.1.1 蜗杆减速器行业供应链分析</w:t>
      </w:r>
      <w:r>
        <w:rPr>
          <w:rFonts w:hint="eastAsia"/>
        </w:rPr>
        <w:br/>
      </w:r>
      <w:r>
        <w:rPr>
          <w:rFonts w:hint="eastAsia"/>
        </w:rPr>
        <w:t>　　　　9.1.2 蜗杆减速器主要原料及供应情况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蜗杆减速器行业采购模式</w:t>
      </w:r>
      <w:r>
        <w:rPr>
          <w:rFonts w:hint="eastAsia"/>
        </w:rPr>
        <w:br/>
      </w:r>
      <w:r>
        <w:rPr>
          <w:rFonts w:hint="eastAsia"/>
        </w:rPr>
        <w:t>　　9.3 蜗杆减速器行业生产模式</w:t>
      </w:r>
      <w:r>
        <w:rPr>
          <w:rFonts w:hint="eastAsia"/>
        </w:rPr>
        <w:br/>
      </w:r>
      <w:r>
        <w:rPr>
          <w:rFonts w:hint="eastAsia"/>
        </w:rPr>
        <w:t>　　9.4 蜗杆减速器行业销售模式及销售渠道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按产品类型细分，全球蜗杆减速器市场规模2021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按应用细分，全球蜗杆减速器市场规模（CAGR）2021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蜗杆减速器行业发展主要特点</w:t>
      </w:r>
      <w:r>
        <w:rPr>
          <w:rFonts w:hint="eastAsia"/>
        </w:rPr>
        <w:br/>
      </w:r>
      <w:r>
        <w:rPr>
          <w:rFonts w:hint="eastAsia"/>
        </w:rPr>
        <w:t>　　表 4： 蜗杆减速器行业发展有利因素分析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蜗杆减速器行业发展不利因素分析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进入蜗杆减速器行业壁垒</w:t>
      </w:r>
      <w:r>
        <w:rPr>
          <w:rFonts w:hint="eastAsia"/>
        </w:rPr>
        <w:br/>
      </w:r>
      <w:r>
        <w:rPr>
          <w:rFonts w:hint="eastAsia"/>
        </w:rPr>
        <w:t>　　表 7： 蜗杆减速器主要企业在国际市场占有率（按销量，2023-2026）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2025年蜗杆减速器主要企业在国际市场排名（按销量）&amp;（千台）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全球市场主要企业蜗杆减速器销量（2023-2026）&amp;（千台）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蜗杆减速器主要企业在国际市场占有率（按收入，2023-2026）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2025年蜗杆减速器主要企业在国际市场排名（按收入）&amp;（万元）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全球市场主要企业蜗杆减速器销售收入（2023-2026）&amp;（万元）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全球市场主要企业蜗杆减速器销售价格（2023-2026）&amp;（元/台）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蜗杆减速器主要企业在中国市场占有率（按销量，2023-2026）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2025年蜗杆减速器主要企业在中国市场排名（按销量）&amp;（千台）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中国市场主要企业蜗杆减速器销量（2023-2026）&amp;（千台）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蜗杆减速器主要企业在中国市场占有率（按收入，2023-2026）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2025年蜗杆减速器主要企业在中国市场排名（按收入）&amp;（万元）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中国市场主要企业蜗杆减速器销售收入（2023-2026）&amp;（万元）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全球主要厂商蜗杆减速器总部及产地分布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全球主要厂商成立时间及蜗杆减速器商业化日期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全球主要厂商蜗杆减速器产品类型及应用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2025年全球蜗杆减速器主要厂商市场地位（第一梯队、第二梯队和第三梯队）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全球蜗杆减速器市场投资、并购等现状分析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全球主要地区蜗杆减速器产量增速（CAGR）：（2021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全球主要地区蜗杆减速器产量（2021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全球主要地区蜗杆减速器产量（2021-2026）&amp;（千台）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全球主要地区蜗杆减速器产量（2027-2032）&amp;（千台）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全球主要地区蜗杆减速器产量市场份额（2021-2026）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全球主要地区蜗杆减速器产量市场份额（2027-2032）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中国市场蜗杆减速器产量、销量、进出口（2021-2026）&amp;（千台）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中国市场蜗杆减速器产量、销量、进出口预测（2027-2032）&amp;（千台）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全球主要地区蜗杆减速器销售收入增速：（2021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全球主要地区蜗杆减速器销售收入（2021-2026）&amp;（万元）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全球主要地区蜗杆减速器销售收入市场份额（2021-2026）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全球主要地区蜗杆减速器收入（2027-2032）&amp;（万元）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全球主要地区蜗杆减速器收入市场份额（2027-2032）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全球主要地区蜗杆减速器销量（千台）：2021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全球主要地区蜗杆减速器销量（2027-2032）&amp;（千台）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全球主要地区蜗杆减速器销量份额（2027-2032）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蜗杆减速器生产基地、销售区域、竞争对手及市场地位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蜗杆减速器产品规格、参数及市场应用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蜗杆减速器销量（千台）、收入（万元）、价格（元/台）及毛利率（2021-2026）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全球不同产品类型蜗杆减速器销量预测（2027-2032）&amp;（千台）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全球市场不同产品类型蜗杆减速器销量市场份额预测（2027-2032）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全球不同产品类型蜗杆减速器收入（2021-2026）&amp;（万元）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全球不同产品类型蜗杆减速器收入市场份额（2021-2026）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全球不同产品类型蜗杆减速器收入预测（2027-2032）&amp;（万元）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全球不同产品类型蜗杆减速器收入市场份额预测（2027-2032）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中国不同产品类型蜗杆减速器销量预测（2027-2032）&amp;（千台）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全球市场不同产品类型蜗杆减速器销量市场份额预测（2027-2032）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中国不同产品类型蜗杆减速器收入（2021-2026）&amp;（万元）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中国不同产品类型蜗杆减速器收入市场份额（2021-2026）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中国不同产品类型蜗杆减速器收入预测（2027-2032）&amp;（万元）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中国不同产品类型蜗杆减速器收入市场份额预测（2027-2032）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全球不同应用蜗杆减速器销量预测（2027-2032）&amp;（千台）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全球市场不同应用蜗杆减速器销量市场份额预测（2027-2032）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全球不同应用蜗杆减速器收入（2021-2026）&amp;（万元）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全球不同应用蜗杆减速器收入市场份额（2021-2026）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全球不同应用蜗杆减速器收入预测（2027-2032）&amp;（万元）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全球不同应用蜗杆减速器收入市场份额预测（2027-2032）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中国不同应用蜗杆减速器销量（2021-2026）&amp;（千台）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中国不同应用蜗杆减速器销量市场份额（2021-2026）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中国不同应用蜗杆减速器销量预测（2027-2032）&amp;（千台）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中国市场不同应用蜗杆减速器销量市场份额预测（2027-2032）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中国不同应用蜗杆减速器收入（2021-2026）&amp;（万元）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中国不同应用蜗杆减速器收入市场份额（2021-2026）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中国不同应用蜗杆减速器收入预测（2027-2032）&amp;（万元）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中国不同应用蜗杆减速器收入市场份额预测（2027-2032）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蜗杆减速器行业发展趋势</w:t>
      </w:r>
      <w:r>
        <w:rPr>
          <w:rFonts w:hint="eastAsia"/>
        </w:rPr>
        <w:br/>
      </w:r>
      <w:r>
        <w:rPr>
          <w:rFonts w:hint="eastAsia"/>
        </w:rPr>
        <w:t>　　表 171： 蜗杆减速器行业主要驱动因素</w:t>
      </w:r>
      <w:r>
        <w:rPr>
          <w:rFonts w:hint="eastAsia"/>
        </w:rPr>
        <w:br/>
      </w:r>
      <w:r>
        <w:rPr>
          <w:rFonts w:hint="eastAsia"/>
        </w:rPr>
        <w:t>　　表 172： 蜗杆减速器行业供应链分析</w:t>
      </w:r>
      <w:r>
        <w:rPr>
          <w:rFonts w:hint="eastAsia"/>
        </w:rPr>
        <w:br/>
      </w:r>
      <w:r>
        <w:rPr>
          <w:rFonts w:hint="eastAsia"/>
        </w:rPr>
        <w:t>　　表 173： 蜗杆减速器上游原料供应商</w:t>
      </w:r>
      <w:r>
        <w:rPr>
          <w:rFonts w:hint="eastAsia"/>
        </w:rPr>
        <w:br/>
      </w:r>
      <w:r>
        <w:rPr>
          <w:rFonts w:hint="eastAsia"/>
        </w:rPr>
        <w:t>　　表 174： 蜗杆减速器主要地区不同应用客户分析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蜗杆减速器典型经销商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蜗杆减速器产品图片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全球不同产品类型蜗杆减速器销售额2021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全球不同产品类型蜗杆减速器市场份额2025 &amp; 2032</w:t>
      </w:r>
      <w:r>
        <w:rPr>
          <w:rFonts w:hint="eastAsia"/>
        </w:rPr>
        <w:br/>
      </w:r>
      <w:r>
        <w:rPr>
          <w:rFonts w:hint="eastAsia"/>
        </w:rPr>
        <w:t>　　图 4： 鼓形蜗杆减速器类型产品图片</w:t>
      </w:r>
      <w:r>
        <w:rPr>
          <w:rFonts w:hint="eastAsia"/>
        </w:rPr>
        <w:br/>
      </w:r>
      <w:r>
        <w:rPr>
          <w:rFonts w:hint="eastAsia"/>
        </w:rPr>
        <w:t>　　图 5： 圆柱蜗杆减速器类型产品图片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全球不同应用蜗杆减速器市场份额2025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汽车与交通运输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工业设备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2025年全球前五大生产商蜗杆减速器市场份额</w:t>
      </w:r>
      <w:r>
        <w:rPr>
          <w:rFonts w:hint="eastAsia"/>
        </w:rPr>
        <w:br/>
      </w:r>
      <w:r>
        <w:rPr>
          <w:rFonts w:hint="eastAsia"/>
        </w:rPr>
        <w:t>　　图 14： 2025年全球蜗杆减速器第一梯队、第二梯队和第三梯队厂商及市场份额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全球蜗杆减速器产能、产量、产能利用率及发展趋势（2021-2032）&amp;（千台）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全球蜗杆减速器产量、需求量及发展趋势（2021-2032）&amp;（千台）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全球主要地区蜗杆减速器产量市场份额（2021-2032）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中国蜗杆减速器产能、产量、产能利用率及发展趋势（2021-2032）&amp;（千台）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中国蜗杆减速器产量、市场需求量及发展趋势（2021-2032）&amp;（千台）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全球蜗杆减速器市场销售额及增长率：（2021-2032）&amp;（万元）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全球市场蜗杆减速器市场规模：2021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全球市场蜗杆减速器价格趋势（2021-2032）&amp;（元/台）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全球主要地区蜗杆减速器销售收入（2021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全球主要地区蜗杆减速器销售收入市场份额（2021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中东市场蜗杆减速器销量及增长率（2021-2032）&amp;（千台）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中东市场蜗杆减速器收入及增长率（2021-2032）&amp;（万元）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全球不同产品类型蜗杆减速器价格走势（2021-2032）&amp;（元/台）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全球不同应用蜗杆减速器价格走势（2021-2032）&amp;（元/台）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蜗杆减速器中国企业SWOT分析</w:t>
      </w:r>
      <w:r>
        <w:rPr>
          <w:rFonts w:hint="eastAsia"/>
        </w:rPr>
        <w:br/>
      </w:r>
      <w:r>
        <w:rPr>
          <w:rFonts w:hint="eastAsia"/>
        </w:rPr>
        <w:t>　　图 45： 蜗杆减速器产业链</w:t>
      </w:r>
      <w:r>
        <w:rPr>
          <w:rFonts w:hint="eastAsia"/>
        </w:rPr>
        <w:br/>
      </w:r>
      <w:r>
        <w:rPr>
          <w:rFonts w:hint="eastAsia"/>
        </w:rPr>
        <w:t>　　图 46： 蜗杆减速器行业采购模式分析</w:t>
      </w:r>
      <w:r>
        <w:rPr>
          <w:rFonts w:hint="eastAsia"/>
        </w:rPr>
        <w:br/>
      </w:r>
      <w:r>
        <w:rPr>
          <w:rFonts w:hint="eastAsia"/>
        </w:rPr>
        <w:t>　　图 47： 蜗杆减速器行业生产模式</w:t>
      </w:r>
      <w:r>
        <w:rPr>
          <w:rFonts w:hint="eastAsia"/>
        </w:rPr>
        <w:br/>
      </w:r>
      <w:r>
        <w:rPr>
          <w:rFonts w:hint="eastAsia"/>
        </w:rPr>
        <w:t>　　图 48： 蜗杆减速器行业销售模式分析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3e1f4c1434fdb" w:history="1">
        <w:r>
          <w:rPr>
            <w:rStyle w:val="Hyperlink"/>
          </w:rPr>
          <w:t>2026-2032年全球与中国蜗杆减速器市场调研及行业前景分析报告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3e1f4c1434fdb" w:history="1">
        <w:r>
          <w:rPr>
            <w:rStyle w:val="Hyperlink"/>
          </w:rPr>
          <w:t>https://www.20087.com/2/17/WoGanJianSuQiDeQianJingQuShi.html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和减速器的区别、蜗杆减速器的工作原理、减速器设计心得体会200字、蜗杆减速器结构简图、蜗杆减速器工作原理图、单级蜗杆减速器、蜗杆轴的设计、一级涡轮蜗杆减速器、机械设计项目课设计蜗杆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03a0c04cc46f4" w:history="1">
      <w:r>
        <w:rPr>
          <w:rStyle w:val="Hyperlink"/>
        </w:rPr>
        <w:t>2026-2032年全球与中国蜗杆减速器市场调研及行业前景分析报告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oGanJianSuQiDeQianJingQuShi.html" TargetMode="External" Id="R9ee3e1f4c143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oGanJianSuQiDeQianJingQuShi.html" TargetMode="External" Id="Rf8303a0c04c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2025-12-31T01:54:01Z</dcterms:created>
  <dcterms:modified xsi:type="dcterms:W3CDTF">2025-12-31T02:54:01Z</dcterms:modified>
  <dc:subject>2026-2032年全球与中国蜗杆减速器市场调研及行业前景分析报告</dc:subject>
  <dc:title>2026-2032年全球与中国蜗杆减速器市场调研及行业前景分析报告</dc:title>
  <cp:keywords>2026-2032年全球与中国蜗杆减速器市场调研及行业前景分析报告</cp:keywords>
  <dc:description>2026-2032年全球与中国蜗杆减速器市场调研及行业前景分析报告</dc:description>
</cp:coreProperties>
</file>