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2830fe75d402d" w:history="1">
              <w:r>
                <w:rPr>
                  <w:rStyle w:val="Hyperlink"/>
                </w:rPr>
                <w:t>2026-2032年中国钻镗组合机床产业市场调研及发展前景预测报告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2830fe75d402d" w:history="1">
              <w:r>
                <w:rPr>
                  <w:rStyle w:val="Hyperlink"/>
                </w:rPr>
                <w:t>2026-2032年中国钻镗组合机床产业市场调研及发展前景预测报告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2830fe75d402d" w:history="1">
                <w:r>
                  <w:rPr>
                    <w:rStyle w:val="Hyperlink"/>
                  </w:rPr>
                  <w:t>https://www.20087.com/2/37/ZuanTangZuHeJiChuangFaZhanQuShi.html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镗组合机床是一种将钻孔和镗孔功能集成于一体的金属加工设备，适用于精密加工领域。近年来，随着制造业的转型升级和技术进步，钻镗组合机床的市场需求稳步增长。这类机床因其高精度、高效率和多功能性，在汽车、航空、模具等行业中得到了广泛应用。同时，随着数控技术的发展，钻镗组合机床的自动化程度不断提高，降低了人工操作的依赖性。</w:t>
      </w:r>
      <w:r>
        <w:rPr>
          <w:rFonts w:hint="eastAsia"/>
        </w:rPr>
        <w:br/>
      </w:r>
      <w:r>
        <w:rPr>
          <w:rFonts w:hint="eastAsia"/>
        </w:rPr>
        <w:t>　　未来，钻镗组合机床将继续朝着高精度、高效率和智能化方向发展。一方面，随着新材料的应用和加工技术的进步，机床的加工精度将进一步提高，以满足更严格的加工要求。另一方面，随着工业4.0概念的推进，智能钻镗组合机床将集成更多传感器和数据分析功能，实现远程监控和预测性维护。此外，随着环保要求的提高，节能型机床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2830fe75d402d" w:history="1">
        <w:r>
          <w:rPr>
            <w:rStyle w:val="Hyperlink"/>
          </w:rPr>
          <w:t>2026-2032年中国钻镗组合机床产业市场调研及发展前景预测报告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钻镗组合机床行业的市场规模、技术发展水平和竞争格局。报告分析了钻镗组合机床行业重点企业的市场表现，评估了当前技术路线的发展方向，并对钻镗组合机床市场趋势做出合理预测。通过梳理钻镗组合机床行业面临的机遇与风险，为企业和投资者了解市场动态、把握发展机会提供了数据支持和参考建议，有助于相关决策者更准确地判断钻镗组合机床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钻镗组合机床产业市场概述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钻镗组合机床行业关键成功要素</w:t>
      </w:r>
      <w:r>
        <w:rPr>
          <w:rFonts w:hint="eastAsia"/>
        </w:rPr>
        <w:br/>
      </w:r>
      <w:r>
        <w:rPr>
          <w:rFonts w:hint="eastAsia"/>
        </w:rPr>
        <w:t>　　第四节 钻镗组合机床行业价值链分析</w:t>
      </w:r>
      <w:r>
        <w:rPr>
          <w:rFonts w:hint="eastAsia"/>
        </w:rPr>
        <w:br/>
      </w:r>
      <w:r>
        <w:rPr>
          <w:rFonts w:hint="eastAsia"/>
        </w:rPr>
        <w:t>　　第五节 钻镗组合机床产业链分析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2025-2026年全球钻镗组合机床市场现状及发展趋势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全球钻镗组合机床市场现状及发展趋势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一、全球钻镗组合机床产业发展阶段</w:t>
      </w:r>
      <w:r>
        <w:rPr>
          <w:rFonts w:hint="eastAsia"/>
        </w:rPr>
        <w:br/>
      </w:r>
      <w:r>
        <w:rPr>
          <w:rFonts w:hint="eastAsia"/>
        </w:rPr>
        <w:t>　　　　二、全球钻镗组合机床产业竞争现状</w:t>
      </w:r>
      <w:r>
        <w:rPr>
          <w:rFonts w:hint="eastAsia"/>
        </w:rPr>
        <w:br/>
      </w:r>
      <w:r>
        <w:rPr>
          <w:rFonts w:hint="eastAsia"/>
        </w:rPr>
        <w:t>　　　　三、全球钻镗组合机床产业投资状况</w:t>
      </w:r>
      <w:r>
        <w:rPr>
          <w:rFonts w:hint="eastAsia"/>
        </w:rPr>
        <w:br/>
      </w:r>
      <w:r>
        <w:rPr>
          <w:rFonts w:hint="eastAsia"/>
        </w:rPr>
        <w:t>　　　　四、全球钻镗组合机床产业市场发展趋势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全球主要国家地区钻镗组合机床市场现状及发展趋势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全球钻镗组合机床市场经营模式现状及发展趋势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2025-2026年中国钻镗组合机床产业链发展状况分析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中国钻镗组合机床产业发展分析</w:t>
      </w:r>
      <w:r>
        <w:rPr>
          <w:rFonts w:hint="eastAsia"/>
        </w:rPr>
        <w:br/>
      </w:r>
      <w:r>
        <w:rPr>
          <w:rFonts w:hint="eastAsia"/>
        </w:rPr>
        <w:t>　　第一节 中国钻镗组合机床产业发展现状</w:t>
      </w:r>
      <w:r>
        <w:rPr>
          <w:rFonts w:hint="eastAsia"/>
        </w:rPr>
        <w:br/>
      </w:r>
      <w:r>
        <w:rPr>
          <w:rFonts w:hint="eastAsia"/>
        </w:rPr>
        <w:t>　　第二节 中国钻镗组合机床产业国际地位现状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中国钻镗组合机床产业经济运行现状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中国钻镗组合机床产业运营模式现状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中国钻镗组合机床产业存在的问题及发展障碍分析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中国钻镗组合机床产业发展趋势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中国钻镗组合机床市场现状及发展趋势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中国钻镗组合机床市场供给状况</w:t>
      </w:r>
      <w:r>
        <w:rPr>
          <w:rFonts w:hint="eastAsia"/>
        </w:rPr>
        <w:br/>
      </w:r>
      <w:r>
        <w:rPr>
          <w:rFonts w:hint="eastAsia"/>
        </w:rPr>
        <w:t>　　第二节 中国钻镗组合机床市场需求状况</w:t>
      </w:r>
      <w:r>
        <w:rPr>
          <w:rFonts w:hint="eastAsia"/>
        </w:rPr>
        <w:br/>
      </w:r>
      <w:r>
        <w:rPr>
          <w:rFonts w:hint="eastAsia"/>
        </w:rPr>
        <w:t>　　第三节 中国钻镗组合机床市场结构状况</w:t>
      </w:r>
      <w:r>
        <w:rPr>
          <w:rFonts w:hint="eastAsia"/>
        </w:rPr>
        <w:br/>
      </w:r>
      <w:r>
        <w:rPr>
          <w:rFonts w:hint="eastAsia"/>
        </w:rPr>
        <w:t>　　第四节 中国钻镗组合机床市场存在的问题及障碍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中国钻镗组合机床市场发展潜力及发展趋势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中国钻镗组合机床市场消费者行为状况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中国钻镗组合机床产业基本竞争战略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四、钻镗组合机床产业该战略的SWOT分析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五、钻镗组合机床产业该战略的典型企业分析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中国钻镗组合机床产业市场竞争策略分析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钻镗组合机床产业市场五种竞争动力模式结构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钻镗组合机床产业市场核心竞争力的塑造要素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钻镗组合机床产业市场不同市场地位的竞争策略分析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钻镗组合机床产业市场竞争案例分析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中国钻镗组合机床产业市场营销策略竞争分析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中国钻镗组合机床产业重点企业市场竞争策略研究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中国钻镗组合机床产业市场发展预测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中国钻镗组合机床产业发展环境预测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中国钻镗组合机床产业发展预测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中国钻镗组合机床市场发展预测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一、2026-2032年中国钻镗组合机床市场需求预测分析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二、2026-2032年中国钻镗组合机床市场结构预测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三、2026-2032年中国钻镗组合机床市场集中度预测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四、2026-2032年中国钻镗组合机床市场供给预测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五、2026-2032年中国钻镗组合机床市场价格预测</w:t>
      </w:r>
      <w:r>
        <w:rPr>
          <w:rFonts w:hint="eastAsia"/>
        </w:rPr>
        <w:br/>
      </w:r>
      <w:r>
        <w:rPr>
          <w:rFonts w:hint="eastAsia"/>
        </w:rPr>
        <w:t>　　第四节 中国钻镗组合机床产业竞争发展趋势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中国钻镗组合机床产业市场投资机会与风险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中国钻镗组合机床产业市场投资优势分析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中国钻镗组合机床产业市场投资劣势分析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中国钻镗组合机床产业市场投资机会分析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中国钻镗组合机床产业市场投资风险分析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中国钻镗组合机床产业市场竞争策略建议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中国钻镗组合机床产业竞争战略建议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中国钻镗组合机床产业竞争策略建议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中国钻镗组合机床市场竞争策略建议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[⋅中⋅智林⋅]投资风险规避建议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钻镗组合机床产业链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2020-2025年中国钻镗组合机床行业市场规模及增长情况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2020-2025年中国钻镗组合机床行业产量及增长趋势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2020-2025年中国钻镗组合机床市场需求量及增速统计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2020-2025年中国钻镗组合机床行业盈利情况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2020-2025年中国钻镗组合机床行业企业数量情况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2020-2025年中国钻镗组合机床行业企业平均规模情况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2020-2025年中国钻镗组合机床行业市场规模及增长情况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**地区钻镗组合机床市场规模及增长情况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**地区钻镗组合机床行业市场需求情况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钻镗组合机床重点企业（一）基本信息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钻镗组合机床重点企业（一）经营情况分析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钻镗组合机床重点企业（一）主要经济指标情况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钻镗组合机床重点企业（二）经营情况分析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钻镗组合机床重点企业（二）主要经济指标情况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2026-2032年中国钻镗组合机床行业产量预测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2026-2032年中国钻镗组合机床市场需求量预测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2026-2032年中国钻镗组合机床行业市场规模预测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2026-2032年中国钻镗组合机床市场前景分析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2026-2032年中国钻镗组合机床行业发展趋势预测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2830fe75d402d" w:history="1">
        <w:r>
          <w:rPr>
            <w:rStyle w:val="Hyperlink"/>
          </w:rPr>
          <w:t>2026-2032年中国钻镗组合机床产业市场调研及发展前景预测报告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2830fe75d402d" w:history="1">
        <w:r>
          <w:rPr>
            <w:rStyle w:val="Hyperlink"/>
          </w:rPr>
          <w:t>https://www.20087.com/2/37/ZuanTangZuHeJiChuangFaZhanQuShi.html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深孔钻镗床、钻镗组合机床液压系统设计、数控刨台卧式铣镗床、钻镗组合机床的液压传动系统设计、卧式镗铣加工中心、钻镗组合机床液压系统的装配图、钻镗两用组合机床液压系统设计、钻镗组合机床的液压传动传动与控制工作原理、3米深孔钻镗价格多少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d681f6ddf40ff" w:history="1">
      <w:r>
        <w:rPr>
          <w:rStyle w:val="Hyperlink"/>
        </w:rPr>
        <w:t>2026-2032年中国钻镗组合机床产业市场调研及发展前景预测报告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uanTangZuHeJiChuangFaZhanQuShi.html" TargetMode="External" Id="R8402830fe75d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uanTangZuHeJiChuangFaZhanQuShi.html" TargetMode="External" Id="R44ed681f6ddf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2025-07-21T23:30:00Z</dcterms:created>
  <dcterms:modified xsi:type="dcterms:W3CDTF">2025-07-22T00:30:00Z</dcterms:modified>
  <dc:subject>2026-2032年中国钻镗组合机床产业市场调研及发展前景预测报告</dc:subject>
  <dc:title>2026-2032年中国钻镗组合机床产业市场调研及发展前景预测报告</dc:title>
  <cp:keywords>2026-2032年中国钻镗组合机床产业市场调研及发展前景预测报告</cp:keywords>
  <dc:description>2026-2032年中国钻镗组合机床产业市场调研及发展前景预测报告</dc:description>
</cp:coreProperties>
</file>