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48366974a473e" w:history="1">
              <w:r>
                <w:rPr>
                  <w:rStyle w:val="Hyperlink"/>
                </w:rPr>
                <w:t>2024年中国镍铬电池产业研究及发展趋势分析报告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48366974a473e" w:history="1">
              <w:r>
                <w:rPr>
                  <w:rStyle w:val="Hyperlink"/>
                </w:rPr>
                <w:t>2024年中国镍铬电池产业研究及发展趋势分析报告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48366974a473e" w:history="1">
                <w:r>
                  <w:rPr>
                    <w:rStyle w:val="Hyperlink"/>
                  </w:rPr>
                  <w:t>https://www.20087.com/2/77/NieGeDianChiDiaoChaBaoGao.html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电池是一种可充电电池类型，以其高循环寿命和在高温环境下的稳定性而著称。尽管近年来锂离子电池在消费电子和电动汽车领域占据主导地位，但镍铬电池在特定应用中仍然保持其重要性，如在电动工具、军用设备和航天器中。技术进步已使得镍铬电池的性能得以提升，包括改进的能量密度和降低的记忆效应。</w:t>
      </w:r>
      <w:r>
        <w:rPr>
          <w:rFonts w:hint="eastAsia"/>
        </w:rPr>
        <w:br/>
      </w:r>
      <w:r>
        <w:rPr>
          <w:rFonts w:hint="eastAsia"/>
        </w:rPr>
        <w:t>　　未来，镍铬电池将受益于材料科学和电池管理系统的进步，进一步减少记忆效应并提高充放电效率。随着对可持续性和循环利用的重视，镍铬电池的可回收性将得到强化，推动其在循环经济中的应用。此外，随着新兴市场对基础电池技术的需求增长，镍铬电池可能找到新的市场机会，特别是在那些对成本敏感且对电池性能有特定要求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48366974a473e" w:history="1">
        <w:r>
          <w:rPr>
            <w:rStyle w:val="Hyperlink"/>
          </w:rPr>
          <w:t>2024年中国镍铬电池产业研究及发展趋势分析报告</w:t>
        </w:r>
      </w:hyperlink>
      <w:r>
        <w:rPr>
          <w:rFonts w:hint="eastAsia"/>
        </w:rPr>
        <w:t>》基于对镍铬电池行业的深入研究和市场监测数据，全面分析了镍铬电池行业现状、市场需求与市场规模。镍铬电池报告详细探讨了产业链结构，价格动态，以及镍铬电池各细分市场的特点。同时，还科学预测了市场前景与发展趋势，深入剖析了镍铬电池品牌竞争格局，市场集中度，以及重点企业的经营状况。镍铬电池报告旨在挖掘行业投资价值，揭示潜在风险与机遇，为投资者和决策者提供专业、科学、客观的战略建议，是了解镍铬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镍铬电池行业概述</w:t>
      </w:r>
      <w:r>
        <w:rPr>
          <w:rFonts w:hint="eastAsia"/>
        </w:rPr>
        <w:br/>
      </w:r>
      <w:r>
        <w:rPr>
          <w:rFonts w:hint="eastAsia"/>
        </w:rPr>
        <w:t>　　第一节 镍铬电池行业界定</w:t>
      </w:r>
      <w:r>
        <w:rPr>
          <w:rFonts w:hint="eastAsia"/>
        </w:rPr>
        <w:br/>
      </w:r>
      <w:r>
        <w:rPr>
          <w:rFonts w:hint="eastAsia"/>
        </w:rPr>
        <w:t>　　第二节 镍铬电池行业发展历程</w:t>
      </w:r>
      <w:r>
        <w:rPr>
          <w:rFonts w:hint="eastAsia"/>
        </w:rPr>
        <w:br/>
      </w:r>
      <w:r>
        <w:rPr>
          <w:rFonts w:hint="eastAsia"/>
        </w:rPr>
        <w:t>　　第三节 镍铬电池产业链分析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二、镍铬电池产业链模型分析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2023-2024年中国镍铬电池行业发展环境分析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中国镍铬电池行业发展经济环境分析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中国镍铬电池行业发展政策环境分析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一、镍铬电池行业政策影响分析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二、相关镍铬电池行业标准分析</w:t>
      </w:r>
      <w:r>
        <w:rPr>
          <w:rFonts w:hint="eastAsia"/>
        </w:rPr>
        <w:br/>
      </w:r>
      <w:r>
        <w:rPr>
          <w:rFonts w:hint="eastAsia"/>
        </w:rPr>
        <w:t>　　第三节 中国镍铬电池行业发展社会环境分析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中国镍铬电池行业供给与需求情况分析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2019-2024年中国镍铬电池行业总体规模</w:t>
      </w:r>
      <w:r>
        <w:rPr>
          <w:rFonts w:hint="eastAsia"/>
        </w:rPr>
        <w:br/>
      </w:r>
      <w:r>
        <w:rPr>
          <w:rFonts w:hint="eastAsia"/>
        </w:rPr>
        <w:t>　　第二节 中国镍铬电池行业供给概况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一、2019-2024年中国镍铬电池供给情况分析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二、2024年中国镍铬电池行业供给特点分析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三、2024-2030年中国镍铬电池行业供给预测</w:t>
      </w:r>
      <w:r>
        <w:rPr>
          <w:rFonts w:hint="eastAsia"/>
        </w:rPr>
        <w:br/>
      </w:r>
      <w:r>
        <w:rPr>
          <w:rFonts w:hint="eastAsia"/>
        </w:rPr>
        <w:t>　　第三节 中国镍铬电池行业需求概况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一、2019-2024年中国镍铬电池行业需求情况分析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二、2024年中国镍铬电池行业市场需求特点分析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三、2024-2030年中国镍铬电池市场需求预测</w:t>
      </w:r>
      <w:r>
        <w:rPr>
          <w:rFonts w:hint="eastAsia"/>
        </w:rPr>
        <w:br/>
      </w:r>
      <w:r>
        <w:rPr>
          <w:rFonts w:hint="eastAsia"/>
        </w:rPr>
        <w:t>　　第四节 镍铬电池产业供需平衡状况分析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国内镍铬电池产品价格走势及影响因素分析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2019-2024年国内镍铬电池市场价格回顾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当前国内镍铬电池市场价格及评述</w:t>
      </w:r>
      <w:r>
        <w:rPr>
          <w:rFonts w:hint="eastAsia"/>
        </w:rPr>
        <w:br/>
      </w:r>
      <w:r>
        <w:rPr>
          <w:rFonts w:hint="eastAsia"/>
        </w:rPr>
        <w:t>　　第三节 国内镍铬电池价格影响因素分析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2024-2030年国内镍铬电池市场价格走势预测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2023-2024年镍铬电池行业细分产品市场调研分析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镍铬电池行业细分产品——**市场调研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镍铬电池行业细分产品——**市场调研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2023-2024年我国镍铬电池行业发展现状分析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我国镍铬电池行业发展现状</w:t>
      </w:r>
      <w:r>
        <w:rPr>
          <w:rFonts w:hint="eastAsia"/>
        </w:rPr>
        <w:br/>
      </w:r>
      <w:r>
        <w:rPr>
          <w:rFonts w:hint="eastAsia"/>
        </w:rPr>
        <w:t>　　　　一、镍铬电池行业品牌发展现状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二、镍铬电池行业需求市场现状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三、镍铬电池市场需求层次分析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四、我国镍铬电池市场走向分析</w:t>
      </w:r>
      <w:r>
        <w:rPr>
          <w:rFonts w:hint="eastAsia"/>
        </w:rPr>
        <w:br/>
      </w:r>
      <w:r>
        <w:rPr>
          <w:rFonts w:hint="eastAsia"/>
        </w:rPr>
        <w:t>　　第二节 中国镍铬电池产品技术分析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一、2023-2024年镍铬电池产品技术变化特点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二、2023-2024年镍铬电池产品市场的新技术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三、2023-2024年镍铬电池产品市场现状分析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中国镍铬电池行业存在的问题</w:t>
      </w:r>
      <w:r>
        <w:rPr>
          <w:rFonts w:hint="eastAsia"/>
        </w:rPr>
        <w:br/>
      </w:r>
      <w:r>
        <w:rPr>
          <w:rFonts w:hint="eastAsia"/>
        </w:rPr>
        <w:t>　　　　一、镍铬电池产品市场存在的主要问题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二、国内镍铬电池产品市场的三大瓶颈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三、镍铬电池产品市场遭遇的规模难题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对中国镍铬电池市场的分析及思考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一、镍铬电池市场特点</w:t>
      </w:r>
      <w:r>
        <w:rPr>
          <w:rFonts w:hint="eastAsia"/>
        </w:rPr>
        <w:br/>
      </w:r>
      <w:r>
        <w:rPr>
          <w:rFonts w:hint="eastAsia"/>
        </w:rPr>
        <w:t>　　　　二、镍铬电池市场分析</w:t>
      </w:r>
      <w:r>
        <w:rPr>
          <w:rFonts w:hint="eastAsia"/>
        </w:rPr>
        <w:br/>
      </w:r>
      <w:r>
        <w:rPr>
          <w:rFonts w:hint="eastAsia"/>
        </w:rPr>
        <w:t>　　　　三、镍铬电池市场变化的方向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四、中国镍铬电池行业发展的新思路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五、对中国镍铬电池行业发展的思考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2023-2024年中国镍铬电池行业发展概况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2023-2024年中国镍铬电池行业发展态势分析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2023-2024年中国镍铬电池行业发展特点分析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2023-2024年中国镍铬电池行业市场供需分析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镍铬电池行业市场竞争策略分析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镍铬电池行业竞争结构分析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镍铬电池市场竞争策略分析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一、镍铬电池市场增长潜力分析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二、镍铬电池产品竞争策略分析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三、典型镍铬电池企业产品竞争策略分析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镍铬电池企业竞争策略分析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一、2024-2030年我国镍铬电池市场竞争趋势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二、2024-2030年镍铬电池行业竞争格局展望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三、2024-2030年镍铬电池行业竞争策略分析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镍铬电池行业投资与发展前景分析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2024年镍铬电池行业投资情况分析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一、2024年镍铬电池总体投资结构</w:t>
      </w:r>
      <w:r>
        <w:rPr>
          <w:rFonts w:hint="eastAsia"/>
        </w:rPr>
        <w:br/>
      </w:r>
      <w:r>
        <w:rPr>
          <w:rFonts w:hint="eastAsia"/>
        </w:rPr>
        <w:t>　　　　二、2024年镍铬电池投资规模情况</w:t>
      </w:r>
      <w:r>
        <w:rPr>
          <w:rFonts w:hint="eastAsia"/>
        </w:rPr>
        <w:br/>
      </w:r>
      <w:r>
        <w:rPr>
          <w:rFonts w:hint="eastAsia"/>
        </w:rPr>
        <w:t>　　　　三、2024年镍铬电池投资增速情况</w:t>
      </w:r>
      <w:r>
        <w:rPr>
          <w:rFonts w:hint="eastAsia"/>
        </w:rPr>
        <w:br/>
      </w:r>
      <w:r>
        <w:rPr>
          <w:rFonts w:hint="eastAsia"/>
        </w:rPr>
        <w:t>　　　　四、2024年镍铬电池分地区投资分析</w:t>
      </w:r>
      <w:r>
        <w:rPr>
          <w:rFonts w:hint="eastAsia"/>
        </w:rPr>
        <w:br/>
      </w:r>
      <w:r>
        <w:rPr>
          <w:rFonts w:hint="eastAsia"/>
        </w:rPr>
        <w:t>　　第二节 镍铬电池行业投资机会分析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一、镍铬电池投资项目分析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二、可以投资的镍铬电池模式</w:t>
      </w:r>
      <w:r>
        <w:rPr>
          <w:rFonts w:hint="eastAsia"/>
        </w:rPr>
        <w:br/>
      </w:r>
      <w:r>
        <w:rPr>
          <w:rFonts w:hint="eastAsia"/>
        </w:rPr>
        <w:t>　　　　三、2024年镍铬电池投资机会</w:t>
      </w:r>
      <w:r>
        <w:rPr>
          <w:rFonts w:hint="eastAsia"/>
        </w:rPr>
        <w:br/>
      </w:r>
      <w:r>
        <w:rPr>
          <w:rFonts w:hint="eastAsia"/>
        </w:rPr>
        <w:t>　　　　四、2024年镍铬电池投资新方向</w:t>
      </w:r>
      <w:r>
        <w:rPr>
          <w:rFonts w:hint="eastAsia"/>
        </w:rPr>
        <w:br/>
      </w:r>
      <w:r>
        <w:rPr>
          <w:rFonts w:hint="eastAsia"/>
        </w:rPr>
        <w:t>　　第三节 镍铬电池行业发展前景分析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一、新冠疫情下镍铬电池市场的发展前景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二、2024年镍铬电池市场面临的发展商机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2019-2024年中国镍铬电池行业重点区域发展分析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一、中国镍铬电池行业重点区域市场结构变化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二、**地区镍铬电池行业发展分析</w:t>
      </w:r>
      <w:r>
        <w:rPr>
          <w:rFonts w:hint="eastAsia"/>
        </w:rPr>
        <w:br/>
      </w:r>
      <w:r>
        <w:rPr>
          <w:rFonts w:hint="eastAsia"/>
        </w:rPr>
        <w:t>　　　　三、**地区镍铬电池行业发展分析</w:t>
      </w:r>
      <w:r>
        <w:rPr>
          <w:rFonts w:hint="eastAsia"/>
        </w:rPr>
        <w:br/>
      </w:r>
      <w:r>
        <w:rPr>
          <w:rFonts w:hint="eastAsia"/>
        </w:rPr>
        <w:t>　　　　四、**地区镍铬电池行业发展分析</w:t>
      </w:r>
      <w:r>
        <w:rPr>
          <w:rFonts w:hint="eastAsia"/>
        </w:rPr>
        <w:br/>
      </w:r>
      <w:r>
        <w:rPr>
          <w:rFonts w:hint="eastAsia"/>
        </w:rPr>
        <w:t>　　　　五、**地区镍铬电池行业发展分析</w:t>
      </w:r>
      <w:r>
        <w:rPr>
          <w:rFonts w:hint="eastAsia"/>
        </w:rPr>
        <w:br/>
      </w:r>
      <w:r>
        <w:rPr>
          <w:rFonts w:hint="eastAsia"/>
        </w:rPr>
        <w:t>　　　　六、**地区镍铬电池行业发展分析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镍铬电池重点企业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二、镍铬电池企业经营情况分析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三、镍铬电池企业发展规划及前景展望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镍铬电池重点企业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二、镍铬电池企业经营情况分析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三、镍铬电池企业发展规划及前景展望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镍铬电池重点企业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二、镍铬电池企业经营情况分析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三、镍铬电池企业发展规划及前景展望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镍铬电池重点企业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二、镍铬电池企业经营情况分析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三、镍铬电池企业发展规划及前景展望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镍铬电池重点企业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二、镍铬电池企业经营情况分析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三、镍铬电池企业发展规划及前景展望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2024-2030年中国镍铬电池行业发展前景预测分析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中国镍铬电池行业发展预测分析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一、未来镍铬电池发展分析</w:t>
      </w:r>
      <w:r>
        <w:rPr>
          <w:rFonts w:hint="eastAsia"/>
        </w:rPr>
        <w:br/>
      </w:r>
      <w:r>
        <w:rPr>
          <w:rFonts w:hint="eastAsia"/>
        </w:rPr>
        <w:t>　　　　二、未来镍铬电池行业技术开发方向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三、总体镍铬电池行业“十四五”整体规划及预测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中国镍铬电池行业市场前景分析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一、镍铬电池产品差异化是企业发展的方向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2024-2030年镍铬电池行业发展趋势及投资风险分析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当前镍铬电池存在的问题</w:t>
      </w:r>
      <w:r>
        <w:rPr>
          <w:rFonts w:hint="eastAsia"/>
        </w:rPr>
        <w:br/>
      </w:r>
      <w:r>
        <w:rPr>
          <w:rFonts w:hint="eastAsia"/>
        </w:rPr>
        <w:t>　　第二节 镍铬电池未来发展预测分析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一、中国镍铬电池发展方向分析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二、2024-2030年中国镍铬电池行业发展规模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三、2024-2030年中国镍铬电池行业发展趋势预测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2024-2030年中国镍铬电池行业投资风险分析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一、镍铬电池市场竞争风险</w:t>
      </w:r>
      <w:r>
        <w:rPr>
          <w:rFonts w:hint="eastAsia"/>
        </w:rPr>
        <w:br/>
      </w:r>
      <w:r>
        <w:rPr>
          <w:rFonts w:hint="eastAsia"/>
        </w:rPr>
        <w:t>　　　　二、镍铬电池原材料压力风险分析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三、镍铬电池技术风险分析</w:t>
      </w:r>
      <w:r>
        <w:rPr>
          <w:rFonts w:hint="eastAsia"/>
        </w:rPr>
        <w:br/>
      </w:r>
      <w:r>
        <w:rPr>
          <w:rFonts w:hint="eastAsia"/>
        </w:rPr>
        <w:t>　　　　四、镍铬电池政策和体制风险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2024-2030年中国镍铬电池行业投资战略研究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2023-2024年中国镍铬电池行业投资策略分析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一、2023-2024年镍铬电池投资策略</w:t>
      </w:r>
      <w:r>
        <w:rPr>
          <w:rFonts w:hint="eastAsia"/>
        </w:rPr>
        <w:br/>
      </w:r>
      <w:r>
        <w:rPr>
          <w:rFonts w:hint="eastAsia"/>
        </w:rPr>
        <w:t>　　　　二、2023-2024年镍铬电池投资筹划策略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三、2023-2024年镍铬电池品牌竞争战略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2024-2030年中国镍铬电池行业品牌建设策略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一、镍铬电池的规划</w:t>
      </w:r>
      <w:r>
        <w:rPr>
          <w:rFonts w:hint="eastAsia"/>
        </w:rPr>
        <w:br/>
      </w:r>
      <w:r>
        <w:rPr>
          <w:rFonts w:hint="eastAsia"/>
        </w:rPr>
        <w:t>　　　　二、镍铬电池的建设</w:t>
      </w:r>
      <w:r>
        <w:rPr>
          <w:rFonts w:hint="eastAsia"/>
        </w:rPr>
        <w:br/>
      </w:r>
      <w:r>
        <w:rPr>
          <w:rFonts w:hint="eastAsia"/>
        </w:rPr>
        <w:t>　　　　三、镍铬电池业成功之道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镍铬电池市场指标预测及镍铬电池项目投资建议</w:t>
      </w:r>
      <w:r>
        <w:rPr>
          <w:rFonts w:hint="eastAsia"/>
        </w:rPr>
        <w:br/>
      </w:r>
      <w:r>
        <w:rPr>
          <w:rFonts w:hint="eastAsia"/>
        </w:rPr>
        <w:t>　　第一节 中国镍铬电池行业市场发展趋势预测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镍铬电池产品投资机会</w:t>
      </w:r>
      <w:r>
        <w:rPr>
          <w:rFonts w:hint="eastAsia"/>
        </w:rPr>
        <w:br/>
      </w:r>
      <w:r>
        <w:rPr>
          <w:rFonts w:hint="eastAsia"/>
        </w:rPr>
        <w:t>　　第三节 镍铬电池产品投资趋势分析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镍铬电池 项目投资建议</w:t>
      </w:r>
      <w:r>
        <w:rPr>
          <w:rFonts w:hint="eastAsia"/>
        </w:rPr>
        <w:br/>
      </w:r>
      <w:r>
        <w:rPr>
          <w:rFonts w:hint="eastAsia"/>
        </w:rPr>
        <w:t>　　　　一、镍铬电池行业投资环境考察</w:t>
      </w:r>
      <w:r>
        <w:rPr>
          <w:rFonts w:hint="eastAsia"/>
        </w:rPr>
        <w:br/>
      </w:r>
      <w:r>
        <w:rPr>
          <w:rFonts w:hint="eastAsia"/>
        </w:rPr>
        <w:t>　　　　二、镍铬电池投资风险及控制策略</w:t>
      </w:r>
      <w:r>
        <w:rPr>
          <w:rFonts w:hint="eastAsia"/>
        </w:rPr>
        <w:br/>
      </w:r>
      <w:r>
        <w:rPr>
          <w:rFonts w:hint="eastAsia"/>
        </w:rPr>
        <w:t>　　　　三、镍铬电池产品投资方向建议</w:t>
      </w:r>
      <w:r>
        <w:rPr>
          <w:rFonts w:hint="eastAsia"/>
        </w:rPr>
        <w:br/>
      </w:r>
      <w:r>
        <w:rPr>
          <w:rFonts w:hint="eastAsia"/>
        </w:rPr>
        <w:t>　　　　四、镍铬电池项目投资建议</w:t>
      </w:r>
      <w:r>
        <w:rPr>
          <w:rFonts w:hint="eastAsia"/>
        </w:rPr>
        <w:br/>
      </w:r>
      <w:r>
        <w:rPr>
          <w:rFonts w:hint="eastAsia"/>
        </w:rPr>
        <w:t>　　　　　　1、镍铬电池技术应用注意事项</w:t>
      </w:r>
      <w:r>
        <w:rPr>
          <w:rFonts w:hint="eastAsia"/>
        </w:rPr>
        <w:br/>
      </w:r>
      <w:r>
        <w:rPr>
          <w:rFonts w:hint="eastAsia"/>
        </w:rPr>
        <w:t>　　　　　　2、镍铬电池项目投资注意事项</w:t>
      </w:r>
      <w:r>
        <w:rPr>
          <w:rFonts w:hint="eastAsia"/>
        </w:rPr>
        <w:br/>
      </w:r>
      <w:r>
        <w:rPr>
          <w:rFonts w:hint="eastAsia"/>
        </w:rPr>
        <w:t>　　　　　　3、镍铬电池生产开发注意事项</w:t>
      </w:r>
      <w:r>
        <w:rPr>
          <w:rFonts w:hint="eastAsia"/>
        </w:rPr>
        <w:br/>
      </w:r>
      <w:r>
        <w:rPr>
          <w:rFonts w:hint="eastAsia"/>
        </w:rPr>
        <w:t>　　　　　　4、镍铬电池销售注意事项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2019-2024年中国镍铬电池市场需求量及增速统计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2019-2024年中国镍铬电池行业企业平均规模情况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2019-2024年中国镍铬电池行业市场规模及增长情况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镍铬电池重点企业（一）经营情况分析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镍铬电池重点企业（一）主要经济指标情况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镍铬电池重点企业（二）经营情况分析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镍铬电池重点企业（二）主要经济指标情况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2024-2030年中国镍铬电池行业产量预测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2024-2030年中国镍铬电池市场需求量预测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2024-2030年中国镍铬电池行业市场规模预测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2024-2030年中国镍铬电池市场前景分析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2024-2030年中国镍铬电池行业发展趋势预测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48366974a473e" w:history="1">
        <w:r>
          <w:rPr>
            <w:rStyle w:val="Hyperlink"/>
          </w:rPr>
          <w:t>2024年中国镍铬电池产业研究及发展趋势分析报告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48366974a473e" w:history="1">
        <w:r>
          <w:rPr>
            <w:rStyle w:val="Hyperlink"/>
          </w:rPr>
          <w:t>https://www.20087.com/2/77/NieGeDianChiDiaoChaBaoGao.html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536aa50e947b7" w:history="1">
      <w:r>
        <w:rPr>
          <w:rStyle w:val="Hyperlink"/>
        </w:rPr>
        <w:t>2024年中国镍铬电池产业研究及发展趋势分析报告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ieGeDianChiDiaoChaBaoGao.html" TargetMode="External" Id="Rc9748366974a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ieGeDianChiDiaoChaBaoGao.html" TargetMode="External" Id="R458536aa50e9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2024-05-19T23:11:00Z</dcterms:created>
  <dcterms:modified xsi:type="dcterms:W3CDTF">2024-05-20T00:11:00Z</dcterms:modified>
  <dc:subject>2024年中国镍铬电池产业研究及发展趋势分析报告</dc:subject>
  <dc:title>2024年中国镍铬电池产业研究及发展趋势分析报告</dc:title>
  <cp:keywords>2024年中国镍铬电池产业研究及发展趋势分析报告</cp:keywords>
  <dc:description>2024年中国镍铬电池产业研究及发展趋势分析报告</dc:description>
</cp:coreProperties>
</file>