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7299a12743ed" w:history="1">
              <w:r>
                <w:rPr>
                  <w:rStyle w:val="Hyperlink"/>
                </w:rPr>
                <w:t>2025-2031年全球与中国食品级橡胶软管行业研究及前景趋势预测报告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7299a12743ed" w:history="1">
              <w:r>
                <w:rPr>
                  <w:rStyle w:val="Hyperlink"/>
                </w:rPr>
                <w:t>2025-2031年全球与中国食品级橡胶软管行业研究及前景趋势预测报告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47299a12743ed" w:history="1">
                <w:r>
                  <w:rPr>
                    <w:rStyle w:val="Hyperlink"/>
                  </w:rPr>
                  <w:t>https://www.20087.com/2/17/ShiPinJiXiangJiaoRuanGuanHangYeQianJingQuShi.html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橡胶软管主要用于食品饮料加工、制药等行业中的物料输送，要求材料无毒、耐腐蚀且易于清洁消毒。近年来，随着食品安全法规的严格实施和消费者对健康食品的重视，食品级橡胶软管市场呈现出稳定增长的态势。当前市场上，食品级橡胶软管不仅在材料的安全性和耐温性上有了显著提高，而且在柔韧性和抗撕裂性等方面也有了很大改善。同时，为了满足不同应用场合的需求，市场上出现了多种材质和结构的软管产品。</w:t>
      </w:r>
      <w:r>
        <w:rPr>
          <w:rFonts w:hint="eastAsia"/>
        </w:rPr>
        <w:br/>
      </w:r>
      <w:r>
        <w:rPr>
          <w:rFonts w:hint="eastAsia"/>
        </w:rPr>
        <w:t>　　未来，食品级橡胶软管的发展将更加注重安全性和便捷性。一方面，随着对食品安全要求的不断提高，食品级橡胶软管将采用更加纯净的原材料和先进的加工技术，以确保产品的安全性。另一方面，为了提高生产效率，食品级橡胶软管将朝着更长的使用寿命和更快捷的拆装方式发展，比如采用快速连接头设计。此外，随着新技术的应用，未来食品级橡胶软管还将具备更好的抗微生物性能，以减少细菌滋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7299a12743ed" w:history="1">
        <w:r>
          <w:rPr>
            <w:rStyle w:val="Hyperlink"/>
          </w:rPr>
          <w:t>2025-2031年全球与中国食品级橡胶软管行业研究及前景趋势预测报告</w:t>
        </w:r>
      </w:hyperlink>
      <w:r>
        <w:rPr>
          <w:rFonts w:hint="eastAsia"/>
        </w:rPr>
        <w:t>》依托权威机构及行业协会数据，结合食品级橡胶软管行业的宏观环境与微观实践，从食品级橡胶软管市场规模、市场需求、技术现状及产业链结构等多维度进行了系统调研与分析。报告通过严谨的研究方法与翔实的数据支持，辅以直观图表，全面剖析了食品级橡胶软管行业发展趋势、重点企业表现及市场竞争格局，并通过SWOT分析揭示了行业机遇与潜在风险，为食品级橡胶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食品级橡胶软管市场概述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按照不同产品类型，食品级橡胶软管主要可以分为如下几个类别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全球不同产品类型食品级橡胶软管销售额增长趋势2020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合成橡胶</w:t>
      </w:r>
      <w:r>
        <w:rPr>
          <w:rFonts w:hint="eastAsia"/>
        </w:rPr>
        <w:br/>
      </w:r>
      <w:r>
        <w:rPr>
          <w:rFonts w:hint="eastAsia"/>
        </w:rPr>
        <w:t>　　　　1.2.3 天然橡胶</w:t>
      </w:r>
      <w:r>
        <w:rPr>
          <w:rFonts w:hint="eastAsia"/>
        </w:rPr>
        <w:br/>
      </w:r>
      <w:r>
        <w:rPr>
          <w:rFonts w:hint="eastAsia"/>
        </w:rPr>
        <w:t>　　1.3 从不同应用，食品级橡胶软管主要包括如下几个方面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全球不同应用食品级橡胶软管销售额增长趋势2020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食品加工设备</w:t>
      </w:r>
      <w:r>
        <w:rPr>
          <w:rFonts w:hint="eastAsia"/>
        </w:rPr>
        <w:br/>
      </w:r>
      <w:r>
        <w:rPr>
          <w:rFonts w:hint="eastAsia"/>
        </w:rPr>
        <w:t>　　　　1.3.3 食品包装设备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食品级橡胶软管行业背景、发展历史、现状及趋势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食品级橡胶软管行业目前现状分析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食品级橡胶软管发展趋势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全球食品级橡胶软管总体规模分析</w:t>
      </w:r>
      <w:r>
        <w:rPr>
          <w:rFonts w:hint="eastAsia"/>
        </w:rPr>
        <w:br/>
      </w:r>
      <w:r>
        <w:rPr>
          <w:rFonts w:hint="eastAsia"/>
        </w:rPr>
        <w:t>　　2.1 全球食品级橡胶软管供需现状及预测（2020-2031）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全球食品级橡胶软管产能、产量、产能利用率及发展趋势（2020-2031）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全球食品级橡胶软管产量、需求量及发展趋势（2020-2031）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全球主要地区食品级橡胶软管产量及发展趋势（2020-2031）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全球主要地区食品级橡胶软管产量（2020-2025）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全球主要地区食品级橡胶软管产量（2025-2031）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全球主要地区食品级橡胶软管产量市场份额（2020-2031）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中国食品级橡胶软管供需现状及预测（2020-2031）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中国食品级橡胶软管产能、产量、产能利用率及发展趋势（2020-2031）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中国食品级橡胶软管产量、市场需求量及发展趋势（2020-2031）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全球食品级橡胶软管销量及销售额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全球市场食品级橡胶软管销售额（2020-2031）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全球市场食品级橡胶软管销量（2020-2031）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全球市场食品级橡胶软管价格趋势（2020-2031）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全球市场主要厂商食品级橡胶软管产能市场份额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全球市场主要厂商食品级橡胶软管销量（2020-2025）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全球市场主要厂商食品级橡胶软管销量（2020-2025）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全球市场主要厂商食品级橡胶软管销售收入（2020-2025）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全球市场主要厂商食品级橡胶软管销售价格（2020-2025）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2025年全球主要生产商食品级橡胶软管收入排名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中国市场主要厂商食品级橡胶软管销量（2020-2025）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中国市场主要厂商食品级橡胶软管销量（2020-2025）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中国市场主要厂商食品级橡胶软管销售收入（2020-2025）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2025年中国主要生产商食品级橡胶软管收入排名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中国市场主要厂商食品级橡胶软管销售价格（2020-2025）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全球主要厂商食品级橡胶软管总部及产地分布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全球主要厂商成立时间及食品级橡胶软管商业化日期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全球主要厂商食品级橡胶软管产品类型及应用</w:t>
      </w:r>
      <w:r>
        <w:rPr>
          <w:rFonts w:hint="eastAsia"/>
        </w:rPr>
        <w:br/>
      </w:r>
      <w:r>
        <w:rPr>
          <w:rFonts w:hint="eastAsia"/>
        </w:rPr>
        <w:t>　　3.7 食品级橡胶软管行业集中度、竞争程度分析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食品级橡胶软管行业集中度分析：2025年全球Top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全球食品级橡胶软管第一梯队、第二梯队和第三梯队生产商（品牌）及市场份额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全球食品级橡胶软管主要地区分析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全球主要地区食品级橡胶软管市场规模分析：2020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全球主要地区食品级橡胶软管销售收入及市场份额（2020-2025年）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全球主要地区食品级橡胶软管销售收入预测（2025-2031年）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全球主要地区食品级橡胶软管销量分析：2020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全球主要地区食品级橡胶软管销量及市场份额（2020-2025年）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全球主要地区食品级橡胶软管销量及市场份额预测（2025-2031）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北美市场食品级橡胶软管销量、收入及增长率（2020-2031）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欧洲市场食品级橡胶软管销量、收入及增长率（2020-2031）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中国市场食品级橡胶软管销量、收入及增长率（2020-2031）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日本市场食品级橡胶软管销量、收入及增长率（2020-2031）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全球食品级橡胶软管主要生产商分析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食品级橡胶软管销量、收入、价格及毛利率（2020-2025）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不同产品类型食品级橡胶软管分析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全球不同产品类型食品级橡胶软管销量（2020-2031）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全球不同产品类型食品级橡胶软管销量及市场份额（2020-2025）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全球不同产品类型食品级橡胶软管销量预测（2025-2031）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全球不同产品类型食品级橡胶软管收入（2020-2031）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全球不同产品类型食品级橡胶软管收入及市场份额（2020-2025）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全球不同产品类型食品级橡胶软管收入预测（2025-2031）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全球不同产品类型食品级橡胶软管价格走势（2020-2031）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不同应用食品级橡胶软管分析</w:t>
      </w:r>
      <w:r>
        <w:rPr>
          <w:rFonts w:hint="eastAsia"/>
        </w:rPr>
        <w:br/>
      </w:r>
      <w:r>
        <w:rPr>
          <w:rFonts w:hint="eastAsia"/>
        </w:rPr>
        <w:t>　　7.1 全球不同应用食品级橡胶软管销量（2020-2031）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全球不同应用食品级橡胶软管销量及市场份额（2020-2025）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全球不同应用食品级橡胶软管销量预测（2025-2031）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全球不同应用食品级橡胶软管收入（2020-2031）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全球不同应用食品级橡胶软管收入及市场份额（2020-2025）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全球不同应用食品级橡胶软管收入预测（2025-2031）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全球不同应用食品级橡胶软管价格走势（2020-2031）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食品级橡胶软管产业链分析</w:t>
      </w:r>
      <w:r>
        <w:rPr>
          <w:rFonts w:hint="eastAsia"/>
        </w:rPr>
        <w:br/>
      </w:r>
      <w:r>
        <w:rPr>
          <w:rFonts w:hint="eastAsia"/>
        </w:rPr>
        <w:t>　　8.2 食品级橡胶软管产业上游供应分析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食品级橡胶软管下游典型客户</w:t>
      </w:r>
      <w:r>
        <w:rPr>
          <w:rFonts w:hint="eastAsia"/>
        </w:rPr>
        <w:br/>
      </w:r>
      <w:r>
        <w:rPr>
          <w:rFonts w:hint="eastAsia"/>
        </w:rPr>
        <w:t>　　8.4 食品级橡胶软管销售渠道分析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食品级橡胶软管行业发展机遇及主要驱动因素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食品级橡胶软管行业发展面临的风险</w:t>
      </w:r>
      <w:r>
        <w:rPr>
          <w:rFonts w:hint="eastAsia"/>
        </w:rPr>
        <w:br/>
      </w:r>
      <w:r>
        <w:rPr>
          <w:rFonts w:hint="eastAsia"/>
        </w:rPr>
        <w:t>　　9.3 食品级橡胶软管行业政策分析</w:t>
      </w:r>
      <w:r>
        <w:rPr>
          <w:rFonts w:hint="eastAsia"/>
        </w:rPr>
        <w:br/>
      </w:r>
      <w:r>
        <w:rPr>
          <w:rFonts w:hint="eastAsia"/>
        </w:rPr>
        <w:t>　　9.4 食品级橡胶软管中国企业SWOT分析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全球不同产品类型食品级橡胶软管销售额增长（CAGR）趋势2020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食品级橡胶软管行业目前发展现状</w:t>
      </w:r>
      <w:r>
        <w:rPr>
          <w:rFonts w:hint="eastAsia"/>
        </w:rPr>
        <w:br/>
      </w:r>
      <w:r>
        <w:rPr>
          <w:rFonts w:hint="eastAsia"/>
        </w:rPr>
        <w:t>　　表4 食品级橡胶软管发展趋势</w:t>
      </w:r>
      <w:r>
        <w:rPr>
          <w:rFonts w:hint="eastAsia"/>
        </w:rPr>
        <w:br/>
      </w:r>
      <w:r>
        <w:rPr>
          <w:rFonts w:hint="eastAsia"/>
        </w:rPr>
        <w:t>　　表5 全球主要地区食品级橡胶软管产量增速（CAGR）：2020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全球主要地区食品级橡胶软管产量（2020-2025）&amp;（千件）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全球主要地区食品级橡胶软管产量（2025-2031）&amp;（千件）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全球主要地区食品级橡胶软管产量市场份额（2020-2025）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全球主要地区食品级橡胶软管产量市场份额（2025-2031）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全球市场主要厂商食品级橡胶软管产能（2020-2025）&amp;（千件）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全球市场主要厂商食品级橡胶软管销量（2020-2025）&amp;（千件）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全球市场主要厂商食品级橡胶软管销量市场份额（2020-2025）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全球市场主要厂商食品级橡胶软管销售收入（2020-2025）&amp;（百万美元）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全球市场主要厂商食品级橡胶软管销售收入市场份额（2020-2025）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全球市场主要厂商食品级橡胶软管销售价格（2020-2025）&amp;（美元/件）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2025年全球主要生产商食品级橡胶软管收入排名（百万美元）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中国市场主要厂商食品级橡胶软管销量（2020-2025）&amp;（千件）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中国市场主要厂商食品级橡胶软管销量市场份额（2020-2025）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中国市场主要厂商食品级橡胶软管销售收入（2020-2025）&amp;（百万美元）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中国市场主要厂商食品级橡胶软管销售收入市场份额（2020-2025）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2025年中国主要生产商食品级橡胶软管收入排名（百万美元）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中国市场主要厂商食品级橡胶软管销售价格（2020-2025）&amp;（美元/件）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全球主要厂商食品级橡胶软管总部及产地分布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全球主要厂商成立时间及食品级橡胶软管商业化日期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全球主要厂商食品级橡胶软管产品类型及应用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2025年全球食品级橡胶软管主要厂商市场地位（第一梯队、第二梯队和第三梯队）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全球食品级橡胶软管市场投资、并购等现状分析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全球主要地区食品级橡胶软管销售收入增速：（2020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全球主要地区食品级橡胶软管销售收入（2020-2025）&amp;（百万美元）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全球主要地区食品级橡胶软管销售收入市场份额（2020-2025）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全球主要地区食品级橡胶软管收入（2025-2031）&amp;（百万美元）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全球主要地区食品级橡胶软管收入市场份额（2025-2031）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全球主要地区食品级橡胶软管销量（千件）：2020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全球主要地区食品级橡胶软管销量（2020-2025）&amp;（千件）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全球主要地区食品级橡胶软管销量市场份额（2020-2025）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全球主要地区食品级橡胶软管销量（2025-2031）&amp;（千件）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全球主要地区食品级橡胶软管销量份额（2025-2031）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食品级橡胶软管生产基地、销售区域、竞争对手及市场地位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食品级橡胶软管产品规格、参数及市场应用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食品级橡胶软管销量（千件）、收入（百万美元）、价格（美元/件）及毛利率（2020-2025）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全球不同产品类型食品级橡胶软管销量（2020-2025）&amp;（千件）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全球不同产品类型食品级橡胶软管销量市场份额（2020-2025）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全球不同产品类型食品级橡胶软管销量预测（2025-2031）&amp;（千件）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全球不同产品类型食品级橡胶软管销量市场份额预测（2025-2031）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全球不同产品类型食品级橡胶软管收入（2020-2025）&amp;（百万美元）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全球不同产品类型食品级橡胶软管收入市场份额（2020-2025）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全球不同产品类型食品级橡胶软管收入预测（2025-2031）&amp;（百万美元）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全球不同类型食品级橡胶软管收入市场份额预测（2025-2031）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全球不同应用食品级橡胶软管销量（2020-2025年）&amp;（千件）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全球不同应用食品级橡胶软管销量市场份额（2020-2025）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全球不同应用食品级橡胶软管销量预测（2025-2031）&amp;（千件）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全球不同应用食品级橡胶软管销量市场份额预测（2025-2031）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全球不同应用食品级橡胶软管收入（2020-2025年）&amp;（百万美元）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全球不同应用食品级橡胶软管收入市场份额（2020-2025）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全球不同应用食品级橡胶软管收入预测（2025-2031）&amp;（百万美元）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全球不同应用食品级橡胶软管收入市场份额预测（2025-2031）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食品级橡胶软管上游原料供应商及联系方式列表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食品级橡胶软管典型客户列表</w:t>
      </w:r>
      <w:r>
        <w:rPr>
          <w:rFonts w:hint="eastAsia"/>
        </w:rPr>
        <w:br/>
      </w:r>
      <w:r>
        <w:rPr>
          <w:rFonts w:hint="eastAsia"/>
        </w:rPr>
        <w:t>　　表131 食品级橡胶软管主要销售模式及销售渠道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表132 食品级橡胶软管行业发展机遇及主要驱动因素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食品级橡胶软管行业发展面临的风险</w:t>
      </w:r>
      <w:r>
        <w:rPr>
          <w:rFonts w:hint="eastAsia"/>
        </w:rPr>
        <w:br/>
      </w:r>
      <w:r>
        <w:rPr>
          <w:rFonts w:hint="eastAsia"/>
        </w:rPr>
        <w:t>　　表134 食品级橡胶软管行业政策分析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食品级橡胶软管产品图片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全球不同产品类型食品级橡胶软管销售额2020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全球不同产品类型食品级橡胶软管市场份额2024 VS 2025</w:t>
      </w:r>
      <w:r>
        <w:rPr>
          <w:rFonts w:hint="eastAsia"/>
        </w:rPr>
        <w:br/>
      </w:r>
      <w:r>
        <w:rPr>
          <w:rFonts w:hint="eastAsia"/>
        </w:rPr>
        <w:t>　　图4 合成橡胶产品图片</w:t>
      </w:r>
      <w:r>
        <w:rPr>
          <w:rFonts w:hint="eastAsia"/>
        </w:rPr>
        <w:br/>
      </w:r>
      <w:r>
        <w:rPr>
          <w:rFonts w:hint="eastAsia"/>
        </w:rPr>
        <w:t>　　图5 天然橡胶产品图片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全球不同应用食品级橡胶软管销售额2020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全球不同应用食品级橡胶软管市场份额2024 VS 2025</w:t>
      </w:r>
      <w:r>
        <w:rPr>
          <w:rFonts w:hint="eastAsia"/>
        </w:rPr>
        <w:br/>
      </w:r>
      <w:r>
        <w:rPr>
          <w:rFonts w:hint="eastAsia"/>
        </w:rPr>
        <w:t>　　图8 食品加工设备</w:t>
      </w:r>
      <w:r>
        <w:rPr>
          <w:rFonts w:hint="eastAsia"/>
        </w:rPr>
        <w:br/>
      </w:r>
      <w:r>
        <w:rPr>
          <w:rFonts w:hint="eastAsia"/>
        </w:rPr>
        <w:t>　　图9 食品包装设备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全球食品级橡胶软管产能、产量、产能利用率及发展趋势（2020-2031）&amp;（千件）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全球食品级橡胶软管产量、需求量及发展趋势（2020-2031）&amp;（千件）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全球主要地区食品级橡胶软管产量市场份额（2020-2031）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中国食品级橡胶软管产能、产量、产能利用率及发展趋势（2020-2031）&amp;（千件）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中国食品级橡胶软管产量、市场需求量及发展趋势（2020-2031）&amp;（千件）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全球食品级橡胶软管市场销售额及增长率：（2020-2031）&amp;（百万美元）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全球市场食品级橡胶软管市场规模：2020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全球市场食品级橡胶软管销量及增长率（2020-2031）&amp;（千件）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全球市场食品级橡胶软管价格趋势（2020-2031）&amp;（千件）&amp;（美元/件）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2025年全球市场主要厂商食品级橡胶软管销量市场份额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2025年全球市场主要厂商食品级橡胶软管收入市场份额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2025年中国市场主要厂商食品级橡胶软管销量市场份额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2025年中国市场主要厂商食品级橡胶软管收入市场份额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2025年全球前五大生产商食品级橡胶软管市场份额</w:t>
      </w:r>
      <w:r>
        <w:rPr>
          <w:rFonts w:hint="eastAsia"/>
        </w:rPr>
        <w:br/>
      </w:r>
      <w:r>
        <w:rPr>
          <w:rFonts w:hint="eastAsia"/>
        </w:rPr>
        <w:t>　　图25 2025年全球食品级橡胶软管第一梯队、第二梯队和第三梯队生产商（品牌）及市场份额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全球主要地区食品级橡胶软管销售收入（2020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全球主要地区食品级橡胶软管销售收入市场份额（2024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北美市场食品级橡胶软管销量及增长率（2020-2031）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北美市场食品级橡胶软管收入及增长率（2020-2031）&amp;（百万美元）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欧洲市场食品级橡胶软管销量及增长率（2020-2031）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欧洲市场食品级橡胶软管收入及增长率（2020-2031）&amp;（百万美元）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中国市场食品级橡胶软管销量及增长率（2020-2031）&amp;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中国市场食品级橡胶软管收入及增长率（2020-2031）&amp;（百万美元）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日本市场食品级橡胶软管销量及增长率（2020-2031）&amp;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日本市场食品级橡胶软管收入及增长率（2020-2031）&amp;（百万美元）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全球不同产品类型食品级橡胶软管价格走势（2020-2031）&amp;（美元/件）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全球不同应用食品级橡胶软管价格走势（2020-2031）&amp;（美元/件）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食品级橡胶软管产业链</w:t>
      </w:r>
      <w:r>
        <w:rPr>
          <w:rFonts w:hint="eastAsia"/>
        </w:rPr>
        <w:br/>
      </w:r>
      <w:r>
        <w:rPr>
          <w:rFonts w:hint="eastAsia"/>
        </w:rPr>
        <w:t>　　图39 食品级橡胶软管中国企业SWOT分析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7299a12743ed" w:history="1">
        <w:r>
          <w:rPr>
            <w:rStyle w:val="Hyperlink"/>
          </w:rPr>
          <w:t>2025-2031年全球与中国食品级橡胶软管行业研究及前景趋势预测报告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47299a12743ed" w:history="1">
        <w:r>
          <w:rPr>
            <w:rStyle w:val="Hyperlink"/>
          </w:rPr>
          <w:t>https://www.20087.com/2/17/ShiPinJiXiangJiaoRuanGuanHangYeQianJingQuShi.html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热点：食品级不锈钢波纹软管、食品级橡胶管软管、食品级钢丝管软管价格、山东供应食品级橡胶管价格、食品级塑料软管规格、食品级塑料软管是什么材料、钢丝橡胶软管规格、食品级硅胶软管、食品级波纹管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af9e809e4a1a" w:history="1">
      <w:r>
        <w:rPr>
          <w:rStyle w:val="Hyperlink"/>
        </w:rPr>
        <w:t>2025-2031年全球与中国食品级橡胶软管行业研究及前景趋势预测报告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iPinJiXiangJiaoRuanGuanHangYeQianJingQuShi.html" TargetMode="External" Id="Rf9847299a127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iPinJiXiangJiaoRuanGuanHangYeQianJingQuShi.html" TargetMode="External" Id="Rf19aaf9e809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2025-05-12T03:01:00Z</dcterms:created>
  <dcterms:modified xsi:type="dcterms:W3CDTF">2025-05-12T04:01:00Z</dcterms:modified>
  <dc:subject>2025-2031年全球与中国食品级橡胶软管行业研究及前景趋势预测报告</dc:subject>
  <dc:title>2025-2031年全球与中国食品级橡胶软管行业研究及前景趋势预测报告</dc:title>
  <cp:keywords>2025-2031年全球与中国食品级橡胶软管行业研究及前景趋势预测报告</cp:keywords>
  <dc:description>2025-2031年全球与中国食品级橡胶软管行业研究及前景趋势预测报告</dc:description>
</cp:coreProperties>
</file>