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2a09f0a624b11" w:history="1">
              <w:r>
                <w:rPr>
                  <w:rStyle w:val="Hyperlink"/>
                </w:rPr>
                <w:t>2026-2032年全球与中国单活塞卡钳行业研究分析及前景趋势预测报告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2a09f0a624b11" w:history="1">
              <w:r>
                <w:rPr>
                  <w:rStyle w:val="Hyperlink"/>
                </w:rPr>
                <w:t>2026-2032年全球与中国单活塞卡钳行业研究分析及前景趋势预测报告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2a09f0a624b11" w:history="1">
                <w:r>
                  <w:rPr>
                    <w:rStyle w:val="Hyperlink"/>
                  </w:rPr>
                  <w:t>https://www.20087.com/3/97/DanHuoSaiKaQianDeQianJing.html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活塞卡钳是汽车制动系统的基础执行部件，在乘用车与轻型商用车领域凭借结构简单、成本低廉及维护便捷的优势，依然保持着广泛的市场应用。目前，单活塞卡钳主要采用浮动式设计，通过液压推动单个活塞，带动内侧刹车片压紧制动盘，利用反作用力拉动卡钳体使外侧刹车片同步工作。虽然双活塞或多活塞卡钳在高性能车型中日益普及，但单活塞卡钳通过材料优化（如铝合金替代铸铁）与结构拓扑优化，在保证制动力的同时实现了轻量化，依然是经济型轿车及后轮制动系统的标准配置。制造工艺上，高精度的活塞密封技术与防锈涂层处理，有效提升了卡钳在恶劣环境下的耐用性。</w:t>
      </w:r>
      <w:r>
        <w:rPr>
          <w:rFonts w:hint="eastAsia"/>
        </w:rPr>
        <w:br/>
      </w:r>
      <w:r>
        <w:rPr>
          <w:rFonts w:hint="eastAsia"/>
        </w:rPr>
        <w:t>　　未来，单活塞卡钳将向集成式电子驻车、轻量化复合材料及线控底盘协同方向演进。市场调研网指出，随着电子驻车制动系统的普及，单活塞卡钳将深度集成电机与减速机构，取消传统的机械手刹拉线，实现更紧凑的底盘布局与更智能的驻车控制。材料科学方面，碳纤维增强聚合物等新型复合材料的应用，将进一步降低簧下质量，提升车辆操控响应与燃油经济性。在自动驾驶与线控底盘架构下，单活塞卡钳将作为执行终端，与电子稳定程序及防抱死制动系统深度联动，通过毫秒级的压力调节，实现更平滑的减速控制与能量回收，满足新能源汽车对制动系统静谧性与线性感的严苛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72a09f0a624b11" w:history="1">
        <w:r>
          <w:rPr>
            <w:rStyle w:val="Hyperlink"/>
          </w:rPr>
          <w:t>2026-2032年全球与中国单活塞卡钳行业研究分析及前景趋势预测报告</w:t>
        </w:r>
      </w:hyperlink>
      <w:r>
        <w:rPr>
          <w:rFonts w:hint="eastAsia"/>
        </w:rPr>
        <w:t>》，2025年单活塞卡钳行业市场规模达 亿元，预计2032年市场规模将达 亿元，期间年均复合增长率（CAGR）达 %。报告主要基于统计局、相关协会等机构的详实数据，全面分析单活塞卡钳市场规模、价格走势及需求特征，梳理单活塞卡钳产业链各环节发展现状。报告客观评估单活塞卡钳行业技术演进方向与市场格局变化，对单活塞卡钳未来发展趋势作出合理预测，并分析单活塞卡钳不同细分领域的成长空间与潜在风险。通过对单活塞卡钳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按产品类型细分，全球单活塞卡钳市场规模2021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浮动式</w:t>
      </w:r>
      <w:r>
        <w:rPr>
          <w:rFonts w:hint="eastAsia"/>
        </w:rPr>
        <w:br/>
      </w:r>
      <w:r>
        <w:rPr>
          <w:rFonts w:hint="eastAsia"/>
        </w:rPr>
        <w:t>　　　　1.3.4 滑动式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按应用细分，全球单活塞卡钳市场规模2021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单活塞卡钳行业发展总体概况</w:t>
      </w:r>
      <w:r>
        <w:rPr>
          <w:rFonts w:hint="eastAsia"/>
        </w:rPr>
        <w:br/>
      </w:r>
      <w:r>
        <w:rPr>
          <w:rFonts w:hint="eastAsia"/>
        </w:rPr>
        <w:t>　　　　1.5.2 单活塞卡钳行业发展主要特点</w:t>
      </w:r>
      <w:r>
        <w:rPr>
          <w:rFonts w:hint="eastAsia"/>
        </w:rPr>
        <w:br/>
      </w:r>
      <w:r>
        <w:rPr>
          <w:rFonts w:hint="eastAsia"/>
        </w:rPr>
        <w:t>　　　　1.5.3 单活塞卡钳行业发展影响因素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单活塞卡钳有利因素</w:t>
      </w:r>
      <w:r>
        <w:rPr>
          <w:rFonts w:hint="eastAsia"/>
        </w:rPr>
        <w:br/>
      </w:r>
      <w:r>
        <w:rPr>
          <w:rFonts w:hint="eastAsia"/>
        </w:rPr>
        <w:t>　　　　1.5.3 .2 单活塞卡钳不利因素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全球市场，近三年单活塞卡钳主要企业占有率及排名（按销量）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单活塞卡钳主要企业在国际市场占有率（按销量，2023-2026）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2025年单活塞卡钳主要企业在国际市场排名（按销量）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全球市场主要企业单活塞卡钳销量（2023-2026）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全球市场，近三年单活塞卡钳主要企业占有率及排名（按收入）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单活塞卡钳主要企业在国际市场占有率（按收入，2023-2026）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2025年单活塞卡钳主要企业在国际市场排名（按收入）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全球市场主要企业单活塞卡钳销售收入（2023-2026）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全球市场主要企业单活塞卡钳销售价格（2023-2026）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中国市场，近三年单活塞卡钳主要企业占有率及排名（按销量）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单活塞卡钳主要企业在中国市场占有率（按销量，2023-2026）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2025年单活塞卡钳主要企业在中国市场排名（按销量）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中国市场主要企业单活塞卡钳销量（2023-2026）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中国市场，近三年单活塞卡钳主要企业占有率及排名（按收入）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单活塞卡钳主要企业在中国市场占有率（按收入，2023-2026）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2025年单活塞卡钳主要企业在中国市场排名（按收入）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中国市场主要企业单活塞卡钳销售收入（2023-2026）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全球主要厂商单活塞卡钳总部及产地分布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全球主要厂商成立时间及单活塞卡钳商业化日期</w:t>
      </w:r>
      <w:r>
        <w:rPr>
          <w:rFonts w:hint="eastAsia"/>
        </w:rPr>
        <w:br/>
      </w:r>
      <w:r>
        <w:rPr>
          <w:rFonts w:hint="eastAsia"/>
        </w:rPr>
        <w:t>　　2.8 全球主要厂商单活塞卡钳产品类型及应用</w:t>
      </w:r>
      <w:r>
        <w:rPr>
          <w:rFonts w:hint="eastAsia"/>
        </w:rPr>
        <w:br/>
      </w:r>
      <w:r>
        <w:rPr>
          <w:rFonts w:hint="eastAsia"/>
        </w:rPr>
        <w:t>　　2.9 单活塞卡钳行业集中度、竞争程度分析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单活塞卡钳行业集中度分析：2025年全球Top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全球单活塞卡钳第一梯队、第二梯队和第三梯队生产商（品牌）及市场份额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全球单活塞卡钳总体规模分析</w:t>
      </w:r>
      <w:r>
        <w:rPr>
          <w:rFonts w:hint="eastAsia"/>
        </w:rPr>
        <w:br/>
      </w:r>
      <w:r>
        <w:rPr>
          <w:rFonts w:hint="eastAsia"/>
        </w:rPr>
        <w:t>　　3.1 全球单活塞卡钳供需现状及预测（2021-2032）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全球单活塞卡钳产能、产量、产能利用率及发展趋势（2021-2032）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全球单活塞卡钳产量、需求量及发展趋势（2021-2032）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全球主要地区单活塞卡钳产量及发展趋势（2021-2032）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全球主要地区单活塞卡钳产量（2021-2026）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全球主要地区单活塞卡钳产量（2027-2032）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全球主要地区单活塞卡钳产量市场份额（2021-2032）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中国单活塞卡钳供需现状及预测（2021-2032）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中国单活塞卡钳产能、产量、产能利用率及发展趋势（2021-2032）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中国单活塞卡钳产量、市场需求量及发展趋势（2021-2032）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中国市场单活塞卡钳进出口（2021-2032）</w:t>
      </w:r>
      <w:r>
        <w:rPr>
          <w:rFonts w:hint="eastAsia"/>
        </w:rPr>
        <w:br/>
      </w:r>
      <w:r>
        <w:rPr>
          <w:rFonts w:hint="eastAsia"/>
        </w:rPr>
        <w:t>　　3.4 全球单活塞卡钳销量及销售额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全球市场单活塞卡钳销售额（2021-2032）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全球市场单活塞卡钳销量（2021-2032）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全球市场单活塞卡钳价格趋势（2021-2032）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全球单活塞卡钳主要地区分析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全球主要地区单活塞卡钳市场规模分析：2021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全球主要地区单活塞卡钳销售收入及市场份额（2021-2026）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全球主要地区单活塞卡钳销售收入预测（2027-2032）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全球主要地区单活塞卡钳销量分析：2021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全球主要地区单活塞卡钳销量及市场份额（2021-2026）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全球主要地区单活塞卡钳销量及市场份额预测（2027-2032）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北美市场单活塞卡钳销量、收入及增长率（2021-2032）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欧洲市场单活塞卡钳销量、收入及增长率（2021-2032）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中国市场单活塞卡钳销量、收入及增长率（2021-2032）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日本市场单活塞卡钳销量、收入及增长率（2021-2032）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东南亚市场单活塞卡钳销量、收入及增长率（2021-2032）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印度市场单活塞卡钳销量、收入及增长率（2021-2032）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南美市场单活塞卡钳销量、收入及增长率（2021-2032）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中东市场单活塞卡钳销量、收入及增长率（2021-2032）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重点企业（1）基本信息、单活塞卡钳生产基地、销售区域、竞争对手及市场地位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单活塞卡钳产品规格、参数及市场应用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单活塞卡钳销量、收入、价格及毛利率（2021-2026）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重点企业（2）基本信息、单活塞卡钳生产基地、销售区域、竞争对手及市场地位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单活塞卡钳产品规格、参数及市场应用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单活塞卡钳销量、收入、价格及毛利率（2021-2026）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重点企业（3）基本信息、单活塞卡钳生产基地、销售区域、竞争对手及市场地位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单活塞卡钳产品规格、参数及市场应用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单活塞卡钳销量、收入、价格及毛利率（2021-2026）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重点企业（4）基本信息、单活塞卡钳生产基地、销售区域、竞争对手及市场地位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单活塞卡钳产品规格、参数及市场应用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单活塞卡钳销量、收入、价格及毛利率（2021-2026）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重点企业（5）基本信息、单活塞卡钳生产基地、销售区域、竞争对手及市场地位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单活塞卡钳产品规格、参数及市场应用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单活塞卡钳销量、收入、价格及毛利率（2021-2026）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重点企业（6）基本信息、单活塞卡钳生产基地、销售区域、竞争对手及市场地位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单活塞卡钳产品规格、参数及市场应用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单活塞卡钳销量、收入、价格及毛利率（2021-2026）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重点企业（7）基本信息、单活塞卡钳生产基地、销售区域、竞争对手及市场地位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单活塞卡钳产品规格、参数及市场应用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单活塞卡钳销量、收入、价格及毛利率（2021-2026）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重点企业（8）基本信息、单活塞卡钳生产基地、销售区域、竞争对手及市场地位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单活塞卡钳产品规格、参数及市场应用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单活塞卡钳销量、收入、价格及毛利率（2021-2026）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重点企业（9）基本信息、单活塞卡钳生产基地、销售区域、竞争对手及市场地位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单活塞卡钳产品规格、参数及市场应用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单活塞卡钳销量、收入、价格及毛利率（2021-2026）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重点企业（10）基本信息、单活塞卡钳生产基地、销售区域、竞争对手及市场地位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单活塞卡钳产品规格、参数及市场应用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单活塞卡钳销量、收入、价格及毛利率（2021-2026）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重点企业（11）基本信息、单活塞卡钳生产基地、销售区域、竞争对手及市场地位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单活塞卡钳产品规格、参数及市场应用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单活塞卡钳销量、收入、价格及毛利率（2021-2026）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不同产品类型单活塞卡钳分析</w:t>
      </w:r>
      <w:r>
        <w:rPr>
          <w:rFonts w:hint="eastAsia"/>
        </w:rPr>
        <w:br/>
      </w:r>
      <w:r>
        <w:rPr>
          <w:rFonts w:hint="eastAsia"/>
        </w:rPr>
        <w:t>　　6.1 全球不同产品类型单活塞卡钳销量（2021-2032）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全球不同产品类型单活塞卡钳销量及市场份额（2021-2026）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全球不同产品类型单活塞卡钳销量预测（2027-2032）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全球不同产品类型单活塞卡钳收入（2021-2032）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全球不同产品类型单活塞卡钳收入及市场份额（2021-2026）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全球不同产品类型单活塞卡钳收入预测（2027-2032）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全球不同产品类型单活塞卡钳价格走势（2021-2032）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中国不同产品类型单活塞卡钳销量（2021-2032）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中国不同产品类型单活塞卡钳销量及市场份额（2021-2026）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中国不同产品类型单活塞卡钳销量预测（2027-2032）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中国不同产品类型单活塞卡钳收入（2021-2032）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中国不同产品类型单活塞卡钳收入及市场份额（2021-2026）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中国不同产品类型单活塞卡钳收入预测（2027-2032）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不同应用单活塞卡钳分析</w:t>
      </w:r>
      <w:r>
        <w:rPr>
          <w:rFonts w:hint="eastAsia"/>
        </w:rPr>
        <w:br/>
      </w:r>
      <w:r>
        <w:rPr>
          <w:rFonts w:hint="eastAsia"/>
        </w:rPr>
        <w:t>　　7.1 全球不同应用单活塞卡钳销量（2021-2032）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全球不同应用单活塞卡钳销量及市场份额（2021-2026）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全球不同应用单活塞卡钳销量预测（2027-2032）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全球不同应用单活塞卡钳收入（2021-2032）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全球不同应用单活塞卡钳收入及市场份额（2021-2026）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全球不同应用单活塞卡钳收入预测（2027-2032）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全球不同应用单活塞卡钳价格走势（2021-2032）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中国不同应用单活塞卡钳销量（2021-2032）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中国不同应用单活塞卡钳销量及市场份额（2021-2026）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中国不同应用单活塞卡钳销量预测（2027-2032）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中国不同应用单活塞卡钳收入（2021-2032）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中国不同应用单活塞卡钳收入及市场份额（2021-2026）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中国不同应用单活塞卡钳收入预测（2027-2032）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单活塞卡钳行业发展趋势</w:t>
      </w:r>
      <w:r>
        <w:rPr>
          <w:rFonts w:hint="eastAsia"/>
        </w:rPr>
        <w:br/>
      </w:r>
      <w:r>
        <w:rPr>
          <w:rFonts w:hint="eastAsia"/>
        </w:rPr>
        <w:t>　　8.2 单活塞卡钳行业主要驱动因素</w:t>
      </w:r>
      <w:r>
        <w:rPr>
          <w:rFonts w:hint="eastAsia"/>
        </w:rPr>
        <w:br/>
      </w:r>
      <w:r>
        <w:rPr>
          <w:rFonts w:hint="eastAsia"/>
        </w:rPr>
        <w:t>　　8.3 单活塞卡钳中国企业SWOT分析</w:t>
      </w:r>
      <w:r>
        <w:rPr>
          <w:rFonts w:hint="eastAsia"/>
        </w:rPr>
        <w:br/>
      </w:r>
      <w:r>
        <w:rPr>
          <w:rFonts w:hint="eastAsia"/>
        </w:rPr>
        <w:t>　　8.4 中国单活塞卡钳行业政策环境分析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单活塞卡钳行业产业链简介</w:t>
      </w:r>
      <w:r>
        <w:rPr>
          <w:rFonts w:hint="eastAsia"/>
        </w:rPr>
        <w:br/>
      </w:r>
      <w:r>
        <w:rPr>
          <w:rFonts w:hint="eastAsia"/>
        </w:rPr>
        <w:t>　　　　9.1.1 单活塞卡钳行业供应链分析</w:t>
      </w:r>
      <w:r>
        <w:rPr>
          <w:rFonts w:hint="eastAsia"/>
        </w:rPr>
        <w:br/>
      </w:r>
      <w:r>
        <w:rPr>
          <w:rFonts w:hint="eastAsia"/>
        </w:rPr>
        <w:t>　　　　9.1.2 单活塞卡钳主要原料及供应情况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单活塞卡钳行业采购模式</w:t>
      </w:r>
      <w:r>
        <w:rPr>
          <w:rFonts w:hint="eastAsia"/>
        </w:rPr>
        <w:br/>
      </w:r>
      <w:r>
        <w:rPr>
          <w:rFonts w:hint="eastAsia"/>
        </w:rPr>
        <w:t>　　9.3 单活塞卡钳行业生产模式</w:t>
      </w:r>
      <w:r>
        <w:rPr>
          <w:rFonts w:hint="eastAsia"/>
        </w:rPr>
        <w:br/>
      </w:r>
      <w:r>
        <w:rPr>
          <w:rFonts w:hint="eastAsia"/>
        </w:rPr>
        <w:t>　　9.4 单活塞卡钳行业销售模式及销售渠道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按产品类型细分，全球单活塞卡钳市场规模2021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按应用细分，全球单活塞卡钳市场规模（CAGR）2021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单活塞卡钳行业发展主要特点</w:t>
      </w:r>
      <w:r>
        <w:rPr>
          <w:rFonts w:hint="eastAsia"/>
        </w:rPr>
        <w:br/>
      </w:r>
      <w:r>
        <w:rPr>
          <w:rFonts w:hint="eastAsia"/>
        </w:rPr>
        <w:t>　　表 4： 单活塞卡钳行业发展有利因素分析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单活塞卡钳行业发展不利因素分析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进入单活塞卡钳行业壁垒</w:t>
      </w:r>
      <w:r>
        <w:rPr>
          <w:rFonts w:hint="eastAsia"/>
        </w:rPr>
        <w:br/>
      </w:r>
      <w:r>
        <w:rPr>
          <w:rFonts w:hint="eastAsia"/>
        </w:rPr>
        <w:t>　　表 7： 单活塞卡钳主要企业在国际市场占有率（按销量，2023-2026）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2025年单活塞卡钳主要企业在国际市场排名（按销量）&amp;（件）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全球市场主要企业单活塞卡钳销量（2023-2026）&amp;（件）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单活塞卡钳主要企业在国际市场占有率（按收入，2023-2026）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2025年单活塞卡钳主要企业在国际市场排名（按收入）&amp;（万元）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全球市场主要企业单活塞卡钳销售收入（2023-2026）&amp;（万元）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全球市场主要企业单活塞卡钳销售价格（2023-2026）&amp;（元/件）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单活塞卡钳主要企业在中国市场占有率（按销量，2023-2026）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2025年单活塞卡钳主要企业在中国市场排名（按销量）&amp;（件）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中国市场主要企业单活塞卡钳销量（2023-2026）&amp;（件）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单活塞卡钳主要企业在中国市场占有率（按收入，2023-2026）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2025年单活塞卡钳主要企业在中国市场排名（按收入）&amp;（万元）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中国市场主要企业单活塞卡钳销售收入（2023-2026）&amp;（万元）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全球主要厂商单活塞卡钳总部及产地分布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全球主要厂商成立时间及单活塞卡钳商业化日期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全球主要厂商单活塞卡钳产品类型及应用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2025年全球单活塞卡钳主要厂商市场地位（第一梯队、第二梯队和第三梯队）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全球单活塞卡钳市场投资、并购等现状分析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全球主要地区单活塞卡钳产量增速（CAGR）：（2021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全球主要地区单活塞卡钳产量（2021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全球主要地区单活塞卡钳产量（2021-2026）&amp;（件）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全球主要地区单活塞卡钳产量（2027-2032）&amp;（件）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全球主要地区单活塞卡钳产量市场份额（2021-2026）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全球主要地区单活塞卡钳产量市场份额（2027-2032）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中国市场单活塞卡钳产量、销量、进出口（2021-2026）&amp;（件）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中国市场单活塞卡钳产量、销量、进出口预测（2027-2032）&amp;（件）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全球主要地区单活塞卡钳销售收入增速：（2021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全球主要地区单活塞卡钳销售收入（2021-2026）&amp;（万元）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全球主要地区单活塞卡钳销售收入市场份额（2021-2026）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全球主要地区单活塞卡钳收入（2027-2032）&amp;（万元）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全球主要地区单活塞卡钳收入市场份额（2027-2032）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全球主要地区单活塞卡钳销量（件）：2021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全球主要地区单活塞卡钳销量（2021-2026）&amp;（件）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全球主要地区单活塞卡钳销量市场份额（2021-2026）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全球主要地区单活塞卡钳销量（2027-2032）&amp;（件）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全球主要地区单活塞卡钳销量份额（2027-2032）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单活塞卡钳生产基地、销售区域、竞争对手及市场地位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单活塞卡钳产品规格、参数及市场应用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单活塞卡钳销量（件）、收入（万元）、价格（元/件）及毛利率（2021-2026）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单活塞卡钳生产基地、销售区域、竞争对手及市场地位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单活塞卡钳产品规格、参数及市场应用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单活塞卡钳销量（件）、收入（万元）、价格（元/件）及毛利率（2021-2026）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单活塞卡钳生产基地、销售区域、竞争对手及市场地位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单活塞卡钳产品规格、参数及市场应用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单活塞卡钳销量（件）、收入（万元）、价格（元/件）及毛利率（2021-2026）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单活塞卡钳生产基地、销售区域、竞争对手及市场地位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单活塞卡钳产品规格、参数及市场应用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单活塞卡钳销量（件）、收入（万元）、价格（元/件）及毛利率（2021-2026）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单活塞卡钳生产基地、销售区域、竞争对手及市场地位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单活塞卡钳产品规格、参数及市场应用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单活塞卡钳销量（件）、收入（万元）、价格（元/件）及毛利率（2021-2026）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单活塞卡钳生产基地、销售区域、竞争对手及市场地位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单活塞卡钳产品规格、参数及市场应用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单活塞卡钳销量（件）、收入（万元）、价格（元/件）及毛利率（2021-2026）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单活塞卡钳生产基地、销售区域、竞争对手及市场地位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单活塞卡钳产品规格、参数及市场应用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单活塞卡钳销量（件）、收入（万元）、价格（元/件）及毛利率（2021-2026）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单活塞卡钳生产基地、销售区域、竞争对手及市场地位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单活塞卡钳产品规格、参数及市场应用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单活塞卡钳销量（件）、收入（万元）、价格（元/件）及毛利率（2021-2026）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单活塞卡钳生产基地、销售区域、竞争对手及市场地位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单活塞卡钳产品规格、参数及市场应用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单活塞卡钳销量（件）、收入（万元）、价格（元/件）及毛利率（2021-2026）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单活塞卡钳生产基地、销售区域、竞争对手及市场地位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单活塞卡钳产品规格、参数及市场应用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单活塞卡钳销量（件）、收入（万元）、价格（元/件）及毛利率（2021-2026）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单活塞卡钳生产基地、销售区域、竞争对手及市场地位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单活塞卡钳产品规格、参数及市场应用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单活塞卡钳销量（件）、收入（万元）、价格（元/件）及毛利率（2021-2026）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全球不同产品类型单活塞卡钳销量（2021-2026）&amp;（件）</w:t>
      </w:r>
      <w:r>
        <w:rPr>
          <w:rFonts w:hint="eastAsia"/>
        </w:rPr>
        <w:br/>
      </w:r>
      <w:r>
        <w:rPr>
          <w:rFonts w:hint="eastAsia"/>
        </w:rPr>
        <w:t>　　表 99： 全球不同产品类型单活塞卡钳销量市场份额（2021-2026）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全球不同产品类型单活塞卡钳销量预测（2027-2032）&amp;（件）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全球市场不同产品类型单活塞卡钳销量市场份额预测（2027-2032）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全球不同产品类型单活塞卡钳收入（2021-2026）&amp;（万元）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全球不同产品类型单活塞卡钳收入市场份额（2021-2026）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全球不同产品类型单活塞卡钳收入预测（2027-2032）&amp;（万元）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全球不同产品类型单活塞卡钳收入市场份额预测（2027-2032）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中国不同产品类型单活塞卡钳销量（2021-2026）&amp;（件）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中国不同产品类型单活塞卡钳销量市场份额（2021-2026）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中国不同产品类型单活塞卡钳销量预测（2027-2032）&amp;（件）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全球市场不同产品类型单活塞卡钳销量市场份额预测（2027-2032）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中国不同产品类型单活塞卡钳收入（2021-2026）&amp;（万元）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中国不同产品类型单活塞卡钳收入市场份额（2021-2026）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中国不同产品类型单活塞卡钳收入预测（2027-2032）&amp;（万元）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中国不同产品类型单活塞卡钳收入市场份额预测（2027-2032）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全球不同应用单活塞卡钳销量（2021-2026）&amp;（件）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全球不同应用单活塞卡钳销量市场份额（2021-2026）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全球不同应用单活塞卡钳销量预测（2027-2032）&amp;（件）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全球市场不同应用单活塞卡钳销量市场份额预测（2027-2032）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全球不同应用单活塞卡钳收入（2021-2026）&amp;（万元）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全球不同应用单活塞卡钳收入市场份额（2021-2026）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全球不同应用单活塞卡钳收入预测（2027-2032）&amp;（万元）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全球不同应用单活塞卡钳收入市场份额预测（2027-2032）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中国不同应用单活塞卡钳销量（2021-2026）&amp;（件）</w:t>
      </w:r>
      <w:r>
        <w:rPr>
          <w:rFonts w:hint="eastAsia"/>
        </w:rPr>
        <w:br/>
      </w:r>
      <w:r>
        <w:rPr>
          <w:rFonts w:hint="eastAsia"/>
        </w:rPr>
        <w:t>　　表 123： 中国不同应用单活塞卡钳销量市场份额（2021-2026）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中国不同应用单活塞卡钳销量预测（2027-2032）&amp;（件）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中国市场不同应用单活塞卡钳销量市场份额预测（2027-2032）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中国不同应用单活塞卡钳收入（2021-2026）&amp;（万元）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中国不同应用单活塞卡钳收入市场份额（2021-2026）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中国不同应用单活塞卡钳收入预测（2027-2032）&amp;（万元）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中国不同应用单活塞卡钳收入市场份额预测（2027-2032）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单活塞卡钳行业发展趋势</w:t>
      </w:r>
      <w:r>
        <w:rPr>
          <w:rFonts w:hint="eastAsia"/>
        </w:rPr>
        <w:br/>
      </w:r>
      <w:r>
        <w:rPr>
          <w:rFonts w:hint="eastAsia"/>
        </w:rPr>
        <w:t>　　表 131： 单活塞卡钳行业主要驱动因素</w:t>
      </w:r>
      <w:r>
        <w:rPr>
          <w:rFonts w:hint="eastAsia"/>
        </w:rPr>
        <w:br/>
      </w:r>
      <w:r>
        <w:rPr>
          <w:rFonts w:hint="eastAsia"/>
        </w:rPr>
        <w:t>　　表 132： 单活塞卡钳行业供应链分析</w:t>
      </w:r>
      <w:r>
        <w:rPr>
          <w:rFonts w:hint="eastAsia"/>
        </w:rPr>
        <w:br/>
      </w:r>
      <w:r>
        <w:rPr>
          <w:rFonts w:hint="eastAsia"/>
        </w:rPr>
        <w:t>　　表 133： 单活塞卡钳上游原料供应商</w:t>
      </w:r>
      <w:r>
        <w:rPr>
          <w:rFonts w:hint="eastAsia"/>
        </w:rPr>
        <w:br/>
      </w:r>
      <w:r>
        <w:rPr>
          <w:rFonts w:hint="eastAsia"/>
        </w:rPr>
        <w:t>　　表 134： 单活塞卡钳主要地区不同应用客户分析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单活塞卡钳典型经销商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单活塞卡钳产品图片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全球不同产品类型单活塞卡钳销售额2021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全球不同产品类型单活塞卡钳市场份额2025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浮动式产品图片</w:t>
      </w:r>
      <w:r>
        <w:rPr>
          <w:rFonts w:hint="eastAsia"/>
        </w:rPr>
        <w:br/>
      </w:r>
      <w:r>
        <w:rPr>
          <w:rFonts w:hint="eastAsia"/>
        </w:rPr>
        <w:t>　　图 6： 滑动式产品图片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全球不同应用单活塞卡钳市场份额2025 &amp; 2032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乘用车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2025年全球前五大生产商单活塞卡钳市场份额</w:t>
      </w:r>
      <w:r>
        <w:rPr>
          <w:rFonts w:hint="eastAsia"/>
        </w:rPr>
        <w:br/>
      </w:r>
      <w:r>
        <w:rPr>
          <w:rFonts w:hint="eastAsia"/>
        </w:rPr>
        <w:t>　　图 13： 2025年全球单活塞卡钳第一梯队、第二梯队和第三梯队厂商及市场份额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全球单活塞卡钳产能、产量、产能利用率及发展趋势（2021-2032）&amp;（件）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全球单活塞卡钳产量、需求量及发展趋势（2021-2032）&amp;（件）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全球主要地区单活塞卡钳产量市场份额（2021-2032）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中国单活塞卡钳产能、产量、产能利用率及发展趋势（2021-2032）&amp;（件）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中国单活塞卡钳产量、市场需求量及发展趋势（2021-2032）&amp;（件）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全球单活塞卡钳市场销售额及增长率：（2021-2032）&amp;（万元）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全球市场单活塞卡钳市场规模：2021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全球市场单活塞卡钳销量及增长率（2021-2032）&amp;（件）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全球市场单活塞卡钳价格趋势（2021-2032）&amp;（元/件）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全球主要地区单活塞卡钳销售收入（2021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全球主要地区单活塞卡钳销售收入市场份额（2021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北美市场单活塞卡钳销量及增长率（2021-2032）&amp;（件）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北美市场单活塞卡钳收入及增长率（2021-2032）&amp;（万元）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欧洲市场单活塞卡钳销量及增长率（2021-2032）&amp;（件）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欧洲市场单活塞卡钳收入及增长率（2021-2032）&amp;（万元）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中国市场单活塞卡钳销量及增长率（2021-2032）&amp;（件）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中国市场单活塞卡钳收入及增长率（2021-2032）&amp;（万元）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日本市场单活塞卡钳销量及增长率（2021-2032）&amp;（件）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日本市场单活塞卡钳收入及增长率（2021-2032）&amp;（万元）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东南亚市场单活塞卡钳销量及增长率（2021-2032）&amp;（件）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东南亚市场单活塞卡钳收入及增长率（2021-2032）&amp;（万元）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印度市场单活塞卡钳销量及增长率（2021-2032）&amp;（件）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印度市场单活塞卡钳收入及增长率（2021-2032）&amp;（万元）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南美市场单活塞卡钳销量及增长率（2021-2032）&amp;（件）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南美市场单活塞卡钳收入及增长率（2021-2032）&amp;（万元）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中东市场单活塞卡钳销量及增长率（2021-2032）&amp;（件）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中东市场单活塞卡钳收入及增长率（2021-2032）&amp;（万元）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全球不同产品类型单活塞卡钳价格走势（2021-2032）&amp;（元/件）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全球不同应用单活塞卡钳价格走势（2021-2032）&amp;（元/件）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单活塞卡钳中国企业SWOT分析</w:t>
      </w:r>
      <w:r>
        <w:rPr>
          <w:rFonts w:hint="eastAsia"/>
        </w:rPr>
        <w:br/>
      </w:r>
      <w:r>
        <w:rPr>
          <w:rFonts w:hint="eastAsia"/>
        </w:rPr>
        <w:t>　　图 44： 单活塞卡钳产业链</w:t>
      </w:r>
      <w:r>
        <w:rPr>
          <w:rFonts w:hint="eastAsia"/>
        </w:rPr>
        <w:br/>
      </w:r>
      <w:r>
        <w:rPr>
          <w:rFonts w:hint="eastAsia"/>
        </w:rPr>
        <w:t>　　图 45： 单活塞卡钳行业采购模式分析</w:t>
      </w:r>
      <w:r>
        <w:rPr>
          <w:rFonts w:hint="eastAsia"/>
        </w:rPr>
        <w:br/>
      </w:r>
      <w:r>
        <w:rPr>
          <w:rFonts w:hint="eastAsia"/>
        </w:rPr>
        <w:t>　　图 46： 单活塞卡钳行业生产模式</w:t>
      </w:r>
      <w:r>
        <w:rPr>
          <w:rFonts w:hint="eastAsia"/>
        </w:rPr>
        <w:br/>
      </w:r>
      <w:r>
        <w:rPr>
          <w:rFonts w:hint="eastAsia"/>
        </w:rPr>
        <w:t>　　图 47： 单活塞卡钳行业销售模式分析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2a09f0a624b11" w:history="1">
        <w:r>
          <w:rPr>
            <w:rStyle w:val="Hyperlink"/>
          </w:rPr>
          <w:t>2026-2032年全球与中国单活塞卡钳行业研究分析及前景趋势预测报告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2a09f0a624b11" w:history="1">
        <w:r>
          <w:rPr>
            <w:rStyle w:val="Hyperlink"/>
          </w:rPr>
          <w:t>https://www.20087.com/3/97/DanHuoSaiKaQianDeQianJing.html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热点：单活塞卡钳可以改4活塞吗、单活塞卡钳和双活塞卡钳怎么区别、单活塞卡钳图片、单活塞卡钳可以改双活塞卡钳、单活塞卡钳和多活塞卡钳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863cced6a4b41" w:history="1">
      <w:r>
        <w:rPr>
          <w:rStyle w:val="Hyperlink"/>
        </w:rPr>
        <w:t>2026-2032年全球与中国单活塞卡钳行业研究分析及前景趋势预测报告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DanHuoSaiKaQianDeQianJing.html" TargetMode="External" Id="R5472a09f0a62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DanHuoSaiKaQianDeQianJing.html" TargetMode="External" Id="Rc98863cced6a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2026-03-25T00:17:45Z</dcterms:created>
  <dcterms:modified xsi:type="dcterms:W3CDTF">2026-03-25T01:17:45Z</dcterms:modified>
  <dc:subject>2026-2032年全球与中国单活塞卡钳行业研究分析及前景趋势预测报告</dc:subject>
  <dc:title>2026-2032年全球与中国单活塞卡钳行业研究分析及前景趋势预测报告</dc:title>
  <cp:keywords>2026-2032年全球与中国单活塞卡钳行业研究分析及前景趋势预测报告</cp:keywords>
  <dc:description>2026-2032年全球与中国单活塞卡钳行业研究分析及前景趋势预测报告</dc:description>
</cp:coreProperties>
</file>