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257b1716411d" w:history="1">
              <w:r>
                <w:rPr>
                  <w:rStyle w:val="Hyperlink"/>
                </w:rPr>
                <w:t>2025-2031年中国手持云台行业现状全面调研与发展趋势预测报告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257b1716411d" w:history="1">
              <w:r>
                <w:rPr>
                  <w:rStyle w:val="Hyperlink"/>
                </w:rPr>
                <w:t>2025-2031年中国手持云台行业现状全面调研与发展趋势预测报告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c257b1716411d" w:history="1">
                <w:r>
                  <w:rPr>
                    <w:rStyle w:val="Hyperlink"/>
                  </w:rPr>
                  <w:t>https://www.20087.com/3/97/ShouChiYunTaiWeiLaiFaZhanQuShi.html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市场随着短视频和直播文化的兴起而迅速成长，无论是专业摄影师还是业余爱好者，都对稳定、便携的摄像设备有着强烈需求。技术的不断进步，如智能跟随、防抖算法和长时间续航，使得手持云台的功能越来越强大，用户体验不断提升。</w:t>
      </w:r>
      <w:r>
        <w:rPr>
          <w:rFonts w:hint="eastAsia"/>
        </w:rPr>
        <w:br/>
      </w:r>
      <w:r>
        <w:rPr>
          <w:rFonts w:hint="eastAsia"/>
        </w:rPr>
        <w:t>　　未来，手持云台将更加智能化，集成更多高级拍摄模式和AI功能，如自动构图和后期编辑建议。随着5G和物联网技术的发展，云台将更好地支持实时流媒体和远程控制，拓宽了应用场景。同时，便携性和易用性将成为产品设计的重点，以满足快节奏生活方式下的内容创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257b1716411d" w:history="1">
        <w:r>
          <w:rPr>
            <w:rStyle w:val="Hyperlink"/>
          </w:rPr>
          <w:t>2025-2031年中国手持云台行业现状全面调研与发展趋势预测报告</w:t>
        </w:r>
      </w:hyperlink>
      <w:r>
        <w:rPr>
          <w:rFonts w:hint="eastAsia"/>
        </w:rPr>
        <w:t>》基于国家统计局及手持云台行业协会的权威数据，全面调研了手持云台行业的市场规模、市场需求、产业链结构及价格变动，并对手持云台细分市场进行了深入分析。报告详细剖析了手持云台市场竞争格局，重点关注品牌影响力及重点企业的运营表现，同时科学预测了手持云台市场前景与发展趋势，识别了行业潜在的风险与机遇。通过专业、科学的研究方法，报告为手持云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手持云台行业发展概述</w:t>
      </w:r>
      <w:r>
        <w:rPr>
          <w:rFonts w:hint="eastAsia"/>
        </w:rPr>
        <w:br/>
      </w:r>
      <w:r>
        <w:rPr>
          <w:rFonts w:hint="eastAsia"/>
        </w:rPr>
        <w:t>　　第一节 手持云台概述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手持云台行业产业链分析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三、产业链上下游对手持云台行业的影响分析</w:t>
      </w:r>
      <w:r>
        <w:rPr>
          <w:rFonts w:hint="eastAsia"/>
        </w:rPr>
        <w:br/>
      </w:r>
      <w:r>
        <w:rPr>
          <w:rFonts w:hint="eastAsia"/>
        </w:rPr>
        <w:t>　　第三节 全球手持云台行业发展分析</w:t>
      </w:r>
      <w:r>
        <w:rPr>
          <w:rFonts w:hint="eastAsia"/>
        </w:rPr>
        <w:br/>
      </w:r>
      <w:r>
        <w:rPr>
          <w:rFonts w:hint="eastAsia"/>
        </w:rPr>
        <w:t>　　随着智能手机深度普及与更新换代，移动互联网技术发展，短视频社交的崛起，摄影视频需求进一步爆发，均为摄影配件行业发展利好因素。</w:t>
      </w:r>
      <w:r>
        <w:rPr>
          <w:rFonts w:hint="eastAsia"/>
        </w:rPr>
        <w:br/>
      </w:r>
      <w:r>
        <w:rPr>
          <w:rFonts w:hint="eastAsia"/>
        </w:rPr>
        <w:t>　　　　一、全球手持云台行业发展历程</w:t>
      </w:r>
      <w:r>
        <w:rPr>
          <w:rFonts w:hint="eastAsia"/>
        </w:rPr>
        <w:br/>
      </w:r>
      <w:r>
        <w:rPr>
          <w:rFonts w:hint="eastAsia"/>
        </w:rPr>
        <w:t>　　　　二、全球手持云台行业主要生产国家地区分析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三、全球手持云台行业发展趋势分析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2020-2025年中国手持云台行业发展环境分析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2020-2025年中国手持云台行业经济发展环境分析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2020-2025年中国手持云台行业政策发展环境分析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一、手持云台行业相关政策分析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2020-2025年中国手持云台行业社会环境发展分析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2020-2025年中国手持云台行业技术发展环境分析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一、手持云台行业技术现状分析</w:t>
      </w:r>
      <w:r>
        <w:rPr>
          <w:rFonts w:hint="eastAsia"/>
        </w:rPr>
        <w:br/>
      </w:r>
      <w:r>
        <w:rPr>
          <w:rFonts w:hint="eastAsia"/>
        </w:rPr>
        <w:t>　　　　二、手持云台行业技术趋势分析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中国手持云台所属行业产销贸易分析及预测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手持云台所属行业生产分析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一、中国手持云台所属行业生产特点分析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二、2020-2025年中国手持云台所属行业产量分析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三、2020-2025年中国手持云台所属行业产值分析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四、2025-2031年中国手持云台所属行业产量预测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五、2025-2031年中国手持云台所属行业产值预测</w:t>
      </w:r>
      <w:r>
        <w:rPr>
          <w:rFonts w:hint="eastAsia"/>
        </w:rPr>
        <w:br/>
      </w:r>
      <w:r>
        <w:rPr>
          <w:rFonts w:hint="eastAsia"/>
        </w:rPr>
        <w:t>　　第二节 手持云台所属行业销售分析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一、中国手持云台行业销售特点分析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二、2020-2025年中国手持云台所属行业销量分析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三、2020-2025年中国手持云台所属行业销售收入分析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四、2025-2031年中国手持云台所属行业销量预测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五、2025-2031年中国手持云台所属行业销售收入预测</w:t>
      </w:r>
      <w:r>
        <w:rPr>
          <w:rFonts w:hint="eastAsia"/>
        </w:rPr>
        <w:br/>
      </w:r>
      <w:r>
        <w:rPr>
          <w:rFonts w:hint="eastAsia"/>
        </w:rPr>
        <w:t>　　第三节 手持云台所属行业进出口贸易分析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一、2020-2025年手持云台行业进口分析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二、2020-2025年手持云台行业出口分析</w:t>
      </w:r>
      <w:r>
        <w:rPr>
          <w:rFonts w:hint="eastAsia"/>
        </w:rPr>
        <w:br/>
      </w:r>
      <w:r>
        <w:rPr>
          <w:rFonts w:hint="eastAsia"/>
        </w:rPr>
        <w:t>　　　　三、手持云台行业进出口态势展望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中国手持云台行业供需总体情况分析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中国手持云台所属行业经济运行指标情况分析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中国手持云台所属行业财务指标总体分析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2020-2025年中国手持云台所属行业市场营销情况分析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2020-2025年中国手持云台市场营销现状分析</w:t>
      </w:r>
      <w:r>
        <w:rPr>
          <w:rFonts w:hint="eastAsia"/>
        </w:rPr>
        <w:br/>
      </w:r>
      <w:r>
        <w:rPr>
          <w:rFonts w:hint="eastAsia"/>
        </w:rPr>
        <w:t>　　　　一、手持云台市场营销动态概览</w:t>
      </w:r>
      <w:r>
        <w:rPr>
          <w:rFonts w:hint="eastAsia"/>
        </w:rPr>
        <w:br/>
      </w:r>
      <w:r>
        <w:rPr>
          <w:rFonts w:hint="eastAsia"/>
        </w:rPr>
        <w:t>　　　　二、手持云台营销模式分析</w:t>
      </w:r>
      <w:r>
        <w:rPr>
          <w:rFonts w:hint="eastAsia"/>
        </w:rPr>
        <w:br/>
      </w:r>
      <w:r>
        <w:rPr>
          <w:rFonts w:hint="eastAsia"/>
        </w:rPr>
        <w:t>　　　　三、手持云台市场营销渠道分析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2020-2025年中国手持云台网络营销分析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2020-2025年中国手持云台市场营销策略分析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中国手持云台行业SWOT分析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2020-2025年中国手持云台行业竞争状况分析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2020-2025年中国手持云台行业竞争力分析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2020-2025年中国手持云台行业市场区域格局分析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三、线上线下相对竞争力</w:t>
      </w:r>
      <w:r>
        <w:rPr>
          <w:rFonts w:hint="eastAsia"/>
        </w:rPr>
        <w:br/>
      </w:r>
      <w:r>
        <w:rPr>
          <w:rFonts w:hint="eastAsia"/>
        </w:rPr>
        <w:t>　　　　2017年手持云台我国线上下市场份额分布</w:t>
      </w:r>
      <w:r>
        <w:rPr>
          <w:rFonts w:hint="eastAsia"/>
        </w:rPr>
        <w:br/>
      </w:r>
      <w:r>
        <w:rPr>
          <w:rFonts w:hint="eastAsia"/>
        </w:rPr>
        <w:t>　　第三节 中国手持云台行业五力竞争分析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2020-2025年中国手持云台产业提升竞争力策略分析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主要手持云台企业竞争分析</w:t>
      </w:r>
      <w:r>
        <w:rPr>
          <w:rFonts w:hint="eastAsia"/>
        </w:rPr>
        <w:br/>
      </w:r>
      <w:r>
        <w:rPr>
          <w:rFonts w:hint="eastAsia"/>
        </w:rPr>
        <w:t>　　第一节 智云科技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大疆创新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飞宇科技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万德兰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永德吉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魔爪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狼王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2025-2031年手持云台行业投资价值评估分析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2025-2031年中国手持云台行业发展趋势预测分析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2025-2031年中国手持云台行业前景展望</w:t>
      </w:r>
      <w:r>
        <w:rPr>
          <w:rFonts w:hint="eastAsia"/>
        </w:rPr>
        <w:br/>
      </w:r>
      <w:r>
        <w:rPr>
          <w:rFonts w:hint="eastAsia"/>
        </w:rPr>
        <w:t>　　随着我国直播、短视频分享平台的成熟及普及化，作为摄影配件的手持云台将在国内迎来增长机会，预计到，国内手持云台市场规模将达到8亿元以上。</w:t>
      </w:r>
      <w:r>
        <w:rPr>
          <w:rFonts w:hint="eastAsia"/>
        </w:rPr>
        <w:br/>
      </w:r>
      <w:r>
        <w:rPr>
          <w:rFonts w:hint="eastAsia"/>
        </w:rPr>
        <w:t>　　　　一、手持云台的研究进展及趋势分析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二、手持云台价格趋势分析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2025-2031年中国手持云台行业市场预测分析</w:t>
      </w:r>
      <w:r>
        <w:rPr>
          <w:rFonts w:hint="eastAsia"/>
        </w:rPr>
        <w:br/>
      </w:r>
      <w:r>
        <w:rPr>
          <w:rFonts w:hint="eastAsia"/>
        </w:rPr>
        <w:t>　　　　一、手持云台市场供给预测分析</w:t>
      </w:r>
      <w:r>
        <w:rPr>
          <w:rFonts w:hint="eastAsia"/>
        </w:rPr>
        <w:br/>
      </w:r>
      <w:r>
        <w:rPr>
          <w:rFonts w:hint="eastAsia"/>
        </w:rPr>
        <w:t>　　　　二、手持云台需求预测分析</w:t>
      </w:r>
      <w:r>
        <w:rPr>
          <w:rFonts w:hint="eastAsia"/>
        </w:rPr>
        <w:br/>
      </w:r>
      <w:r>
        <w:rPr>
          <w:rFonts w:hint="eastAsia"/>
        </w:rPr>
        <w:t>　　　　三、手持云台竞争格局预测分析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2025-2031年中国手持云台行业市场盈利预测分析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2025-2031年中国手持云台行业投资和风险预警分析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2025-2031年手持云台行业发展环境分析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2025-2031年手持云台行业投资特性分析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一、2025-2031年中国手持云台行业进入壁垒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三、2025-2031年中国手持云台行业盈利因素</w:t>
      </w:r>
      <w:r>
        <w:rPr>
          <w:rFonts w:hint="eastAsia"/>
        </w:rPr>
        <w:br/>
      </w:r>
      <w:r>
        <w:rPr>
          <w:rFonts w:hint="eastAsia"/>
        </w:rPr>
        <w:t>　　第三节 2025-2031年手持云台行业投资前景分析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一、2025-2031年中国手持云台行业政策风险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三、2025-2031年中国手持云台行业供求风险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四、2025-2031年中国手持云台行业其它风险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2025-2031年中国手持云台行业投资机会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一、2025-2031年中国手持云台行业最新投资动向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二、2025-2031年中国手持云台行业投资机会分析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　2025-2031年中国手持云台行业主要投资建议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手持云台行业产业链分析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257b1716411d" w:history="1">
        <w:r>
          <w:rPr>
            <w:rStyle w:val="Hyperlink"/>
          </w:rPr>
          <w:t>2025-2031年中国手持云台行业现状全面调研与发展趋势预测报告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c257b1716411d" w:history="1">
        <w:r>
          <w:rPr>
            <w:rStyle w:val="Hyperlink"/>
          </w:rPr>
          <w:t>https://www.20087.com/3/97/ShouChiYunTaiWeiLaiFaZhanQuShi.html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热点：手持稳定器、手持云台稳定器哪个品牌好、光谱仪手持800元能用吗、手持云台的作用、手持云台摄像机、手持云台相机、手持云台相机、手持云台哪个牌子好、手持稳定器十大排名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735e15074168" w:history="1">
      <w:r>
        <w:rPr>
          <w:rStyle w:val="Hyperlink"/>
        </w:rPr>
        <w:t>2025-2031年中国手持云台行业现状全面调研与发展趋势预测报告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ouChiYunTaiWeiLaiFaZhanQuShi.html" TargetMode="External" Id="R93cc257b1716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ouChiYunTaiWeiLaiFaZhanQuShi.html" TargetMode="External" Id="Rd644735e1507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2025-05-03T05:42:00Z</dcterms:created>
  <dcterms:modified xsi:type="dcterms:W3CDTF">2025-05-03T06:42:00Z</dcterms:modified>
  <dc:subject>2025-2031年中国手持云台行业现状全面调研与发展趋势预测报告</dc:subject>
  <dc:title>2025-2031年中国手持云台行业现状全面调研与发展趋势预测报告</dc:title>
  <cp:keywords>2025-2031年中国手持云台行业现状全面调研与发展趋势预测报告</cp:keywords>
  <dc:description>2025-2031年中国手持云台行业现状全面调研与发展趋势预测报告</dc:description>
</cp:coreProperties>
</file>